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波斯帝国是怎么样崛起的 中间都发生什么故事</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大家应该都知道中国古代的时候与许多国家建交，也就是说在古代的时候中国就有了对外贸易，大家应该听过波斯这个国家，中国古代的时候就跟波斯这个国家就有了商业联系和交往，古代的波斯就是现在的伊朗地区了，今天我们就来讨论一下波斯这个国家是怎么产生...</w:t>
      </w:r>
    </w:p>
    <w:p>
      <w:pPr>
        <w:ind w:left="0" w:right="0" w:firstLine="560"/>
        <w:spacing w:before="450" w:after="450" w:line="312" w:lineRule="auto"/>
      </w:pPr>
      <w:r>
        <w:rPr>
          <w:rFonts w:ascii="宋体" w:hAnsi="宋体" w:eastAsia="宋体" w:cs="宋体"/>
          <w:color w:val="000"/>
          <w:sz w:val="28"/>
          <w:szCs w:val="28"/>
        </w:rPr>
        <w:t xml:space="preserve">　　大家应该都知道中国古代的时候与许多国家建交，也就是说在古代的时候中国就有了对外贸易，大家应该听过波斯这个国家，中国古代的时候就跟波斯这个国家就有了商业联系和交往，古代的波斯就是现在的伊朗地区了，今天我们就来讨论一下波斯这个国家是怎么产生的。</w:t>
      </w:r>
    </w:p>
    <w:p>
      <w:pPr>
        <w:ind w:left="0" w:right="0" w:firstLine="560"/>
        <w:spacing w:before="450" w:after="450" w:line="312" w:lineRule="auto"/>
      </w:pPr>
      <w:r>
        <w:rPr>
          <w:rFonts w:ascii="宋体" w:hAnsi="宋体" w:eastAsia="宋体" w:cs="宋体"/>
          <w:color w:val="000"/>
          <w:sz w:val="28"/>
          <w:szCs w:val="28"/>
        </w:rPr>
        <w:t xml:space="preserve">　　古波斯人是居住于伊朗高原的一支小部落，主要还是以迁移为主，直到公元六世纪初，还是一个无人问津的小部落，当然波斯帝国的兴起是一个非常久的过程，之前是一个野蛮部落，在使用蛮力对其他部落进行掠夺的过程中，同时也汲取了其他部落的文化，但是也容易造成对自己原始的文化的泯灭，这也造成了其文化的不稳定性，但是即使是在这种情况，波斯帝国仍然作为历史上规模最大力量最强的国家存在，即使未占据主流地位。最开始关于波斯帝国的传说记载波斯的第一任的皇帝居鲁士一世的父亲是一个伊朗部落的一位首领，他娶了米太王国的女儿，于是生下了居鲁士，居鲁士的外公做了个奇怪的梦梦到自己的国家被一个新生儿灭亡，于是便派人去杀掉居鲁士，因此居鲁士被送到一个牧羊人家庭，但是因缘巧合下这个牧羊是波斯部落的普通居民，他在牧羊人家庭被养大，长大之后他就灭了米太国，建立了波斯国成为了第一任国王就是波斯国。还有另外一种传说，说是居鲁士实际上是被一只母狼养大的，这也可能是当时居鲁士的图腾有关，这也侧面反映了当时布鲁士当时原始的生活状态。</w:t>
      </w:r>
    </w:p>
    <w:p>
      <w:pPr>
        <w:ind w:left="0" w:right="0" w:firstLine="560"/>
        <w:spacing w:before="450" w:after="450" w:line="312" w:lineRule="auto"/>
      </w:pPr>
      <w:r>
        <w:rPr>
          <w:rFonts w:ascii="宋体" w:hAnsi="宋体" w:eastAsia="宋体" w:cs="宋体"/>
          <w:color w:val="000"/>
          <w:sz w:val="28"/>
          <w:szCs w:val="28"/>
        </w:rPr>
        <w:t xml:space="preserve">　　在居鲁士时代波斯帝国开始迅速崛起，也开始了他征伐之路。首先联合了伊朗平原其他的部落和一些外族部落，灭掉了米太王国。在这里要说一下，米太王国可不是一个小国家，他是之前之前很有名的亚述帝国灭亡后形成的，所以说当时很多波斯很多的部落实际上是臣服于米太王国的，因此居鲁士灭了米太国之后，实际上是将米太之前帐下的部落统治了，这种情况下，居鲁士可就不仅仅是一个小部落的首领了，而是一个大王国的国王，这也是波斯帝国一个非常大的一个转折点，这也以为着这是波斯帝国兴盛的开始。</w:t>
      </w:r>
    </w:p>
    <w:p>
      <w:pPr>
        <w:ind w:left="0" w:right="0" w:firstLine="560"/>
        <w:spacing w:before="450" w:after="450" w:line="312" w:lineRule="auto"/>
      </w:pPr>
      <w:r>
        <w:rPr>
          <w:rFonts w:ascii="宋体" w:hAnsi="宋体" w:eastAsia="宋体" w:cs="宋体"/>
          <w:color w:val="000"/>
          <w:sz w:val="28"/>
          <w:szCs w:val="28"/>
        </w:rPr>
        <w:t xml:space="preserve">　　波斯帝国的征服时期主要分为三个阶段。第一阶段是居鲁士对周边国家的征服，居鲁士在灭亡了米太了之后并没有消停，而且有了战车的帮助，他更加大肆的征服，在公元前583年，居鲁士征服了另外另一个强国巴比伦，而实际上巴比伦是亚述帝国灭亡之后的另一部分，也就是说原来的亚述帝国的所有部分全部分都被居鲁士征服了，而且巴比伦是以手工业和商业在这个世界闻名，就是说波斯帝国的经济实力大大增强了，获得了巨大的财富。</w:t>
      </w:r>
    </w:p>
    <w:p>
      <w:pPr>
        <w:ind w:left="0" w:right="0" w:firstLine="560"/>
        <w:spacing w:before="450" w:after="450" w:line="312" w:lineRule="auto"/>
      </w:pPr>
      <w:r>
        <w:rPr>
          <w:rFonts w:ascii="宋体" w:hAnsi="宋体" w:eastAsia="宋体" w:cs="宋体"/>
          <w:color w:val="000"/>
          <w:sz w:val="28"/>
          <w:szCs w:val="28"/>
        </w:rPr>
        <w:t xml:space="preserve">　　之后冈比西斯是继任者，之前居鲁士没有征服埃及而他作为征服埃及闻名。之前布鲁士也想征服埃及但是没有成功，而冈比西斯通过与阿拉伯部落结交获得了沙漠水的供给，这样就没有了后顾之忧，最终在公元前525年，冈比西斯以水上和陆上两种方式攻破了埃及。</w:t>
      </w:r>
    </w:p>
    <w:p>
      <w:pPr>
        <w:ind w:left="0" w:right="0" w:firstLine="560"/>
        <w:spacing w:before="450" w:after="450" w:line="312" w:lineRule="auto"/>
      </w:pPr>
      <w:r>
        <w:rPr>
          <w:rFonts w:ascii="宋体" w:hAnsi="宋体" w:eastAsia="宋体" w:cs="宋体"/>
          <w:color w:val="000"/>
          <w:sz w:val="28"/>
          <w:szCs w:val="28"/>
        </w:rPr>
        <w:t xml:space="preserve">　　最后一个征服者是大流士一世。首先他平息了美地亚人的内乱，稳定了波斯帝国的政治情况，除此之外，他派兵征服了征服了小亚细亚没有臣服的希腊诸岛，征服了黑海沿岸，以及印度的一部分，波斯帝国在这个时期也走向了成熟，而大流士也将帝国分为20各地区，叫郡，主要是由波斯人担任。</w:t>
      </w:r>
    </w:p>
    <w:p>
      <w:pPr>
        <w:ind w:left="0" w:right="0" w:firstLine="560"/>
        <w:spacing w:before="450" w:after="450" w:line="312" w:lineRule="auto"/>
      </w:pPr>
      <w:r>
        <w:rPr>
          <w:rFonts w:ascii="宋体" w:hAnsi="宋体" w:eastAsia="宋体" w:cs="宋体"/>
          <w:color w:val="000"/>
          <w:sz w:val="28"/>
          <w:szCs w:val="28"/>
        </w:rPr>
        <w:t xml:space="preserve">　　今天对波斯帝国的介绍就到这里了!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2026-11-09T00:09:54+08:00</dcterms:created>
  <dcterms:modified xsi:type="dcterms:W3CDTF">2026-11-09T00:09:54+08:00</dcterms:modified>
</cp:coreProperties>
</file>

<file path=docProps/custom.xml><?xml version="1.0" encoding="utf-8"?>
<Properties xmlns="http://schemas.openxmlformats.org/officeDocument/2006/custom-properties" xmlns:vt="http://schemas.openxmlformats.org/officeDocument/2006/docPropsVTypes"/>
</file>