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2025年个人述职报告教师(7篇)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教师一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个人述职报告教师一</w:t>
      </w:r>
    </w:p>
    <w:p>
      <w:pPr>
        <w:ind w:left="0" w:right="0" w:firstLine="560"/>
        <w:spacing w:before="450" w:after="450" w:line="312" w:lineRule="auto"/>
      </w:pPr>
      <w:r>
        <w:rPr>
          <w:rFonts w:ascii="宋体" w:hAnsi="宋体" w:eastAsia="宋体" w:cs="宋体"/>
          <w:color w:val="000"/>
          <w:sz w:val="28"/>
          <w:szCs w:val="28"/>
        </w:rPr>
        <w:t xml:space="preserve">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建设为中心，以节本增效为重点，全面提高和改善了土、肥、水资源利用率，积极推广运用了测土配方施肥、秸秆还田和口粮田建设等一系列农业实用技术，为加快我县社会主力新农村和现代化农业建设做出了一定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虽然我们做了这些工作，但是还存在一定的问题和差距。</w:t>
      </w:r>
    </w:p>
    <w:p>
      <w:pPr>
        <w:ind w:left="0" w:right="0" w:firstLine="560"/>
        <w:spacing w:before="450" w:after="450" w:line="312" w:lineRule="auto"/>
      </w:pPr>
      <w:r>
        <w:rPr>
          <w:rFonts w:ascii="宋体" w:hAnsi="宋体" w:eastAsia="宋体" w:cs="宋体"/>
          <w:color w:val="000"/>
          <w:sz w:val="28"/>
          <w:szCs w:val="28"/>
        </w:rPr>
        <w:t xml:space="preserve">从中发现自身的业务素质有待提高，下乡机会少，理论和实践不能有效地结合起来，不能及时地为农民提供新技术。在今后的工作中，我将继续努力，加强自己的业务学习，不断创新，与时俱进，在农业工作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个人述职报告教师二</w:t>
      </w:r>
    </w:p>
    <w:p>
      <w:pPr>
        <w:ind w:left="0" w:right="0" w:firstLine="560"/>
        <w:spacing w:before="450" w:after="450" w:line="312" w:lineRule="auto"/>
      </w:pPr>
      <w:r>
        <w:rPr>
          <w:rFonts w:ascii="宋体" w:hAnsi="宋体" w:eastAsia="宋体" w:cs="宋体"/>
          <w:color w:val="000"/>
          <w:sz w:val="28"/>
          <w:szCs w:val="28"/>
        </w:rPr>
        <w:t xml:space="preserve">尊敬的董事长、各位老总：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20--年三季度转眼过去。回忆起过去的三个月，可以说是在忙忙碌碌中度过。我担任工程部部长，负责秀园项目的工程管理工作。这个季度，既是我新岗位的开始，也是秀园项目的开始，真是万事开头难！</w:t>
      </w:r>
    </w:p>
    <w:p>
      <w:pPr>
        <w:ind w:left="0" w:right="0" w:firstLine="560"/>
        <w:spacing w:before="450" w:after="450" w:line="312" w:lineRule="auto"/>
      </w:pPr>
      <w:r>
        <w:rPr>
          <w:rFonts w:ascii="宋体" w:hAnsi="宋体" w:eastAsia="宋体" w:cs="宋体"/>
          <w:color w:val="000"/>
          <w:sz w:val="28"/>
          <w:szCs w:val="28"/>
        </w:rPr>
        <w:t xml:space="preserve">开工准备工作千头万绪，在这三月期间，对两家监理单位和施工总包、分包单位进行了资质审查，对报送的监理大纲、监理规划、监理细则；施工组织设计、各项施工方案等各项开工报审材料进行了审批。并对现场不合格单位进行了调整。工程部内部人员也已各就各位，各负其责。现场工程例会制度已制定、落实，现场工程管理步入正轨。</w:t>
      </w:r>
    </w:p>
    <w:p>
      <w:pPr>
        <w:ind w:left="0" w:right="0" w:firstLine="560"/>
        <w:spacing w:before="450" w:after="450" w:line="312" w:lineRule="auto"/>
      </w:pPr>
      <w:r>
        <w:rPr>
          <w:rFonts w:ascii="宋体" w:hAnsi="宋体" w:eastAsia="宋体" w:cs="宋体"/>
          <w:color w:val="000"/>
          <w:sz w:val="28"/>
          <w:szCs w:val="28"/>
        </w:rPr>
        <w:t xml:space="preserve">施工图纸部审查已组织各专业工程师完成，发现的问题已整理成电子文档传送设计院，十一前后将组织正式的图纸交底和会审。</w:t>
      </w:r>
    </w:p>
    <w:p>
      <w:pPr>
        <w:ind w:left="0" w:right="0" w:firstLine="560"/>
        <w:spacing w:before="450" w:after="450" w:line="312" w:lineRule="auto"/>
      </w:pPr>
      <w:r>
        <w:rPr>
          <w:rFonts w:ascii="宋体" w:hAnsi="宋体" w:eastAsia="宋体" w:cs="宋体"/>
          <w:color w:val="000"/>
          <w:sz w:val="28"/>
          <w:szCs w:val="28"/>
        </w:rPr>
        <w:t xml:space="preserve">现在秀园项目现场办公室区基本建成，临时用水、临时用电已协调到位；秀园项目平面座标系统和绝对标高引测工作已联系规划院完成，并组织施工、监理和工程部专业工程师进行了复测，已投入使用。</w:t>
      </w:r>
    </w:p>
    <w:p>
      <w:pPr>
        <w:ind w:left="0" w:right="0" w:firstLine="560"/>
        <w:spacing w:before="450" w:after="450" w:line="312" w:lineRule="auto"/>
      </w:pPr>
      <w:r>
        <w:rPr>
          <w:rFonts w:ascii="宋体" w:hAnsi="宋体" w:eastAsia="宋体" w:cs="宋体"/>
          <w:color w:val="000"/>
          <w:sz w:val="28"/>
          <w:szCs w:val="28"/>
        </w:rPr>
        <w:t xml:space="preserve">目前具备开工条件的1#、2#、3#、4#、楼基槽均已开挖，完成土方量开挖51000立方，外排45000立方，cfg工程桩完成1626根，1#、2#喷射混凝土护坡完成1600平方，cfg工程桩检测已联系好了检测单位，现在商务谈判中。东边围墙完成50米。现场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地出现临机处理问题能力不足，现场动态管理不到位等问题。对此，我既在工作上严格要求，学习上时时督促，利用自己的经验和技能进行“传、帮、带”；并且敢于给他们压担子，鼓励他们放手工作的同时，倡导向前老总的一句经典名言“从我做起，向我看齐”的激励理念，激发员工的工作激情，加上杜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房地产开发项目是一个系统工程，现场施工就是一个大兵团作战，仅搞好工程部自身建设是远远不够的。工程部要想充分发挥承上启下的同时，必须积极协调公司内部各部门各单位的工作。</w:t>
      </w:r>
    </w:p>
    <w:p>
      <w:pPr>
        <w:ind w:left="0" w:right="0" w:firstLine="560"/>
        <w:spacing w:before="450" w:after="450" w:line="312" w:lineRule="auto"/>
      </w:pPr>
      <w:r>
        <w:rPr>
          <w:rFonts w:ascii="宋体" w:hAnsi="宋体" w:eastAsia="宋体" w:cs="宋体"/>
          <w:color w:val="000"/>
          <w:sz w:val="28"/>
          <w:szCs w:val="28"/>
        </w:rPr>
        <w:t xml:space="preserve">外部协调比如来说：对监理单位要求。建设部已经明确：监理单位拿建设单位的钱，就要替建设单位办事。这已经摆脱了原来监理必须站在公平公正的角度上行驶权利的观念，监理单位也必须正视自己的角色定位，因此，建设单位用好监理单位已经在法律上站得正正当当。所以对监理单位既要高标准要求，又充分信任，让现场监理充分发挥作用，当好我们的管家。对施工单位，在安全、质量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为了秀园工作的顺利开展，昨天我组织监理单位的总监、施工单位负责人到邯郸市文化艺术中心、赵都新城去观摩，学习国内大型施工企业的先进管理模式和先进理念。秀园工程才刚刚开始，我知道，前面的路程还很艰险。因为我有远大的管理目标，就是：秀园的工程质量必须争创优质主体，施工现场按照省文明工地标准要求。也因为我们充满热情，迎接挑战！还因为有公司领导的正确指导和充分信任，有各个部门的积极协作和密切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你们好!很感激你们能够在百忙之中抽出宝贵的时间来看我的述职报告!</w:t>
      </w:r>
    </w:p>
    <w:p>
      <w:pPr>
        <w:ind w:left="0" w:right="0" w:firstLine="560"/>
        <w:spacing w:before="450" w:after="450" w:line="312" w:lineRule="auto"/>
      </w:pPr>
      <w:r>
        <w:rPr>
          <w:rFonts w:ascii="宋体" w:hAnsi="宋体" w:eastAsia="宋体" w:cs="宋体"/>
          <w:color w:val="000"/>
          <w:sz w:val="28"/>
          <w:szCs w:val="28"/>
        </w:rPr>
        <w:t xml:space="preserve">我叫xx，来我们公司已经三个月，我在洗车这个岗位上工作。时光如流水，转眼间三个月已经过去了，这三个月对于刚走出校园的我有着非常大的影响。，三个月的考验，我多了几份成熟了，少了往日稚嫩的心态，从而能够更快的去适应社会，懂得了处事，不在像以前那么鲁莽，学会了与同事共同相处，共同工作，知道如何定位自己，对待自己的工作。再此，还得感谢各位领导及同事的教导与支持!</w:t>
      </w:r>
    </w:p>
    <w:p>
      <w:pPr>
        <w:ind w:left="0" w:right="0" w:firstLine="560"/>
        <w:spacing w:before="450" w:after="450" w:line="312" w:lineRule="auto"/>
      </w:pPr>
      <w:r>
        <w:rPr>
          <w:rFonts w:ascii="宋体" w:hAnsi="宋体" w:eastAsia="宋体" w:cs="宋体"/>
          <w:color w:val="000"/>
          <w:sz w:val="28"/>
          <w:szCs w:val="28"/>
        </w:rPr>
        <w:t xml:space="preserve">回想起三个月洗车工作，心中很有感触，此时所写的的述职报告可以说是对自己三个月来工作的一次体验，一次总结，是和各位领导与同事及自己心灵的一次沟通。也很有幸能够去洗车这个岗位上来锻炼自己，让我对工作有了一个全新的态度。做为一名洗车工，我认识到了作为洗车的重要性，意识到了自己工作的职责，以及如何来对待自己的工作。我想可以将我这几个月的工作分为三个阶段来评述。</w:t>
      </w:r>
    </w:p>
    <w:p>
      <w:pPr>
        <w:ind w:left="0" w:right="0" w:firstLine="560"/>
        <w:spacing w:before="450" w:after="450" w:line="312" w:lineRule="auto"/>
      </w:pPr>
      <w:r>
        <w:rPr>
          <w:rFonts w:ascii="宋体" w:hAnsi="宋体" w:eastAsia="宋体" w:cs="宋体"/>
          <w:color w:val="000"/>
          <w:sz w:val="28"/>
          <w:szCs w:val="28"/>
        </w:rPr>
        <w:t xml:space="preserve">第一阶段是一个适应期，在刚来公司的时候，因为缺 少工作经验而且对公司的各种流程都不太熟悉，所以有时会出一些小问题，让自己的工作有点被动，后来经过我们主管及同事的指导，我慢慢的总结了一些经验，从基本做起。记得有一次，由于我的失职，在快下班的时候，对自己放松了要求，在擦漆面过底边的时候我随意已过，也没有去检查，客户过来提车发现了上面有泥，由于我的失职给公司抹黑，使我明白了100-1=0，从那件事以后，我做事变得更细心，学会了更进一步去考虑问题，所以我也在不断进步，不断提高自己的办事效率。</w:t>
      </w:r>
    </w:p>
    <w:p>
      <w:pPr>
        <w:ind w:left="0" w:right="0" w:firstLine="560"/>
        <w:spacing w:before="450" w:after="450" w:line="312" w:lineRule="auto"/>
      </w:pPr>
      <w:r>
        <w:rPr>
          <w:rFonts w:ascii="宋体" w:hAnsi="宋体" w:eastAsia="宋体" w:cs="宋体"/>
          <w:color w:val="000"/>
          <w:sz w:val="28"/>
          <w:szCs w:val="28"/>
        </w:rPr>
        <w:t xml:space="preserve">第二阶段是一个成长期，没有前段时间工作时的紧张与拘束，能够更好的去开展自己的工作，更加认真的去对待自己的工作。虽然我每天都在重复着相同的工作，虽然都是一些简单而又细小的的工作，但每一个细节对于我来说都不是那么简单。接待好每一位客户，让他们信服我们的服务质量。让他们敬重我们公司的形象。这一切都体现出了我们公司的服务理念——用心服务，创造卓越。我想只有本着这样的服务理念，我们才能把自己的工作做得更好。</w:t>
      </w:r>
    </w:p>
    <w:p>
      <w:pPr>
        <w:ind w:left="0" w:right="0" w:firstLine="560"/>
        <w:spacing w:before="450" w:after="450" w:line="312" w:lineRule="auto"/>
      </w:pPr>
      <w:r>
        <w:rPr>
          <w:rFonts w:ascii="宋体" w:hAnsi="宋体" w:eastAsia="宋体" w:cs="宋体"/>
          <w:color w:val="000"/>
          <w:sz w:val="28"/>
          <w:szCs w:val="28"/>
        </w:rPr>
        <w:t xml:space="preserve">第三阶段是个成熟期，在经历一段时间的考验后，我能够更好的融入公司，把自己当做公司的主人，去发现问题，思考问题，去关注公司的健康成长。在工作之余，我经常去与公司的同事沟通，了解。当我有什么不懂的地方请教时，他们会都真诚的帮我解答。虽然现在天气冷了，我们这些兄弟们对工作激情犹如往常一样热情激昂。让我对公司有了更高的评价，因此我对自己的工作也更有信心。所以在与客户交流时变得更加主动些，而往往也会得到一些想不到的收获。有一次与一位客户聊的很投机，最后发现他是我老乡，他说我们公司的服务质量不错他也会经常来的，我也算交了个朋友。还有一次，有一位客户在我们公司门前徘徊，我上前去与他交流，他说他想做保养但对我们公司不熟悉，于是我为他介绍下我们公司的情况，最他来我们公司做了保养，这样又为我们公司增加了一位新客户。所以，作为洗车我们要学会站在公司的角度去发现，思索问题，公司的每一位员工也应该如此，只有这样我们公司才能走得更远，走得更高。</w:t>
      </w:r>
    </w:p>
    <w:p>
      <w:pPr>
        <w:ind w:left="0" w:right="0" w:firstLine="560"/>
        <w:spacing w:before="450" w:after="450" w:line="312" w:lineRule="auto"/>
      </w:pPr>
      <w:r>
        <w:rPr>
          <w:rFonts w:ascii="宋体" w:hAnsi="宋体" w:eastAsia="宋体" w:cs="宋体"/>
          <w:color w:val="000"/>
          <w:sz w:val="28"/>
          <w:szCs w:val="28"/>
        </w:rPr>
        <w:t xml:space="preserve">即将进入车间，又将面临着更多的机遇与挑战，但我相信自己，我也一定会珍惜机遇勇于接受挑战的，如能有幸进入车间，我一定会克服年轻的浮躁心态从点滴做起，向师傅虚心请教，向同事学习，逐步提高自己的技能。在工作中学会积极主动不怕吃苦，脚踏实地的去学习，继续增强自己的综合素养，做一名合格的中鑫之宝员工。</w:t>
      </w:r>
    </w:p>
    <w:p>
      <w:pPr>
        <w:ind w:left="0" w:right="0" w:firstLine="560"/>
        <w:spacing w:before="450" w:after="450" w:line="312" w:lineRule="auto"/>
      </w:pPr>
      <w:r>
        <w:rPr>
          <w:rFonts w:ascii="宋体" w:hAnsi="宋体" w:eastAsia="宋体" w:cs="宋体"/>
          <w:color w:val="000"/>
          <w:sz w:val="28"/>
          <w:szCs w:val="28"/>
        </w:rPr>
        <w:t xml:space="preserve">非常感谢公司给了我一个常识的机会，因为这是我走校园后的第一份正式工作，我一定会好好珍惜。既然公司选择了我，作出了付出，我也会尽力为公司创造应有的价值。生命中需要感恩，我也会用感恩的心来回报公司。</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个人述职报告教师四</w:t>
      </w:r>
    </w:p>
    <w:p>
      <w:pPr>
        <w:ind w:left="0" w:right="0" w:firstLine="560"/>
        <w:spacing w:before="450" w:after="450" w:line="312" w:lineRule="auto"/>
      </w:pPr>
      <w:r>
        <w:rPr>
          <w:rFonts w:ascii="宋体" w:hAnsi="宋体" w:eastAsia="宋体" w:cs="宋体"/>
          <w:color w:val="000"/>
          <w:sz w:val="28"/>
          <w:szCs w:val="28"/>
        </w:rPr>
        <w:t xml:space="preserve">本人自1993年入伍以来，从事灭火救援工作十余年，积累了一定的理论知识和经验。期间曾就读过全日制昆明消防指挥学校防火管理专业中专、函授制武警学院消防管理专业大专和利用业余时间研读相关灭火救援理论书籍，参加过数千次灭火救援工作，现就本人对灭火救援的认识和工作情况如下：</w:t>
      </w:r>
    </w:p>
    <w:p>
      <w:pPr>
        <w:ind w:left="0" w:right="0" w:firstLine="560"/>
        <w:spacing w:before="450" w:after="450" w:line="312" w:lineRule="auto"/>
      </w:pPr>
      <w:r>
        <w:rPr>
          <w:rFonts w:ascii="宋体" w:hAnsi="宋体" w:eastAsia="宋体" w:cs="宋体"/>
          <w:color w:val="000"/>
          <w:sz w:val="28"/>
          <w:szCs w:val="28"/>
        </w:rPr>
        <w:t xml:space="preserve">入伍十余年来，我深知灭火救援理论知识基础地位的重要性，注意加强消防业务理论知识的学习和积累。中专毕业之后，为提高我的灭火救援技术理论，1999年参加武警学院大专函授招生考试并被录取，在三年的大专函授学习中，系统学习了灭火救援技术理论知识，顺利完成学业获得大专学历文凭。日常工作中，我注意对业务理论的学习和积累，时常对《消防灭火救援》、《灭火扑救研讨资料汇编》、《国内外典型火灾战例》、《危险化学品应急处置手册》、《特种火灾扑救和抢险救援》等书进行自学，作读书笔记3万余字，为灭火救援打下良好的理论基矗</w:t>
      </w:r>
    </w:p>
    <w:p>
      <w:pPr>
        <w:ind w:left="0" w:right="0" w:firstLine="560"/>
        <w:spacing w:before="450" w:after="450" w:line="312" w:lineRule="auto"/>
      </w:pPr>
      <w:r>
        <w:rPr>
          <w:rFonts w:ascii="宋体" w:hAnsi="宋体" w:eastAsia="宋体" w:cs="宋体"/>
          <w:color w:val="000"/>
          <w:sz w:val="28"/>
          <w:szCs w:val="28"/>
        </w:rPr>
        <w:t xml:space="preserve">根据上级和中队的《执勤业务训练计划》、《岗位练兵实施方案》、《大练兵实施方案》的要求，结合中队实际，以“练为战”为指导，立足中队现有装备，立足责任区、立足人员岗位、立足务实创新的思维，积极开阔思路，抓准着力点，积极完成执勤备战所要求的训练任务的同时，研究开发了具有实用价值的多个训练项目。并从丰富官兵业务理论水平入手，先后组织中队人员学习了《消防灭火救援》、《执勤战斗条令》、《消防法》、《特勤业务训练》、《执勤中队训练》等业务书籍，坚持集中授课，通过学习很大程度上提高了官兵的理论水平。此外，针对各地发生的化学灾害事故和典型火灾案例及抢险救援战例进行了研讨分析，编写了关于化工、高层、地下等方面的战例研讨材料，根据中队的实力情况编写了灭火救援战斗编程，使战例研讨转变成一种技能。根据保卫对象的重要性和其特点共收集重点单位的“六熟悉”资料卡。通过对人员、装备等一系列的管理和训练，达到落实执勤备战制度，充分做好救援准备。</w:t>
      </w:r>
    </w:p>
    <w:p>
      <w:pPr>
        <w:ind w:left="0" w:right="0" w:firstLine="560"/>
        <w:spacing w:before="450" w:after="450" w:line="312" w:lineRule="auto"/>
      </w:pPr>
      <w:r>
        <w:rPr>
          <w:rFonts w:ascii="宋体" w:hAnsi="宋体" w:eastAsia="宋体" w:cs="宋体"/>
          <w:color w:val="000"/>
          <w:sz w:val="28"/>
          <w:szCs w:val="28"/>
        </w:rPr>
        <w:t xml:space="preserve">现代火灾多为工业和民用建筑的工程火灾，能源、交通火灾等，这些火灾可能是多种物体等燃烧爆炸共存，重大的工业事故、环境的严重污染和恶性的火灾并发，火势凶猛，蔓延的速度非常快，很容易形成立体、纵深、全方位的区域性火灾。这些火灾的扑救难度大，采取的战术、技术复杂多变，对消防官兵来说都是严峻的考验，应用技术的改革刻不容缓，对此，我深深体会。十多年来，我所参加的数千次灭火抢险救灾当中，基本上遵循灭火救援战术原则和灵活的战斗方法。其中能较好的运用各种战术要领并完成好战斗任务的如曾成功处置南化酒精罐燃烧火灾等，能遵循基本处置程序，及时消除灾害，防止事故扩大，这都得益于较好的运用灭火救援战术和技术，坚决贯彻“集中精力打歼灭战”的指导思想和坚持救人第一的思想。</w:t>
      </w:r>
    </w:p>
    <w:p>
      <w:pPr>
        <w:ind w:left="0" w:right="0" w:firstLine="560"/>
        <w:spacing w:before="450" w:after="450" w:line="312" w:lineRule="auto"/>
      </w:pPr>
      <w:r>
        <w:rPr>
          <w:rFonts w:ascii="宋体" w:hAnsi="宋体" w:eastAsia="宋体" w:cs="宋体"/>
          <w:color w:val="000"/>
          <w:sz w:val="28"/>
          <w:szCs w:val="28"/>
        </w:rPr>
        <w:t xml:space="preserve">坚持战评制度，为经验教训，提高部队战斗力，坚持每战一评，挖掘灭火救援的战斗展开和战斗准备中存在的各个薄弱环节，并针对薄弱环节制定应对措施，不断提高战斗力。及时发现问题并解决问题，譬如，通过发现重点保卫目标发生火灾后，第一出动力量单薄，不能有效控制火势；急于出水灭火，忽略火情侦察，被迫改变火场部署；火场上分散使用兵力，被动应付，缺少攻坚力量；缺乏火场侦察、排烟、破拆、登高、防毒、隔热、照明等综合处置手段和物质准备，仓促上阵，延误战机；救人不坚决、不迅速；建筑消防设备不熟悉、不掌握，未能及时和有效利用等问题时，就能得到教训，防止在下一次战斗中发生类似问题。只有善于经验教训，才能更好的提高灭火救援的战术、技术，才能在未来的“战潮上战无不胜。在多年来参加的抢险救援中，由本人负责指挥的和参与指挥的战斗，都进行了战评，并能够在每次中得到经验和教训。</w:t>
      </w:r>
    </w:p>
    <w:p>
      <w:pPr>
        <w:ind w:left="0" w:right="0" w:firstLine="560"/>
        <w:spacing w:before="450" w:after="450" w:line="312" w:lineRule="auto"/>
      </w:pPr>
      <w:r>
        <w:rPr>
          <w:rFonts w:ascii="宋体" w:hAnsi="宋体" w:eastAsia="宋体" w:cs="宋体"/>
          <w:color w:val="000"/>
          <w:sz w:val="28"/>
          <w:szCs w:val="28"/>
        </w:rPr>
        <w:t xml:space="preserve">在多年的灭火救援工作中，我积累了一定的战术技术经验，但面对现代火灾形势的复杂化和多样化，本人深感远远不够，在今后的工作和学习中，我将加倍努力学习，提高灭火救援能力，适应新形势下的工作需要。一是深化学习业务理论，因为业务理论灭火战斗成功，杜绝失误的根本保证，也是适应新形势，增强部队战斗力的重要途径。二是积极参加各种训练，坚持练为战原则，缩短训练和实战的距离，提高快速反应能力、临场应变能力和协同作战能力。三是消防装备训练和管理，消防装备是部队作战的物质基础，必须按照有关规定进行保养维护，经常熟悉和训练所配备的各种器材装备，做到人与装备的最佳结合，最大限度发挥救援力量的效益。</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房产段财务和公司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汇报一下：</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在此期间，由于工作需要，单位人员少，本人还兼职旭光塑料厂各项认证工作，特别是今年上半年，我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1、自身学习抓的不紧，组织理论学习不经常，学得不深不透，忙于事务，创新不足;会计主管述职报告2、疲于应付日常事务，前瞻性、系统性研究较为欠缺;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个人述职报告教师七</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二是严格按纲施训，狠抓训练规范。开训以后，能严格按计划抓好训练落实，杜绝了偏训、漏训，，三个连队均能严格按计划展开训练，训练质量也有很大的提高。</w:t>
      </w:r>
    </w:p>
    <w:p>
      <w:pPr>
        <w:ind w:left="0" w:right="0" w:firstLine="560"/>
        <w:spacing w:before="450" w:after="450" w:line="312" w:lineRule="auto"/>
      </w:pPr>
      <w:r>
        <w:rPr>
          <w:rFonts w:ascii="宋体" w:hAnsi="宋体" w:eastAsia="宋体" w:cs="宋体"/>
          <w:color w:val="000"/>
          <w:sz w:val="28"/>
          <w:szCs w:val="28"/>
        </w:rPr>
        <w:t xml:space="preserve">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四月开始至六月中旬，组织了一期为期两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不仅能按计划掌握全营的训练进度，同时也经常和几位连长一起就训练中的一些问题进行讨论和研究。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己也能模范带头，从四月二十日到现在，未去过一趟丁山、宜兴，全营官兵纪律观念强，都能认真自觉执行规定指示，，未发生一起违反纪律的现象。三是以规范各类值班值勤为突破口，强化各级人员的职责意识。</w:t>
      </w:r>
    </w:p>
    <w:p>
      <w:pPr>
        <w:ind w:left="0" w:right="0" w:firstLine="560"/>
        <w:spacing w:before="450" w:after="450" w:line="312" w:lineRule="auto"/>
      </w:pPr>
      <w:r>
        <w:rPr>
          <w:rFonts w:ascii="宋体" w:hAnsi="宋体" w:eastAsia="宋体" w:cs="宋体"/>
          <w:color w:val="000"/>
          <w:sz w:val="28"/>
          <w:szCs w:val="28"/>
        </w:rPr>
        <w:t xml:space="preserve">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w:t>
      </w:r>
    </w:p>
    <w:p>
      <w:pPr>
        <w:ind w:left="0" w:right="0" w:firstLine="560"/>
        <w:spacing w:before="450" w:after="450" w:line="312" w:lineRule="auto"/>
      </w:pPr>
      <w:r>
        <w:rPr>
          <w:rFonts w:ascii="宋体" w:hAnsi="宋体" w:eastAsia="宋体" w:cs="宋体"/>
          <w:color w:val="000"/>
          <w:sz w:val="28"/>
          <w:szCs w:val="28"/>
        </w:rPr>
        <w:t xml:space="preserve">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（三）、抓好自身素质培养，不断增强事业心和使命感。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今年以来，自己一直有一种深深的责任感和危机感，近几年，随着部队正规化建设的不断深入，部队建设的标准一年比一年高，前几年我营在上级党委机关及各首长的关心指导下，通过全营几代官兵的共同努力，营队的全面建设已经发展到了一个较高的层次，而能否保持全营这种好的发展势头，作为营队的一名主官，深感身上责任重大，因此，半年以来自己不敢有丝毫的懈怠，一方面注重加强理论和业务学习，能自觉参加营及上级机关组织的干部理论学习，同时利用课余时间认真学习了武警部队下发的《干部培训教材》、党的十六大报告辅导读本、专业战术理论等自学教材，以不断提高和丰富自己的理论知识，另一方面十分注意在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纵观半年时间的工作，如果说取得了一点成绩，也是全营官兵共同努力、支持的结果，更是自己职责范围内应该完成的，通过反思，也存在一些问题和不足，其主要表现在以下几个方面：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2026-01-22T20:40:28+08:00</dcterms:created>
  <dcterms:modified xsi:type="dcterms:W3CDTF">2026-01-22T20:40:28+08:00</dcterms:modified>
</cp:coreProperties>
</file>

<file path=docProps/custom.xml><?xml version="1.0" encoding="utf-8"?>
<Properties xmlns="http://schemas.openxmlformats.org/officeDocument/2006/custom-properties" xmlns:vt="http://schemas.openxmlformats.org/officeDocument/2006/docPropsVTypes"/>
</file>