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精选会计生产实习报告通用</w:t>
      </w:r>
      <w:bookmarkEnd w:id="1"/>
    </w:p>
    <w:p>
      <w:pPr>
        <w:jc w:val="center"/>
        <w:spacing w:before="0" w:after="450"/>
      </w:pPr>
      <w:r>
        <w:rPr>
          <w:rFonts w:ascii="Arial" w:hAnsi="Arial" w:eastAsia="Arial" w:cs="Arial"/>
          <w:color w:val="999999"/>
          <w:sz w:val="20"/>
          <w:szCs w:val="20"/>
        </w:rPr>
        <w:t xml:space="preserve">来源：网络  作者：心旷神怡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精选会计生产实习报告通用一实习的内容1.会计学内容与我院会计专业相比较很庆幸自己选择了会计专业，曾经幼稚地认为它就像古代账房先生算算账那么简单，可真正接触到这个专业却感觉并非所想。会计是一个以提供财务信息为主的经济信息系统，是随着生产力和生...</w:t>
      </w:r>
    </w:p>
    <w:p>
      <w:pPr>
        <w:ind w:left="0" w:right="0" w:firstLine="560"/>
        <w:spacing w:before="450" w:after="450" w:line="312" w:lineRule="auto"/>
      </w:pPr>
      <w:r>
        <w:rPr>
          <w:rFonts w:ascii="黑体" w:hAnsi="黑体" w:eastAsia="黑体" w:cs="黑体"/>
          <w:color w:val="000000"/>
          <w:sz w:val="36"/>
          <w:szCs w:val="36"/>
          <w:b w:val="1"/>
          <w:bCs w:val="1"/>
        </w:rPr>
        <w:t xml:space="preserve">精选会计生产实习报告通用一</w:t>
      </w:r>
    </w:p>
    <w:p>
      <w:pPr>
        <w:ind w:left="0" w:right="0" w:firstLine="560"/>
        <w:spacing w:before="450" w:after="450" w:line="312" w:lineRule="auto"/>
      </w:pPr>
      <w:r>
        <w:rPr>
          <w:rFonts w:ascii="宋体" w:hAnsi="宋体" w:eastAsia="宋体" w:cs="宋体"/>
          <w:color w:val="000"/>
          <w:sz w:val="28"/>
          <w:szCs w:val="28"/>
        </w:rPr>
        <w:t xml:space="preserve">实习的内容</w:t>
      </w:r>
    </w:p>
    <w:p>
      <w:pPr>
        <w:ind w:left="0" w:right="0" w:firstLine="560"/>
        <w:spacing w:before="450" w:after="450" w:line="312" w:lineRule="auto"/>
      </w:pPr>
      <w:r>
        <w:rPr>
          <w:rFonts w:ascii="宋体" w:hAnsi="宋体" w:eastAsia="宋体" w:cs="宋体"/>
          <w:color w:val="000"/>
          <w:sz w:val="28"/>
          <w:szCs w:val="28"/>
        </w:rPr>
        <w:t xml:space="preserve">1.会计学内容与我院会计专业相比较</w:t>
      </w:r>
    </w:p>
    <w:p>
      <w:pPr>
        <w:ind w:left="0" w:right="0" w:firstLine="560"/>
        <w:spacing w:before="450" w:after="450" w:line="312" w:lineRule="auto"/>
      </w:pPr>
      <w:r>
        <w:rPr>
          <w:rFonts w:ascii="宋体" w:hAnsi="宋体" w:eastAsia="宋体" w:cs="宋体"/>
          <w:color w:val="000"/>
          <w:sz w:val="28"/>
          <w:szCs w:val="28"/>
        </w:rPr>
        <w:t xml:space="preserve">很庆幸自己选择了会计专业，曾经幼稚地认为它就像古代账房先生算算账那么简单，可真正接触到这个专业却感觉并非所想。会计是一个以提供财务信息为主的经济信息系统，是随着生产力和生产关系的发展而不断发展的，是以货币为主要计量单位，对企业、事业、机关、团体及其他经济组织的经济活动进行记录、计算、控制、分析、报告，以提供财务和管理信息的工作。会计的职能主要是反映和控制经济活动过程，保证会计信息的合法、真实、准确和完整，为管理经济提供必要的财务资料，并参与决策，谋求最佳的经济效益。一般人认为，在知识经济条件下，会计工作广泛运用电子技术，电子计算机在各方面的使用，大大提高了工作效率，代替了会计人员的手工劳动，不需要现在这么多的会计人员，这些多余的会计人员，应从会计的核算工作转向会计的管理工作，提高会计工作的水平，更好地为发展经济服务。在这种条件下，会计更重要。我国原来的会计模式是建国初期为克服国民经济极度困难的局面，在高度集中统一的计划经济体制下，借鉴前苏联经验的基础上形成的，并以企业和预算会计制度的拟定、实施和决算的编审为主要内容。1978年党的十一届三中全会的以后至今，我国的经济体制从高度集中的计划经济到有计划的商品经济、计划经济为主市场经济为辅、计划经济与市场经济相结合、直至实行社会主义市场经济，基本完成了从计划经济向社会主义市场经济的转换。与此相适应，会计改革也正是紧密结合经济体制的转换稳步推进的。随着经济全球化步伐的加快和我国加入wto以后市场经济的进一步完善，会计改革与发展的任务将更加繁重，工作更艰苦。</w:t>
      </w:r>
    </w:p>
    <w:p>
      <w:pPr>
        <w:ind w:left="0" w:right="0" w:firstLine="560"/>
        <w:spacing w:before="450" w:after="450" w:line="312" w:lineRule="auto"/>
      </w:pPr>
      <w:r>
        <w:rPr>
          <w:rFonts w:ascii="宋体" w:hAnsi="宋体" w:eastAsia="宋体" w:cs="宋体"/>
          <w:color w:val="000"/>
          <w:sz w:val="28"/>
          <w:szCs w:val="28"/>
        </w:rPr>
        <w:t xml:space="preserve">会计学是在商品生产的条件下，研究如何对再生产过程中的价值活动进行计量、记录和预测;在取得以财务信息(指标)为主的经济信息的基础上，监督、控制价值活动，促使再生产过程，不断提高经济效益的一 门经济管理学科。它是人们对会计实践活动加以系统化和条理化，而形成的一套完整的会计理论和方法体系。会计学的研究对象包括会计的所有方面，如会计的性质、对象、职能、任务、方法、程序、组织，制度、技术等。会计学用自己特有的概念和理论，概括和总结它的研究对象。在中国对会计的解释有“管理活动论”、“工具方法论”和“经济信息系统论”等三种主要不同观点。按照“管理活动论”，会计是一种管理活动，会计学就是一门经济管理科学;按照“工具方法论”，会计是一个反映和控制生产过程的方法和工具，会计学应当视为一门为经济管理服务的方法学或方法论的科学;按照“经济信息系统沦”会计是一个以提供财务信息为主的经济信息系统，会计学应当既是一门经济管理科学，又是一门方法论的科学。</w:t>
      </w:r>
    </w:p>
    <w:p>
      <w:pPr>
        <w:ind w:left="0" w:right="0" w:firstLine="560"/>
        <w:spacing w:before="450" w:after="450" w:line="312" w:lineRule="auto"/>
      </w:pPr>
      <w:r>
        <w:rPr>
          <w:rFonts w:ascii="宋体" w:hAnsi="宋体" w:eastAsia="宋体" w:cs="宋体"/>
          <w:color w:val="000"/>
          <w:sz w:val="28"/>
          <w:szCs w:val="28"/>
        </w:rPr>
        <w:t xml:space="preserve">我们学校的会计学专业主要发展方向是税务，把税务作为第一位。本专业培养适应社会主义市场经济需要，能在各类工商企业、会计师事务所、经济管理部门以及研究机构和学校等从事会计师实际工作和本专业教学、研究工作的德、智、体、美全面发展的高级专门人才。跟随社会的发展潮流，与时代的发展相结合，在就业方面是永远也不会垮下去的好专业。</w:t>
      </w:r>
    </w:p>
    <w:p>
      <w:pPr>
        <w:ind w:left="0" w:right="0" w:firstLine="560"/>
        <w:spacing w:before="450" w:after="450" w:line="312" w:lineRule="auto"/>
      </w:pPr>
      <w:r>
        <w:rPr>
          <w:rFonts w:ascii="宋体" w:hAnsi="宋体" w:eastAsia="宋体" w:cs="宋体"/>
          <w:color w:val="000"/>
          <w:sz w:val="28"/>
          <w:szCs w:val="28"/>
        </w:rPr>
        <w:t xml:space="preserve">2.会计专业考证相关知识</w:t>
      </w:r>
    </w:p>
    <w:p>
      <w:pPr>
        <w:ind w:left="0" w:right="0" w:firstLine="560"/>
        <w:spacing w:before="450" w:after="450" w:line="312" w:lineRule="auto"/>
      </w:pPr>
      <w:r>
        <w:rPr>
          <w:rFonts w:ascii="宋体" w:hAnsi="宋体" w:eastAsia="宋体" w:cs="宋体"/>
          <w:color w:val="000"/>
          <w:sz w:val="28"/>
          <w:szCs w:val="28"/>
        </w:rPr>
        <w:t xml:space="preserve">主要考的证书有会计从业资格证、初级会计职称考试、中级会计职称考试、注册会计师考试(cpa)。而我们学生最注重的就是注册会计师的考试，它包括的考试科目有《会计》、《审计》、《财务成本管理》、《经济法》、《税法》，报考人必须是高等专科以上学历。按照规定，考试成绩合格者，颁发由全国注册会计师考试委员会统一印制的全科合格证书，并可申请加入中国注册会计师协会，完成后续教育，成绩长期有效;否则，其全科合格成绩仅在自取得全科合格证书后的5年内有效。单科成绩合格者，颁发由全国注册会计师考试委员会统一印制的单科合格证书，单科合格成绩的有效期也是5年，即考生在取得单科合格证书后的连续4次考试中，免试已合格科目。在连续5次考试中，取得全部单科合格成绩者，可持有效的全部单科合格证书，向省级考试委员会申请换发全科合格证书。考试中允许单科报考，5科成绩均通过即合格。这就需要我们有吃苦耐劳的精神，敢于为自己的梦想努力奋斗。我想要考研究生，在这我就不得不多介绍一些关于这方面的知识了。[_TAG_h2]精选会计生产实习报告通用二</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20xx年2月28日，我正式以一个新人的面孔朝气蓬勃的天普信息科技有限公司总经理的面前，开始了我为期一个月的实习。总经理顺利的同意了我的实习要求，并对我说：“在我们公司，你必须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貌，我只能待在一边，一点也插不上手，心想我什么时候才能够融入进去呢。虽然明白实习生就应主动找工作干，要眼力有活，但是大家似乎并没有把我当作一个迫切需要学习的实习生看待，每个人都在忙着自己的工作。这样的处境让我有些尴尬，当即有些气馁的认为，难道我就这样呆坐到实习结束难道大家都信奉那句教会小的饿死老的那句话但是一想到目前大学生的实习状况似乎都是这样时，我立刻开始平静自己的情绪，告诉自己，不要急慢慢来。之前在家我在网上曾查了一些资料，我想就应会对我实习有帮忙。</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资料，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明白怎样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之后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必须的耐心和细心是很难胜任的。因为一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曾有几次想过要放下。也许我是刚开始工作，有时受不了老板和同事给的“气”，自己心里很不舒服，就想辞职再重新换个工作得了。但静下心来仔细想想，再换个工作也是的，在别人手底下工作不都是这样么，想着找工作也不是件容易的事情就慢慢的坚持下来了。刚开始。就就应踏踏实实的干好自己的工作，毕竟又没有工作经验，此刻有机会了就要从各方面锻炼自己。不然，想念以后干什么都会干不好的。此刻的工作，相比其他人来说也不是很难，毕竟自己还是熟悉了那里的一切，也不是和其他人比，工作也不是很难，很容易进入工作，关键是学习对人怎样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此刻这方面还有欠缺。此刻才明白，在校做一名学生，是多么的好啊!早晚要工作，早晚要步入社会，早晚要应对这些避免不了的事。所以，此刻我很珍惜学习的机会，多学一点总比没有学的好，花同样的时间，还不如多学，对以后择业会有很大的帮忙。再说回来，在工作中，互相谅解使我很感激他们。 每一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我从个人实习好处及对会计工作的认识作以下总结: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好处，时间的宝贵，和人生的真谛。让我更清楚地感到了自己肩上的重任，看到了自己的位置，看清了自己的人生方向。这次的实习经历让我终生受益匪浅。走向社会，人际关系有时真的比工作潜力还要重要，良好的人际能给我们的工作带来顺利，带来成功，带来机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2026-04-09T19:08:19+08:00</dcterms:created>
  <dcterms:modified xsi:type="dcterms:W3CDTF">2026-04-09T19:08:19+08:00</dcterms:modified>
</cp:coreProperties>
</file>

<file path=docProps/custom.xml><?xml version="1.0" encoding="utf-8"?>
<Properties xmlns="http://schemas.openxmlformats.org/officeDocument/2006/custom-properties" xmlns:vt="http://schemas.openxmlformats.org/officeDocument/2006/docPropsVTypes"/>
</file>