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2025年土木工程施工实习报告范文简短</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年土木工程施工实习报告范文简短一您好！首先衷心感谢您在百忙之中浏览我的自荐信，您的信任就是我的动力！我叫xx，毕业于有着建筑行业“xxxx”之称的xx学院，土木系道路桥梁工程技术专业的学生。普通的院校，普通的我却拥有一颗不甘于平凡的心...</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我叫xx，毕业于有着建筑行业“xxxx”之称的xx学院，土木系道路桥梁工程技术专业的学生。普通的院校，普通的我却拥有一颗不甘于平凡的心。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我相信学历只能代表过去，只有不断的学习力才能代表未来。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中锻练了较好的学习能力。三年中，我的学习成绩均名列前茅，曾先后获得过国家励志奖学金，学院二、三等奖学金，荣获“三好学生”等荣誉称号。在大学三年中，我也练就了较好的我实验操做技能，能够独立的运用水准仪，经纬仪，全站仪等仪器完成道路桥梁工程相关的测量；能够熟练的运用cad来绘制道路桥梁中的各种施工图。</w:t>
      </w:r>
    </w:p>
    <w:p>
      <w:pPr>
        <w:ind w:left="0" w:right="0" w:firstLine="560"/>
        <w:spacing w:before="450" w:after="450" w:line="312" w:lineRule="auto"/>
      </w:pPr>
      <w:r>
        <w:rPr>
          <w:rFonts w:ascii="宋体" w:hAnsi="宋体" w:eastAsia="宋体" w:cs="宋体"/>
          <w:color w:val="000"/>
          <w:sz w:val="28"/>
          <w:szCs w:val="28"/>
        </w:rPr>
        <w:t xml:space="preserve">但我并没有满足，因为我知道，大学是一个培养我们综合素质的舞台；是学习与积累的过程。为了能更好适应日后的工作，我必须还要不断地充实自己。于是，我先后担任了班干部、协会干部、系学生会组织部副部长、学生会副主席等职务。以此来培养自己的交际能力，组织能力，为学院、为社会作贡献的能力。因工作出色，曾荣获“先进工作者”“优秀团干”“优秀学生会干部”“优秀班干”等荣誉称号。在思想上我积极要求上进向党靠拢，并于08年4月份经党组织的考验，成为千千万万名共产党员中的一员。</w:t>
      </w:r>
    </w:p>
    <w:p>
      <w:pPr>
        <w:ind w:left="0" w:right="0" w:firstLine="560"/>
        <w:spacing w:before="450" w:after="450" w:line="312" w:lineRule="auto"/>
      </w:pPr>
      <w:r>
        <w:rPr>
          <w:rFonts w:ascii="宋体" w:hAnsi="宋体" w:eastAsia="宋体" w:cs="宋体"/>
          <w:color w:val="000"/>
          <w:sz w:val="28"/>
          <w:szCs w:val="28"/>
        </w:rPr>
        <w:t xml:space="preserve">我知道，一切的辉煌与失败早已成为过去，我将要面对的是更具挑战的未来。一个人惟有把所擅长的投入到社会中才能使自我价值得以实现。别人不愿做的，我会义不容辞的做好；别人能做到的，我会尽最大努力做到更好！我会发挥自身优势，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20_年土木工程施工实习报告范文简短二</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注行”的先行官之一;它在任何一个国家的国民经济中都占有举足轻重的地位。作为一名刚刚接触专业知识的大学生来说，如果在学习专业课之前直接就接触深奥的专业知识是不科学的，为此，学院安排我们进行了这次实习活动，让我们从实践中对这门自己即将从事的专业获得一个感性认识，为今后专业课的学习打下坚实的基矗紧张的两个多月的实习生活结束了，在这两个多月里我还是有不少的收获。实习结束后有必要好好总结一下。首先，通过两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在砌墙的过程中，如遇到墙要转角或相交的时候，两墙要一起砌起来，在留槎的过程中，可以留斜槎，如果要留直槎，则必</w:t>
      </w:r>
    </w:p>
    <w:p>
      <w:pPr>
        <w:ind w:left="0" w:right="0" w:firstLine="560"/>
        <w:spacing w:before="450" w:after="450" w:line="312" w:lineRule="auto"/>
      </w:pPr>
      <w:r>
        <w:rPr>
          <w:rFonts w:ascii="宋体" w:hAnsi="宋体" w:eastAsia="宋体" w:cs="宋体"/>
          <w:color w:val="000"/>
          <w:sz w:val="28"/>
          <w:szCs w:val="28"/>
        </w:rPr>
        <w:t xml:space="preserve">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通过实践，使我能够同施工人员面对面在一起，看他们如何施工，如何将图纸上的模型变成漂亮建筑，学到了很多很适用的具体的施工知识和解决现场遇到问题的方法，这些知识往往是我在学校很少接触，很少注意的，但又是十分重要基础的知识。第一天，和师傅到了楼面把水平尺检查了二三楼的随后的几天都做重复的事情直到做完。在楼内，我发现了一些楼交接处出现了不少裂缝。经过师傅的讲解提示，加上我搜集的资料，有了不少收获。。现在我就在现场发现的问题来谈谈自己的所学到的知识。</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如养护不周、时干时湿，表面干缩形变受到内部混凝土的约束，也往往导致裂缝。在钢</w:t>
      </w:r>
    </w:p>
    <w:p>
      <w:pPr>
        <w:ind w:left="0" w:right="0" w:firstLine="560"/>
        <w:spacing w:before="450" w:after="450" w:line="312" w:lineRule="auto"/>
      </w:pPr>
      <w:r>
        <w:rPr>
          <w:rFonts w:ascii="宋体" w:hAnsi="宋体" w:eastAsia="宋体" w:cs="宋体"/>
          <w:color w:val="000"/>
          <w:sz w:val="28"/>
          <w:szCs w:val="28"/>
        </w:rPr>
        <w:t xml:space="preserve">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具体解决办法：为保证混凝土工程质量，防止开裂，提高混凝土的耐久性，正确使用外加剂也是减少开裂的措施之一，例如使用减水防裂剂。总之，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1)防止混凝土内外温度差及混凝土表面梯度，防止表面裂缝。2)防止混凝土超冷，应该尽量设法使混凝土的施工期最低温度不低于混凝土使用期的稳定温度。3)防止老混凝土过冷，以减少新老混凝土间的约束。混凝土的早期养护，也很重要的，其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w:t>
      </w:r>
    </w:p>
    <w:p>
      <w:pPr>
        <w:ind w:left="0" w:right="0" w:firstLine="560"/>
        <w:spacing w:before="450" w:after="450" w:line="312" w:lineRule="auto"/>
      </w:pPr>
      <w:r>
        <w:rPr>
          <w:rFonts w:ascii="宋体" w:hAnsi="宋体" w:eastAsia="宋体" w:cs="宋体"/>
          <w:color w:val="000"/>
          <w:sz w:val="28"/>
          <w:szCs w:val="28"/>
        </w:rPr>
        <w:t xml:space="preserve">现场观察与图纸的比对和师傅的讲解，我懂得了怎么样把图纸上的东西变成实物。这可能需要个过程的，在这个过程中我发现了不少问题现结合图片说明。图中可以看到箍筋的间距没有到位。还有好多问题例如，梁与梁的接头处钢筋堆积如山没有把位置处理好，钢筋的位置明显抬高了，在浇筑混凝土的时候就容易漏筋……值得庆幸的是没有缺筋的现象发生，用他们的话说：钢筋的位置可以不对但是绝对不可以少筋，如果少筋的话到交底的时候专家组用仪器很容易得知。具体解决方法：钢筋工长认真负责，不能麻痹大意，时刻督促工人，如发现做错的严惩!</w:t>
      </w:r>
    </w:p>
    <w:p>
      <w:pPr>
        <w:ind w:left="0" w:right="0" w:firstLine="560"/>
        <w:spacing w:before="450" w:after="450" w:line="312" w:lineRule="auto"/>
      </w:pPr>
      <w:r>
        <w:rPr>
          <w:rFonts w:ascii="宋体" w:hAnsi="宋体" w:eastAsia="宋体" w:cs="宋体"/>
          <w:color w:val="000"/>
          <w:sz w:val="28"/>
          <w:szCs w:val="28"/>
        </w:rPr>
        <w:t xml:space="preserve">这个问题不是时常发生的，但是是非常重要的!总承包有些地方使用了钢模板，施工进度比较快，几乎四天一层的，由于采用了这种先进施工工艺，这也是其他小公司无法比拟的。具体解决办法：标高差距在?cm范围内的，在浇注混凝土的时候由于混凝土的自重就自然的解决了;如果超出此范围就必须适当的抬高或降低支撑的高度来满足要求。在工地我接触到了大量的工人，虽然他们文化不高，素质也不高，但他们的劳动是辛苦的。建筑工人是我们值得帮助的群体，他们处于弱势。我们应关爱弱势的人们。思考过了，你才知道他们的不幸与幸福，才知道他们的坚韧，才认识到他们的伟大。如果我们的政策能够更完善，劳动者的权益会被维护的更好。那么就不会有那么多的不近人情的现象了。工人、农民工也是</w:t>
      </w:r>
    </w:p>
    <w:p>
      <w:pPr>
        <w:ind w:left="0" w:right="0" w:firstLine="560"/>
        <w:spacing w:before="450" w:after="450" w:line="312" w:lineRule="auto"/>
      </w:pPr>
      <w:r>
        <w:rPr>
          <w:rFonts w:ascii="宋体" w:hAnsi="宋体" w:eastAsia="宋体" w:cs="宋体"/>
          <w:color w:val="000"/>
          <w:sz w:val="28"/>
          <w:szCs w:val="28"/>
        </w:rPr>
        <w:t xml:space="preserve">生命，也是一个有法定权利的完整的社会人。他们，付出了，他们无奈，他们几乎无力改变自己命运，但是，我们这些有力帮助他们的人，应该为他们做一些事情给予回报，以表感谢，以示对他们的尊重。令人难忘的两个多月工地实习结束了，在这两个多月里，我学会了很多东西，懂得了很多道理。实践是对科学知识的最好检验，只凭在课堂上的听课，并不能掌握具体的系统的科学知识，尤其是对仪器的使用。在课堂上，我们学习的理论知识，如果在实际生活和工作当中不能够灵活运用，那一切将等于是零。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我是九江学院土木工程专业的学生周慧敏，即将离开母校，踏入社会大学，心情是那样地兴奋又彷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于江西抚州，一个充满温馨的家庭，父母让我从小养成刻苦耐劳、谦虚谨慎、热情待人、朴实诚恳的生活态度。在四年的大学生涯中，我刻苦学习，力求上进，一直凭着\"没有最好，只有更好\"准则为之奋斗，取得优异的成绩，奠定了坚实的计算机基础。我所掌握的软件有：autocad、广联达图形算量、钢筋抽样等。我工作认真负责，在校里曾担任宿管部干事，被评为“优秀学生干部”的荣誉称号。获得过二等奖学金。我是一个爱运动的男孩，常常喜欢在课余的时候去打篮球，所以我拥有一个健康的体质。同时,我也有文艺方面的爱好,喜欢唱歌、跳舞。</w:t>
      </w:r>
    </w:p>
    <w:p>
      <w:pPr>
        <w:ind w:left="0" w:right="0" w:firstLine="560"/>
        <w:spacing w:before="450" w:after="450" w:line="312" w:lineRule="auto"/>
      </w:pPr>
      <w:r>
        <w:rPr>
          <w:rFonts w:ascii="宋体" w:hAnsi="宋体" w:eastAsia="宋体" w:cs="宋体"/>
          <w:color w:val="000"/>
          <w:sz w:val="28"/>
          <w:szCs w:val="28"/>
        </w:rPr>
        <w:t xml:space="preserve">在激烈的人才竞争中，我有颗真挚的心和拼搏进取的精神，愿为贵单位贡献自己的力量，为贵单位服务。虽然我即将离开学校，没有实际的工作经验，但我相信像贵单位那样重能力、重水平、重开拓，有远见的单位，一定能把能力、水平与经验等同视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如我有幸成为贵单位的一员，将严格遵守单位的各项规章制度，发挥自己的聪明才智，开拓创新，创造业绩，以报答贵单位对我的信任。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校为了让大家对本专业有更好的认识，在我们大一下半学期，组织了一次外出实习，好让大家可以将平时在课堂上学到的东西联系到实际当中，进入土木工程专业已经一学期了，可对这个专业并不十分了解，现在终于有机会可以对这个专业有个较全面的认识 ，我们感到十分的开心 认识实习是土木工程教学计划中第一个实践性教学环节，其对本土学生建立 正确的专业思想，树立正确的专业知识学习态度有极其重要的影响作用，通过这次实习我们应掌握：</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20_年7月6日 在学校内进行，主要以教学楼、寝室楼、餐厅及校门口正在建的轻轨交通桥为例进行初步的讲授认知。</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宋体" w:hAnsi="宋体" w:eastAsia="宋体" w:cs="宋体"/>
          <w:color w:val="000"/>
          <w:sz w:val="28"/>
          <w:szCs w:val="28"/>
        </w:rPr>
        <w:t xml:space="preserve">到郑东新区cbd，重点通过其三大标志性建筑“郑州国际会展中心”、“河南艺术中心”和“郑州会展宾馆”讲述特殊建筑。最后又到如意湖的桥下分析桥的结构和受力。</w:t>
      </w:r>
    </w:p>
    <w:p>
      <w:pPr>
        <w:ind w:left="0" w:right="0" w:firstLine="560"/>
        <w:spacing w:before="450" w:after="450" w:line="312" w:lineRule="auto"/>
      </w:pPr>
      <w:r>
        <w:rPr>
          <w:rFonts w:ascii="宋体" w:hAnsi="宋体" w:eastAsia="宋体" w:cs="宋体"/>
          <w:color w:val="000"/>
          <w:sz w:val="28"/>
          <w:szCs w:val="28"/>
        </w:rPr>
        <w:t xml:space="preserve">20_年7月8日</w:t>
      </w:r>
    </w:p>
    <w:p>
      <w:pPr>
        <w:ind w:left="0" w:right="0" w:firstLine="560"/>
        <w:spacing w:before="450" w:after="450" w:line="312" w:lineRule="auto"/>
      </w:pPr>
      <w:r>
        <w:rPr>
          <w:rFonts w:ascii="宋体" w:hAnsi="宋体" w:eastAsia="宋体" w:cs="宋体"/>
          <w:color w:val="000"/>
          <w:sz w:val="28"/>
          <w:szCs w:val="28"/>
        </w:rPr>
        <w:t xml:space="preserve">去工地。河南省农业大学新校区图书馆在建，到那里的工地认识有关土木工程施工的实际情况，更清晰的了解建筑结构、建筑材料、施工步骤及注意事项等。</w:t>
      </w:r>
    </w:p>
    <w:p>
      <w:pPr>
        <w:ind w:left="0" w:right="0" w:firstLine="560"/>
        <w:spacing w:before="450" w:after="450" w:line="312" w:lineRule="auto"/>
      </w:pPr>
      <w:r>
        <w:rPr>
          <w:rFonts w:ascii="宋体" w:hAnsi="宋体" w:eastAsia="宋体" w:cs="宋体"/>
          <w:color w:val="000"/>
          <w:sz w:val="28"/>
          <w:szCs w:val="28"/>
        </w:rPr>
        <w:t xml:space="preserve">20_年7月10日 在青岛名家美术馆附近，观看有青岛特色的建筑。在海边讲解部分有关堤坝、跨海大桥、海边建筑的特点及其海边环境所要考虑的注意事项等。</w:t>
      </w:r>
    </w:p>
    <w:p>
      <w:pPr>
        <w:ind w:left="0" w:right="0" w:firstLine="560"/>
        <w:spacing w:before="450" w:after="450" w:line="312" w:lineRule="auto"/>
      </w:pPr>
      <w:r>
        <w:rPr>
          <w:rFonts w:ascii="宋体" w:hAnsi="宋体" w:eastAsia="宋体" w:cs="宋体"/>
          <w:color w:val="000"/>
          <w:sz w:val="28"/>
          <w:szCs w:val="28"/>
        </w:rPr>
        <w:t xml:space="preserve">20_年7月11日 上午到有“万国建筑博览会”美誉的八大关，体会不同国家的不同建筑风格。下午到青岛奥帆基地，观看海边高层建筑，水上平台，讲解隧道各个部分的建造及加固。还分析了一个有特色的桥，讲了斜拉索的风雨振。</w:t>
      </w:r>
    </w:p>
    <w:p>
      <w:pPr>
        <w:ind w:left="0" w:right="0" w:firstLine="560"/>
        <w:spacing w:before="450" w:after="450" w:line="312" w:lineRule="auto"/>
      </w:pPr>
      <w:r>
        <w:rPr>
          <w:rFonts w:ascii="宋体" w:hAnsi="宋体" w:eastAsia="宋体" w:cs="宋体"/>
          <w:color w:val="000"/>
          <w:sz w:val="28"/>
          <w:szCs w:val="28"/>
        </w:rPr>
        <w:t xml:space="preserve">20_年7月12日 在青岛栈桥，讲述栈桥的历史，讲解栈桥的建造手法。观看附近的建筑，通过一个半球的建筑讲解膜结构。</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对于我们大一的学生来说，本次实习的收获是多方面的，不但融会贯通了土木工程概论上老师讲的知识，而且见识了工程中的实际应用。我带着课本上的困惑和疑问参加了这次实习，又带着实践中的困惑和疑问回归课本。</w:t>
      </w:r>
    </w:p>
    <w:p>
      <w:pPr>
        <w:ind w:left="0" w:right="0" w:firstLine="560"/>
        <w:spacing w:before="450" w:after="450" w:line="312" w:lineRule="auto"/>
      </w:pPr>
      <w:r>
        <w:rPr>
          <w:rFonts w:ascii="宋体" w:hAnsi="宋体" w:eastAsia="宋体" w:cs="宋体"/>
          <w:color w:val="000"/>
          <w:sz w:val="28"/>
          <w:szCs w:val="28"/>
        </w:rPr>
        <w:t xml:space="preserve">实习中，我见到了各种各样的建筑，也领会了异域的建筑风格。在带队老师的讲解下，这些各有特色地建筑变成了一个个简单的结构。在看了这么多建筑之后，自己心中也有了一些想法。或许限于知识水平，自己的想法的可行性较低，但这毕竟是一些思路。自己的收获是多方面的，这里重点说知识上的收获及自己的部分想法。</w:t>
      </w:r>
    </w:p>
    <w:p>
      <w:pPr>
        <w:ind w:left="0" w:right="0" w:firstLine="560"/>
        <w:spacing w:before="450" w:after="450" w:line="312" w:lineRule="auto"/>
      </w:pPr>
      <w:r>
        <w:rPr>
          <w:rFonts w:ascii="宋体" w:hAnsi="宋体" w:eastAsia="宋体" w:cs="宋体"/>
          <w:color w:val="000"/>
          <w:sz w:val="28"/>
          <w:szCs w:val="28"/>
        </w:rPr>
        <w:t xml:space="preserve">知识上的收获</w:t>
      </w:r>
    </w:p>
    <w:p>
      <w:pPr>
        <w:ind w:left="0" w:right="0" w:firstLine="560"/>
        <w:spacing w:before="450" w:after="450" w:line="312" w:lineRule="auto"/>
      </w:pPr>
      <w:r>
        <w:rPr>
          <w:rFonts w:ascii="宋体" w:hAnsi="宋体" w:eastAsia="宋体" w:cs="宋体"/>
          <w:color w:val="000"/>
          <w:sz w:val="28"/>
          <w:szCs w:val="28"/>
        </w:rPr>
        <w:t xml:space="preserve">在这7天的实习里，自己接触到了许多关于土木工程的知识。老师每到一处，都会讲出新的知识。我总结分析起来，老师讲了三大类：房屋、桥梁、隧道。虽然这样分类，但很多知识在其中也是贯通的。下面是详细的介绍。 房屋在第一天的实习中，老师就提到，看一个建筑，要从几个方面来看。首先是建筑的结构，其次是材料，然后是其特点。</w:t>
      </w:r>
    </w:p>
    <w:p>
      <w:pPr>
        <w:ind w:left="0" w:right="0" w:firstLine="560"/>
        <w:spacing w:before="450" w:after="450" w:line="312" w:lineRule="auto"/>
      </w:pPr>
      <w:r>
        <w:rPr>
          <w:rFonts w:ascii="宋体" w:hAnsi="宋体" w:eastAsia="宋体" w:cs="宋体"/>
          <w:color w:val="000"/>
          <w:sz w:val="28"/>
          <w:szCs w:val="28"/>
        </w:rPr>
        <w:t xml:space="preserve">建筑的结构有好多种，最基本的是砌型结构，建筑材料一般选用砖或者石块。</w:t>
      </w:r>
    </w:p>
    <w:p>
      <w:pPr>
        <w:ind w:left="0" w:right="0" w:firstLine="560"/>
        <w:spacing w:before="450" w:after="450" w:line="312" w:lineRule="auto"/>
      </w:pPr>
      <w:r>
        <w:rPr>
          <w:rFonts w:ascii="宋体" w:hAnsi="宋体" w:eastAsia="宋体" w:cs="宋体"/>
          <w:color w:val="000"/>
          <w:sz w:val="28"/>
          <w:szCs w:val="28"/>
        </w:rPr>
        <w:t xml:space="preserve">由于建材(砖、石)是抗压材料，而且抗拉抗剪性能并不优秀，所以结构的跨度较小，并且不能建的太高。墙体都是承重墙，不能随意拆除。建筑里的荷载直接传到地板上，地板一般用预制板(以前则是用木头梁)将受力传到两边的墙上，然后传到基础上。学校的寝室楼是经典的例子。从秦砖汉瓦的出现到民国，我国的砖瓦建筑物大多都是砌型结构，而万里长城更是成为了中华民族的精神象征!</w:t>
      </w:r>
    </w:p>
    <w:p>
      <w:pPr>
        <w:ind w:left="0" w:right="0" w:firstLine="560"/>
        <w:spacing w:before="450" w:after="450" w:line="312" w:lineRule="auto"/>
      </w:pPr>
      <w:r>
        <w:rPr>
          <w:rFonts w:ascii="宋体" w:hAnsi="宋体" w:eastAsia="宋体" w:cs="宋体"/>
          <w:color w:val="000"/>
          <w:sz w:val="28"/>
          <w:szCs w:val="28"/>
        </w:rPr>
        <w:t xml:space="preserve">现如今，砌型结构在农村还很常见，但随着国家的发展，在民用建筑中，框架结构将占据越来越大的分量。</w:t>
      </w:r>
    </w:p>
    <w:p>
      <w:pPr>
        <w:ind w:left="0" w:right="0" w:firstLine="560"/>
        <w:spacing w:before="450" w:after="450" w:line="312" w:lineRule="auto"/>
      </w:pPr>
      <w:r>
        <w:rPr>
          <w:rFonts w:ascii="宋体" w:hAnsi="宋体" w:eastAsia="宋体" w:cs="宋体"/>
          <w:color w:val="000"/>
          <w:sz w:val="28"/>
          <w:szCs w:val="28"/>
        </w:rPr>
        <w:t xml:space="preserve">框架结构用是用钢筋混凝土浇筑梁和柱作为房屋的框架，然后再填上填充墙。钢筋是抗拉材料，混凝土是抗压材料，用钢筋混凝土浇筑的梁和柱抗压抗拉性能都非常好。所以框架结构的建筑比砌型结构的跨度更大。而填充墙不受力，可以换成玻璃、装饰砖的其它材料，增加了房屋应用的灵活性，所以框架结构在应用上也比较常见。比如教学楼、商场等。但框架结构的高度依然不高，主要是水平荷载无法承受。如果要建较高的建筑，则要采用框架剪力墙结构，或者框架核心筒结构。</w:t>
      </w:r>
    </w:p>
    <w:p>
      <w:pPr>
        <w:ind w:left="0" w:right="0" w:firstLine="560"/>
        <w:spacing w:before="450" w:after="450" w:line="312" w:lineRule="auto"/>
      </w:pPr>
      <w:r>
        <w:rPr>
          <w:rFonts w:ascii="宋体" w:hAnsi="宋体" w:eastAsia="宋体" w:cs="宋体"/>
          <w:color w:val="000"/>
          <w:sz w:val="28"/>
          <w:szCs w:val="28"/>
        </w:rPr>
        <w:t xml:space="preserve">框架剪力墙是框架结构中建一圈很厚的剪力墙，它能比较好的抵抗高层建筑所受的水平剪力，因此其建筑高度较高。河南农业大学正在建造的图书馆便是此种结构。剪力墙建在了电梯间的周围，非常厚，是用钢筋混凝土浇筑的。框架核心筒则是在框架中间建一圈密集的柱，甚至密集到挨在一起，成为筒状。核心筒的抗剪能力比剪力墙更优，所以更高层的建筑会用到这个结构。一些圆筒形的高层建筑则是筒中筒结构。实习中见到很多筒中筒结构，最有代表性的是郑东新区cbd郑州会展宾馆，总高度280米，是郑东新区标志性建筑之一。</w:t>
      </w:r>
    </w:p>
    <w:p>
      <w:pPr>
        <w:ind w:left="0" w:right="0" w:firstLine="560"/>
        <w:spacing w:before="450" w:after="450" w:line="312" w:lineRule="auto"/>
      </w:pPr>
      <w:r>
        <w:rPr>
          <w:rFonts w:ascii="宋体" w:hAnsi="宋体" w:eastAsia="宋体" w:cs="宋体"/>
          <w:color w:val="000"/>
          <w:sz w:val="28"/>
          <w:szCs w:val="28"/>
        </w:rPr>
        <w:t xml:space="preserve">除此之外，实习中还认识到其它结构的建筑。比如桁架结构，完全由拉压构件组成。郑州国际会展中心的顶部便采用这种结构，完全用钢管连接而成，所受的力最后经过钢管传到基础，钢管与基础之间的铰接有利于结构对震动的抵抗能力。又比如钢结构，完全由钢铁通过焊接或螺丝钉铰接固定在一起而成。“鸟巢”是标准的钢结构。</w:t>
      </w:r>
    </w:p>
    <w:p>
      <w:pPr>
        <w:ind w:left="0" w:right="0" w:firstLine="560"/>
        <w:spacing w:before="450" w:after="450" w:line="312" w:lineRule="auto"/>
      </w:pPr>
      <w:r>
        <w:rPr>
          <w:rFonts w:ascii="宋体" w:hAnsi="宋体" w:eastAsia="宋体" w:cs="宋体"/>
          <w:color w:val="000"/>
          <w:sz w:val="28"/>
          <w:szCs w:val="28"/>
        </w:rPr>
        <w:t xml:space="preserve">实习后，对房屋的认识不只有结构，还有材料。比如，粘土砖，它的性能非常好，与灰砂砖相比，其抗压强度、抗折强度以及在防潮层以下的应用都有较大的优势。但粘土砖占用了极大的土地资源，与可持续发展的理念相悖，所以价格更便宜的灰砂砖便有了较大的应用。清水混凝土是一种特别的混凝土，用它浇筑的墙面很光滑，不加修饰，便有一种质感和美感。郑州国际会展中心的墙面便是这种材料浇筑的，用手摸上去很光滑，看上去也很美。</w:t>
      </w:r>
    </w:p>
    <w:p>
      <w:pPr>
        <w:ind w:left="0" w:right="0" w:firstLine="560"/>
        <w:spacing w:before="450" w:after="450" w:line="312" w:lineRule="auto"/>
      </w:pPr>
      <w:r>
        <w:rPr>
          <w:rFonts w:ascii="宋体" w:hAnsi="宋体" w:eastAsia="宋体" w:cs="宋体"/>
          <w:color w:val="000"/>
          <w:sz w:val="28"/>
          <w:szCs w:val="28"/>
        </w:rPr>
        <w:t xml:space="preserve">桥梁桥分为多种，在实习中认识的有拱桥、梁桥、斜拉桥、悬索桥等。 拱桥的材料是完全受压的，其两边的基础受斜向下方向的压力。我国最有名的拱桥是千余年不倒的赵州桥。在青岛见到一个桥，上面是拱，下面是柱，如下图所示。两个拱对柱的水平推力相互平衡，只余下向下的压力。以前的拱桥多以砖、石为材料，现在也用混凝土。</w:t>
      </w:r>
    </w:p>
    <w:p>
      <w:pPr>
        <w:ind w:left="0" w:right="0" w:firstLine="560"/>
        <w:spacing w:before="450" w:after="450" w:line="312" w:lineRule="auto"/>
      </w:pPr>
      <w:r>
        <w:rPr>
          <w:rFonts w:ascii="宋体" w:hAnsi="宋体" w:eastAsia="宋体" w:cs="宋体"/>
          <w:color w:val="000"/>
          <w:sz w:val="28"/>
          <w:szCs w:val="28"/>
        </w:rPr>
        <w:t xml:space="preserve">梁桥的桥身就像是一根梁。简单的一拱一跨，其受力就像简支梁，中间受向下的荷载，上面受压，下面受拉。有些会把桥身做成中空的箱形，用两侧的辅助面增强抗弯性能。中空的则减轻了桥的自重。当然，考虑到空气的热胀冷缩，应增加通风孔保证空气流通。如果桥身中间还有梁，形成n个拱，则称为n拱一跨，在每一个桥墩的位置，桥的上面受拉力，下面受压力。</w:t>
      </w:r>
    </w:p>
    <w:p>
      <w:pPr>
        <w:ind w:left="0" w:right="0" w:firstLine="560"/>
        <w:spacing w:before="450" w:after="450" w:line="312" w:lineRule="auto"/>
      </w:pPr>
      <w:r>
        <w:rPr>
          <w:rFonts w:ascii="宋体" w:hAnsi="宋体" w:eastAsia="宋体" w:cs="宋体"/>
          <w:color w:val="000"/>
          <w:sz w:val="28"/>
          <w:szCs w:val="28"/>
        </w:rPr>
        <w:t xml:space="preserve">斜拉桥由索塔、主梁、斜拉索组成。桥身(主梁)的受力通过斜拉索传到索塔，再传到基础。索塔两侧的拉索一般是对称的，可以让斜拉索的水平力相互平衡。在一些建筑中也有应用索塔和斜拉索拉起建筑的顶部，由于斜拉索的分布不平衡，索塔一般建成倾斜的，由自身重力平衡一部分力。</w:t>
      </w:r>
    </w:p>
    <w:p>
      <w:pPr>
        <w:ind w:left="0" w:right="0" w:firstLine="560"/>
        <w:spacing w:before="450" w:after="450" w:line="312" w:lineRule="auto"/>
      </w:pPr>
      <w:r>
        <w:rPr>
          <w:rFonts w:ascii="宋体" w:hAnsi="宋体" w:eastAsia="宋体" w:cs="宋体"/>
          <w:color w:val="000"/>
          <w:sz w:val="28"/>
          <w:szCs w:val="28"/>
        </w:rPr>
        <w:t xml:space="preserve">悬索桥指的是以通过索塔悬挂并锚固于两岸(或桥两端)的缆索(或钢链)作为上部结构主要承重构件的桥梁。悬索桥跨度很大，可达一千米以上。由于对基础的要求很高，所以千米以下的大跨度桥梁一般选斜拉桥。</w:t>
      </w:r>
    </w:p>
    <w:p>
      <w:pPr>
        <w:ind w:left="0" w:right="0" w:firstLine="560"/>
        <w:spacing w:before="450" w:after="450" w:line="312" w:lineRule="auto"/>
      </w:pPr>
      <w:r>
        <w:rPr>
          <w:rFonts w:ascii="宋体" w:hAnsi="宋体" w:eastAsia="宋体" w:cs="宋体"/>
          <w:color w:val="000"/>
          <w:sz w:val="28"/>
          <w:szCs w:val="28"/>
        </w:rPr>
        <w:t xml:space="preserve">除了这些，老师还提到了桁架结构的钢桥，钢管中灌注混凝土做的拱桥，斜拉索的风雨振的解决办法等。 隧道关于隧道，由于实习中并不常见，所以老师讲的并不多。</w:t>
      </w:r>
    </w:p>
    <w:p>
      <w:pPr>
        <w:ind w:left="0" w:right="0" w:firstLine="560"/>
        <w:spacing w:before="450" w:after="450" w:line="312" w:lineRule="auto"/>
      </w:pPr>
      <w:r>
        <w:rPr>
          <w:rFonts w:ascii="宋体" w:hAnsi="宋体" w:eastAsia="宋体" w:cs="宋体"/>
          <w:color w:val="000"/>
          <w:sz w:val="28"/>
          <w:szCs w:val="28"/>
        </w:rPr>
        <w:t xml:space="preserve">隧道由洞门和主体组成。洞门可以用环框式或者柱式洞门，以对应不同的土体。隧道主体一般可以由模板台车完成。如果土质松软，主体承受的压力较大，还可以打锚杆加固，或是对土进行混凝土喷固。</w:t>
      </w:r>
    </w:p>
    <w:p>
      <w:pPr>
        <w:ind w:left="0" w:right="0" w:firstLine="560"/>
        <w:spacing w:before="450" w:after="450" w:line="312" w:lineRule="auto"/>
      </w:pPr>
      <w:r>
        <w:rPr>
          <w:rFonts w:ascii="宋体" w:hAnsi="宋体" w:eastAsia="宋体" w:cs="宋体"/>
          <w:color w:val="000"/>
          <w:sz w:val="28"/>
          <w:szCs w:val="28"/>
        </w:rPr>
        <w:t xml:space="preserve">自己的想法</w:t>
      </w:r>
    </w:p>
    <w:p>
      <w:pPr>
        <w:ind w:left="0" w:right="0" w:firstLine="560"/>
        <w:spacing w:before="450" w:after="450" w:line="312" w:lineRule="auto"/>
      </w:pPr>
      <w:r>
        <w:rPr>
          <w:rFonts w:ascii="宋体" w:hAnsi="宋体" w:eastAsia="宋体" w:cs="宋体"/>
          <w:color w:val="000"/>
          <w:sz w:val="28"/>
          <w:szCs w:val="28"/>
        </w:rPr>
        <w:t xml:space="preserve">认识实习，长知识，涨见识。在实习中，也有许多自己的想法。这里就说一个自己的想法。在青岛实习时，老师仔细讲过一个砌型结构的建筑，其中便提到了错缝砌构。错缝砌构都是在竖直方向上错开，提高墙面的稳定性，但砌型结构的高度不能很高。能不能在水平方向也做成错缝，进一步提高结构的稳定型呢?比如改变一下砖的形状，成l形(灵感来源于俄罗斯方块)。当横向和竖向的都为错缝时，建筑的稳定性进一步提高。既然横竖可以，那向里呢?</w:t>
      </w:r>
    </w:p>
    <w:p>
      <w:pPr>
        <w:ind w:left="0" w:right="0" w:firstLine="560"/>
        <w:spacing w:before="450" w:after="450" w:line="312" w:lineRule="auto"/>
      </w:pPr>
      <w:r>
        <w:rPr>
          <w:rFonts w:ascii="宋体" w:hAnsi="宋体" w:eastAsia="宋体" w:cs="宋体"/>
          <w:color w:val="000"/>
          <w:sz w:val="28"/>
          <w:szCs w:val="28"/>
        </w:rPr>
        <w:t xml:space="preserve">l型砖对于生产商来说只是一个模板的变更，对于建筑者应该也很好掌控。当然，建筑过程会复杂些，不太适合大众建筑，但在某些特殊环境下，这种错缝砌型应该会用得上吧。而且砌型材料也不应定只是砖，其它材料应该也可以借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次的认知实习是非常成功的。通过这7天的实习，我充分认识到了土木工程师在社会建设中的重要作用，明白了自己未来的使命。由此，我坚定了自己的信念，找到了自己的目标，矫正了自己的努力方向。这次实习让还我认识到，只靠课本上的理论知识是不行的，要真正的融会贯通，还要到实践中去。课本上的知识应该到实践中检验一下，而自己的想法，更应该到实践中经历一番，看是否经得起考验。</w:t>
      </w:r>
    </w:p>
    <w:p>
      <w:pPr>
        <w:ind w:left="0" w:right="0" w:firstLine="560"/>
        <w:spacing w:before="450" w:after="450" w:line="312" w:lineRule="auto"/>
      </w:pPr>
      <w:r>
        <w:rPr>
          <w:rFonts w:ascii="宋体" w:hAnsi="宋体" w:eastAsia="宋体" w:cs="宋体"/>
          <w:color w:val="000"/>
          <w:sz w:val="28"/>
          <w:szCs w:val="28"/>
        </w:rPr>
        <w:t xml:space="preserve">本次认知实习，上承土木工程概论，下启即将学习的专业知识。加固了对土木工程的认知基础，为力学、结构工程等专业知识提供了铺垫。同时，经过这次实习，我对土木工程的的认识更加清晰，对土木工程的兴趣也变的浓郁。我将努力学习专业知识，深入实践，为成为一个优秀的土木工程师而努力奋斗!</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在知识方面，对于隧道的讲述较少。由于是认知实习，大家都是大一新生，问的问题很碎，老师对桥梁的讲解也比较碎。如果可行的话，希望老师有系统的讲解，就像分析房屋，看建筑材料，建筑结构，功能等等。行程上，个人感觉7天有点儿短暂，有一天上下午跑了两个地方，有点紧。建议今后的住宿安排接近实习目的地。</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 作为一名土木工程专业的应届毕业生，我热爱土木工程专业并为其投入了巨大的热情和精力。在几年的学习生活中，系统学习了autocad 结构力学 工程测量 建筑制图 房屋建筑学 钢筋混泥土结构 土木工程施工 结构抗震设计 建筑工程概预算等专业知识，通过实习积累了较丰富的工作经验。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摄影协会公关部副部长等职。在工作上我能做到勤勤恳恳，认真负责，精心组织，力求做到最好。学习成绩优秀，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除了加强专业知识的学习，本人还注重实践能力的培养。在建工学院第一届建筑模型设计大赛荣获“三等奖”和“最佳工艺奖”。从而提供了自己的动手能力，培养了较强的团队合作精神。</w:t>
      </w:r>
    </w:p>
    <w:p>
      <w:pPr>
        <w:ind w:left="0" w:right="0" w:firstLine="560"/>
        <w:spacing w:before="450" w:after="450" w:line="312" w:lineRule="auto"/>
      </w:pPr>
      <w:r>
        <w:rPr>
          <w:rFonts w:ascii="宋体" w:hAnsi="宋体" w:eastAsia="宋体" w:cs="宋体"/>
          <w:color w:val="000"/>
          <w:sz w:val="28"/>
          <w:szCs w:val="28"/>
        </w:rPr>
        <w:t xml:space="preserve">大学四年的学习跟生活，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2026-04-19T15:22:09+08:00</dcterms:created>
  <dcterms:modified xsi:type="dcterms:W3CDTF">2026-04-19T15:22:09+08:00</dcterms:modified>
</cp:coreProperties>
</file>

<file path=docProps/custom.xml><?xml version="1.0" encoding="utf-8"?>
<Properties xmlns="http://schemas.openxmlformats.org/officeDocument/2006/custom-properties" xmlns:vt="http://schemas.openxmlformats.org/officeDocument/2006/docPropsVTypes"/>
</file>