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2025年酒店的辞职报告简单点(优质七篇)</w:t>
      </w:r>
      <w:bookmarkEnd w:id="1"/>
    </w:p>
    <w:p>
      <w:pPr>
        <w:jc w:val="center"/>
        <w:spacing w:before="0" w:after="450"/>
      </w:pPr>
      <w:r>
        <w:rPr>
          <w:rFonts w:ascii="Arial" w:hAnsi="Arial" w:eastAsia="Arial" w:cs="Arial"/>
          <w:color w:val="999999"/>
          <w:sz w:val="20"/>
          <w:szCs w:val="20"/>
        </w:rPr>
        <w:t xml:space="preserve">来源：网络  作者：枫叶飘零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酒店的辞职报告简单点一在七天酒店工作了三年的我对七天酒店有着一种格外亲切的感觉。我的第一份工作是在七天酒店，我最青春的三年也是在七天酒店度过的。在这里，我学会了很多东西，能够跟同事们在一起工作，我觉得很开心，这里的每一位都是我的大哥大姐，我...</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酒店的辞职报告简单点一</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入七天酒店开始，我就感受到从上至下的温暖。因为我是七天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七天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xx总，在这里，祝愿您的事业能够得到不断的进步，祝愿七天酒店在您的领导下蒸蒸日上，也真诚的祝福您在未来的人生旅途中一帆风顺。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我于xx年x月到xxx酒店做厨师上班,经过这段时间的工作,我觉得和我原来设想的个人职业规划相差太大,因此我不得不向公司提出辞职申请，并希望能与x月x日正式离职。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xx年9月23日</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&lt;&lt;/b[_TAG_h2]酒店的辞职报告简单点四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在贵酒店已经工作了一年了，在这一年的工作期间，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员工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近期人员变动较大，因此交接工作可能需要一个时期。我希望在接下来的几天完成工作交接。这个时间也许比较紧，如果实施上有太多困难，我同意适当延迟一周。但是我还是希望领导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首先非常感激这一年来您们对我的关心及照顾，让我学到很多也领会很多。由于本人能力有限，很多任务上的忽略和缺陷您们都能宽大我并常常教导我行进，更是让我由衷的感激。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我在前台效劳的岗位上，所做的一举一动都代表着酒店，但是在这一年里，我在思想认识还有实际任务中并没有尽到这个义务。经过认真反思，辞职信次要缘由有以下几点：</w:t>
      </w:r>
    </w:p>
    <w:p>
      <w:pPr>
        <w:ind w:left="0" w:right="0" w:firstLine="560"/>
        <w:spacing w:before="450" w:after="450" w:line="312" w:lineRule="auto"/>
      </w:pPr>
      <w:r>
        <w:rPr>
          <w:rFonts w:ascii="宋体" w:hAnsi="宋体" w:eastAsia="宋体" w:cs="宋体"/>
          <w:color w:val="000"/>
          <w:sz w:val="28"/>
          <w:szCs w:val="28"/>
        </w:rPr>
        <w:t xml:space="preserve">对本人的本职任务操作机械化，不创新求异。</w:t>
      </w:r>
    </w:p>
    <w:p>
      <w:pPr>
        <w:ind w:left="0" w:right="0" w:firstLine="560"/>
        <w:spacing w:before="450" w:after="450" w:line="312" w:lineRule="auto"/>
      </w:pPr>
      <w:r>
        <w:rPr>
          <w:rFonts w:ascii="宋体" w:hAnsi="宋体" w:eastAsia="宋体" w:cs="宋体"/>
          <w:color w:val="000"/>
          <w:sz w:val="28"/>
          <w:szCs w:val="28"/>
        </w:rPr>
        <w:t xml:space="preserve">任务时任务怠慢，热情度不高。在效劳上缺乏灵敏消息和主动消息。</w:t>
      </w:r>
    </w:p>
    <w:p>
      <w:pPr>
        <w:ind w:left="0" w:right="0" w:firstLine="560"/>
        <w:spacing w:before="450" w:after="450" w:line="312" w:lineRule="auto"/>
      </w:pPr>
      <w:r>
        <w:rPr>
          <w:rFonts w:ascii="宋体" w:hAnsi="宋体" w:eastAsia="宋体" w:cs="宋体"/>
          <w:color w:val="000"/>
          <w:sz w:val="28"/>
          <w:szCs w:val="28"/>
        </w:rPr>
        <w:t xml:space="preserve">本身调理力差，情绪化严重。</w:t>
      </w:r>
    </w:p>
    <w:p>
      <w:pPr>
        <w:ind w:left="0" w:right="0" w:firstLine="560"/>
        <w:spacing w:before="450" w:after="450" w:line="312" w:lineRule="auto"/>
      </w:pPr>
      <w:r>
        <w:rPr>
          <w:rFonts w:ascii="宋体" w:hAnsi="宋体" w:eastAsia="宋体" w:cs="宋体"/>
          <w:color w:val="000"/>
          <w:sz w:val="28"/>
          <w:szCs w:val="28"/>
        </w:rPr>
        <w:t xml:space="preserve">缺乏出售认识和出售技巧，客房消息率低。</w:t>
      </w:r>
    </w:p>
    <w:p>
      <w:pPr>
        <w:ind w:left="0" w:right="0" w:firstLine="560"/>
        <w:spacing w:before="450" w:after="450" w:line="312" w:lineRule="auto"/>
      </w:pPr>
      <w:r>
        <w:rPr>
          <w:rFonts w:ascii="宋体" w:hAnsi="宋体" w:eastAsia="宋体" w:cs="宋体"/>
          <w:color w:val="000"/>
          <w:sz w:val="28"/>
          <w:szCs w:val="28"/>
        </w:rPr>
        <w:t xml:space="preserve">效劳认识淡薄，没有真正的把客人的需求放在第一位。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缺乏交换和沟通，消息反馈不及时，招致任务不协调。</w:t>
      </w:r>
    </w:p>
    <w:p>
      <w:pPr>
        <w:ind w:left="0" w:right="0" w:firstLine="560"/>
        <w:spacing w:before="450" w:after="450" w:line="312" w:lineRule="auto"/>
      </w:pPr>
      <w:r>
        <w:rPr>
          <w:rFonts w:ascii="宋体" w:hAnsi="宋体" w:eastAsia="宋体" w:cs="宋体"/>
          <w:color w:val="000"/>
          <w:sz w:val="28"/>
          <w:szCs w:val="28"/>
        </w:rPr>
        <w:t xml:space="preserve">微机变革之后，缺乏义务心，没有及时的数据统计和消息理。</w:t>
      </w:r>
    </w:p>
    <w:p>
      <w:pPr>
        <w:ind w:left="0" w:right="0" w:firstLine="560"/>
        <w:spacing w:before="450" w:after="450" w:line="312" w:lineRule="auto"/>
      </w:pPr>
      <w:r>
        <w:rPr>
          <w:rFonts w:ascii="宋体" w:hAnsi="宋体" w:eastAsia="宋体" w:cs="宋体"/>
          <w:color w:val="000"/>
          <w:sz w:val="28"/>
          <w:szCs w:val="28"/>
        </w:rPr>
        <w:t xml:space="preserve">在这个时分提出这样的请求，我晓得让指导非常的为难，我要表示深深的歉意。为了酒店的抽象及利益，我选择了分开，希望领导能够予以同意!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 非常感谢酒店领导给予我在这里工作的机会以及在这两年多时间里给我的帮助和关怀!因三月底需返校进行为期一年的培训，今天我在这里提出正式辞职申请。 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 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 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 能为酒店效力的日子不多了，我会站好自己最后一班岗，做好本职工作，尽全力让班组员工平稳、顺利过渡，不至于让酒店工作环节受到影响。 在世纪华天的这段时间里，受益实多，在此无以复言，唯多作感谢，徒表我心!愿华天兴旺发达，终开天下!</w:t>
      </w:r>
    </w:p>
    <w:p>
      <w:pPr>
        <w:ind w:left="0" w:right="0" w:firstLine="560"/>
        <w:spacing w:before="450" w:after="450" w:line="312" w:lineRule="auto"/>
      </w:pPr>
      <w:r>
        <w:rPr>
          <w:rFonts w:ascii="黑体" w:hAnsi="黑体" w:eastAsia="黑体" w:cs="黑体"/>
          <w:color w:val="000000"/>
          <w:sz w:val="36"/>
          <w:szCs w:val="36"/>
          <w:b w:val="1"/>
          <w:bCs w:val="1"/>
        </w:rPr>
        <w:t xml:space="preserve">酒店的辞职报告简单点七</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作为一名在酒店工作了七年多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每一个人在他年轻的时候，都有很多第一次，我当然也不例外。我的第一份工作是在酒店，我最青春的三年也是在酒店度过的。在那里，我学会了很多东西，作是在酒店，我最青春的三年也是在酒店度过的。</w:t>
      </w:r>
    </w:p>
    <w:p>
      <w:pPr>
        <w:ind w:left="0" w:right="0" w:firstLine="560"/>
        <w:spacing w:before="450" w:after="450" w:line="312" w:lineRule="auto"/>
      </w:pPr>
      <w:r>
        <w:rPr>
          <w:rFonts w:ascii="宋体" w:hAnsi="宋体" w:eastAsia="宋体" w:cs="宋体"/>
          <w:color w:val="000"/>
          <w:sz w:val="28"/>
          <w:szCs w:val="28"/>
        </w:rPr>
        <w:t xml:space="preserve">在那里，我学会了很多东西，能够跟同事们在一齐工作，我觉得很开心，那里的每一位都是我的大哥大姐，能够跟同事们在一齐工作，我觉得很开心，那里的每一位都是我的大哥大姐，我的叔叔阿姨，是他们教给了我在学校里面学不到的知识，如何为人、我的叔叔阿姨，是他们教给了我在学校里面学不到的知识，如何为人、如何处如何工作……在酒店里，领导们也对我十分的关心，从刚进入酒店开始，……在酒店里事、如何工作……在酒店里，领导们也对我十分的关心，从刚进入酒店开始，我就感受到从上至下的温暖。正因我是酒店里年龄最小的，也从来没有在这么我就感受到从上至下的温暖。正因我是酒店里年龄最小的，也从来没有在这么大的群众里生活过，自然而然的，心里面就会产生一种被呵护的感觉。大的群众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群众里未曾有过的感觉，很温馨，很自豪，而且它一向陪伴着我，种以前在群众里未曾有过的感觉，很温馨，很自豪，而且它一向陪伴着我，直到我离开……但这种感觉不会随着我的离开而走远，我想我永远也不会忘记，……但这种感觉不会随着我的离开而走远到我离开……但这种感觉不会随着我的离开而走远，我想我永远也不会忘记，毕竟我以前生活在一个温暖而又温馨的群众里。毕竟我以前生活在一个温暖而又温馨的群众里。恳请公司理解我的辞职请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