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大学生工作转正申请书(9篇)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大学生工作转正申请书一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w:t>
      </w:r>
    </w:p>
    <w:p>
      <w:pPr>
        <w:ind w:left="0" w:right="0" w:firstLine="560"/>
        <w:spacing w:before="450" w:after="450" w:line="312" w:lineRule="auto"/>
      </w:pPr>
      <w:r>
        <w:rPr>
          <w:rFonts w:ascii="黑体" w:hAnsi="黑体" w:eastAsia="黑体" w:cs="黑体"/>
          <w:color w:val="000000"/>
          <w:sz w:val="36"/>
          <w:szCs w:val="36"/>
          <w:b w:val="1"/>
          <w:bCs w:val="1"/>
        </w:rPr>
        <w:t xml:space="preserve">大学生工作转正申请书一</w:t>
      </w:r>
    </w:p>
    <w:p>
      <w:pPr>
        <w:ind w:left="0" w:right="0" w:firstLine="560"/>
        <w:spacing w:before="450" w:after="450" w:line="312" w:lineRule="auto"/>
      </w:pPr>
      <w:r>
        <w:rPr>
          <w:rFonts w:ascii="宋体" w:hAnsi="宋体" w:eastAsia="宋体" w:cs="宋体"/>
          <w:color w:val="000"/>
          <w:sz w:val="28"/>
          <w:szCs w:val="28"/>
        </w:rPr>
        <w:t xml:space="preserve">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__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我于20__年5月4日成为广东李阳文化教育发展有限公司全球编辑设计中心中学教研室的一名试用员工，到现在三个月试用期已满，根据公司的规章制度，现申请转为公司正式员工。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__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我于今年3月进入公司，在__部门工作，后因公司的需要进入__部门，从事__工作。到此刻，试用期已满，根据公司规章制度，现申请转正为公司正式员工。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新员工，自己各方面的适应潜力还是不错的。新到一个单位，一个部门最重要的是要重新调节自己，适应新的环境，熟悉新的工作资料；了解工作的内涵与外延，做好自己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思考的更加全面，杜绝类似错误的发生。在此我要特地感谢部门的领导和同事对我的指正和帮忙，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来到那里工作我的收获最大的莫过于对工作的执着和热情，对自己的敬业精神，业务素质和思想水平都有了很大的提高，期望在以后的工作中继续提高自己，增加自己的潜力，为公司的发展作出自己应有的贡献。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十分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透过公司的研发人员的支持，大部分也都得到了解决，此刻项目已经进入到编码及测试阶段。在测试过程中也发现了自己做的不足的地方。我会吸取自身的不足，努力提高自己，让自己不断的成长。期望以后能够独当一面。到目前为止，能够很好的完成领导指派的人物，以后我还要继续努力，将工作完成的更好。完成上司下达给我的任务。期望自己能够在公司带给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7、补充完善相关存档资料。根据县创卫办要求完善20__年公司创卫资料；根据gmp要求完善20__年培训档案，规范培训计划、培训实施及培训考核、效果评估等一系列培训资料管理；分类汇总安全生产档案，完善公司安全生产台帐。</w:t>
      </w:r>
    </w:p>
    <w:p>
      <w:pPr>
        <w:ind w:left="0" w:right="0" w:firstLine="560"/>
        <w:spacing w:before="450" w:after="450" w:line="312" w:lineRule="auto"/>
      </w:pPr>
      <w:r>
        <w:rPr>
          <w:rFonts w:ascii="宋体" w:hAnsi="宋体" w:eastAsia="宋体" w:cs="宋体"/>
          <w:color w:val="000"/>
          <w:sz w:val="28"/>
          <w:szCs w:val="28"/>
        </w:rPr>
        <w:t xml:space="preserve">8、协助其他部门工作。协助财务部第一季度药材盘点；协助财务部打印销售订单。</w:t>
      </w:r>
    </w:p>
    <w:p>
      <w:pPr>
        <w:ind w:left="0" w:right="0" w:firstLine="560"/>
        <w:spacing w:before="450" w:after="450" w:line="312" w:lineRule="auto"/>
      </w:pPr>
      <w:r>
        <w:rPr>
          <w:rFonts w:ascii="宋体" w:hAnsi="宋体" w:eastAsia="宋体" w:cs="宋体"/>
          <w:color w:val="000"/>
          <w:sz w:val="28"/>
          <w:szCs w:val="28"/>
        </w:rPr>
        <w:t xml:space="preserve">9、其它文字录入工作。</w:t>
      </w:r>
    </w:p>
    <w:p>
      <w:pPr>
        <w:ind w:left="0" w:right="0" w:firstLine="560"/>
        <w:spacing w:before="450" w:after="450" w:line="312" w:lineRule="auto"/>
      </w:pPr>
      <w:r>
        <w:rPr>
          <w:rFonts w:ascii="宋体" w:hAnsi="宋体" w:eastAsia="宋体" w:cs="宋体"/>
          <w:color w:val="000"/>
          <w:sz w:val="28"/>
          <w:szCs w:val="28"/>
        </w:rPr>
        <w:t xml:space="preserve">10、其它各部门主管领导交办的临时性工作。</w:t>
      </w:r>
    </w:p>
    <w:p>
      <w:pPr>
        <w:ind w:left="0" w:right="0" w:firstLine="560"/>
        <w:spacing w:before="450" w:after="450" w:line="312" w:lineRule="auto"/>
      </w:pPr>
      <w:r>
        <w:rPr>
          <w:rFonts w:ascii="宋体" w:hAnsi="宋体" w:eastAsia="宋体" w:cs="宋体"/>
          <w:color w:val="000"/>
          <w:sz w:val="28"/>
          <w:szCs w:val="28"/>
        </w:rPr>
        <w:t xml:space="preserve">11、坚持节约原则控制办公用品成本。送外文件正规纸张双面打印，内部用资料废纸打印；随手关电；电脑不用时持续待机节能模式或关机。一个月的时间转瞬即逝，我已融入公司的工作氛围，此刻已经能够处理好本岗位的日常工作及其它相关工作，能够较快的进入到工作主角当中，这与公司的领导和同事给我的帮忙和指导分不开，个性感谢杨凤群主任、王碧峰主任、史廷建经理、赵锡祥副总、王学诚总经理等领导及同时对我工作的指正和帮忙。</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__年x月__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__年x月x日进入__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x，于__x年__月__日进入公司，根据公司的需要，目前在__（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我于__年8月15日进入公司，至今3个月试用期已满。根据公司的规章轨制，现申请转为公司正式员工。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__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__团体波及多个范畴，土特产是其中之一。放眼全国，经营土特产的商家不少，但是这种品类的经营让土特产市场繁而杂。__集团将土特产以品牌经营，命名为__，这在中国事第一家。我有幸屡次介入__的品牌树立与推广，我觉得十分的幸运。我始终爱好做与品牌、广告、媒体有关的事情，这次与专家们一齐探讨__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宋体" w:hAnsi="宋体" w:eastAsia="宋体" w:cs="宋体"/>
          <w:color w:val="000"/>
          <w:sz w:val="28"/>
          <w:szCs w:val="28"/>
        </w:rPr>
        <w:t xml:space="preserve">&lt;/p[_TAG_h2]大学生工作转正申请书九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您好！我是__，20__年8月1日进入__公司，成为公司的一位试用员工。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2026-03-26T18:29:57+08:00</dcterms:created>
  <dcterms:modified xsi:type="dcterms:W3CDTF">2026-03-26T18:29:57+08:00</dcterms:modified>
</cp:coreProperties>
</file>

<file path=docProps/custom.xml><?xml version="1.0" encoding="utf-8"?>
<Properties xmlns="http://schemas.openxmlformats.org/officeDocument/2006/custom-properties" xmlns:vt="http://schemas.openxmlformats.org/officeDocument/2006/docPropsVTypes"/>
</file>