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财务简历个人自我评价范文推荐8篇</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财务简历个人自我评价范文 第一篇本人诚恳踏实，勤奋好学，能胜任会计、统计、出纳，等工作，精通word、excel办公软件。文字录入速度为60字/分。能熟练操作《用友财务软件》，取得专业《会计证》、《电算会计证》、计算机和英语等级证，熟悉税法...</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第一篇</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精通word、excel办公软件。文字录入速度为60字/分。能熟练操作《用友财务软件》，取得专业《会计证》、《电算会计证》、计算机和英语等级证，熟悉税法。</w:t>
      </w:r>
    </w:p>
    <w:p>
      <w:pPr>
        <w:ind w:left="0" w:right="0" w:firstLine="560"/>
        <w:spacing w:before="450" w:after="450" w:line="312" w:lineRule="auto"/>
      </w:pPr>
      <w:r>
        <w:rPr>
          <w:rFonts w:ascii="宋体" w:hAnsi="宋体" w:eastAsia="宋体" w:cs="宋体"/>
          <w:color w:val="000"/>
          <w:sz w:val="28"/>
          <w:szCs w:val="28"/>
        </w:rPr>
        <w:t xml:space="preserve">有将近一年的实习工作经验，实习及工作期间从事的也是会计工作，主要负责公司的成本核算，账务处理等。扎实的理论基础及工作中的实际经验，锻炼了我独立思考，冷静分析的能力和良好的团队合作精神。</w:t>
      </w:r>
    </w:p>
    <w:p>
      <w:pPr>
        <w:ind w:left="0" w:right="0" w:firstLine="560"/>
        <w:spacing w:before="450" w:after="450" w:line="312" w:lineRule="auto"/>
      </w:pPr>
      <w:r>
        <w:rPr>
          <w:rFonts w:ascii="宋体" w:hAnsi="宋体" w:eastAsia="宋体" w:cs="宋体"/>
          <w:color w:val="000"/>
          <w:sz w:val="28"/>
          <w:szCs w:val="28"/>
        </w:rPr>
        <w:t xml:space="preserve">实习中，我虚心向有经验的会计师学习，将理论实践化，获得财务主管的多次表扬。工作和学习之余，仍不断充实自已，自学掌握了更多财务管理和行政管理方面的知识，积极进修本科，即将毕业!</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第二篇</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 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第三篇</w:t>
      </w:r>
    </w:p>
    <w:p>
      <w:pPr>
        <w:ind w:left="0" w:right="0" w:firstLine="560"/>
        <w:spacing w:before="450" w:after="450" w:line="312" w:lineRule="auto"/>
      </w:pPr>
      <w:r>
        <w:rPr>
          <w:rFonts w:ascii="宋体" w:hAnsi="宋体" w:eastAsia="宋体" w:cs="宋体"/>
          <w:color w:val="000"/>
          <w:sz w:val="28"/>
          <w:szCs w:val="28"/>
        </w:rPr>
        <w:t xml:space="preserve">20xx年，在院领导和上级有关主管部门的关心、指导、帮忙下，财务处全体员工坚持从学院发展的大局出发，以服务教学、科研为工作中心，以建立健全财务制度、科学配置学校资源为工作手段，科学理财，降低了办学成本，提高了资金使用效果，全面完成了年度部门既定的工作目标，并在会计核算、会计监督、学生收费、内外联系等多方面取得了较好的工作成绩，受到学院领导和上级有关部门领导的充分肯定。现将20xx年财务处工作评价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&gt;一、20xx年财务处工作完成情景</w:t>
      </w:r>
    </w:p>
    <w:p>
      <w:pPr>
        <w:ind w:left="0" w:right="0" w:firstLine="560"/>
        <w:spacing w:before="450" w:after="450" w:line="312" w:lineRule="auto"/>
      </w:pPr>
      <w:r>
        <w:rPr>
          <w:rFonts w:ascii="宋体" w:hAnsi="宋体" w:eastAsia="宋体" w:cs="宋体"/>
          <w:color w:val="000"/>
          <w:sz w:val="28"/>
          <w:szCs w:val="28"/>
        </w:rPr>
        <w:t xml:space="preserve">（一）加强学习，不断提高政治素质和业务水平。财务处建立了学习制度，每周定期组织全处员工进行政治学习和业务学习。在政治学习活动中，经过认真学习党的xxx精神，全面落实科学发展观，使全处员工的政治思想觉悟大大提高，精神面貌焕然一新，工作主动性、进取性和服务意识大大增强。在业务学习活动中，要求各位员工首先熟悉了解最新的财经法规，新会计准则、会计制度主要资料，评价和相互交流会计实际工作经验，提升了专业素质，避免了工作差错。为提高业务管理水平，今年，我们还分别到同仁职院、凯里职院学习先进经验，真正做到“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强化财务监督，完善院内各项财务制度。我处对学院原有的各项财务制度进行了认真的清理，适时修订了《学院预算管理暂行办法》、《学院基建财务管理暂行办法》、《学院收费管理暂行办法》等财务管理制度，制定了财务处财务会议制度和议事规则，修订了各科室岗位职责。坚持从细微处入手，按国家财务规定对每一笔收支票据的真实性、完整性进行认真审核，严格控制现金的支出，对超过现金限额的支出按国家相关规定严格控制现金的使用。加强财务印章的管理和使用，定期进行银企资金的核对，确保学院资金的安全、完整。进一步加强资产和财务票据的管理，采取专人负责，日常工作中做好各种财政、税务和内部印制的票据的领用、核销、库存等的台账登记工作，每次都向领用人书面交待清楚各种票据的使用规定、注意事项等相关的事宜，及时核销各种票据以确保学院的所有收入及时进行账务处理，坚持财务“收支两条线”，严格实物资产的入库手续，从源头做好学院的财务监督工作。对全处工作人员进行了廉政宣传教育，认真落实廉洁自律的有关规定，强化财务监督，进一步规范和完善院内各项财务制度，坚持原则，规范操作，抓好了自身的队伍建设。</w:t>
      </w:r>
    </w:p>
    <w:p>
      <w:pPr>
        <w:ind w:left="0" w:right="0" w:firstLine="560"/>
        <w:spacing w:before="450" w:after="450" w:line="312" w:lineRule="auto"/>
      </w:pPr>
      <w:r>
        <w:rPr>
          <w:rFonts w:ascii="宋体" w:hAnsi="宋体" w:eastAsia="宋体" w:cs="宋体"/>
          <w:color w:val="000"/>
          <w:sz w:val="28"/>
          <w:szCs w:val="28"/>
        </w:rPr>
        <w:t xml:space="preserve">（三）加强财务核算、及时供给财务会计信息。全体财务人员紧紧围绕学院的财务工作目标，根据学院发展目标对会计核算资料的要求，利用现代化的会计核算手段，精心组织、设计学院的会计核算体系和会计信息报告系统。在贴合国家正常财务核算对财务工作要求的前提下，利用电算化手段设置了分部门、分项目的财务核算体系，为领导的决策，上级主管部门、财政、税务监督，内部各部门控制使用资金等多方面及时供给了很多真实、完整、有用的财务信息。经过全体财务人员的共同努力，我们顺利的完成了年度会计核算目标，每月按时、准确、完整的供给了财务核算资料并发放到每个相关部门、相关人员的手中，为领导的决策和有关部门的监督、管理供给了很多真实、完整、及时、有用的财务会计核算信息。经过财务处全体人员的共同努力，学院财务处的工作成绩，受到学院领导和上级有关部门领导的充分肯定。</w:t>
      </w:r>
    </w:p>
    <w:p>
      <w:pPr>
        <w:ind w:left="0" w:right="0" w:firstLine="560"/>
        <w:spacing w:before="450" w:after="450" w:line="312" w:lineRule="auto"/>
      </w:pPr>
      <w:r>
        <w:rPr>
          <w:rFonts w:ascii="宋体" w:hAnsi="宋体" w:eastAsia="宋体" w:cs="宋体"/>
          <w:color w:val="000"/>
          <w:sz w:val="28"/>
          <w:szCs w:val="28"/>
        </w:rPr>
        <w:t xml:space="preserve">（四）加强学生收费管理，做好奖贷学金的发放工作。应对开学初学生的收费压力，财务处成立了收费中心。为了能顺利完成收费工作，不出差错，我们对教师们进行了半天的收费工作指导培训。在工作中，我们克服人手少、办公设备落后的困难，早筹备、多方案、周密组织、群策群力，发扬“异常能吃苦、异常能战斗、异常能奉献”的精神，加班加点，经过辛勤工作，圆满地完成了收费任务，树立了良好的窗口形象。我们还配合学生处各相关部门，主动与金融机构联系，完成了国家奖学金、励志奖学金、国家助学金的申请与发放工作。本年度集中收费次，开收款收据本，计份。报销原始凭证笔，制作记帐凭证份，帐目清楚、日清月结并及时与银行对帐，做到帐实相符。</w:t>
      </w:r>
    </w:p>
    <w:p>
      <w:pPr>
        <w:ind w:left="0" w:right="0" w:firstLine="560"/>
        <w:spacing w:before="450" w:after="450" w:line="312" w:lineRule="auto"/>
      </w:pPr>
      <w:r>
        <w:rPr>
          <w:rFonts w:ascii="宋体" w:hAnsi="宋体" w:eastAsia="宋体" w:cs="宋体"/>
          <w:color w:val="000"/>
          <w:sz w:val="28"/>
          <w:szCs w:val="28"/>
        </w:rPr>
        <w:t xml:space="preserve">（五）加强对外联系，维护学院的整体形象。在对外联系方面，学院财务处在学院领导的直接领导下联系的主要部门有：财政、物价、银行、税务、审计及交通局主管处室等部门。在对外联系的过程中，我们坚持始终把学院的利益放在首位，坚持维护学院的整体形象。以年初计划安排的有限的部门经费为限，尽力使所花费的每一分钱都有回报为基本准绳，经过院领导的直接领导和全体财务人员的共同努力，全年办理税收减免近元，学院教学用车辆减免车船税元，减免物价年审收费元，银行贷款利息减收元，同时还办理了对社会继续教育培训收费标准的核定，社会培训发票的领用等工作，为学院整体发展尽了本部门的最大努力。</w:t>
      </w:r>
    </w:p>
    <w:p>
      <w:pPr>
        <w:ind w:left="0" w:right="0" w:firstLine="560"/>
        <w:spacing w:before="450" w:after="450" w:line="312" w:lineRule="auto"/>
      </w:pPr>
      <w:r>
        <w:rPr>
          <w:rFonts w:ascii="宋体" w:hAnsi="宋体" w:eastAsia="宋体" w:cs="宋体"/>
          <w:color w:val="000"/>
          <w:sz w:val="28"/>
          <w:szCs w:val="28"/>
        </w:rPr>
        <w:t xml:space="preserve">&gt;二、20xx年的工作思路</w:t>
      </w:r>
    </w:p>
    <w:p>
      <w:pPr>
        <w:ind w:left="0" w:right="0" w:firstLine="560"/>
        <w:spacing w:before="450" w:after="450" w:line="312" w:lineRule="auto"/>
      </w:pPr>
      <w:r>
        <w:rPr>
          <w:rFonts w:ascii="宋体" w:hAnsi="宋体" w:eastAsia="宋体" w:cs="宋体"/>
          <w:color w:val="000"/>
          <w:sz w:val="28"/>
          <w:szCs w:val="28"/>
        </w:rPr>
        <w:t xml:space="preserve">一年来，在学院党委的正确领导下，经过大家的共同努力，财务处在各项工作中取得了一些成绩，但也存在着不足之处。放眼20xx年，财务处全体员工决心不断进取、与时俱进，以勤奋工作创造新业绩，以优质服务树立新形象，以高效管理再上新台阶。</w:t>
      </w:r>
    </w:p>
    <w:p>
      <w:pPr>
        <w:ind w:left="0" w:right="0" w:firstLine="560"/>
        <w:spacing w:before="450" w:after="450" w:line="312" w:lineRule="auto"/>
      </w:pPr>
      <w:r>
        <w:rPr>
          <w:rFonts w:ascii="宋体" w:hAnsi="宋体" w:eastAsia="宋体" w:cs="宋体"/>
          <w:color w:val="000"/>
          <w:sz w:val="28"/>
          <w:szCs w:val="28"/>
        </w:rPr>
        <w:t xml:space="preserve">一是继续做好日常的会计凭证审核、报销工作，每月的工资发放工作，每月按时进行会计凭证的装订、归档工作及相关的会计核算、监督工作，争取做到工作认真、仔细，无差错。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二是按时完成院财务办理的学院机关、处室、校区系部的分部门、分项目的会计核算和相关会计管理报表的编报工作，及时提交给相关的部门负责人和院领导。</w:t>
      </w:r>
    </w:p>
    <w:p>
      <w:pPr>
        <w:ind w:left="0" w:right="0" w:firstLine="560"/>
        <w:spacing w:before="450" w:after="450" w:line="312" w:lineRule="auto"/>
      </w:pPr>
      <w:r>
        <w:rPr>
          <w:rFonts w:ascii="宋体" w:hAnsi="宋体" w:eastAsia="宋体" w:cs="宋体"/>
          <w:color w:val="000"/>
          <w:sz w:val="28"/>
          <w:szCs w:val="28"/>
        </w:rPr>
        <w:t xml:space="preserve">三是继续与财政、物价、税务等部门沟通、联系，处理好与学院及院属产业实体的相关的财政、物价、税务事宜；继续与银行等金融部门沟通，争取在全国银行资金相对较紧的情景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宋体" w:hAnsi="宋体" w:eastAsia="宋体" w:cs="宋体"/>
          <w:color w:val="000"/>
          <w:sz w:val="28"/>
          <w:szCs w:val="28"/>
        </w:rPr>
        <w:t xml:space="preserve">四是继续抓好会计人员队伍的建设，根据学院财务人员的具体情景，在充分保障日常工作正常开展的情景下，做好会计人员的相关业务知识、会计职业道德等的后续教育工作，以便更好的适应学院发展的要求，全力做好学院的财务、核算等相关工作。同时，完成领导交办的其他相关工作和相关部门间的协调工作。</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第四篇</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国家财政部门对柯莱公司的财务等级评定还是第一次我们在无任何前期准备的前提下，突然接受检查，但XX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既是一个管理者，更是一个执行者财务人员自我评价自我鉴定。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xxx细xxx为起点，做到细致入微，对每一岗位、部门的每一项具体的业务，都建立起一套相应的成本归集。并将财务管理的触角延伸到公司的各个经营领域，通过行使财务监督职能，拓展财务管理与服务职能，实现财务管理xxx零xxx死角，挖掘财务活动的潜在价值。</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第五篇</w:t>
      </w:r>
    </w:p>
    <w:p>
      <w:pPr>
        <w:ind w:left="0" w:right="0" w:firstLine="560"/>
        <w:spacing w:before="450" w:after="450" w:line="312" w:lineRule="auto"/>
      </w:pPr>
      <w:r>
        <w:rPr>
          <w:rFonts w:ascii="宋体" w:hAnsi="宋体" w:eastAsia="宋体" w:cs="宋体"/>
          <w:color w:val="000"/>
          <w:sz w:val="28"/>
          <w:szCs w:val="28"/>
        </w:rPr>
        <w:t xml:space="preserve">一、本人适应能力、仿学能力较强，具有良好的交际能力与领导才能，在人员管理方面具有良好的素养。</w:t>
      </w:r>
    </w:p>
    <w:p>
      <w:pPr>
        <w:ind w:left="0" w:right="0" w:firstLine="560"/>
        <w:spacing w:before="450" w:after="450" w:line="312" w:lineRule="auto"/>
      </w:pPr>
      <w:r>
        <w:rPr>
          <w:rFonts w:ascii="宋体" w:hAnsi="宋体" w:eastAsia="宋体" w:cs="宋体"/>
          <w:color w:val="000"/>
          <w:sz w:val="28"/>
          <w:szCs w:val="28"/>
        </w:rPr>
        <w:t xml:space="preserve">二、本人工作认真负责，集体荣誉感强，对市场调查方面较为熟悉，能出色地带领团队完成一项调研任务的全过程。</w:t>
      </w:r>
    </w:p>
    <w:p>
      <w:pPr>
        <w:ind w:left="0" w:right="0" w:firstLine="560"/>
        <w:spacing w:before="450" w:after="450" w:line="312" w:lineRule="auto"/>
      </w:pPr>
      <w:r>
        <w:rPr>
          <w:rFonts w:ascii="宋体" w:hAnsi="宋体" w:eastAsia="宋体" w:cs="宋体"/>
          <w:color w:val="000"/>
          <w:sz w:val="28"/>
          <w:szCs w:val="28"/>
        </w:rPr>
        <w:t xml:space="preserve">三、在数据处理方面，能较为熟练地运用office工作软件进行作业。</w:t>
      </w:r>
    </w:p>
    <w:p>
      <w:pPr>
        <w:ind w:left="0" w:right="0" w:firstLine="560"/>
        <w:spacing w:before="450" w:after="450" w:line="312" w:lineRule="auto"/>
      </w:pPr>
      <w:r>
        <w:rPr>
          <w:rFonts w:ascii="宋体" w:hAnsi="宋体" w:eastAsia="宋体" w:cs="宋体"/>
          <w:color w:val="000"/>
          <w:sz w:val="28"/>
          <w:szCs w:val="28"/>
        </w:rPr>
        <w:t xml:space="preserve">四、本专业应用软件方面，目前能较为熟练地运用EViews、SPSS、Minitab三个统计分析软件进行数据处理、分析。</w:t>
      </w:r>
    </w:p>
    <w:p>
      <w:pPr>
        <w:ind w:left="0" w:right="0" w:firstLine="560"/>
        <w:spacing w:before="450" w:after="450" w:line="312" w:lineRule="auto"/>
      </w:pPr>
      <w:r>
        <w:rPr>
          <w:rFonts w:ascii="宋体" w:hAnsi="宋体" w:eastAsia="宋体" w:cs="宋体"/>
          <w:color w:val="000"/>
          <w:sz w:val="28"/>
          <w:szCs w:val="28"/>
        </w:rPr>
        <w:t xml:space="preserve">五、因个人爱好社会经济规律的推测，故本人对经济市场、证券投资市场方面了解较多，目前能对部分投资工具进行操作。</w:t>
      </w:r>
    </w:p>
    <w:p>
      <w:pPr>
        <w:ind w:left="0" w:right="0" w:firstLine="560"/>
        <w:spacing w:before="450" w:after="450" w:line="312" w:lineRule="auto"/>
      </w:pPr>
      <w:r>
        <w:rPr>
          <w:rFonts w:ascii="宋体" w:hAnsi="宋体" w:eastAsia="宋体" w:cs="宋体"/>
          <w:color w:val="000"/>
          <w:sz w:val="28"/>
          <w:szCs w:val="28"/>
        </w:rPr>
        <w:t xml:space="preserve">总的来说，本人品德良好，态度端正，适应性强，具有良好的交际能力与领导才能。</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第六篇</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一是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二是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第七篇</w:t>
      </w:r>
    </w:p>
    <w:p>
      <w:pPr>
        <w:ind w:left="0" w:right="0" w:firstLine="560"/>
        <w:spacing w:before="450" w:after="450" w:line="312" w:lineRule="auto"/>
      </w:pPr>
      <w:r>
        <w:rPr>
          <w:rFonts w:ascii="宋体" w:hAnsi="宋体" w:eastAsia="宋体" w:cs="宋体"/>
          <w:color w:val="000"/>
          <w:sz w:val="28"/>
          <w:szCs w:val="28"/>
        </w:rPr>
        <w:t xml:space="preserve">我是今年10月被入取到公司，任主办会计一职，由于刚接手，对自我业务还不是很熟悉，所以管理还不到位，可是经过这段时间的努力以及在各部门同事们的大力支持和积极配合下，在财务会计工作岗位上取得了必须的成绩，较好地完成了上级分配的各项财务工作任务。现将三个月来的财务工作情景简要评价如下：</w:t>
      </w:r>
    </w:p>
    <w:p>
      <w:pPr>
        <w:ind w:left="0" w:right="0" w:firstLine="560"/>
        <w:spacing w:before="450" w:after="450" w:line="312" w:lineRule="auto"/>
      </w:pPr>
      <w:r>
        <w:rPr>
          <w:rFonts w:ascii="宋体" w:hAnsi="宋体" w:eastAsia="宋体" w:cs="宋体"/>
          <w:color w:val="000"/>
          <w:sz w:val="28"/>
          <w:szCs w:val="28"/>
        </w:rPr>
        <w:t xml:space="preserve">&gt;一、20xx年度工作评价</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（一）公司财务部工作执行及完成的情景</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仅有在相关手续完备无误的情景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景，更好地为公司领导供给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（二）财务部工作执行情景分析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在财务部工作的这段时间里很好地完成了上级领导赋予的工作任务，取得了必须成绩，我觉得有以下几点原因：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当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很多协调沟通工作。进取与相关税务主管部门联系，争取相关部门对我公司的理解与支持，最大限度的利用国家相关的企业税收优惠政策，为公司节俭每一分资金，创造经济效益，确保公司发展和生产经营工作的正常开展。虽然在税务协调沟通的工作中遇到了困难，可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职责感。</w:t>
      </w:r>
    </w:p>
    <w:p>
      <w:pPr>
        <w:ind w:left="0" w:right="0" w:firstLine="560"/>
        <w:spacing w:before="450" w:after="450" w:line="312" w:lineRule="auto"/>
      </w:pPr>
      <w:r>
        <w:rPr>
          <w:rFonts w:ascii="宋体" w:hAnsi="宋体" w:eastAsia="宋体" w:cs="宋体"/>
          <w:color w:val="000"/>
          <w:sz w:val="28"/>
          <w:szCs w:val="28"/>
        </w:rPr>
        <w:t xml:space="preserve">（五）对公司或财务部的几点提议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对于公司或财务部的管理，我有如下几点提议，如有不妥，敬请同事和领导指教：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1、条件允许的情景下，开展以财务管理为中心的财务软件、ERP软件需要的更新，使公司领导及时全面掌握企业资源状况。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2、由于财务工作的繁琐、复杂以及公司即将增加一个运输子公司，我们财务部的工作量和工作压力也会更大，提议总公司能够增加相关的工作人员。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3、昨年的工作中，由于发票的传递、银行回单的传递不够及时，给我们财务部的工作带来了很大的难题，期望公司领导能协调这项工作，使发票的传递、银行回单的传递能准确及时，保证财务核算的顺利进行。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本事。不断的反省与评价，提高财务管理工作质量，充分发挥财务管理的重要作用。推进会计标准化工作，从基础核算到日常整理流程进行细则的规定、以构成统一标准，异常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提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立工作，做好会计人员队伍的建设，在充分保障日常工作正常开展的情景下，加强会计人员的业务知识、企业会计制度和国家有关财经法规的学习，结合会计人员考评办法，逐步提高会计人员的专业知识、技能和职业确定本事，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xx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xx年，我们财务部在公司的领导下，认真努力工作，虽然在政治思想和业务知识上有了很大的提高，基本完成了工作任务，取得必须的成绩，可是与公司领导的要求相比，还是存在一些不足与差距，需要努力提高和改善。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第八篇</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2026-04-19T09:25:46+08:00</dcterms:created>
  <dcterms:modified xsi:type="dcterms:W3CDTF">2026-04-19T09:25:46+08:00</dcterms:modified>
</cp:coreProperties>
</file>

<file path=docProps/custom.xml><?xml version="1.0" encoding="utf-8"?>
<Properties xmlns="http://schemas.openxmlformats.org/officeDocument/2006/custom-properties" xmlns:vt="http://schemas.openxmlformats.org/officeDocument/2006/docPropsVTypes"/>
</file>