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党员评议个人总结</w:t>
      </w:r>
      <w:bookmarkEnd w:id="1"/>
    </w:p>
    <w:p>
      <w:pPr>
        <w:jc w:val="center"/>
        <w:spacing w:before="0" w:after="450"/>
      </w:pPr>
      <w:r>
        <w:rPr>
          <w:rFonts w:ascii="Arial" w:hAnsi="Arial" w:eastAsia="Arial" w:cs="Arial"/>
          <w:color w:val="999999"/>
          <w:sz w:val="20"/>
          <w:szCs w:val="20"/>
        </w:rPr>
        <w:t xml:space="preserve">来源：网络  作者：梦回唐朝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民-主评议党员工作又将开始，是对每一个共-产-党员一年来工作的一次大检阅，在检阅中发现一些党员在理想信念、根本宗旨、组织纪律、发挥作用等方面存在的突出问题，从而使每个党员通过评议达到思想上有触动、行动上有改进、工作上有提高、作...</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民-主评议党员工作又将开始，是对每一个共-产-党员一年来工作的一次大检阅，在检阅中发现一些党员在理想信念、根本宗旨、组织纪律、发挥作用等方面存在的突出问题，从而使每个党员通过评议达到思想上有触动、行动上有改进、工作上有提高、作风上有转变、纪律上有增强。</w:t>
      </w:r>
    </w:p>
    <w:p>
      <w:pPr>
        <w:ind w:left="0" w:right="0" w:firstLine="560"/>
        <w:spacing w:before="450" w:after="450" w:line="312" w:lineRule="auto"/>
      </w:pPr>
      <w:r>
        <w:rPr>
          <w:rFonts w:ascii="宋体" w:hAnsi="宋体" w:eastAsia="宋体" w:cs="宋体"/>
          <w:color w:val="000"/>
          <w:sz w:val="28"/>
          <w:szCs w:val="28"/>
        </w:rPr>
        <w:t xml:space="preserve">回顾自己一年以来的工作，在领导、组织的关心指导和同志们的帮助下，现对照党员标准和评议标准要求作如下自我评价：</w:t>
      </w:r>
    </w:p>
    <w:p>
      <w:pPr>
        <w:ind w:left="0" w:right="0" w:firstLine="560"/>
        <w:spacing w:before="450" w:after="450" w:line="312" w:lineRule="auto"/>
      </w:pPr>
      <w:r>
        <w:rPr>
          <w:rFonts w:ascii="宋体" w:hAnsi="宋体" w:eastAsia="宋体" w:cs="宋体"/>
          <w:color w:val="000"/>
          <w:sz w:val="28"/>
          <w:szCs w:val="28"/>
        </w:rPr>
        <w:t xml:space="preserve">在思想政治方面。我能够时刻牢记入党誓词的要求，认真学习马列主义、毛泽东思想和邓-小-平理论，始终保持与党中央高度一致，认真学习十七大精神和“三个代表”重要思想，积极参加学院及系、班里组织的思想政治学习活动，不断提高自身的政治素质，积极向党组织靠拢，身体力行地践行“三个代表”并将其溶合于实际工作当中。在工作、学习和生活中严格以党员标准来要求自己，虚心向身边的党员学习，并结合国内国际政治生活的大事，定期作好思想汇报。</w:t>
      </w:r>
    </w:p>
    <w:p>
      <w:pPr>
        <w:ind w:left="0" w:right="0" w:firstLine="560"/>
        <w:spacing w:before="450" w:after="450" w:line="312" w:lineRule="auto"/>
      </w:pPr>
      <w:r>
        <w:rPr>
          <w:rFonts w:ascii="宋体" w:hAnsi="宋体" w:eastAsia="宋体" w:cs="宋体"/>
          <w:color w:val="000"/>
          <w:sz w:val="28"/>
          <w:szCs w:val="28"/>
        </w:rPr>
        <w:t xml:space="preserve">我能够认真履行党员的义务和权利，正确处理好国家、集体、个人三者之间的关系，做到个人利益服从党和人民的利益，坚决服从党组织的决定和安排，积极参加党的组织生活，按时交纳党费。能够按照民-主集中制的要求，和全局干部职工同心同德，为把全局各项工作推上一个新台阶而努力。特别是在处理和党组成员的关系上，能够互相尊重，互相帮助，互相补台，和衷共济为共同搞好全局工作齐心协力。并注重联系群众，团结、关心、帮助同志，事事以集体的利益为重，注重维护好集体形象。</w:t>
      </w:r>
    </w:p>
    <w:p>
      <w:pPr>
        <w:ind w:left="0" w:right="0" w:firstLine="560"/>
        <w:spacing w:before="450" w:after="450" w:line="312" w:lineRule="auto"/>
      </w:pPr>
      <w:r>
        <w:rPr>
          <w:rFonts w:ascii="宋体" w:hAnsi="宋体" w:eastAsia="宋体" w:cs="宋体"/>
          <w:color w:val="000"/>
          <w:sz w:val="28"/>
          <w:szCs w:val="28"/>
        </w:rPr>
        <w:t xml:space="preserve">我热爱生活，个性开朗，对生活充满信心。爱好结交不同的朋友，待人真诚，注意团结同学，在日常的生活中，我能真诚地与同学同志们交流，并热心帮助他们。群众基础也比较扎实，屡较高的投票结果就可以看出同学对我的信任。“党员从人民中来，应尽力为人民服务”。这是我对党员义务的诠释。所以平时同学们遇上困难时，在力所能及的范围内我总是主动伸出援手帮助他们，让他们在心灵上感到一丝丝温暖。</w:t>
      </w:r>
    </w:p>
    <w:p>
      <w:pPr>
        <w:ind w:left="0" w:right="0" w:firstLine="560"/>
        <w:spacing w:before="450" w:after="450" w:line="312" w:lineRule="auto"/>
      </w:pPr>
      <w:r>
        <w:rPr>
          <w:rFonts w:ascii="宋体" w:hAnsi="宋体" w:eastAsia="宋体" w:cs="宋体"/>
          <w:color w:val="000"/>
          <w:sz w:val="28"/>
          <w:szCs w:val="28"/>
        </w:rPr>
        <w:t xml:space="preserve">在学习方面。我学习刻苦，态度认真端正，在学习中善于发现问题，在自己不能解决的情况下会向老师、同学们请教并寻求解决方法。在这一年来我学习的平均学分绩点为3.24，没有补考、重修现象，对英语有极大的兴趣并且通过大学英语四级考试和广东省计算机一级考试。通过这两年的大学学习，对于专业方向、节奏、程度、难易度等等，也有所了解。在大学的后两年中，对学习任务有了更高的要求，在这样的关键时刻，我会加倍努力学习并全力以赴。</w:t>
      </w:r>
    </w:p>
    <w:p>
      <w:pPr>
        <w:ind w:left="0" w:right="0" w:firstLine="560"/>
        <w:spacing w:before="450" w:after="450" w:line="312" w:lineRule="auto"/>
      </w:pPr>
      <w:r>
        <w:rPr>
          <w:rFonts w:ascii="宋体" w:hAnsi="宋体" w:eastAsia="宋体" w:cs="宋体"/>
          <w:color w:val="000"/>
          <w:sz w:val="28"/>
          <w:szCs w:val="28"/>
        </w:rPr>
        <w:t xml:space="preserve">工作作风方面。我曾担任学生会学习部干事、团委文学社编辑部干事及班团支书。在工作中，我始终以广大同学的共同利益和需要作为最基本的出发点，严格要求自己为同学们服务。两年来，我也严格遵守学校制定的各项工作制度，积极参加学校组织的各项活动，虚心向有经验的同学请教，学习他们的先进经验和知识。敢于吃苦，善于专研，能按规定的时间与程序办事，较好地完成领导交办的工作。同时积极主动配合其他部门工作的开展，不断提高工作效率，工作能力和交际能力都有所提高，开展工作有了一定的影响力和号召力。在大二这一年担任班里的团支书，我尽心尽力为班里的同学团员服务，并荣获系年度“优秀团支部”称号。</w:t>
      </w:r>
    </w:p>
    <w:p>
      <w:pPr>
        <w:ind w:left="0" w:right="0" w:firstLine="560"/>
        <w:spacing w:before="450" w:after="450" w:line="312" w:lineRule="auto"/>
      </w:pPr>
      <w:r>
        <w:rPr>
          <w:rFonts w:ascii="宋体" w:hAnsi="宋体" w:eastAsia="宋体" w:cs="宋体"/>
          <w:color w:val="000"/>
          <w:sz w:val="28"/>
          <w:szCs w:val="28"/>
        </w:rPr>
        <w:t xml:space="preserve">总之，过去的一年，是不断学习、不断充实的一年，是积极探索，逐步成熟的一年。虽然在各方面还存在缺点与不足，但我会以预备党员的身份提醒自己，以党员的标准条件要求自己。希望在接下来的时间里认真向其他同学学习，戒骄戒躁，勤勉敬业，在平凡的工作和学习中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2026-08-21T23:59:14+08:00</dcterms:created>
  <dcterms:modified xsi:type="dcterms:W3CDTF">2026-08-21T23:59:14+08:00</dcterms:modified>
</cp:coreProperties>
</file>

<file path=docProps/custom.xml><?xml version="1.0" encoding="utf-8"?>
<Properties xmlns="http://schemas.openxmlformats.org/officeDocument/2006/custom-properties" xmlns:vt="http://schemas.openxmlformats.org/officeDocument/2006/docPropsVTypes"/>
</file>