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[2025研究生入党志愿书]5月研究生入党志愿书范文</w:t>
      </w:r>
      <w:bookmarkEnd w:id="1"/>
    </w:p>
    <w:p>
      <w:pPr>
        <w:jc w:val="center"/>
        <w:spacing w:before="0" w:after="450"/>
      </w:pPr>
      <w:r>
        <w:rPr>
          <w:rFonts w:ascii="Arial" w:hAnsi="Arial" w:eastAsia="Arial" w:cs="Arial"/>
          <w:color w:val="999999"/>
          <w:sz w:val="20"/>
          <w:szCs w:val="20"/>
        </w:rPr>
        <w:t xml:space="preserve">来源：网络  作者：无殇蝶舞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填写《中国共产党入党志愿书》是《中国共产党章程》确定的入党必备程序之一。下面是本站小编为大家整理的：5月研究生入党志愿书范文，欢迎阅读，仅供参考，更多内容请关注本站。　　5月研究生入党志愿书范文（一）敬爱的党组织：　　我志愿加入中国共产...</w:t>
      </w:r>
    </w:p>
    <w:p>
      <w:pPr>
        <w:ind w:left="0" w:right="0" w:firstLine="560"/>
        <w:spacing w:before="450" w:after="450" w:line="312" w:lineRule="auto"/>
      </w:pPr>
      <w:r>
        <w:rPr>
          <w:rFonts w:ascii="宋体" w:hAnsi="宋体" w:eastAsia="宋体" w:cs="宋体"/>
          <w:color w:val="000"/>
          <w:sz w:val="28"/>
          <w:szCs w:val="28"/>
        </w:rPr>
        <w:t xml:space="preserve">　　填写《中国共产党入党志愿书》是《中国共产党章程》确定的入党必备程序之一。下面是本站小编为大家整理的：5月研究生入党志愿书范文，欢迎阅读，仅供参考，更多内容请关注本站。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志愿为中国共产主义事业而奋斗。中国共产党是中国工人阶级的先锋队，同时也是中国人民和中华民族的先锋队。党的最终目的是实现共产主义的社会制度。中国共产党以马克思列宁主义，毛泽东思想，邓小平理论和“三个代表”重要思想最为行动指南。</w:t>
      </w:r>
    </w:p>
    <w:p>
      <w:pPr>
        <w:ind w:left="0" w:right="0" w:firstLine="560"/>
        <w:spacing w:before="450" w:after="450" w:line="312" w:lineRule="auto"/>
      </w:pPr>
      <w:r>
        <w:rPr>
          <w:rFonts w:ascii="宋体" w:hAnsi="宋体" w:eastAsia="宋体" w:cs="宋体"/>
          <w:color w:val="000"/>
          <w:sz w:val="28"/>
          <w:szCs w:val="28"/>
        </w:rPr>
        <w:t xml:space="preserve">　　身为一名研究生，我知道我离党员的标准还有还有差距，但我会努力，争取早日加入中国共产党。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我国这个处于全面建设小康社会，加快推进社会主义现代化的新发展阶段，党所处的环境，党所肩负的任务，党员队伍的状况都发生了变化。新的形势和新的任务对保持共产党员的先进性提出了新的要求，在新的历史条件下我们共产党员保持先进性，就是要自觉学习实践邓小平理论和“三个代表”重要思想，坚定共产党信念，胸怀全局，心系群众，奋发进取，开拓创新，立足岗位，无私奉献，充分发挥先锋模范作用，团结带领广大群众前进，不断为改革开放和社会主义现代化建设做出贡献。</w:t>
      </w:r>
    </w:p>
    <w:p>
      <w:pPr>
        <w:ind w:left="0" w:right="0" w:firstLine="560"/>
        <w:spacing w:before="450" w:after="450" w:line="312" w:lineRule="auto"/>
      </w:pPr>
      <w:r>
        <w:rPr>
          <w:rFonts w:ascii="宋体" w:hAnsi="宋体" w:eastAsia="宋体" w:cs="宋体"/>
          <w:color w:val="000"/>
          <w:sz w:val="28"/>
          <w:szCs w:val="28"/>
        </w:rPr>
        <w:t xml:space="preserve">　　那么，如何紧跟时代步伐，体现出共产党的先进性？</w:t>
      </w:r>
    </w:p>
    <w:p>
      <w:pPr>
        <w:ind w:left="0" w:right="0" w:firstLine="560"/>
        <w:spacing w:before="450" w:after="450" w:line="312" w:lineRule="auto"/>
      </w:pPr>
      <w:r>
        <w:rPr>
          <w:rFonts w:ascii="宋体" w:hAnsi="宋体" w:eastAsia="宋体" w:cs="宋体"/>
          <w:color w:val="000"/>
          <w:sz w:val="28"/>
          <w:szCs w:val="28"/>
        </w:rPr>
        <w:t xml:space="preserve">　　一、加强学习，提高党员素质，全面系统地学习马克思列宁主义，毛泽东思想，邓小平理论及“三个代表”重要思想，增强政治意识准确把握好党的性质，提高党员认识水平。必须活到老学到老，只有思想上保持了先进性，才能在行动上体现先进性。</w:t>
      </w:r>
    </w:p>
    <w:p>
      <w:pPr>
        <w:ind w:left="0" w:right="0" w:firstLine="560"/>
        <w:spacing w:before="450" w:after="450" w:line="312" w:lineRule="auto"/>
      </w:pPr>
      <w:r>
        <w:rPr>
          <w:rFonts w:ascii="宋体" w:hAnsi="宋体" w:eastAsia="宋体" w:cs="宋体"/>
          <w:color w:val="000"/>
          <w:sz w:val="28"/>
          <w:szCs w:val="28"/>
        </w:rPr>
        <w:t xml:space="preserve">　　二、树立党员形象，党员的形象问题应该成为我们党员共同关注话题，党员的良好形象是由共产党员树立和维护的，群众对共产党员的评价取决于党员作为一个整体的表现。</w:t>
      </w:r>
    </w:p>
    <w:p>
      <w:pPr>
        <w:ind w:left="0" w:right="0" w:firstLine="560"/>
        <w:spacing w:before="450" w:after="450" w:line="312" w:lineRule="auto"/>
      </w:pPr>
      <w:r>
        <w:rPr>
          <w:rFonts w:ascii="宋体" w:hAnsi="宋体" w:eastAsia="宋体" w:cs="宋体"/>
          <w:color w:val="000"/>
          <w:sz w:val="28"/>
          <w:szCs w:val="28"/>
        </w:rPr>
        <w:t xml:space="preserve">　　三、要以人民群众满意不满意作为衡量标准，与广大人名群众保持密切关系，以实际行动，新的境界，新的风貌，新的作为树立共产党员的先进性。</w:t>
      </w:r>
    </w:p>
    <w:p>
      <w:pPr>
        <w:ind w:left="0" w:right="0" w:firstLine="560"/>
        <w:spacing w:before="450" w:after="450" w:line="312" w:lineRule="auto"/>
      </w:pPr>
      <w:r>
        <w:rPr>
          <w:rFonts w:ascii="宋体" w:hAnsi="宋体" w:eastAsia="宋体" w:cs="宋体"/>
          <w:color w:val="000"/>
          <w:sz w:val="28"/>
          <w:szCs w:val="28"/>
        </w:rPr>
        <w:t xml:space="preserve">　　在此，我郑重地向党提出申请：我志愿加入中国共产党，拥护党的纲领，遵守党的章程，履行党员义务，执行党的决定，严守党的纪律，保守党的秘密，对党忠诚，积极工作，为共产主义奋斗终身，时刻准备着。</w:t>
      </w:r>
    </w:p>
    <w:p>
      <w:pPr>
        <w:ind w:left="0" w:right="0" w:firstLine="560"/>
        <w:spacing w:before="450" w:after="450" w:line="312" w:lineRule="auto"/>
      </w:pPr>
      <w:r>
        <w:rPr>
          <w:rFonts w:ascii="宋体" w:hAnsi="宋体" w:eastAsia="宋体" w:cs="宋体"/>
          <w:color w:val="000"/>
          <w:sz w:val="28"/>
          <w:szCs w:val="28"/>
        </w:rPr>
        <w:t xml:space="preserve">　　今后会我更加努力地工作。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我信仰共产主义，信仰中国共产党，怀着对党的崇敬之情，我真诚地申请加入中国共产党。</w:t>
      </w:r>
    </w:p>
    <w:p>
      <w:pPr>
        <w:ind w:left="0" w:right="0" w:firstLine="560"/>
        <w:spacing w:before="450" w:after="450" w:line="312" w:lineRule="auto"/>
      </w:pPr>
      <w:r>
        <w:rPr>
          <w:rFonts w:ascii="宋体" w:hAnsi="宋体" w:eastAsia="宋体" w:cs="宋体"/>
          <w:color w:val="000"/>
          <w:sz w:val="28"/>
          <w:szCs w:val="28"/>
        </w:rPr>
        <w:t xml:space="preserve">　　我们党于1921年7月在上海成立，从那时起，它就领导着全国各族人民，经过漫长的反帝国主义、封建主义、官僚资本主义的革命斗争，并取得了新民主主义的胜利，在1949年10月1日建立了人民民主专政的中华人民共和国，使全国各族人民从始自己真正当家作主。建国至今五十多年，纵使经历了无数的风风雨雨、曲折艰难，但我们伟大的党在这个风云忽变的时代不但没有丝毫退缩，反而更加茁壮成长起来。党中央根据中国国情，以马克思主义、毛泽东思想、邓小平理论为指导思想。带领全国各族人民走上了奔向富裕的道路。我由衷得地感到：没有共产党就没有新中国，就没有我们优越的现在和美好的将来，由此更加坚定了我要加入中国共产党的决心。</w:t>
      </w:r>
    </w:p>
    <w:p>
      <w:pPr>
        <w:ind w:left="0" w:right="0" w:firstLine="560"/>
        <w:spacing w:before="450" w:after="450" w:line="312" w:lineRule="auto"/>
      </w:pPr>
      <w:r>
        <w:rPr>
          <w:rFonts w:ascii="宋体" w:hAnsi="宋体" w:eastAsia="宋体" w:cs="宋体"/>
          <w:color w:val="000"/>
          <w:sz w:val="28"/>
          <w:szCs w:val="28"/>
        </w:rPr>
        <w:t xml:space="preserve">　　党在现阶段的任务是以加快经济建设和精神文明建设为中心，建设有中国特色的社会主义。而党的最终目标就是要实现共产主义的社会主义制度，但要实现我们党的宏伟目标，必须通过全国人民的共同努力、团结奋斗。中国共产党是执政党，忠实地代表中国各族人民的利益，一切从各族人民的利益出发，全心全意地为各族人民服务，是我们党的根本立场和根本宗旨。</w:t>
      </w:r>
    </w:p>
    <w:p>
      <w:pPr>
        <w:ind w:left="0" w:right="0" w:firstLine="560"/>
        <w:spacing w:before="450" w:after="450" w:line="312" w:lineRule="auto"/>
      </w:pPr>
      <w:r>
        <w:rPr>
          <w:rFonts w:ascii="宋体" w:hAnsi="宋体" w:eastAsia="宋体" w:cs="宋体"/>
          <w:color w:val="000"/>
          <w:sz w:val="28"/>
          <w:szCs w:val="28"/>
        </w:rPr>
        <w:t xml:space="preserve">　　做为一名高校的入党积极分子，我更是立场要发扬党的光荣传统，认真学习马克思列宁主义、毛泽东思想、邓小平理论，学习党的路线、方针、政策及决议，学习党的基本知识，学习科学文化和业务知识。努力提高为人民服务的本领，坚持党和人民的利益高于一切。坚持舍己奉公、言行一至，自觉遵守党的纪律和国家法规，严格保守党和国家的机密，执行党的团结和统一，对党忠诚老实，切实地开展批评和自我批评，从实践中积累经验，坚决同消极腐败的现象斗争，密切联系群众并维护群众的正当利益，发扬社会主义新风尚，为保护国家和人民的利益，在一切困难和危险的时刻我都会挺身而出，英勇斗争，在新的形势下我们要进一步解放思想，更新观念，拓宽思路，保持生机勃勃的活力，为加速我国的经济发展贡献自己一份力量。</w:t>
      </w:r>
    </w:p>
    <w:p>
      <w:pPr>
        <w:ind w:left="0" w:right="0" w:firstLine="560"/>
        <w:spacing w:before="450" w:after="450" w:line="312" w:lineRule="auto"/>
      </w:pPr>
      <w:r>
        <w:rPr>
          <w:rFonts w:ascii="宋体" w:hAnsi="宋体" w:eastAsia="宋体" w:cs="宋体"/>
          <w:color w:val="000"/>
          <w:sz w:val="28"/>
          <w:szCs w:val="28"/>
        </w:rPr>
        <w:t xml:space="preserve">　　我志愿加入中国共产党，坚决拥护党的领导，坚持四项基本原则，用党章来严格要求自己，积极参加党组织的各项活动，奉献自己的全部青春和年华，及至我的生命。最后，恳请党组织接受我的申请志愿。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不断提高为人民服务的能力，建功立业，报效祖国和人民。</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5月研究生入党志愿书范文（三）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作为一个平凡的人，在这个到处充满机遇和竞争的社会中，我带着一颗平常心，在都市绚烂霓虹的映衬下，在熙来攘往的人流中，享受着属于我的闲散恬淡的生活。我感谢平淡生活所赋予我的安宁和幸福，同时觉得有义务为这个社会做点什么，这个朴实的想法就是我学习和工作的原动力。</w:t>
      </w:r>
    </w:p>
    <w:p>
      <w:pPr>
        <w:ind w:left="0" w:right="0" w:firstLine="560"/>
        <w:spacing w:before="450" w:after="450" w:line="312" w:lineRule="auto"/>
      </w:pPr>
      <w:r>
        <w:rPr>
          <w:rFonts w:ascii="宋体" w:hAnsi="宋体" w:eastAsia="宋体" w:cs="宋体"/>
          <w:color w:val="000"/>
          <w:sz w:val="28"/>
          <w:szCs w:val="28"/>
        </w:rPr>
        <w:t xml:space="preserve">　　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w:t>
      </w:r>
    </w:p>
    <w:p>
      <w:pPr>
        <w:ind w:left="0" w:right="0" w:firstLine="560"/>
        <w:spacing w:before="450" w:after="450" w:line="312" w:lineRule="auto"/>
      </w:pPr>
      <w:r>
        <w:rPr>
          <w:rFonts w:ascii="宋体" w:hAnsi="宋体" w:eastAsia="宋体" w:cs="宋体"/>
          <w:color w:val="000"/>
          <w:sz w:val="28"/>
          <w:szCs w:val="28"/>
        </w:rPr>
        <w:t xml:space="preserve">　　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w:t>
      </w:r>
    </w:p>
    <w:p>
      <w:pPr>
        <w:ind w:left="0" w:right="0" w:firstLine="560"/>
        <w:spacing w:before="450" w:after="450" w:line="312" w:lineRule="auto"/>
      </w:pPr>
      <w:r>
        <w:rPr>
          <w:rFonts w:ascii="宋体" w:hAnsi="宋体" w:eastAsia="宋体" w:cs="宋体"/>
          <w:color w:val="000"/>
          <w:sz w:val="28"/>
          <w:szCs w:val="28"/>
        </w:rPr>
        <w:t xml:space="preserve">　　党的XX大提出“XXXX”的思想，我认为它是同“三个有利于标准”一脉相承的科学理论，是对马克思主义、毛泽东思想和邓小平理论的继承和发展，其中第二条“始终代表先进文化的发展方向”，这是对“三个有利于标准”的科学补充，符合时代的需要。中国共产党*全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　　如果把先进的思想和科学的理论比喻为乐谱，那么要领导十几亿人按照这一华彩乐章演奏出和谐之声还需要一个伟大的指挥家。纵观中国革命史和建设史，我们不难发现，中国共产党就是领导中国人民谱写华彩乐章、共奏和谐之声的伟大的指挥家。研究生在学期间我参加了业余党校的学习，使我对中国共产党有了更为全面的认识。我党自1921年建党至今，走过了近87年的艰辛历程，从建党之初的50多名党员，逐步发展到今天这个拥有六千万党员的执政党。</w:t>
      </w:r>
    </w:p>
    <w:p>
      <w:pPr>
        <w:ind w:left="0" w:right="0" w:firstLine="560"/>
        <w:spacing w:before="450" w:after="450" w:line="312" w:lineRule="auto"/>
      </w:pPr>
      <w:r>
        <w:rPr>
          <w:rFonts w:ascii="宋体" w:hAnsi="宋体" w:eastAsia="宋体" w:cs="宋体"/>
          <w:color w:val="000"/>
          <w:sz w:val="28"/>
          <w:szCs w:val="28"/>
        </w:rPr>
        <w:t xml:space="preserve">　　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　　1997、1999年，香港、澳门先后回归，标志着祖国统一大业迈出了坚实的一步；1999年建国50周年大庆，向世人展示了新中国成立50年来，各行各业取得的辉煌成就，坚定了我们民族崛起的信心；XX年申奥成功，XX年办奥成功，让世界上更多的人开始关注北京这座有着古老历史和神奇传说，同时又散发着时代气息的传奇都市； XX年1月29日，中国常驻世界贸易组织代表团在日内瓦正式举行升旗和挂牌仪式，预示着中国经济与世界经济的全面接轨……</w:t>
      </w:r>
    </w:p>
    <w:p>
      <w:pPr>
        <w:ind w:left="0" w:right="0" w:firstLine="560"/>
        <w:spacing w:before="450" w:after="450" w:line="312" w:lineRule="auto"/>
      </w:pPr>
      <w:r>
        <w:rPr>
          <w:rFonts w:ascii="宋体" w:hAnsi="宋体" w:eastAsia="宋体" w:cs="宋体"/>
          <w:color w:val="000"/>
          <w:sz w:val="28"/>
          <w:szCs w:val="28"/>
        </w:rPr>
        <w:t xml:space="preserve">　　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　　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2026-03-21T10:18:12+08:00</dcterms:created>
  <dcterms:modified xsi:type="dcterms:W3CDTF">2026-03-21T10:18:12+08:00</dcterms:modified>
</cp:coreProperties>
</file>

<file path=docProps/custom.xml><?xml version="1.0" encoding="utf-8"?>
<Properties xmlns="http://schemas.openxmlformats.org/officeDocument/2006/custom-properties" xmlns:vt="http://schemas.openxmlformats.org/officeDocument/2006/docPropsVTypes"/>
</file>