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2025年入党申请书格式入党申请书格式要求入党申请书正确格式(推荐)(3篇)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入党申请书格式要求入党申请书正确格式(推荐)一在20xx年刚参加工作的时候，我就向党组织递交了第一份入党申请书。我是一个喜欢上进，不甘落后的人，从童年生活到学生时代，周围的人们告诉我：人生的意义，正如张海迪所言，在于奉...</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20_年入党申请书格式入党申请书格式要求入党申请书正确格式(推荐)一</w:t>
      </w:r>
    </w:p>
    <w:p>
      <w:pPr>
        <w:ind w:left="0" w:right="0" w:firstLine="560"/>
        <w:spacing w:before="450" w:after="450" w:line="312" w:lineRule="auto"/>
      </w:pPr>
      <w:r>
        <w:rPr>
          <w:rFonts w:ascii="宋体" w:hAnsi="宋体" w:eastAsia="宋体" w:cs="宋体"/>
          <w:color w:val="000"/>
          <w:sz w:val="28"/>
          <w:szCs w:val="28"/>
        </w:rPr>
        <w:t xml:space="preserve">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xxxxx年xx月xx日经过党支部批准，我成为了一名光荣的中国共产党预备党员。现预备期已满一年，按照《中国共产党章程》第一章第七条规定，我郑重向支部组织提出入党转正申请，申请成为中国共产党正式党员。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w:t>
      </w:r>
    </w:p>
    <w:p>
      <w:pPr>
        <w:ind w:left="0" w:right="0" w:firstLine="560"/>
        <w:spacing w:before="450" w:after="450" w:line="312" w:lineRule="auto"/>
      </w:pPr>
      <w:r>
        <w:rPr>
          <w:rFonts w:ascii="宋体" w:hAnsi="宋体" w:eastAsia="宋体" w:cs="宋体"/>
          <w:color w:val="000"/>
          <w:sz w:val="28"/>
          <w:szCs w:val="28"/>
        </w:rPr>
        <w:t xml:space="preserve">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通过加强思想理论学习，学习毛泽东思想、邓小平理论、“三个代表”重要思想，学习实践科学发展观、xx大和xx大四中全会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w:t>
      </w:r>
    </w:p>
    <w:p>
      <w:pPr>
        <w:ind w:left="0" w:right="0" w:firstLine="560"/>
        <w:spacing w:before="450" w:after="450" w:line="312" w:lineRule="auto"/>
      </w:pPr>
      <w:r>
        <w:rPr>
          <w:rFonts w:ascii="宋体" w:hAnsi="宋体" w:eastAsia="宋体" w:cs="宋体"/>
          <w:color w:val="000"/>
          <w:sz w:val="28"/>
          <w:szCs w:val="28"/>
        </w:rPr>
        <w:t xml:space="preserve">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二、学习实践方面：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然而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起来，真正按照xx同志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三、生活工作方面：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同时，我也学会了谦卑和与人交往，针对入党时上级领导以及支部给我提出的意见和建议，正视个人存在的缺点和不足，下决心予以改正。在平时的行动中，始终与党中央保持一致，坚决贯彻执行党的路线、方针和政策，关心国家大事，积极参加各项社会活动，培养自己的优秀品质。xx同志指出：\"讲政治，必然要体现在讲正气上。</w:t>
      </w:r>
    </w:p>
    <w:p>
      <w:pPr>
        <w:ind w:left="0" w:right="0" w:firstLine="560"/>
        <w:spacing w:before="450" w:after="450" w:line="312" w:lineRule="auto"/>
      </w:pPr>
      <w:r>
        <w:rPr>
          <w:rFonts w:ascii="宋体" w:hAnsi="宋体" w:eastAsia="宋体" w:cs="宋体"/>
          <w:color w:val="000"/>
          <w:sz w:val="28"/>
          <w:szCs w:val="28"/>
        </w:rPr>
        <w:t xml:space="preserve">讲正气，就是要坚持和发扬共产党人的政治本色与革命气节\"。讲正气，是中国共产党人的政治本色。我们党是工人阶级的先锋队，从她诞生之日起，就把全心全意为人民服务作为自己的根本宗旨和行为准则。作为一名共产党员，我始终遵循江***\"三个代表\"的要求，坚持党和人民的利益高于一切，吃苦在前，享受在后，克已奉公，作贡献。</w:t>
      </w:r>
    </w:p>
    <w:p>
      <w:pPr>
        <w:ind w:left="0" w:right="0" w:firstLine="560"/>
        <w:spacing w:before="450" w:after="450" w:line="312" w:lineRule="auto"/>
      </w:pPr>
      <w:r>
        <w:rPr>
          <w:rFonts w:ascii="宋体" w:hAnsi="宋体" w:eastAsia="宋体" w:cs="宋体"/>
          <w:color w:val="000"/>
          <w:sz w:val="28"/>
          <w:szCs w:val="28"/>
        </w:rPr>
        <w:t xml:space="preserve">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这一年来，我无论在政治思想觉悟还是专业技能上，都有了很大的提高，个人的综合素质，有了全面的发展，这一切与我成为预备党员，与党组织的关怀与培养是分不开的。但即使如此，我仍然存在缺点和不足，主要缺点有两个方面:一是团结同学不够普遍;二是只注重学习，参加文体活动差。</w:t>
      </w:r>
    </w:p>
    <w:p>
      <w:pPr>
        <w:ind w:left="0" w:right="0" w:firstLine="560"/>
        <w:spacing w:before="450" w:after="450" w:line="312" w:lineRule="auto"/>
      </w:pPr>
      <w:r>
        <w:rPr>
          <w:rFonts w:ascii="宋体" w:hAnsi="宋体" w:eastAsia="宋体" w:cs="宋体"/>
          <w:color w:val="000"/>
          <w:sz w:val="28"/>
          <w:szCs w:val="28"/>
        </w:rPr>
        <w:t xml:space="preserve">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20_年入党申请书格式入党申请书格式要求入党申请书正确格式(推荐)三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我要求加入中国共产党，愿意为共产主义而奋斗终生。中国共产党，这个光荣、神圣的组织成立于1921年。它，是无产阶级的政党，是由工人阶级领导的，以 中国农民为天然同盟军的政党。中国共产党以全心全意为人民服务为宗旨，它始终代表中国广大人民的利益，并以实现共产主义为最终目标，它是真正的民主的政 党。是中国共产党拯救了中国，是中国共产党拯救了中国人民。中国共产党领导了中国新民主主义革命，中国共产党将黑暗从中国大地上驱逐，使中国焕然一新;是 中国共产党赶走了外国侵略者，建立了独立、自主、崭新的中国;是中国共产党使中国人民摆脱了压在他们头上的三座大山，使中国人民从此站了起来，挺直了脊 梁，使中国人民真真正正地当家作主，真真正正地成了国家的主人!是中国共产党领导人民，实行改革开放的政策，促进我国经济的发展，使我国人民的生活水平不 断提高。</w:t>
      </w:r>
    </w:p>
    <w:p>
      <w:pPr>
        <w:ind w:left="0" w:right="0" w:firstLine="560"/>
        <w:spacing w:before="450" w:after="450" w:line="312" w:lineRule="auto"/>
      </w:pPr>
      <w:r>
        <w:rPr>
          <w:rFonts w:ascii="宋体" w:hAnsi="宋体" w:eastAsia="宋体" w:cs="宋体"/>
          <w:color w:val="000"/>
          <w:sz w:val="28"/>
          <w:szCs w:val="28"/>
        </w:rPr>
        <w:t xml:space="preserve">中国共产党，一个全心全意为祖国、全心全意为人民的政党，怎能不令人神往?我渴望加入这一神圣的组织，成为一名共产党员。而我的这种渴望却不是因为一时的激情，是刚开始由于从小对“党”这一称呼的一种神往.</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 价值的标准。我渴望实现我的社会价值，我希望我能把自己的一生献给我们伟大的祖国，伟大的人民。然而个人的力量是有限的，个人的智慧是有限的，我需要一个 始终以为人民服务为宗旨的政党来领导我，给我指引前进的方向，而这个政党，就是我们伟大的中国共产党。因此，我真诚地请求党组织能够经过多方面的考察，批 准我申请入党的这一请求。</w:t>
      </w:r>
    </w:p>
    <w:p>
      <w:pPr>
        <w:ind w:left="0" w:right="0" w:firstLine="560"/>
        <w:spacing w:before="450" w:after="450" w:line="312" w:lineRule="auto"/>
      </w:pPr>
      <w:r>
        <w:rPr>
          <w:rFonts w:ascii="宋体" w:hAnsi="宋体" w:eastAsia="宋体" w:cs="宋体"/>
          <w:color w:val="000"/>
          <w:sz w:val="28"/>
          <w:szCs w:val="28"/>
        </w:rPr>
        <w:t xml:space="preserve">当然，我也认识到了在现实生活中部分党员打着党的旗号干一些危害人民的行为，然而这些腐败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既然中国共产党是如此之神圣，那么如果要成为中国共产党就必须要有优良的素质，因此我必须在各方面严格要求自己，使自己能具有成为合格的共产党员的素 质。在思想上我会以马列主义、毛泽东思想、邓小平理论的内容充实自己，并与同学和睦相处，乐于助人，平易近人。在学习上，我要努力学好自己的专业知识，把 自己培养成为“又专又博”的优秀人才，为我国社会主义现代化事业作出贡献。在工作的过程中，也要做到以国家，集体、人民的利益为重，在处理问题时做到大公 无私，在个人利益与国家利益发生冲突时，要不惜牺牲个人利益，以保证社会主义现代化建设事业的顺利进行，中国共产党的先进性，使中国共产党始终成为中国人 民利益的代表者。</w:t>
      </w:r>
    </w:p>
    <w:p>
      <w:pPr>
        <w:ind w:left="0" w:right="0" w:firstLine="560"/>
        <w:spacing w:before="450" w:after="450" w:line="312" w:lineRule="auto"/>
      </w:pPr>
      <w:r>
        <w:rPr>
          <w:rFonts w:ascii="宋体" w:hAnsi="宋体" w:eastAsia="宋体" w:cs="宋体"/>
          <w:color w:val="000"/>
          <w:sz w:val="28"/>
          <w:szCs w:val="28"/>
        </w:rPr>
        <w:t xml:space="preserve">我目前是一名普通的铁路工人，但我是个中国人，身为一名中国人就要以祖国的利益为重，以人民的利益为重，党在任何时候都把群 众利益放在第一位，同群众同甘共苦，保持最密切的联系，不允许任何党员脱离群众，凌驾于群众之上。党在自己的工作中实行群众路线，一切为了群众，一切依靠 群众，从群众中来，到群众中去，把党的正确主张变为群众的自觉行动。做为一名青年我时时刻刻都不会忘记这些教诲。毛泽东主席曾讲过“因为我们是为人民服务 的，所以，我们如果有缺点，就不怕别人批评指出。不管是什么人，谁向我们指出都行。只要你说得对，我们就改正。你说的办法对人民有好处，我们就照你的 办。”人民需要党，党也需要人民。只要党和人民需要，我就会奉献我的一切!我坚决拥护中国共产党，遵守中国的法律法规，反对分裂祖国，维护祖国统一，认真 贯彻执行党的基本路线和各项方针、政策，带头参加改革开放和社会主义现代化建设，带动群众为经济发展和社会进步艰苦奋斗，在生产、工作、学习和社会生活中 起先锋模范作用。认真学习马克思列宁主义、毛泽东思想、邓小平理论，学习党的路线、方针、政策及决议，学习党的基本知识，学习科学、文化和业务知识，努力 提高为人民服务的本领。</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2026-06-19T11:35:53+08:00</dcterms:created>
  <dcterms:modified xsi:type="dcterms:W3CDTF">2026-06-19T11:35:53+08:00</dcterms:modified>
</cp:coreProperties>
</file>

<file path=docProps/custom.xml><?xml version="1.0" encoding="utf-8"?>
<Properties xmlns="http://schemas.openxmlformats.org/officeDocument/2006/custom-properties" xmlns:vt="http://schemas.openxmlformats.org/officeDocument/2006/docPropsVTypes"/>
</file>