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关于铁路工人入党申请书铁路工人入党申请书范文如何写(三篇)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铁路工人入党申请书铁路工人入党申请书范文如何写一乙方：有限责任公司为确保施工期间的铁路交通安全和施工的正常进行，明确甲乙双方各自的责任、权力和义务，根据《铁路法》、《合同法》和《铁路运输安全保护条例》及《郑州铁路局铁路营业线施工及安全管...</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关于铁路工人入党申请书铁路工人入党申请书范文如何写一</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为确保施工期间的铁路交通安全和施工的正常进行，明确甲乙双方各自的责任、权力和义务，根据《铁路法》、《合同法》和《铁路运输安全保护条例》及《郑州铁路局铁路营业线施工及安全管理实施细则》的要求，经甲乙双方协商同意，签定安全协议如下：</w:t>
      </w:r>
    </w:p>
    <w:p>
      <w:pPr>
        <w:ind w:left="0" w:right="0" w:firstLine="560"/>
        <w:spacing w:before="450" w:after="450" w:line="312" w:lineRule="auto"/>
      </w:pPr>
      <w:r>
        <w:rPr>
          <w:rFonts w:ascii="宋体" w:hAnsi="宋体" w:eastAsia="宋体" w:cs="宋体"/>
          <w:color w:val="000"/>
          <w:sz w:val="28"/>
          <w:szCs w:val="28"/>
        </w:rPr>
        <w:t xml:space="preserve">一、 施工内容：</w:t>
      </w:r>
    </w:p>
    <w:p>
      <w:pPr>
        <w:ind w:left="0" w:right="0" w:firstLine="560"/>
        <w:spacing w:before="450" w:after="450" w:line="312" w:lineRule="auto"/>
      </w:pPr>
      <w:r>
        <w:rPr>
          <w:rFonts w:ascii="宋体" w:hAnsi="宋体" w:eastAsia="宋体" w:cs="宋体"/>
          <w:color w:val="000"/>
          <w:sz w:val="28"/>
          <w:szCs w:val="28"/>
        </w:rPr>
        <w:t xml:space="preserve">修建施工便线，拆除既有线路，现浇箱桥后恢复线路。</w:t>
      </w:r>
    </w:p>
    <w:p>
      <w:pPr>
        <w:ind w:left="0" w:right="0" w:firstLine="560"/>
        <w:spacing w:before="450" w:after="450" w:line="312" w:lineRule="auto"/>
      </w:pPr>
      <w:r>
        <w:rPr>
          <w:rFonts w:ascii="宋体" w:hAnsi="宋体" w:eastAsia="宋体" w:cs="宋体"/>
          <w:color w:val="000"/>
          <w:sz w:val="28"/>
          <w:szCs w:val="28"/>
        </w:rPr>
        <w:t xml:space="preserve">二、 施工地段及影响范围：</w:t>
      </w:r>
    </w:p>
    <w:p>
      <w:pPr>
        <w:ind w:left="0" w:right="0" w:firstLine="560"/>
        <w:spacing w:before="450" w:after="450" w:line="312" w:lineRule="auto"/>
      </w:pPr>
      <w:r>
        <w:rPr>
          <w:rFonts w:ascii="宋体" w:hAnsi="宋体" w:eastAsia="宋体" w:cs="宋体"/>
          <w:color w:val="000"/>
          <w:sz w:val="28"/>
          <w:szCs w:val="28"/>
        </w:rPr>
        <w:t xml:space="preserve">新月待焦联络线k2+850至k3+600，</w:t>
      </w:r>
    </w:p>
    <w:p>
      <w:pPr>
        <w:ind w:left="0" w:right="0" w:firstLine="560"/>
        <w:spacing w:before="450" w:after="450" w:line="312" w:lineRule="auto"/>
      </w:pPr>
      <w:r>
        <w:rPr>
          <w:rFonts w:ascii="宋体" w:hAnsi="宋体" w:eastAsia="宋体" w:cs="宋体"/>
          <w:color w:val="000"/>
          <w:sz w:val="28"/>
          <w:szCs w:val="28"/>
        </w:rPr>
        <w:t xml:space="preserve">马村矿专用线k0+000至k0+400</w:t>
      </w:r>
    </w:p>
    <w:p>
      <w:pPr>
        <w:ind w:left="0" w:right="0" w:firstLine="560"/>
        <w:spacing w:before="450" w:after="450" w:line="312" w:lineRule="auto"/>
      </w:pPr>
      <w:r>
        <w:rPr>
          <w:rFonts w:ascii="宋体" w:hAnsi="宋体" w:eastAsia="宋体" w:cs="宋体"/>
          <w:color w:val="000"/>
          <w:sz w:val="28"/>
          <w:szCs w:val="28"/>
        </w:rPr>
        <w:t xml:space="preserve">三、施工期限：自本协议签订生效之日起至20_年12月31日</w:t>
      </w:r>
    </w:p>
    <w:p>
      <w:pPr>
        <w:ind w:left="0" w:right="0" w:firstLine="560"/>
        <w:spacing w:before="450" w:after="450" w:line="312" w:lineRule="auto"/>
      </w:pPr>
      <w:r>
        <w:rPr>
          <w:rFonts w:ascii="宋体" w:hAnsi="宋体" w:eastAsia="宋体" w:cs="宋体"/>
          <w:color w:val="000"/>
          <w:sz w:val="28"/>
          <w:szCs w:val="28"/>
        </w:rPr>
        <w:t xml:space="preserve">四、安全防护内容</w:t>
      </w:r>
    </w:p>
    <w:p>
      <w:pPr>
        <w:ind w:left="0" w:right="0" w:firstLine="560"/>
        <w:spacing w:before="450" w:after="450" w:line="312" w:lineRule="auto"/>
      </w:pPr>
      <w:r>
        <w:rPr>
          <w:rFonts w:ascii="宋体" w:hAnsi="宋体" w:eastAsia="宋体" w:cs="宋体"/>
          <w:color w:val="000"/>
          <w:sz w:val="28"/>
          <w:szCs w:val="28"/>
        </w:rPr>
        <w:t xml:space="preserve">1、施工作业时，施工负责人应确认做好一切施工前准备工作，在施工地点设现场防护员，(防护员应由经过考试合格的人员担当并持证上岗)。必须按规定带齐防护信号备品，掌握施工现场和列车运行情况，保持与车站联系，监督施工人员及时下道。发现异常及时通知车站值班员和施工负责人。</w:t>
      </w:r>
    </w:p>
    <w:p>
      <w:pPr>
        <w:ind w:left="0" w:right="0" w:firstLine="560"/>
        <w:spacing w:before="450" w:after="450" w:line="312" w:lineRule="auto"/>
      </w:pPr>
      <w:r>
        <w:rPr>
          <w:rFonts w:ascii="宋体" w:hAnsi="宋体" w:eastAsia="宋体" w:cs="宋体"/>
          <w:color w:val="000"/>
          <w:sz w:val="28"/>
          <w:szCs w:val="28"/>
        </w:rPr>
        <w:t xml:space="preserve">2.乙方施工应能保证甲方设备安全，由于乙方施工造成甲方设备损坏的乙方应在甲方现场人员指导下进行原状恢复。</w:t>
      </w:r>
    </w:p>
    <w:p>
      <w:pPr>
        <w:ind w:left="0" w:right="0" w:firstLine="560"/>
        <w:spacing w:before="450" w:after="450" w:line="312" w:lineRule="auto"/>
      </w:pPr>
      <w:r>
        <w:rPr>
          <w:rFonts w:ascii="宋体" w:hAnsi="宋体" w:eastAsia="宋体" w:cs="宋体"/>
          <w:color w:val="000"/>
          <w:sz w:val="28"/>
          <w:szCs w:val="28"/>
        </w:rPr>
        <w:t xml:space="preserve">3.乙方施工所修建的临时辅助设施不得妨碍甲方行车及设备的安全</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1.乙方必须严格按照铁路营业线施工安全管理的有关规定组织施工，保证施工期间的行车及设备安全和施工的正常进行。</w:t>
      </w:r>
    </w:p>
    <w:p>
      <w:pPr>
        <w:ind w:left="0" w:right="0" w:firstLine="560"/>
        <w:spacing w:before="450" w:after="450" w:line="312" w:lineRule="auto"/>
      </w:pPr>
      <w:r>
        <w:rPr>
          <w:rFonts w:ascii="宋体" w:hAnsi="宋体" w:eastAsia="宋体" w:cs="宋体"/>
          <w:color w:val="000"/>
          <w:sz w:val="28"/>
          <w:szCs w:val="28"/>
        </w:rPr>
        <w:t xml:space="preserve">2.乙方必须加强对营业线施工的组织领导，按有关规定明确施工负责人和相应级别的领导、干部到现场指挥。</w:t>
      </w:r>
    </w:p>
    <w:p>
      <w:pPr>
        <w:ind w:left="0" w:right="0" w:firstLine="560"/>
        <w:spacing w:before="450" w:after="450" w:line="312" w:lineRule="auto"/>
      </w:pPr>
      <w:r>
        <w:rPr>
          <w:rFonts w:ascii="宋体" w:hAnsi="宋体" w:eastAsia="宋体" w:cs="宋体"/>
          <w:color w:val="000"/>
          <w:sz w:val="28"/>
          <w:szCs w:val="28"/>
        </w:rPr>
        <w:t xml:space="preserve">3.乙方在施工中必须按照设计图纸和批准的范围进行施工，不得擅自扩大施工范围，否则造成的影响及事故乙方负全部责任。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4、乙方在施工中造成既有线行车设备损伤的，应及时进行抢修，造成的损失由乙方负责。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5、乙方在施工中如需使用作业车辆时，必须提前一天由专人向甲方提报作业内容、以便甲方掌握股道运用及调车作业计划编制。</w:t>
      </w:r>
    </w:p>
    <w:p>
      <w:pPr>
        <w:ind w:left="0" w:right="0" w:firstLine="560"/>
        <w:spacing w:before="450" w:after="450" w:line="312" w:lineRule="auto"/>
      </w:pPr>
      <w:r>
        <w:rPr>
          <w:rFonts w:ascii="宋体" w:hAnsi="宋体" w:eastAsia="宋体" w:cs="宋体"/>
          <w:color w:val="000"/>
          <w:sz w:val="28"/>
          <w:szCs w:val="28"/>
        </w:rPr>
        <w:t xml:space="preserve">6、乙方作业车辆在甲方站内作业时，必须服从甲方车站值班员的领导，并严格执行车机联控制度，确保作业安全。轨道车及施工车辆进入营业线，须甲方同意。轨道车及其它施工车辆在站内作业时，防溜由乙方负责。因乙方违反规定造成事故，由乙方承担责任。</w:t>
      </w:r>
    </w:p>
    <w:p>
      <w:pPr>
        <w:ind w:left="0" w:right="0" w:firstLine="560"/>
        <w:spacing w:before="450" w:after="450" w:line="312" w:lineRule="auto"/>
      </w:pPr>
      <w:r>
        <w:rPr>
          <w:rFonts w:ascii="宋体" w:hAnsi="宋体" w:eastAsia="宋体" w:cs="宋体"/>
          <w:color w:val="000"/>
          <w:sz w:val="28"/>
          <w:szCs w:val="28"/>
        </w:rPr>
        <w:t xml:space="preserve">7、乙方在施工中所使用的各种机具及机动车不得侵入邻线限界，施工完毕必须做到工完料净。</w:t>
      </w:r>
    </w:p>
    <w:p>
      <w:pPr>
        <w:ind w:left="0" w:right="0" w:firstLine="560"/>
        <w:spacing w:before="450" w:after="450" w:line="312" w:lineRule="auto"/>
      </w:pPr>
      <w:r>
        <w:rPr>
          <w:rFonts w:ascii="宋体" w:hAnsi="宋体" w:eastAsia="宋体" w:cs="宋体"/>
          <w:color w:val="000"/>
          <w:sz w:val="28"/>
          <w:szCs w:val="28"/>
        </w:rPr>
        <w:t xml:space="preserve">8、施工期间，乙方须指定工务、电务、供电专业技术人员(施工负责人)配合甲方组织召开施工协调会和点毕总结会。</w:t>
      </w:r>
    </w:p>
    <w:p>
      <w:pPr>
        <w:ind w:left="0" w:right="0" w:firstLine="560"/>
        <w:spacing w:before="450" w:after="450" w:line="312" w:lineRule="auto"/>
      </w:pPr>
      <w:r>
        <w:rPr>
          <w:rFonts w:ascii="宋体" w:hAnsi="宋体" w:eastAsia="宋体" w:cs="宋体"/>
          <w:color w:val="000"/>
          <w:sz w:val="28"/>
          <w:szCs w:val="28"/>
        </w:rPr>
        <w:t xml:space="preserve">9、施工期间施工单位在站内铺设电缆、施工便道及设立临时道口时，应提前报甲方同意。施工结束后应恢复原状。</w:t>
      </w:r>
    </w:p>
    <w:p>
      <w:pPr>
        <w:ind w:left="0" w:right="0" w:firstLine="560"/>
        <w:spacing w:before="450" w:after="450" w:line="312" w:lineRule="auto"/>
      </w:pPr>
      <w:r>
        <w:rPr>
          <w:rFonts w:ascii="宋体" w:hAnsi="宋体" w:eastAsia="宋体" w:cs="宋体"/>
          <w:color w:val="000"/>
          <w:sz w:val="28"/>
          <w:szCs w:val="28"/>
        </w:rPr>
        <w:t xml:space="preserve">10、乙方到达的施工路料，乙方应主动与甲方联系，由甲方指定卸车地点。卸车的路料应堆放稳固，防止倒塌。</w:t>
      </w:r>
    </w:p>
    <w:p>
      <w:pPr>
        <w:ind w:left="0" w:right="0" w:firstLine="560"/>
        <w:spacing w:before="450" w:after="450" w:line="312" w:lineRule="auto"/>
      </w:pPr>
      <w:r>
        <w:rPr>
          <w:rFonts w:ascii="宋体" w:hAnsi="宋体" w:eastAsia="宋体" w:cs="宋体"/>
          <w:color w:val="000"/>
          <w:sz w:val="28"/>
          <w:szCs w:val="28"/>
        </w:rPr>
        <w:t xml:space="preserve">六、安全责任及考核</w:t>
      </w:r>
    </w:p>
    <w:p>
      <w:pPr>
        <w:ind w:left="0" w:right="0" w:firstLine="560"/>
        <w:spacing w:before="450" w:after="450" w:line="312" w:lineRule="auto"/>
      </w:pPr>
      <w:r>
        <w:rPr>
          <w:rFonts w:ascii="宋体" w:hAnsi="宋体" w:eastAsia="宋体" w:cs="宋体"/>
          <w:color w:val="000"/>
          <w:sz w:val="28"/>
          <w:szCs w:val="28"/>
        </w:rPr>
        <w:t xml:space="preserve">甲乙双方必须严格履行本协议。如一方未按本协议条款执行，发生施工延点、责任事故的，按有关规定进行考核。</w:t>
      </w:r>
    </w:p>
    <w:p>
      <w:pPr>
        <w:ind w:left="0" w:right="0" w:firstLine="560"/>
        <w:spacing w:before="450" w:after="450" w:line="312" w:lineRule="auto"/>
      </w:pPr>
      <w:r>
        <w:rPr>
          <w:rFonts w:ascii="宋体" w:hAnsi="宋体" w:eastAsia="宋体" w:cs="宋体"/>
          <w:color w:val="000"/>
          <w:sz w:val="28"/>
          <w:szCs w:val="28"/>
        </w:rPr>
        <w:t xml:space="preserve">七、按照有关文件规定计算安全配合费用</w:t>
      </w:r>
    </w:p>
    <w:p>
      <w:pPr>
        <w:ind w:left="0" w:right="0" w:firstLine="560"/>
        <w:spacing w:before="450" w:after="450" w:line="312" w:lineRule="auto"/>
      </w:pPr>
      <w:r>
        <w:rPr>
          <w:rFonts w:ascii="宋体" w:hAnsi="宋体" w:eastAsia="宋体" w:cs="宋体"/>
          <w:color w:val="000"/>
          <w:sz w:val="28"/>
          <w:szCs w:val="28"/>
        </w:rPr>
        <w:t xml:space="preserve">1、安全监督检查员费用</w:t>
      </w:r>
    </w:p>
    <w:p>
      <w:pPr>
        <w:ind w:left="0" w:right="0" w:firstLine="560"/>
        <w:spacing w:before="450" w:after="450" w:line="312" w:lineRule="auto"/>
      </w:pPr>
      <w:r>
        <w:rPr>
          <w:rFonts w:ascii="宋体" w:hAnsi="宋体" w:eastAsia="宋体" w:cs="宋体"/>
          <w:color w:val="000"/>
          <w:sz w:val="28"/>
          <w:szCs w:val="28"/>
        </w:rPr>
        <w:t xml:space="preserve">2、施工配合费用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九、本协议一式六份，双方各持一份，分别报上级主管部门核备二份，转施工工程队及施工所在甲方车站一份。未尽事宜由甲乙双方另行协商，作为本协议的附件一并执行。</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5月10日，我们在指导老师的带领下来到石家庄市南货场电务段进行毕业实习。我们在工作人员和石老师的指导下，了解了电务段的基本设备和日常运行工作。在这次的实习中让我深刻认识到理论与实际结合的重要性。过去在课堂上难以理解的知识，在工作人员的讲解下，并结合实际设备能够很好的理解。我们向工作人员及石老师询问了我们在毕业设计及平常不懂的问题，他们都为我们做了详细的讲解。</w:t>
      </w:r>
    </w:p>
    <w:p>
      <w:pPr>
        <w:ind w:left="0" w:right="0" w:firstLine="560"/>
        <w:spacing w:before="450" w:after="450" w:line="312" w:lineRule="auto"/>
      </w:pPr>
      <w:r>
        <w:rPr>
          <w:rFonts w:ascii="宋体" w:hAnsi="宋体" w:eastAsia="宋体" w:cs="宋体"/>
          <w:color w:val="000"/>
          <w:sz w:val="28"/>
          <w:szCs w:val="28"/>
        </w:rPr>
        <w:t xml:space="preserve">电务段是铁路系统的一个重要机构，负责管理和维护列车在运行途中的地面信号与机车信号及道岔正常工作的一个单位，通俗点讲，就是负责那个“交通红绿灯”的单位。电务段的职责是维护信号设备使信号正常显示，维护转辙机及道岔使道岔搬动正常，确保列车正常运行。</w:t>
      </w:r>
    </w:p>
    <w:p>
      <w:pPr>
        <w:ind w:left="0" w:right="0" w:firstLine="560"/>
        <w:spacing w:before="450" w:after="450" w:line="312" w:lineRule="auto"/>
      </w:pPr>
      <w:r>
        <w:rPr>
          <w:rFonts w:ascii="宋体" w:hAnsi="宋体" w:eastAsia="宋体" w:cs="宋体"/>
          <w:color w:val="000"/>
          <w:sz w:val="28"/>
          <w:szCs w:val="28"/>
        </w:rPr>
        <w:t xml:space="preserve">在石家庄市南货场电务段，我们参观了他们的运转室、计算机室、信号电源及继电器室等室内设备，工作人员给我们做了详细的介绍，给我们讲解了列车调度指挥系统(tdcs)和分散自律调度集中(ctc)。运转室和计算机室可以体现现代化的微机联锁车站信号系统。该电务段安装的微机联锁系统是tyjl-ii型，该系统为双机热备，以保证一套设备发生故障时系统能不间断运行。微机联锁通过计算机的软件和硬件来控制铁路的运输，实现安全行车。在信号电源及继电器室，我们看到了电源屏和许多的组合架。了解到电务段采用110kv两路进线，一用一备，可实现自投（一路进线出现故障时，另一路自动投入使用），以确保列车运行的安全性，引入电源屏内的两路交流电源，除应具备手动转换功能外，当其中一路发生断电或断相时，还应能自动转换至另一路电源供电，且屏内转换断电时间应不大于0.15s。进线还配有</w:t>
      </w:r>
    </w:p>
    <w:p>
      <w:pPr>
        <w:ind w:left="0" w:right="0" w:firstLine="560"/>
        <w:spacing w:before="450" w:after="450" w:line="312" w:lineRule="auto"/>
      </w:pPr>
      <w:r>
        <w:rPr>
          <w:rFonts w:ascii="宋体" w:hAnsi="宋体" w:eastAsia="宋体" w:cs="宋体"/>
          <w:color w:val="000"/>
          <w:sz w:val="28"/>
          <w:szCs w:val="28"/>
        </w:rPr>
        <w:t xml:space="preserve">中间隔离器，其作用为：(1)实现一条进线（主线）没电时，可跨桥运行。(2)当出现故障时，检修作业更加方便、安全。由于微机联锁系统是在电气联锁的基础上发展起来的，因此它继承了电气联锁的一部分，特别是在继电器的应用上。</w:t>
      </w:r>
    </w:p>
    <w:p>
      <w:pPr>
        <w:ind w:left="0" w:right="0" w:firstLine="560"/>
        <w:spacing w:before="450" w:after="450" w:line="312" w:lineRule="auto"/>
      </w:pPr>
      <w:r>
        <w:rPr>
          <w:rFonts w:ascii="宋体" w:hAnsi="宋体" w:eastAsia="宋体" w:cs="宋体"/>
          <w:color w:val="000"/>
          <w:sz w:val="28"/>
          <w:szCs w:val="28"/>
        </w:rPr>
        <w:t xml:space="preserve">电务段的室外设备分为站内、区间信号机及机构；各种信号设备电缆盒；地下电缆；轨道导接线、引接线；转辙机及道岔。我们主要对站内信号机、转辙机及道岔以及轨道电路进行了了解 。在车站联锁区内的每组道岔处，都要设置一台用来转换道岔、锁闭道岔和反映道岔状态的电动转辙机，常用的为zd6型。采用集中供电。由室内电源屏提供直流220v道岔动作电源和交流220v道岔表示电源。信号机也是由室内电源屏供出220v电源，在信号机处经信号变压器变压后供给信号灯灯泡点灯。信号机通过各种继电器控制信号灯的点亮，从而控制列车的运行。轨道电路以一段铁路线路的钢轨为导体构成的电路，用于自动、连续检测这段线路是否被机车车辆占用，也用于控制信号装置或转辙装置，以保证行车安全的设备。</w:t>
      </w:r>
    </w:p>
    <w:p>
      <w:pPr>
        <w:ind w:left="0" w:right="0" w:firstLine="560"/>
        <w:spacing w:before="450" w:after="450" w:line="312" w:lineRule="auto"/>
      </w:pPr>
      <w:r>
        <w:rPr>
          <w:rFonts w:ascii="宋体" w:hAnsi="宋体" w:eastAsia="宋体" w:cs="宋体"/>
          <w:color w:val="000"/>
          <w:sz w:val="28"/>
          <w:szCs w:val="28"/>
        </w:rPr>
        <w:t xml:space="preserve">轨道电路的主要工作状态有调整状态、分流状态、断轨状态。在用电力牵引的铁路区段内，电力机车要利用钢轨作为一条回路使牵引电流返回牵引变电所。为了使这条返回的牵引电流不受闭路式轨道电路的钢轨绝缘的阻碍，往往采用双轨条轨道电路和单轨条轨道电路。轨道电路有多种分类方法，按结构可分为闭路式轨道电路、开路式轨道电路；按信号电流的种类分为直流轨道电路、交流轨道电路和脉冲轨道电路；按分支轨道电路接受电端的多少，分为一送一受轨道电路和一送多受轨道电路。此外，还有无绝缘轨道电路等。采用同工业电流频率不同的交流电源供电的轨道电路。这种电路，抗干扰能力强，但需要专用的电源设备。因此，一般在交流电力牵引区段的车站采用，如25hz相敏轨道电路，移频轨道电路等。 um71型轨道电路是中国引进法国的一种轨道电路制式。这种轨道电路是利用并联在钢轨两端的lc谐振槽路和一小段钢轨电感利用相邻区段发送不同频率，构成的电气绝缘节。它不但可以检测列车，而且可由钢轨线路向超速防护系统发送速度级别信息。25hz相敏轨道电路 ，同工频轨道电路相比，不同点是信号频率为25hz，具有能防护牵引电流干扰分能力。</w:t>
      </w:r>
    </w:p>
    <w:p>
      <w:pPr>
        <w:ind w:left="0" w:right="0" w:firstLine="560"/>
        <w:spacing w:before="450" w:after="450" w:line="312" w:lineRule="auto"/>
      </w:pPr>
      <w:r>
        <w:rPr>
          <w:rFonts w:ascii="宋体" w:hAnsi="宋体" w:eastAsia="宋体" w:cs="宋体"/>
          <w:color w:val="000"/>
          <w:sz w:val="28"/>
          <w:szCs w:val="28"/>
        </w:rPr>
        <w:t xml:space="preserve">在参观的过程中，我们熟悉了很多电气设备，以前对它只是在书上见过，通过这次实习我们对它们都有了更清晰的认识，同时巩固了所学的知识。</w:t>
      </w:r>
    </w:p>
    <w:p>
      <w:pPr>
        <w:ind w:left="0" w:right="0" w:firstLine="560"/>
        <w:spacing w:before="450" w:after="450" w:line="312" w:lineRule="auto"/>
      </w:pPr>
      <w:r>
        <w:rPr>
          <w:rFonts w:ascii="宋体" w:hAnsi="宋体" w:eastAsia="宋体" w:cs="宋体"/>
          <w:color w:val="000"/>
          <w:sz w:val="28"/>
          <w:szCs w:val="28"/>
        </w:rPr>
        <w:t xml:space="preserve">这次毕业实习让我们对电务段有了更加清晰地认识，我们选的毕业设计题目就是电务段中的微机联锁系统的设计，所以这次实习对我们意义很大，因此在这次实习中我很用心的去</w:t>
      </w:r>
    </w:p>
    <w:p>
      <w:pPr>
        <w:ind w:left="0" w:right="0" w:firstLine="560"/>
        <w:spacing w:before="450" w:after="450" w:line="312" w:lineRule="auto"/>
      </w:pPr>
      <w:r>
        <w:rPr>
          <w:rFonts w:ascii="宋体" w:hAnsi="宋体" w:eastAsia="宋体" w:cs="宋体"/>
          <w:color w:val="000"/>
          <w:sz w:val="28"/>
          <w:szCs w:val="28"/>
        </w:rPr>
        <w:t xml:space="preserve">记录、询问。这次实习也为我们的毕业设计提高了很多相关知识数据，解决了不少书本知识无法解决的问题，总之，通过这次实习我们收获是很大，衷心的感谢老师带领我们进行这次难得的毕业实习。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铁道工程技术专业在校生而言，为了能更好的适应严峻的就业形势，毕业后能够尽快的融入到社会，同时能够为自己步入社会打下坚实的基础，毕业实习是必不可少的阶段。毕业实习能够使我们在实践中了解社会，让我们学到了很多在铁道工程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学校学习铁道工程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铁道工程技术专业公认的人才。我坚信“实践是检验真理的唯一标准”，只有把从书本上学到的铁道工程技术专业理论知识应用于实践中，才能真正掌握这门知识。因此，我作为一名铁道工程技术专业的学生，有幸参加了为期近二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铁道工程技术专业的理论进修，使我对铁道工程技术专业的基础知识有了根本掌握。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铁道工程技术专业知识运用在社会实践中，在实践中巩固自己的理论知识，将学习的理论知识运用于实践当中，反过来检验书本上理论的正确性，锻炼自己的动手能力，培养实际工作能力和分析能力，以达到学以致用的目的。通过铁道工程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②通过铁道工程技术专业岗位实习，更广泛的直接接触社会，了解社会需</w:t>
      </w:r>
    </w:p>
    <w:p>
      <w:pPr>
        <w:ind w:left="0" w:right="0" w:firstLine="560"/>
        <w:spacing w:before="450" w:after="450" w:line="312" w:lineRule="auto"/>
      </w:pPr>
      <w:r>
        <w:rPr>
          <w:rFonts w:ascii="宋体" w:hAnsi="宋体" w:eastAsia="宋体" w:cs="宋体"/>
          <w:color w:val="000"/>
          <w:sz w:val="28"/>
          <w:szCs w:val="28"/>
        </w:rPr>
        <w:t xml:space="preserve">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铁道工程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太原工务段隶属大秦铁路股份有限公司，该公司是由原北京铁路局作为主发起人，与大唐国际发电股份有限公司、中国华能集团公司、大同煤矿集团有限责任公司、中国中煤能源集团公司、秦皇岛港务集团有限公司、同方投资有限公司共同出资，对原大同铁路分局资产重组、运输主业整体改组创建，公司于20xx年10月26日创立，10月28日在国家工商总局注册，是中国第一家以路网核心主干线为公司主体的股份公司。20xx年3月18日，铁道部实行铁路局直管站段改革，公司的控股股东由北京铁路局变更为太原铁路局。</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企业特聘请铁道工程技术专业专家（中科院院士）作为咨询顾问，紧密跟踪铁道工程技术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a.对设备进行检查，编制月、日作业计划，根据月、日计划的地点、项目、数量全面完成下达的各项生产任务和经济技术指标。</w:t>
      </w:r>
    </w:p>
    <w:p>
      <w:pPr>
        <w:ind w:left="0" w:right="0" w:firstLine="560"/>
        <w:spacing w:before="450" w:after="450" w:line="312" w:lineRule="auto"/>
      </w:pPr>
      <w:r>
        <w:rPr>
          <w:rFonts w:ascii="宋体" w:hAnsi="宋体" w:eastAsia="宋体" w:cs="宋体"/>
          <w:color w:val="000"/>
          <w:sz w:val="28"/>
          <w:szCs w:val="28"/>
        </w:rPr>
        <w:t xml:space="preserve">b.及时处理动静态超限处所和危机行车安全的病害，并及时分析、汇报、处理、注销,抓好日常工作的落实，杜绝违章违纪，保证作业质量和人身、行车安全。</w:t>
      </w:r>
    </w:p>
    <w:p>
      <w:pPr>
        <w:ind w:left="0" w:right="0" w:firstLine="560"/>
        <w:spacing w:before="450" w:after="450" w:line="312" w:lineRule="auto"/>
      </w:pPr>
      <w:r>
        <w:rPr>
          <w:rFonts w:ascii="宋体" w:hAnsi="宋体" w:eastAsia="宋体" w:cs="宋体"/>
          <w:color w:val="000"/>
          <w:sz w:val="28"/>
          <w:szCs w:val="28"/>
        </w:rPr>
        <w:t xml:space="preserve">c.搞好本工区的职工技术业务培训工作。</w:t>
      </w:r>
    </w:p>
    <w:p>
      <w:pPr>
        <w:ind w:left="0" w:right="0" w:firstLine="560"/>
        <w:spacing w:before="450" w:after="450" w:line="312" w:lineRule="auto"/>
      </w:pPr>
      <w:r>
        <w:rPr>
          <w:rFonts w:ascii="宋体" w:hAnsi="宋体" w:eastAsia="宋体" w:cs="宋体"/>
          <w:color w:val="000"/>
          <w:sz w:val="28"/>
          <w:szCs w:val="28"/>
        </w:rPr>
        <w:t xml:space="preserve">d.勇于创新，积极提出合理化建议，不断改进作业手段，提高工作效率。e.科学管理，贯彻、实施有关规章制度。确定自己在铁道工程技术专业岗</w:t>
      </w:r>
    </w:p>
    <w:p>
      <w:pPr>
        <w:ind w:left="0" w:right="0" w:firstLine="560"/>
        <w:spacing w:before="450" w:after="450" w:line="312" w:lineRule="auto"/>
      </w:pPr>
      <w:r>
        <w:rPr>
          <w:rFonts w:ascii="宋体" w:hAnsi="宋体" w:eastAsia="宋体" w:cs="宋体"/>
          <w:color w:val="000"/>
          <w:sz w:val="28"/>
          <w:szCs w:val="28"/>
        </w:rPr>
        <w:t xml:space="preserve">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3.1适应铁道工程技术专业岗位工作。</w:t>
      </w:r>
    </w:p>
    <w:p>
      <w:pPr>
        <w:ind w:left="0" w:right="0" w:firstLine="560"/>
        <w:spacing w:before="450" w:after="450" w:line="312" w:lineRule="auto"/>
      </w:pPr>
      <w:r>
        <w:rPr>
          <w:rFonts w:ascii="宋体" w:hAnsi="宋体" w:eastAsia="宋体" w:cs="宋体"/>
          <w:color w:val="000"/>
          <w:sz w:val="28"/>
          <w:szCs w:val="28"/>
        </w:rPr>
        <w:t xml:space="preserve">我很荣幸进入大秦铁路股份有限公司太原工务段孝西车间兑镇工区开展毕业实习。为了更好地适应从学生到一个具备完善职业技能的工作人员，实习单位主管领导首先给我们分发铁道工程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铁道工程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3.2学习岗位所需的知识。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铁道工程技术专业岗位上实习，要不断学习与自己业务相关的知识。在课堂上，老师传授给我们铁道工程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铁道工程技术专业。因循守旧，得过且过，不思进取，胸无大志，注定要在转眼间被时代淘汰。反之，与时俱进，自主探索，自觉学习，不断创新，才是成功必由之路。为了能够融入到职场、融入到社会，我们必须不断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2026-06-10T08:13:32+08:00</dcterms:created>
  <dcterms:modified xsi:type="dcterms:W3CDTF">2026-06-10T08:13:32+08:00</dcterms:modified>
</cp:coreProperties>
</file>

<file path=docProps/custom.xml><?xml version="1.0" encoding="utf-8"?>
<Properties xmlns="http://schemas.openxmlformats.org/officeDocument/2006/custom-properties" xmlns:vt="http://schemas.openxmlformats.org/officeDocument/2006/docPropsVTypes"/>
</file>