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最新关于优秀的大学生进党申请书范文-大学生入党申请书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作者：悠然自得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慎重而又激动地提出我期盼已久的申申请加进伟大的中国***!实现我一生为人民服务的理想!中国***是无产阶级先锋队，是我们社会主义革命成功的根本保证，是社会主义现代化建设的领导核心，是全国各族人民团结一致，致力于改革开放、振兴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我慎重而又激动地提出我期盼已久的申申请加进伟大的中国***!实现我一生为人民服务的理想!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现在的我是一位在校大学生，我从小就知道了中国***并立志长大后一定要加进到中国***这个大家庭当中来，不过知道现在我才有机会写出我的进党申请书。</w:t>
      </w:r>
    </w:p>
    <w:p>
      <w:pPr>
        <w:ind w:left="0" w:right="0" w:firstLine="560"/>
        <w:spacing w:before="450" w:after="450" w:line="312" w:lineRule="auto"/>
      </w:pPr>
      <w:r>
        <w:rPr>
          <w:rFonts w:ascii="宋体" w:hAnsi="宋体" w:eastAsia="宋体" w:cs="宋体"/>
          <w:color w:val="000"/>
          <w:sz w:val="28"/>
          <w:szCs w:val="28"/>
        </w:rPr>
        <w:t xml:space="preserve">　　我深知要想陈伟一个中国***党员是很困难的事情，中国***只吸收那些对党虔诚，酷爱祖国的杰出人士，这样才能保持中国***员的先进性和优越性，才能很好的在******的国家中保持好统治。我想我是符合上述条件的，所以我才会向党组织递交我的进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程命运结合起来，将自己的聪明才干完全地贡献给祖国，果断拥戴***领导，紧跟***并使自己成为其中的一员，果断贯彻执行一个中心，两个基本点的基本线路，才能够真正实现自己的抱负，才能真正富国强兵，进步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象我们这一代年轻人，生长在新中国，我们成长的每步，都与党的关怀有密切的联系。从小时起，党的光辉形象就牢牢地铭刻在我的心中，鼓舞着我前进。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我固然还有很多缺点，如政治理论水平不高，工作锻炼少、能力不强，工作方法比较简单等，但自从我提出进党申请之日起，在我心目中我已将自己交给了党，我在平常的工作和学习中严格要求自己，做好党交给的工作，接受党的各种考验，我愿在社会主义建设中锻炼自己，和一切反党、***主义思潮做不懈的斗争，为祖国的繁华兴盛和人民的安居乐业作出自己的贡献，为共产主义事业而奋斗毕生。</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掌控社会历史发展的客观规律;她具有周密的组织性和纪律性，能够坚韧不拔地团结奋斗;具有实事求是、走群众线路、展开批评和自我批评等良好传统和作风;善于总结和吸取经验教训，不断解放思想，勇于创新，首创社会主义现代化建设的新局面。特别是党的十一届三中全会以来，我国在一个中心、两个基本点方针指导下，大力发展社会主义市场，取得了举世注视的成绩，进一步证明了中国***能够领导全国人民建设有中国特点的社会主义，夺取一个又一个成功。</w:t>
      </w:r>
    </w:p>
    <w:p>
      <w:pPr>
        <w:ind w:left="0" w:right="0" w:firstLine="560"/>
        <w:spacing w:before="450" w:after="450" w:line="312" w:lineRule="auto"/>
      </w:pPr>
      <w:r>
        <w:rPr>
          <w:rFonts w:ascii="宋体" w:hAnsi="宋体" w:eastAsia="宋体" w:cs="宋体"/>
          <w:color w:val="000"/>
          <w:sz w:val="28"/>
          <w:szCs w:val="28"/>
        </w:rPr>
        <w:t xml:space="preserve">　　中国***是马列主义和中国工人运动相结合的产物，她的领导地位是由历史、政治等各方面缘由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渐推向深进，才能真正将我国建设成为独立、民主、富强的社会主义国家，才能终究实现我们的崇高理想-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2026-04-28T23:38:14+08:00</dcterms:created>
  <dcterms:modified xsi:type="dcterms:W3CDTF">2026-04-28T23:38:14+08:00</dcterms:modified>
</cp:coreProperties>
</file>

<file path=docProps/custom.xml><?xml version="1.0" encoding="utf-8"?>
<Properties xmlns="http://schemas.openxmlformats.org/officeDocument/2006/custom-properties" xmlns:vt="http://schemas.openxmlformats.org/officeDocument/2006/docPropsVTypes"/>
</file>