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入党动机3篇</w:t>
      </w:r>
      <w:bookmarkEnd w:id="1"/>
    </w:p>
    <w:p>
      <w:pPr>
        <w:jc w:val="center"/>
        <w:spacing w:before="0" w:after="450"/>
      </w:pPr>
      <w:r>
        <w:rPr>
          <w:rFonts w:ascii="Arial" w:hAnsi="Arial" w:eastAsia="Arial" w:cs="Arial"/>
          <w:color w:val="999999"/>
          <w:sz w:val="20"/>
          <w:szCs w:val="20"/>
        </w:rPr>
        <w:t xml:space="preserve">来源：网络  作者：诗酒琴音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正确的入党动机可以激励人们，也是党员正确世界观、人生观、价值观的反映。本站为大家整理的相关的入党动机，供大家参考选择。　　入党动机　　简单的说入党动机就是为什么加入党组织。用概念说，入党动机是一个人要求入党的内在原因，是推动人们争取入党的精...</w:t>
      </w:r>
    </w:p>
    <w:p>
      <w:pPr>
        <w:ind w:left="0" w:right="0" w:firstLine="560"/>
        <w:spacing w:before="450" w:after="450" w:line="312" w:lineRule="auto"/>
      </w:pPr>
      <w:r>
        <w:rPr>
          <w:rFonts w:ascii="宋体" w:hAnsi="宋体" w:eastAsia="宋体" w:cs="宋体"/>
          <w:color w:val="000"/>
          <w:sz w:val="28"/>
          <w:szCs w:val="28"/>
        </w:rPr>
        <w:t xml:space="preserve">正确的入党动机可以激励人们，也是党员正确世界观、人生观、价值观的反映。本站为大家整理的相关的入党动机，供大家参考选择。[_TAG_h2]　　入党动机</w:t>
      </w:r>
    </w:p>
    <w:p>
      <w:pPr>
        <w:ind w:left="0" w:right="0" w:firstLine="560"/>
        <w:spacing w:before="450" w:after="450" w:line="312" w:lineRule="auto"/>
      </w:pPr>
      <w:r>
        <w:rPr>
          <w:rFonts w:ascii="宋体" w:hAnsi="宋体" w:eastAsia="宋体" w:cs="宋体"/>
          <w:color w:val="000"/>
          <w:sz w:val="28"/>
          <w:szCs w:val="28"/>
        </w:rPr>
        <w:t xml:space="preserve">　　简单的说入党动机就是为什么加入党组织。用概念说，入党动机是一个人要求入党的内在原因，是推动人们争取入党的精神力量。人的行动是受一定思想支配的，要求入党的人，总有一定的原因和预期的目的(这个目的就是入党动机)，要求入党的人的愿望是一样的，即加入党组织，但入党的原因和预期目的是不同的。在座的每个要求入党的同志的入党动机，也是不尽相同的。这里我们可以把入党动机分为两个方面。一方面是错误的入党动机。另一方面是正确的入党动机。</w:t>
      </w:r>
    </w:p>
    <w:p>
      <w:pPr>
        <w:ind w:left="0" w:right="0" w:firstLine="560"/>
        <w:spacing w:before="450" w:after="450" w:line="312" w:lineRule="auto"/>
      </w:pPr>
      <w:r>
        <w:rPr>
          <w:rFonts w:ascii="宋体" w:hAnsi="宋体" w:eastAsia="宋体" w:cs="宋体"/>
          <w:color w:val="000"/>
          <w:sz w:val="28"/>
          <w:szCs w:val="28"/>
        </w:rPr>
        <w:t xml:space="preserve">　　错误的入党动机有很多种情况，这里给大家列举几个比较典型的，大家可以对照自我，查找自身入党动机是否端正，入党动机中是否存在不端正成分。</w:t>
      </w:r>
    </w:p>
    <w:p>
      <w:pPr>
        <w:ind w:left="0" w:right="0" w:firstLine="560"/>
        <w:spacing w:before="450" w:after="450" w:line="312" w:lineRule="auto"/>
      </w:pPr>
      <w:r>
        <w:rPr>
          <w:rFonts w:ascii="宋体" w:hAnsi="宋体" w:eastAsia="宋体" w:cs="宋体"/>
          <w:color w:val="000"/>
          <w:sz w:val="28"/>
          <w:szCs w:val="28"/>
        </w:rPr>
        <w:t xml:space="preserve">　　1、有的同志认为当党员光荣，入党个人和家庭都光彩，在亲戚朋友面前也好看;(虚荣心)2、有的是看到周围一些同志提出了申请，随大流，而要求入党;(从众心理，这样的人认为：你申请，我也申请，并没有认真考虑为什么入党和入党后做些什么。)3、有的认为现在政策好，自己富起来了，为报答党的恩情要求入党;(主要是农民)4、有的认为党票是一种政治资本，通过入党政治上找个靠山。(机关、企业)5、也有的认为入了党，容易受重用，提拔快，或者大学毕业后可以找个好工作等;(机关、企业、学校)6、还有极少数人，要求入党妄图到党内来改造我们党。以上入党动机是极端错误的。上述几种错误的动机很典型、说的也很准确、贴近人的思想。咱们在座绝大部分是先进分子，是工作、思想、学习中的先锋，但是个别同志入党动机可能有错误成分，这就要求我们要不断克服错误的动机，有关这几种错误的入党动机的成因和如何去克服一会还要进行具体的剖析和讲解。</w:t>
      </w:r>
    </w:p>
    <w:p>
      <w:pPr>
        <w:ind w:left="0" w:right="0" w:firstLine="560"/>
        <w:spacing w:before="450" w:after="450" w:line="312" w:lineRule="auto"/>
      </w:pPr>
      <w:r>
        <w:rPr>
          <w:rFonts w:ascii="宋体" w:hAnsi="宋体" w:eastAsia="宋体" w:cs="宋体"/>
          <w:color w:val="000"/>
          <w:sz w:val="28"/>
          <w:szCs w:val="28"/>
        </w:rPr>
        <w:t xml:space="preserve">　　正确的入党动机是，入党为了全心全意为人民服务，为了实现共产主义。因为它与党的性质、宗旨、奋斗目标和党员条件是一致的。其他入党动机则是与此相违背的，是不正确的，甚至是极端错误的。大家可能会说，你说的正确入党动机向官话、象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社会主义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黑体" w:hAnsi="黑体" w:eastAsia="黑体" w:cs="黑体"/>
          <w:color w:val="000000"/>
          <w:sz w:val="36"/>
          <w:szCs w:val="36"/>
          <w:b w:val="1"/>
          <w:bCs w:val="1"/>
        </w:rPr>
        <w:t xml:space="preserve">　　入党动机</w:t>
      </w:r>
    </w:p>
    <w:p>
      <w:pPr>
        <w:ind w:left="0" w:right="0" w:firstLine="560"/>
        <w:spacing w:before="450" w:after="450" w:line="312" w:lineRule="auto"/>
      </w:pPr>
      <w:r>
        <w:rPr>
          <w:rFonts w:ascii="宋体" w:hAnsi="宋体" w:eastAsia="宋体" w:cs="宋体"/>
          <w:color w:val="000"/>
          <w:sz w:val="28"/>
          <w:szCs w:val="28"/>
        </w:rPr>
        <w:t xml:space="preserve">　　怎样树立正确的入党动机。树立正确的入党动机，需要经过较长时间的努力。一般来说，应注意这样几个问题：</w:t>
      </w:r>
    </w:p>
    <w:p>
      <w:pPr>
        <w:ind w:left="0" w:right="0" w:firstLine="560"/>
        <w:spacing w:before="450" w:after="450" w:line="312" w:lineRule="auto"/>
      </w:pPr>
      <w:r>
        <w:rPr>
          <w:rFonts w:ascii="宋体" w:hAnsi="宋体" w:eastAsia="宋体" w:cs="宋体"/>
          <w:color w:val="000"/>
          <w:sz w:val="28"/>
          <w:szCs w:val="28"/>
        </w:rPr>
        <w:t xml:space="preserve">　　第一、认真学习马克思主义理论，是树立正确入党动机的思想基础。一个人对共产主义事业和共产党有了明确、深刻的认识，他的入党动机才会端正。入党积极分子加强了以党章为主内容的学习，包括党的理想、宗旨的学习，党的纲领和社会主义初级阶段基本路线，马列主义、毛泽东思想和邓小平理论和“三个代表”重要思想的学习，党员义务和权利的学习。通过学习进一步提高入党积极分子的思想政治觉悟，对他们树立正确的入党动机起了积极作用。</w:t>
      </w:r>
    </w:p>
    <w:p>
      <w:pPr>
        <w:ind w:left="0" w:right="0" w:firstLine="560"/>
        <w:spacing w:before="450" w:after="450" w:line="312" w:lineRule="auto"/>
      </w:pPr>
      <w:r>
        <w:rPr>
          <w:rFonts w:ascii="宋体" w:hAnsi="宋体" w:eastAsia="宋体" w:cs="宋体"/>
          <w:color w:val="000"/>
          <w:sz w:val="28"/>
          <w:szCs w:val="28"/>
        </w:rPr>
        <w:t xml:space="preserve">　　第二、通过实践不断端正入党动机。马克思主义认识论告诉我们，人们的正确认识，要经过实践——认识——再实践——再认识的过程，并不断循环往复，才能获得。这里最重要的是实践。要求入党的同志仅有入党的迫切还不够，还必须见诸于行动，在实践中不断用切身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第三，对于每一个要求入党的同志来说，必须把全心全意为人民服务作为自己一切工作的出发点，从一点一滴做起，用实际行动来检验自己为人民服务的人生价值。只有这样才能奠定正确入党动机的人生观基础。</w:t>
      </w:r>
    </w:p>
    <w:p>
      <w:pPr>
        <w:ind w:left="0" w:right="0" w:firstLine="560"/>
        <w:spacing w:before="450" w:after="450" w:line="312" w:lineRule="auto"/>
      </w:pPr>
      <w:r>
        <w:rPr>
          <w:rFonts w:ascii="宋体" w:hAnsi="宋体" w:eastAsia="宋体" w:cs="宋体"/>
          <w:color w:val="000"/>
          <w:sz w:val="28"/>
          <w:szCs w:val="28"/>
        </w:rPr>
        <w:t xml:space="preserve">　　一是使基层党组织建设活力得到提升。通过在基层党组织和全体党员干部中开展创先争优活动，可以鼓励先进，提高中间，鞭策后进，激发基层党组织领导班子成员和党员的进取精神，在</w:t>
      </w:r>
    </w:p>
    <w:p>
      <w:pPr>
        <w:ind w:left="0" w:right="0" w:firstLine="560"/>
        <w:spacing w:before="450" w:after="450" w:line="312" w:lineRule="auto"/>
      </w:pPr>
      <w:r>
        <w:rPr>
          <w:rFonts w:ascii="宋体" w:hAnsi="宋体" w:eastAsia="宋体" w:cs="宋体"/>
          <w:color w:val="000"/>
          <w:sz w:val="28"/>
          <w:szCs w:val="28"/>
        </w:rPr>
        <w:t xml:space="preserve">　　党内掀起比，学，赶、帮的竞赛热潮。这样，就能够在基层党支部这样一个小环境里，形成一个人人争上游，个个赶先进的氛围，从而使整个基层党组织在竞争中充满生机和活力，成为基层经济社会发展的坚强战斗堡垒。</w:t>
      </w:r>
    </w:p>
    <w:p>
      <w:pPr>
        <w:ind w:left="0" w:right="0" w:firstLine="560"/>
        <w:spacing w:before="450" w:after="450" w:line="312" w:lineRule="auto"/>
      </w:pPr>
      <w:r>
        <w:rPr>
          <w:rFonts w:ascii="宋体" w:hAnsi="宋体" w:eastAsia="宋体" w:cs="宋体"/>
          <w:color w:val="000"/>
          <w:sz w:val="28"/>
          <w:szCs w:val="28"/>
        </w:rPr>
        <w:t xml:space="preserve">　　二是使党员素质得到提高。开展创先争优活动，是对党员潜在的精神力量的开发，有利于启动党员的内动力。经过党员之间的竞争创新，在工作出色完成的基础上，使党员学习有榜样，前进有目标，进取有决心，提高党员全面素质。由于是党组织和党员共同创先争优，所以在政治上，党员会更加紧密地团结在党的周围，为实现新时期党的总任务而奋斗;在思想上，党员会更加注意世界观的改造，更加注重自己的形象，以实际净化自己的灵魂;在学习上，党员会更加自觉主动，不断完善自己，武装自己，不断丰富自己的知识水平;在工作上，党员会更加积极主动，钻研科学、文化、技术知识，创高指标、高效率。</w:t>
      </w:r>
    </w:p>
    <w:p>
      <w:pPr>
        <w:ind w:left="0" w:right="0" w:firstLine="560"/>
        <w:spacing w:before="450" w:after="450" w:line="312" w:lineRule="auto"/>
      </w:pPr>
      <w:r>
        <w:rPr>
          <w:rFonts w:ascii="宋体" w:hAnsi="宋体" w:eastAsia="宋体" w:cs="宋体"/>
          <w:color w:val="000"/>
          <w:sz w:val="28"/>
          <w:szCs w:val="28"/>
        </w:rPr>
        <w:t xml:space="preserve">　　三是使各项工作任务的完成速度得到提升。以创先争优为载体，党员的潜能和工作热情得到了激发，其潜能和热情必将转化为工作中的实际动力，使他们在生产、业务工作中，充分发挥模范带头作用，更好、更快的完成工作任务。同时，通过党员的影响，还会带动影响周围普通群众，这样，就会更有力地促进生产和其他各项工作。</w:t>
      </w:r>
    </w:p>
    <w:p>
      <w:pPr>
        <w:ind w:left="0" w:right="0" w:firstLine="560"/>
        <w:spacing w:before="450" w:after="450" w:line="312" w:lineRule="auto"/>
      </w:pPr>
      <w:r>
        <w:rPr>
          <w:rFonts w:ascii="宋体" w:hAnsi="宋体" w:eastAsia="宋体" w:cs="宋体"/>
          <w:color w:val="000"/>
          <w:sz w:val="28"/>
          <w:szCs w:val="28"/>
        </w:rPr>
        <w:t xml:space="preserve">　　四是使基层党组织的凝聚力和战斗力得到提高。通过创先争优活动，增强各个基层党支部的活力，提高党员的素质，突出党员在工作中的模范作用，这就必然使基层党支部成为一个坚强的核心，提高了地位和威信，更有力地吸引党内外群众，更有力地去推动党组织各项工作，发挥更长久、更强大的战斗力，从而使党的建设有保障。</w:t>
      </w:r>
    </w:p>
    <w:p>
      <w:pPr>
        <w:ind w:left="0" w:right="0" w:firstLine="560"/>
        <w:spacing w:before="450" w:after="450" w:line="312" w:lineRule="auto"/>
      </w:pPr>
      <w:r>
        <w:rPr>
          <w:rFonts w:ascii="宋体" w:hAnsi="宋体" w:eastAsia="宋体" w:cs="宋体"/>
          <w:color w:val="000"/>
          <w:sz w:val="28"/>
          <w:szCs w:val="28"/>
        </w:rPr>
        <w:t xml:space="preserve">　　1、科学发展观写入党章。</w:t>
      </w:r>
    </w:p>
    <w:p>
      <w:pPr>
        <w:ind w:left="0" w:right="0" w:firstLine="560"/>
        <w:spacing w:before="450" w:after="450" w:line="312" w:lineRule="auto"/>
      </w:pPr>
      <w:r>
        <w:rPr>
          <w:rFonts w:ascii="宋体" w:hAnsi="宋体" w:eastAsia="宋体" w:cs="宋体"/>
          <w:color w:val="000"/>
          <w:sz w:val="28"/>
          <w:szCs w:val="28"/>
        </w:rPr>
        <w:t xml:space="preserve">　　2、中国特色社会主义道路和理论体系的论断写入党章。</w:t>
      </w:r>
    </w:p>
    <w:p>
      <w:pPr>
        <w:ind w:left="0" w:right="0" w:firstLine="560"/>
        <w:spacing w:before="450" w:after="450" w:line="312" w:lineRule="auto"/>
      </w:pPr>
      <w:r>
        <w:rPr>
          <w:rFonts w:ascii="宋体" w:hAnsi="宋体" w:eastAsia="宋体" w:cs="宋体"/>
          <w:color w:val="000"/>
          <w:sz w:val="28"/>
          <w:szCs w:val="28"/>
        </w:rPr>
        <w:t xml:space="preserve">　　3、奋斗目标新表述写入党章。</w:t>
      </w:r>
    </w:p>
    <w:p>
      <w:pPr>
        <w:ind w:left="0" w:right="0" w:firstLine="560"/>
        <w:spacing w:before="450" w:after="450" w:line="312" w:lineRule="auto"/>
      </w:pPr>
      <w:r>
        <w:rPr>
          <w:rFonts w:ascii="宋体" w:hAnsi="宋体" w:eastAsia="宋体" w:cs="宋体"/>
          <w:color w:val="000"/>
          <w:sz w:val="28"/>
          <w:szCs w:val="28"/>
        </w:rPr>
        <w:t xml:space="preserve">　　4、“四位一体”的社会主义事业总体布局写入党章。</w:t>
      </w:r>
    </w:p>
    <w:p>
      <w:pPr>
        <w:ind w:left="0" w:right="0" w:firstLine="560"/>
        <w:spacing w:before="450" w:after="450" w:line="312" w:lineRule="auto"/>
      </w:pPr>
      <w:r>
        <w:rPr>
          <w:rFonts w:ascii="宋体" w:hAnsi="宋体" w:eastAsia="宋体" w:cs="宋体"/>
          <w:color w:val="000"/>
          <w:sz w:val="28"/>
          <w:szCs w:val="28"/>
        </w:rPr>
        <w:t xml:space="preserve">　　5、党的建设方面取得的重大认识和成果写入党章。</w:t>
      </w:r>
    </w:p>
    <w:p>
      <w:pPr>
        <w:ind w:left="0" w:right="0" w:firstLine="560"/>
        <w:spacing w:before="450" w:after="450" w:line="312" w:lineRule="auto"/>
      </w:pPr>
      <w:r>
        <w:rPr>
          <w:rFonts w:ascii="宋体" w:hAnsi="宋体" w:eastAsia="宋体" w:cs="宋体"/>
          <w:color w:val="000"/>
          <w:sz w:val="28"/>
          <w:szCs w:val="28"/>
        </w:rPr>
        <w:t xml:space="preserve">　　6、党内民主建设的一些成熟制度写入党章。</w:t>
      </w:r>
    </w:p>
    <w:p>
      <w:pPr>
        <w:ind w:left="0" w:right="0" w:firstLine="560"/>
        <w:spacing w:before="450" w:after="450" w:line="312" w:lineRule="auto"/>
      </w:pPr>
      <w:r>
        <w:rPr>
          <w:rFonts w:ascii="宋体" w:hAnsi="宋体" w:eastAsia="宋体" w:cs="宋体"/>
          <w:color w:val="000"/>
          <w:sz w:val="28"/>
          <w:szCs w:val="28"/>
        </w:rPr>
        <w:t xml:space="preserve">　　不正确,在组织上入了党不等于在思想上入了党.</w:t>
      </w:r>
    </w:p>
    <w:p>
      <w:pPr>
        <w:ind w:left="0" w:right="0" w:firstLine="560"/>
        <w:spacing w:before="450" w:after="450" w:line="312" w:lineRule="auto"/>
      </w:pPr>
      <w:r>
        <w:rPr>
          <w:rFonts w:ascii="宋体" w:hAnsi="宋体" w:eastAsia="宋体" w:cs="宋体"/>
          <w:color w:val="000"/>
          <w:sz w:val="28"/>
          <w:szCs w:val="28"/>
        </w:rPr>
        <w:t xml:space="preserve">　　我党在新民主主义革命时候的三个法宝.统一战线,武装斗争和党的建设.</w:t>
      </w:r>
    </w:p>
    <w:p>
      <w:pPr>
        <w:ind w:left="0" w:right="0" w:firstLine="560"/>
        <w:spacing w:before="450" w:after="450" w:line="312" w:lineRule="auto"/>
      </w:pPr>
      <w:r>
        <w:rPr>
          <w:rFonts w:ascii="宋体" w:hAnsi="宋体" w:eastAsia="宋体" w:cs="宋体"/>
          <w:color w:val="000"/>
          <w:sz w:val="28"/>
          <w:szCs w:val="28"/>
        </w:rPr>
        <w:t xml:space="preserve">　　党的建设中讲不仅要在组织上入党也要在思想上入党.党的建设被毛泽东称为\"伟大的工程\".党的建设经验主要有很多，其中第一条就是着重从思想上建党.看一个政党是否先进,是不是工人阶级先锋队.主要应要看他的理论和纲领是不是马克思主义的.是不是代表社会发展的正确方向,是不是代表最广大人民的根本利益.所以不仅强调从组织上入党,也强调从思想上入党。 1、这是《党章》的规定，入党意味着承认自己遵守《党章》，也就必须遵守相关入党手续。</w:t>
      </w:r>
    </w:p>
    <w:p>
      <w:pPr>
        <w:ind w:left="0" w:right="0" w:firstLine="560"/>
        <w:spacing w:before="450" w:after="450" w:line="312" w:lineRule="auto"/>
      </w:pPr>
      <w:r>
        <w:rPr>
          <w:rFonts w:ascii="宋体" w:hAnsi="宋体" w:eastAsia="宋体" w:cs="宋体"/>
          <w:color w:val="000"/>
          <w:sz w:val="28"/>
          <w:szCs w:val="28"/>
        </w:rPr>
        <w:t xml:space="preserve">　　2、中共是一个严格组织的政党，对其成员必须要有严格的审核批准程序，要求有一定的手续与之对应，以确保发展党员的质量。</w:t>
      </w:r>
    </w:p>
    <w:p>
      <w:pPr>
        <w:ind w:left="0" w:right="0" w:firstLine="560"/>
        <w:spacing w:before="450" w:after="450" w:line="312" w:lineRule="auto"/>
      </w:pPr>
      <w:r>
        <w:rPr>
          <w:rFonts w:ascii="宋体" w:hAnsi="宋体" w:eastAsia="宋体" w:cs="宋体"/>
          <w:color w:val="000"/>
          <w:sz w:val="28"/>
          <w:szCs w:val="28"/>
        </w:rPr>
        <w:t xml:space="preserve">　　3、入党手续具有一定的仪式性和严肃性，对于党员更好地理解自身权利义务，提高入党后的神圣感和使命感，更好地工作学习做出贡献，具有一定的鞭策作用。</w:t>
      </w:r>
    </w:p>
    <w:p>
      <w:pPr>
        <w:ind w:left="0" w:right="0" w:firstLine="560"/>
        <w:spacing w:before="450" w:after="450" w:line="312" w:lineRule="auto"/>
      </w:pPr>
      <w:r>
        <w:rPr>
          <w:rFonts w:ascii="黑体" w:hAnsi="黑体" w:eastAsia="黑体" w:cs="黑体"/>
          <w:color w:val="000000"/>
          <w:sz w:val="36"/>
          <w:szCs w:val="36"/>
          <w:b w:val="1"/>
          <w:bCs w:val="1"/>
        </w:rPr>
        <w:t xml:space="preserve">　　入党动机</w:t>
      </w:r>
    </w:p>
    <w:p>
      <w:pPr>
        <w:ind w:left="0" w:right="0" w:firstLine="560"/>
        <w:spacing w:before="450" w:after="450" w:line="312" w:lineRule="auto"/>
      </w:pPr>
      <w:r>
        <w:rPr>
          <w:rFonts w:ascii="宋体" w:hAnsi="宋体" w:eastAsia="宋体" w:cs="宋体"/>
          <w:color w:val="000"/>
          <w:sz w:val="28"/>
          <w:szCs w:val="28"/>
        </w:rPr>
        <w:t xml:space="preserve">　　x月x日，在馆党组织的关怀下，我参加了图书馆党委组织的发展对象入党培训。在一周学习期间，我始终抱着认真的态度收看了入党培训教程视频讲座：第一讲、再铸辉煌，第二讲、遵守党章要求、做一名合格的共产党员，第三讲、提高驾驭科学发展的能力，讲座内容非常丰富精彩。使我在思想上对中国共产党有了比较系统的认识，对党的性质有了更深刻的了解，端正了入党动机，并在内心树立了共产主义信念。同时，在接下来的三天自学时间里，我阅读了根据党的十八大精神修订的入党教材，通过学习使我清醒的认识到自身的缺点和不足，使我感觉到自己距离一个真正的共产党员还有着一些差距，但我相信通过不断学习、不断努力从而使自己不断提高，以实际行动争取早日加入中国共产党。尽管一周时间的培训尚不能让我在较高的层次上去领会和感受其间的要旨，但却足以让我在端正入党动机上受到了一次洗礼，对党的认识和理解上得到了一次升华，从而更加坚定了我申请加入党组织的信心和决心。以下是我参加这次入党培训学习心得的几点总结：</w:t>
      </w:r>
    </w:p>
    <w:p>
      <w:pPr>
        <w:ind w:left="0" w:right="0" w:firstLine="560"/>
        <w:spacing w:before="450" w:after="450" w:line="312" w:lineRule="auto"/>
      </w:pPr>
      <w:r>
        <w:rPr>
          <w:rFonts w:ascii="宋体" w:hAnsi="宋体" w:eastAsia="宋体" w:cs="宋体"/>
          <w:color w:val="000"/>
          <w:sz w:val="28"/>
          <w:szCs w:val="28"/>
        </w:rPr>
        <w:t xml:space="preserve">　　一、中国共产党的根本宗旨就是全心全意为人民服务。一个共产党员必须时刻树立为共产主义事业奋斗终生，全心全意为人民服务，随时准备为党和人民的利益牺牲一切的理想信念和正确的世界观、人生观、价值观。作为入党积极分子，严格以党员的标准检查自己，努力克服缺点错误，时时处处发挥先锋模范作用，不断提高自己的思想觉悟和政治能力，从而使我尽快的成熟起来。在思想上自己要严格以马克思主义、毛泽东思想、邓小平理论、“三个代表”重要思想和科学发展观作为自己的行动指南，要坚持党的基本路线，认真学习《中国共产党章程》、党的十八大报告和***同志一系列重要讲话精神。努力学习科学文化和业务知识，提高为人民服务的本领。树立全心全意为人民服务的思想，认真做好自己的本职工作。</w:t>
      </w:r>
    </w:p>
    <w:p>
      <w:pPr>
        <w:ind w:left="0" w:right="0" w:firstLine="560"/>
        <w:spacing w:before="450" w:after="450" w:line="312" w:lineRule="auto"/>
      </w:pPr>
      <w:r>
        <w:rPr>
          <w:rFonts w:ascii="宋体" w:hAnsi="宋体" w:eastAsia="宋体" w:cs="宋体"/>
          <w:color w:val="000"/>
          <w:sz w:val="28"/>
          <w:szCs w:val="28"/>
        </w:rPr>
        <w:t xml:space="preserve">　　二、通过这次发展对象入党培训，让我了解到要成为一名优秀的党员必须增强组织观念。要主动向党组织积极汇报自己的思想;积极参加党的活动，学习党章，听党课;正确对待党组织的考察。以党员的要求来严格规范自我。</w:t>
      </w:r>
    </w:p>
    <w:p>
      <w:pPr>
        <w:ind w:left="0" w:right="0" w:firstLine="560"/>
        <w:spacing w:before="450" w:after="450" w:line="312" w:lineRule="auto"/>
      </w:pPr>
      <w:r>
        <w:rPr>
          <w:rFonts w:ascii="宋体" w:hAnsi="宋体" w:eastAsia="宋体" w:cs="宋体"/>
          <w:color w:val="000"/>
          <w:sz w:val="28"/>
          <w:szCs w:val="28"/>
        </w:rPr>
        <w:t xml:space="preserve">　　三、这次发展对象入党培训，使我对端正入党动机的重要性有了更具体更深入的了解。正确的入党动机，是正确行动的精神力量，要求入党的同志只有树立了正确的入党动机，才能经受住党组织的考验。这种考验在新时期更有重要的现实意义。此外，这次学习还使我认识到端正入党动机，不是入党前的一时问题，而是一辈子的事情。我将一如既往地用共产党员的标准来严格要求自己，不仅要在思想上争取入党，而且要长期的注意检查自己入党的动机，努力实践全心全意为人民服务，维护党的团结和统一，严守党的纪律，保守党的机密，对党忠诚，言行一致，密切联系群众，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　　四、这次发展对象入党培训，使我更加坚定了入党的信心和决心。当前，我们国家正处于改革的关键时期，中国在面临巨大发展机遇的同时，也面临着巨大的挑战。在这个重要时期，更凸现坚持中国共产党领导的重要性。以***为总书记的党中央领导集体适时地以完善中国社会主义市场经济体制为目标，提出了深化改革等一系列新思路、新观点，这些理论上的新突破必将对中国的经济体制改革产生极大的推动作用，充分体现了中国共产党与时俱进的精神，适应了时代发展进步的需要，代表了广大人民群众的根本利益和要求。中国共产党诞生九十多年的全部历史证明，只有共产党的领导，才能肩负起民族的希望，才能领导中国人民把历史推向前进。这是历史的选择，也是人民的选择。作为一名积极要求进步的员工，我渴望加入到这个光荣的组织中，将自己的个人价值同国家和人民的利益更好地统一结合起来，把对党、对祖国和对社会主义事业的无限热爱投入到中华民族的伟大复兴的社会实践中去，在建设中国社会主义事业的广阔舞台上展现自己的人生价值，努力创造无愧于时代和人民的成绩。</w:t>
      </w:r>
    </w:p>
    <w:p>
      <w:pPr>
        <w:ind w:left="0" w:right="0" w:firstLine="560"/>
        <w:spacing w:before="450" w:after="450" w:line="312" w:lineRule="auto"/>
      </w:pPr>
      <w:r>
        <w:rPr>
          <w:rFonts w:ascii="宋体" w:hAnsi="宋体" w:eastAsia="宋体" w:cs="宋体"/>
          <w:color w:val="000"/>
          <w:sz w:val="28"/>
          <w:szCs w:val="28"/>
        </w:rPr>
        <w:t xml:space="preserve">　　通过培训，我还深刻的认识到自己在思想和实际行动中的许多不足。我认为做好本职工作的同时，认真深入地学习马列主义理论，还要密切联系群众，坚持党的利益和人民的利益高于一切，自觉遵守党的纪律和国家法律法规，坚决地维护党的团结和统一。经过党的教育，让我明白党一直要求所有党员和入党积极分子，要朝气蓬勃、昂扬志气、锐意进取，勇于实践。虽然经验不足，所认识到的也不全面，但我会在今后的学习和生活中严格要求自己，并改善自身不足，为了使自己能够更加向党组织靠拢，我决心努力做好以下几方面：</w:t>
      </w:r>
    </w:p>
    <w:p>
      <w:pPr>
        <w:ind w:left="0" w:right="0" w:firstLine="560"/>
        <w:spacing w:before="450" w:after="450" w:line="312" w:lineRule="auto"/>
      </w:pPr>
      <w:r>
        <w:rPr>
          <w:rFonts w:ascii="宋体" w:hAnsi="宋体" w:eastAsia="宋体" w:cs="宋体"/>
          <w:color w:val="000"/>
          <w:sz w:val="28"/>
          <w:szCs w:val="28"/>
        </w:rPr>
        <w:t xml:space="preserve">　　第一、端正自己的入党动机，坚定自己的共产主义信念。作为一名入党积极分子，必须牢记全心全意为人民服务的信念，树立起正确的无产阶级世界观、人生观和价值观。</w:t>
      </w:r>
    </w:p>
    <w:p>
      <w:pPr>
        <w:ind w:left="0" w:right="0" w:firstLine="560"/>
        <w:spacing w:before="450" w:after="450" w:line="312" w:lineRule="auto"/>
      </w:pPr>
      <w:r>
        <w:rPr>
          <w:rFonts w:ascii="宋体" w:hAnsi="宋体" w:eastAsia="宋体" w:cs="宋体"/>
          <w:color w:val="000"/>
          <w:sz w:val="28"/>
          <w:szCs w:val="28"/>
        </w:rPr>
        <w:t xml:space="preserve">　　第二、要坚持与时俱进，为人不骄不躁，正确面对荣誉和批评。无论身处的环境如何，都要保持一种艰苦奋斗的精神。</w:t>
      </w:r>
    </w:p>
    <w:p>
      <w:pPr>
        <w:ind w:left="0" w:right="0" w:firstLine="560"/>
        <w:spacing w:before="450" w:after="450" w:line="312" w:lineRule="auto"/>
      </w:pPr>
      <w:r>
        <w:rPr>
          <w:rFonts w:ascii="宋体" w:hAnsi="宋体" w:eastAsia="宋体" w:cs="宋体"/>
          <w:color w:val="000"/>
          <w:sz w:val="28"/>
          <w:szCs w:val="28"/>
        </w:rPr>
        <w:t xml:space="preserve">　　第三，坚持一切从实际出发，一方面坚持学习、提高专业技能，另一方面勇于实践，锐意进取。</w:t>
      </w:r>
    </w:p>
    <w:p>
      <w:pPr>
        <w:ind w:left="0" w:right="0" w:firstLine="560"/>
        <w:spacing w:before="450" w:after="450" w:line="312" w:lineRule="auto"/>
      </w:pPr>
      <w:r>
        <w:rPr>
          <w:rFonts w:ascii="宋体" w:hAnsi="宋体" w:eastAsia="宋体" w:cs="宋体"/>
          <w:color w:val="000"/>
          <w:sz w:val="28"/>
          <w:szCs w:val="28"/>
        </w:rPr>
        <w:t xml:space="preserve">　　共产主义事业是人类历史上最伟大、最光辉的事业。我必须要以共产党员的标准来严格要求自己，不断培养自己坚强的意志，坚定马克思主义和共产主义的信念，坚持按照党章的规定，坚决服从组织的安排和决定，积极完成组织交给的任务，牢固树立共产党员的政治意识、责任意识、创新意识，争取早日成为新时期合格的共产党员，为建设有中国特色的社会主义现代化的和谐社会而奉献自己的力量。</w:t>
      </w:r>
    </w:p>
    <w:p>
      <w:pPr>
        <w:ind w:left="0" w:right="0" w:firstLine="560"/>
        <w:spacing w:before="450" w:after="450" w:line="312" w:lineRule="auto"/>
      </w:pPr>
      <w:r>
        <w:rPr>
          <w:rFonts w:ascii="宋体" w:hAnsi="宋体" w:eastAsia="宋体" w:cs="宋体"/>
          <w:color w:val="000"/>
          <w:sz w:val="28"/>
          <w:szCs w:val="28"/>
        </w:rPr>
        <w:t xml:space="preserve">　　目前，自己在思想上和党建理论知识修养等方面与老党员相比还有一定的差距，我会不断向老党员学习，向优秀党员看齐。虽然我自身还存在着一些缺点，但在党组织的教导下，在理论知识的不断修养中，我有决心改正这些缺点，希望组织不断教导和帮助我，使我早日成为一名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2026-10-06T13:58:30+08:00</dcterms:created>
  <dcterms:modified xsi:type="dcterms:W3CDTF">2026-10-06T13:58:30+08:00</dcterms:modified>
</cp:coreProperties>
</file>

<file path=docProps/custom.xml><?xml version="1.0" encoding="utf-8"?>
<Properties xmlns="http://schemas.openxmlformats.org/officeDocument/2006/custom-properties" xmlns:vt="http://schemas.openxmlformats.org/officeDocument/2006/docPropsVTypes"/>
</file>