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2025年入党积极分子思想汇报范文三篇</w:t>
      </w:r>
      <w:bookmarkEnd w:id="1"/>
    </w:p>
    <w:p>
      <w:pPr>
        <w:jc w:val="center"/>
        <w:spacing w:before="0" w:after="450"/>
      </w:pPr>
      <w:r>
        <w:rPr>
          <w:rFonts w:ascii="Arial" w:hAnsi="Arial" w:eastAsia="Arial" w:cs="Arial"/>
          <w:color w:val="999999"/>
          <w:sz w:val="20"/>
          <w:szCs w:val="20"/>
        </w:rPr>
        <w:t xml:space="preserve">来源：网络  作者：天地有情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共产党人是党性人、个性人和社会人的结合体，要能够为了集体利益牺牲个人的局部的利益，有团结协作，顾全大局的精神，下面小编就为大家整理3篇入党积极分子思想汇报，供大家参考。　　范文一：　　尊敬的党组织：　　很荣幸能向您汇报我在近几个月的思想...</w:t>
      </w:r>
    </w:p>
    <w:p>
      <w:pPr>
        <w:ind w:left="0" w:right="0" w:firstLine="560"/>
        <w:spacing w:before="450" w:after="450" w:line="312" w:lineRule="auto"/>
      </w:pPr>
      <w:r>
        <w:rPr>
          <w:rFonts w:ascii="宋体" w:hAnsi="宋体" w:eastAsia="宋体" w:cs="宋体"/>
          <w:color w:val="000"/>
          <w:sz w:val="28"/>
          <w:szCs w:val="28"/>
        </w:rPr>
        <w:t xml:space="preserve">　　共产党人是党性人、个性人和社会人的结合体，要能够为了集体利益牺牲个人的局部的利益，有团结协作，顾全大局的精神，下面小编就为大家整理3篇入党积极分子思想汇报，供大家参考。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范文一：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很荣幸能向您汇报我在近几个月的思想体会，这不仅意味着我又可以向成为党员迈进一步，也是我能够向党组织积极汇报，接受改进建议的好机会。经过入学两个多月的再锻炼与再学习后，我愈加脱去了原先不成熟的心智与散漫的作风，我不断向着作为一名优秀共产党员的目标迈进并时时以一名合格党员的身份来约束，规范自己的行为。在自我不断完善的过程中。我也更加明确了自己入党的目的与意义，并从中深刻体会到不仅要在行为作风上向党看齐，更要在思想上向党看齐，以此向着成为一名全面的共产党员的目标不断努力。</w:t>
      </w:r>
    </w:p>
    <w:p>
      <w:pPr>
        <w:ind w:left="0" w:right="0" w:firstLine="560"/>
        <w:spacing w:before="450" w:after="450" w:line="312" w:lineRule="auto"/>
      </w:pPr>
      <w:r>
        <w:rPr>
          <w:rFonts w:ascii="宋体" w:hAnsi="宋体" w:eastAsia="宋体" w:cs="宋体"/>
          <w:color w:val="000"/>
          <w:sz w:val="28"/>
          <w:szCs w:val="28"/>
        </w:rPr>
        <w:t xml:space="preserve">　　在思想上，经过近期我对《共产党宣言》的研读，我愈加体会到能够成为一名共产主义者是多么的伟大，在西方资本主义的重重压迫之下，共产主义扎根于无产阶级，发展于无产阶级，她代表着全世界最广泛人民的根本利益，她预示并掌握着全世界最光明的未来。共产主义者承担着全世界最伟大而艰辛的使命——为全人类的解放而不懈努力。在建设中国特色社会主义的今天，就是为全国人民谋福利，求幸福，当一个人的一生不仅仅只考虑实现个人的价值，还能够为全体人民的幸福安康做出贡献时，他的一生难道不是最为伟大而充满意义的吗?而只有共产党员才能够肩负并承担起这个伟大的使命，这也是我选择入党的根本目的，并且我也立志朝着这一目标不断努力。</w:t>
      </w:r>
    </w:p>
    <w:p>
      <w:pPr>
        <w:ind w:left="0" w:right="0" w:firstLine="560"/>
        <w:spacing w:before="450" w:after="450" w:line="312" w:lineRule="auto"/>
      </w:pPr>
      <w:r>
        <w:rPr>
          <w:rFonts w:ascii="宋体" w:hAnsi="宋体" w:eastAsia="宋体" w:cs="宋体"/>
          <w:color w:val="000"/>
          <w:sz w:val="28"/>
          <w:szCs w:val="28"/>
        </w:rPr>
        <w:t xml:space="preserve">　　在学习工作方面，要想成为一名合格的党员，就必须加强自身的学习，尤其是党的理论方面的内容，更应该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进步，以营造积极向上的学习氛围。</w:t>
      </w:r>
    </w:p>
    <w:p>
      <w:pPr>
        <w:ind w:left="0" w:right="0" w:firstLine="560"/>
        <w:spacing w:before="450" w:after="450" w:line="312" w:lineRule="auto"/>
      </w:pPr>
      <w:r>
        <w:rPr>
          <w:rFonts w:ascii="宋体" w:hAnsi="宋体" w:eastAsia="宋体" w:cs="宋体"/>
          <w:color w:val="000"/>
          <w:sz w:val="28"/>
          <w:szCs w:val="28"/>
        </w:rPr>
        <w:t xml:space="preserve">　　在作风方面，我一直以党员的标准来不断改进自我。共产党人是党性人、个性人和社会人的结合体，要能够为了集体利益牺牲个人的局部的利益，有团结协作，顾全大局的精神。我能够积极地参与到班级的工作中，例如校园奥斯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　　近段时期在取得一定进步的同时，还有许多方面仍然需要改进：</w:t>
      </w:r>
    </w:p>
    <w:p>
      <w:pPr>
        <w:ind w:left="0" w:right="0" w:firstLine="560"/>
        <w:spacing w:before="450" w:after="450" w:line="312" w:lineRule="auto"/>
      </w:pPr>
      <w:r>
        <w:rPr>
          <w:rFonts w:ascii="宋体" w:hAnsi="宋体" w:eastAsia="宋体" w:cs="宋体"/>
          <w:color w:val="000"/>
          <w:sz w:val="28"/>
          <w:szCs w:val="28"/>
        </w:rPr>
        <w:t xml:space="preserve">　　1、虽然不断规范自己向党员看齐，却缺乏有效长久的毅力，在有些时候，存在暂时的松懈与茫然。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　　2、在对党的理论学习方面仍远远不够，对党的理论研究仍有待加强。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　　3、在专业学习方面，我仍然有很大潜力，需要我在今后投入更多的精力，并掌握科学的学习方法，让自己成为一个用专业知识武装头脑的人。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　　在今后的继续发展中，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范文二：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时间过得真快，从我成为入党积极分子开始到现在已经有半年时间了，在组织的关怀和老党员的熏陶下，我的思想不断的得到了磨练和提高，现向组织汇报一下这半年来的情况。</w:t>
      </w:r>
    </w:p>
    <w:p>
      <w:pPr>
        <w:ind w:left="0" w:right="0" w:firstLine="560"/>
        <w:spacing w:before="450" w:after="450" w:line="312" w:lineRule="auto"/>
      </w:pPr>
      <w:r>
        <w:rPr>
          <w:rFonts w:ascii="宋体" w:hAnsi="宋体" w:eastAsia="宋体" w:cs="宋体"/>
          <w:color w:val="000"/>
          <w:sz w:val="28"/>
          <w:szCs w:val="28"/>
        </w:rPr>
        <w:t xml:space="preserve">　　在思想政治方面，我继续认真学习马列主义、毛主席思想、小平同志理论和江xx“三个代表”的重要思想，不断加强自己的思想政治修养。学习了会议报告后我深受鼓舞，这不仅增强了我对党的信心，还使我看到了祖国的希望与未来。</w:t>
      </w:r>
    </w:p>
    <w:p>
      <w:pPr>
        <w:ind w:left="0" w:right="0" w:firstLine="560"/>
        <w:spacing w:before="450" w:after="450" w:line="312" w:lineRule="auto"/>
      </w:pPr>
      <w:r>
        <w:rPr>
          <w:rFonts w:ascii="宋体" w:hAnsi="宋体" w:eastAsia="宋体" w:cs="宋体"/>
          <w:color w:val="000"/>
          <w:sz w:val="28"/>
          <w:szCs w:val="28"/>
        </w:rPr>
        <w:t xml:space="preserve">　　高举小平同志理论伟大旗帜，全面贯彻“三个代表”重要思想，继往开来，与时俱进，全面建设小康社会，加快推进社会主义现代化，为开创中国特色社会主义事业新局面而奋斗为主题，顺应时代潮流，符合党心民心，得到大会代表的一致赞同，得到全党同志和全国人民的衷心拥护。报告全面分析了我们党面临的国际国内形势，科学总结了十三年来的基本经验，进一步阐明了贯彻“三个代表”重要思想的根本要求，深刻阐明了我们党在新世纪坚持举什么旗、走什么路、实现什么目标等重大问题，对建设中国特色社会主义经济、政治、文化和党的建设等各项工作作出了全面部署，是我们党团结和带领全国各族人民在新世纪新阶段继续奋勇前进的政治宣言和行动纲领。江书记同志的报告，体现了解放思想与实事求是的统一、理论创新与实践创新的统一、总结过去与规划未来的统一、立足国情与面向世界的统一，具有很强的时代意识、创新意识，具有很强的思想性、理论性、指导性，是一篇马克思主义的纲领性文献。</w:t>
      </w:r>
    </w:p>
    <w:p>
      <w:pPr>
        <w:ind w:left="0" w:right="0" w:firstLine="560"/>
        <w:spacing w:before="450" w:after="450" w:line="312" w:lineRule="auto"/>
      </w:pPr>
      <w:r>
        <w:rPr>
          <w:rFonts w:ascii="宋体" w:hAnsi="宋体" w:eastAsia="宋体" w:cs="宋体"/>
          <w:color w:val="000"/>
          <w:sz w:val="28"/>
          <w:szCs w:val="28"/>
        </w:rPr>
        <w:t xml:space="preserve">　　这次代表大会把“三个代表”重要思想和马克思列宁主义、毛主席思想、小平同志理论一道确立为我们党的指导思想，这是xx大的历史性贡献，具有划时代的意义。“三个代表”重要思想是对马克思列宁主义、毛主席思想和小平同志理论的继承和发展，反映了当代世界和中国的发展变化对党和国家工作的新要求，是加强和改进党的建设、推进我国社会主义自我完善和发展的强大理论武器。始终做到“三个代表”，是我们党的立党之本、执政之基、力量之源。我们要牢牢把握关键在坚持与时俱进、核心在坚持党的先进性、本质在坚持执政为民的根本要求，不断增强贯彻“三个代表”重要思想的自觉性和坚定性，在“三个代表”重要思想指引下奋勇前进。</w:t>
      </w:r>
    </w:p>
    <w:p>
      <w:pPr>
        <w:ind w:left="0" w:right="0" w:firstLine="560"/>
        <w:spacing w:before="450" w:after="450" w:line="312" w:lineRule="auto"/>
      </w:pPr>
      <w:r>
        <w:rPr>
          <w:rFonts w:ascii="宋体" w:hAnsi="宋体" w:eastAsia="宋体" w:cs="宋体"/>
          <w:color w:val="000"/>
          <w:sz w:val="28"/>
          <w:szCs w:val="28"/>
        </w:rPr>
        <w:t xml:space="preserve">　　通过学习，使我认识到以公文写作下几点：开创社会主义事业新局面，必须高举小平同志理论伟大旗帜，坚持全面贯彻“三个代表”重要思想。坚持党的思想路线，解放思想、实事求是、与时俱进，是我们党坚持先进性和增强创造力的决定性因素。与时俱进，就是党的全部理论和工作要体现时代性，把握规律性，富于创造性。能否始终做到这一点，决定着党和国家的前途命运。目前，党内存在的不正之风和贪腐现象，虽发生在少数党员身上，但它腐蚀着党的肌体，损害人民群众的利益，破坏党和群众的关系，这更要加强我们党自身的建设，我们更要积极宣传，身体力行，认真学习马克思主义、毛主席思想、小平同志理论，不断提高自身的思想道德素质，树立正确的世界观、人生观、价值观，做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　　在工作方面我主要协助诸健做好科里的内部管理工作。每天一上班就对各项班前准备工作进行检查，做好晨会记录。在“百日竞赛”活动期间，组织科员认真学习各项规章制度、条例，督促他们坚持“三声三笑”，努力提高服务质量，使分理处在支行和分行的明察暗访中得到了较好的评价。</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新的一年来临之际，我要总结工作和生活中的经验和教训，认真履行党章上所要求的一切，严格要求自己，接受党组织和同志们的监督，严于律己、勤奋进取，努力作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范文三：</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一个纲领代表着一个队伍的方向、形象和力量，同样，严明的纪律在领导队伍壮大发展的过程中亦是有着不可或缺的意义。</w:t>
      </w:r>
    </w:p>
    <w:p>
      <w:pPr>
        <w:ind w:left="0" w:right="0" w:firstLine="560"/>
        <w:spacing w:before="450" w:after="450" w:line="312" w:lineRule="auto"/>
      </w:pPr>
      <w:r>
        <w:rPr>
          <w:rFonts w:ascii="宋体" w:hAnsi="宋体" w:eastAsia="宋体" w:cs="宋体"/>
          <w:color w:val="000"/>
          <w:sz w:val="28"/>
          <w:szCs w:val="28"/>
        </w:rPr>
        <w:t xml:space="preserve">　　在我们所生活的社会中，小到一个集体、组织，大到一个国家的政党，无不需要用纪律来制约和指引人们的行为发展。正所谓“没有纪律，不成方圆”，中国共产党就是一个有着严格纪律的党，这也正是我们党区别于其他政党的重要标志之一。我党的纪律内容包括：党的政治纪律、组织纪律、群众纪律、经济工作纪律、保密纪律、宣传纪律。从意义上来说，党的纪律是党内生活的法规，是党的意志的集中体现，是对党组织和党员具有普遍约束力的思想和行为准则，是建立和巩固无产阶级专政，顺利进行社会主义革命和建设的基本条件之一。毛主席曾经说过“加强纪律性，革命无不胜”，也是在强调加强党的纪律的重要性。</w:t>
      </w:r>
    </w:p>
    <w:p>
      <w:pPr>
        <w:ind w:left="0" w:right="0" w:firstLine="560"/>
        <w:spacing w:before="450" w:after="450" w:line="312" w:lineRule="auto"/>
      </w:pPr>
      <w:r>
        <w:rPr>
          <w:rFonts w:ascii="宋体" w:hAnsi="宋体" w:eastAsia="宋体" w:cs="宋体"/>
          <w:color w:val="000"/>
          <w:sz w:val="28"/>
          <w:szCs w:val="28"/>
        </w:rPr>
        <w:t xml:space="preserve">　　说到严守党纪时，脑子里便出现了这样一群可爱的人，他们就是我们的人民解放军。在解放初期，解放军部队在行军途中经过乡亲家时，从不拿老乡的一针一线，还有的选择露宿街头，对老百姓秋毫无犯。今天，解放军战士仍是我们老百姓坚强的后盾，哪里有难，哪里就能看见他们的身影，不坚持到最后一刻决不后退，是因为他们心中坚守着对老百姓的责任，对党和国家的承诺。中国共产党正是在长期的革命和实践中，依靠正确的路线和严格的纪律一步步走向胜利。</w:t>
      </w:r>
    </w:p>
    <w:p>
      <w:pPr>
        <w:ind w:left="0" w:right="0" w:firstLine="560"/>
        <w:spacing w:before="450" w:after="450" w:line="312" w:lineRule="auto"/>
      </w:pPr>
      <w:r>
        <w:rPr>
          <w:rFonts w:ascii="宋体" w:hAnsi="宋体" w:eastAsia="宋体" w:cs="宋体"/>
          <w:color w:val="000"/>
          <w:sz w:val="28"/>
          <w:szCs w:val="28"/>
        </w:rPr>
        <w:t xml:space="preserve">　　在深刻领悟了我们的党纲、党纪及其重要意义后，回到我们自身，我们需要思考的便是如何去做一名优秀的共产党员。作为一名入党积极分子，我认为我们可以从以下几个方面做起。首先要端正入党动机，从思想上入党。所谓动机即是目的，有了明确的目标，才会有为此奋斗的动力，但正确的动机才是对党的事业先进性的保证。所以我们需要认真学习马克思主义、毛主席思想、共产党理论和科学发展观，提升我们的思想意识，并在社会实践中不断端正入党动机。其次，我们要按照党员条件来严格要求自己，树立愿意全心全意为人民服务，不惜个人的一切，为共产党*事业奋斗终身的意识和决心。最后要接受党组织的培养、教育、考察和考验，认真履行程序，从组织上入党。</w:t>
      </w:r>
    </w:p>
    <w:p>
      <w:pPr>
        <w:ind w:left="0" w:right="0" w:firstLine="560"/>
        <w:spacing w:before="450" w:after="450" w:line="312" w:lineRule="auto"/>
      </w:pPr>
      <w:r>
        <w:rPr>
          <w:rFonts w:ascii="宋体" w:hAnsi="宋体" w:eastAsia="宋体" w:cs="宋体"/>
          <w:color w:val="000"/>
          <w:sz w:val="28"/>
          <w:szCs w:val="28"/>
        </w:rPr>
        <w:t xml:space="preserve">　　随着党课的一次次开展，我对党的认识也在一天天加深，我知道自己现在做的还远远不够，但我相信我会严格遵守党的法纪法规，并以高的标准来要求自己，用实际行动来证明自己，争取早日成为一名合格的共产党员，争创先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2026-09-24T14:13:26+08:00</dcterms:created>
  <dcterms:modified xsi:type="dcterms:W3CDTF">2026-09-24T14:13:26+08:00</dcterms:modified>
</cp:coreProperties>
</file>

<file path=docProps/custom.xml><?xml version="1.0" encoding="utf-8"?>
<Properties xmlns="http://schemas.openxmlformats.org/officeDocument/2006/custom-properties" xmlns:vt="http://schemas.openxmlformats.org/officeDocument/2006/docPropsVTypes"/>
</file>