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最新教育系统学习新思想发言及收获(7篇)</w:t>
      </w:r>
      <w:bookmarkEnd w:id="1"/>
    </w:p>
    <w:p>
      <w:pPr>
        <w:jc w:val="center"/>
        <w:spacing w:before="0" w:after="450"/>
      </w:pPr>
      <w:r>
        <w:rPr>
          <w:rFonts w:ascii="Arial" w:hAnsi="Arial" w:eastAsia="Arial" w:cs="Arial"/>
          <w:color w:val="999999"/>
          <w:sz w:val="20"/>
          <w:szCs w:val="20"/>
        </w:rPr>
        <w:t xml:space="preserve">来源：网络  作者：水墨画意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教育系统学习新思想发言及收获一大家上午好!今天，我们召开20xx年学生资助工作会议，主要目的是总结、交流教育系统学生资助工作，部署下一阶段精准帮扶、资助育人工作。刚才，湖里区等4个单位的代表站在学校、行政管理的角度，交流了各单位学生资助...</w:t>
      </w:r>
    </w:p>
    <w:p>
      <w:pPr>
        <w:ind w:left="0" w:right="0" w:firstLine="560"/>
        <w:spacing w:before="450" w:after="450" w:line="312" w:lineRule="auto"/>
      </w:pPr>
      <w:r>
        <w:rPr>
          <w:rFonts w:ascii="黑体" w:hAnsi="黑体" w:eastAsia="黑体" w:cs="黑体"/>
          <w:color w:val="000000"/>
          <w:sz w:val="36"/>
          <w:szCs w:val="36"/>
          <w:b w:val="1"/>
          <w:bCs w:val="1"/>
        </w:rPr>
        <w:t xml:space="preserve">最新教育系统学习新思想发言及收获一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今天，我们召开20xx年学生资助工作会议，主要目的是总结、交流教育系统学生资助工作，部署下一阶段精准帮扶、资助育人工作。</w:t>
      </w:r>
    </w:p>
    <w:p>
      <w:pPr>
        <w:ind w:left="0" w:right="0" w:firstLine="560"/>
        <w:spacing w:before="450" w:after="450" w:line="312" w:lineRule="auto"/>
      </w:pPr>
      <w:r>
        <w:rPr>
          <w:rFonts w:ascii="宋体" w:hAnsi="宋体" w:eastAsia="宋体" w:cs="宋体"/>
          <w:color w:val="000"/>
          <w:sz w:val="28"/>
          <w:szCs w:val="28"/>
        </w:rPr>
        <w:t xml:space="preserve">刚才，湖里区等4个单位的代表站在学校、行政管理的角度，交流了各单位学生资助经验做法;思彬同志总结了20xx年度全市教育系统学生资助工作，分析了问题，提出了20xx年的学生资助工作重点，我都赞同。从总体上看，20xx年，我市学生资助工作又取得了新的成效，学生资助范围更加扩大，资助更加精准有效。全年共发放资助资金2.65亿元，受惠学生53.30万人次。</w:t>
      </w:r>
    </w:p>
    <w:p>
      <w:pPr>
        <w:ind w:left="0" w:right="0" w:firstLine="560"/>
        <w:spacing w:before="450" w:after="450" w:line="312" w:lineRule="auto"/>
      </w:pPr>
      <w:r>
        <w:rPr>
          <w:rFonts w:ascii="宋体" w:hAnsi="宋体" w:eastAsia="宋体" w:cs="宋体"/>
          <w:color w:val="000"/>
          <w:sz w:val="28"/>
          <w:szCs w:val="28"/>
        </w:rPr>
        <w:t xml:space="preserve">在看到成绩的同时，我们也应清醒的认识到我们的学生资助工作还存在不平衡、不充分的问题。比如资助政策体系还有待进一步完善、借助信息化优化资助系统达到精准资助的水平还有待提高;资助育人的成效还需要进一步提升;部分民办高校提取资助资金滚存结余较多等等。这些问题，需要我们采取更加有力有效的措施，逐条解决。</w:t>
      </w:r>
    </w:p>
    <w:p>
      <w:pPr>
        <w:ind w:left="0" w:right="0" w:firstLine="560"/>
        <w:spacing w:before="450" w:after="450" w:line="312" w:lineRule="auto"/>
      </w:pPr>
      <w:r>
        <w:rPr>
          <w:rFonts w:ascii="宋体" w:hAnsi="宋体" w:eastAsia="宋体" w:cs="宋体"/>
          <w:color w:val="000"/>
          <w:sz w:val="28"/>
          <w:szCs w:val="28"/>
        </w:rPr>
        <w:t xml:space="preserve">今后一段时间学生资助工作总的要求是，以习近平新时代中国特色社会主义思想为指导，深入贯彻落实党的十九大精神，全面贯彻落实全国教育大会精神和和关于打好脱贫攻坚战的重要指示批示精神，全面落实国家资助政策，坚持精准资助和资助育人，把学生资助工作抓精、抓准、抓细、抓实，努力开创全市学生资助事业新局面。下面，我讲六点意见：</w:t>
      </w:r>
    </w:p>
    <w:p>
      <w:pPr>
        <w:ind w:left="0" w:right="0" w:firstLine="560"/>
        <w:spacing w:before="450" w:after="450" w:line="312" w:lineRule="auto"/>
      </w:pPr>
      <w:r>
        <w:rPr>
          <w:rFonts w:ascii="宋体" w:hAnsi="宋体" w:eastAsia="宋体" w:cs="宋体"/>
          <w:color w:val="000"/>
          <w:sz w:val="28"/>
          <w:szCs w:val="28"/>
        </w:rPr>
        <w:t xml:space="preserve">一、要充分认识做好学生资助工作的重要性。</w:t>
      </w:r>
    </w:p>
    <w:p>
      <w:pPr>
        <w:ind w:left="0" w:right="0" w:firstLine="560"/>
        <w:spacing w:before="450" w:after="450" w:line="312" w:lineRule="auto"/>
      </w:pPr>
      <w:r>
        <w:rPr>
          <w:rFonts w:ascii="宋体" w:hAnsi="宋体" w:eastAsia="宋体" w:cs="宋体"/>
          <w:color w:val="000"/>
          <w:sz w:val="28"/>
          <w:szCs w:val="28"/>
        </w:rPr>
        <w:t xml:space="preserve">要充分认识做好学生资助工作是贯彻落实关于学生资助重要指示精神的具体举措。指出，要健全家庭困难学生资助体系。要推进教育精准脱贫，重点帮助贫困人口子女接受教育，阻断贫困代际传递，让每一个孩子都对自己有信心、对未来有希望。我们要进一步深入学习领会重要指示精神，深刻认识新时代做好学生资助工作的重要意义，进一步增强做好学生资助工作的使命感、责任感、紧迫感，持续加大工作力度，狠抓政策落实，努力开创学生资助工作新局面。</w:t>
      </w:r>
    </w:p>
    <w:p>
      <w:pPr>
        <w:ind w:left="0" w:right="0" w:firstLine="560"/>
        <w:spacing w:before="450" w:after="450" w:line="312" w:lineRule="auto"/>
      </w:pPr>
      <w:r>
        <w:rPr>
          <w:rFonts w:ascii="宋体" w:hAnsi="宋体" w:eastAsia="宋体" w:cs="宋体"/>
          <w:color w:val="000"/>
          <w:sz w:val="28"/>
          <w:szCs w:val="28"/>
        </w:rPr>
        <w:t xml:space="preserve">要充分认识做好学生资助工作是全面建成小康社会的必然要求。学生资助既是脱贫攻坚的重要内容，也是脱贫攻坚的重要措施。我们要通过学生资助解决他们子女的上学费用问题，帮助贫困家庭子女接受教育、提高科技文化素质、掌握一技之长、提高自我发展能力，帮助他们实现稳定脱贫、高质量脱贫。</w:t>
      </w:r>
    </w:p>
    <w:p>
      <w:pPr>
        <w:ind w:left="0" w:right="0" w:firstLine="560"/>
        <w:spacing w:before="450" w:after="450" w:line="312" w:lineRule="auto"/>
      </w:pPr>
      <w:r>
        <w:rPr>
          <w:rFonts w:ascii="宋体" w:hAnsi="宋体" w:eastAsia="宋体" w:cs="宋体"/>
          <w:color w:val="000"/>
          <w:sz w:val="28"/>
          <w:szCs w:val="28"/>
        </w:rPr>
        <w:t xml:space="preserve">要充分认识做好学生资助工作是加快教育现代化的重要基础。市委即将召开全市教育大会，擘划全市教育现代化国际化发展宏伟蓝图。我们要通过做好学生资助工作，让每一位家庭贫困学生都成为这个宏伟蓝图实现的参与者，把每一位学生都努力培养成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二、要努力实现学生资助的精准化。</w:t>
      </w:r>
    </w:p>
    <w:p>
      <w:pPr>
        <w:ind w:left="0" w:right="0" w:firstLine="560"/>
        <w:spacing w:before="450" w:after="450" w:line="312" w:lineRule="auto"/>
      </w:pPr>
      <w:r>
        <w:rPr>
          <w:rFonts w:ascii="宋体" w:hAnsi="宋体" w:eastAsia="宋体" w:cs="宋体"/>
          <w:color w:val="000"/>
          <w:sz w:val="28"/>
          <w:szCs w:val="28"/>
        </w:rPr>
        <w:t xml:space="preserve">多次强调要精准扶贫。学生资助工作一样要做到精准资助，做到资助对象精准、资助标准精准、资金发放精准，还要借助信息化手段推进精准化。</w:t>
      </w:r>
    </w:p>
    <w:p>
      <w:pPr>
        <w:ind w:left="0" w:right="0" w:firstLine="560"/>
        <w:spacing w:before="450" w:after="450" w:line="312" w:lineRule="auto"/>
      </w:pPr>
      <w:r>
        <w:rPr>
          <w:rFonts w:ascii="宋体" w:hAnsi="宋体" w:eastAsia="宋体" w:cs="宋体"/>
          <w:color w:val="000"/>
          <w:sz w:val="28"/>
          <w:szCs w:val="28"/>
        </w:rPr>
        <w:t xml:space="preserve">首先，要实现四个精准。一是对象要精准。建立和完善家庭学生识别认定机制，做好学生资助与民政、残联等部门数据库有效对接，共享学生信息，实现学生信息实时比对，精准定位每个贫困学生，确保每一名建档立卡、低保等贫困家庭学生都能获得有效资助。二是标准要精准。要根据学校收费水平、学生家庭经济支付能力等因素，合理确定家庭学生资助标准。三是名额、资金分配要精准。要在辖区内和学校间科学合理分配名额和资金，不能简单地划比例、“一刀切”。四是资金发放要精准。要在学生最需要资助的时候，将资助资金及时足额发放到学生手中。各区各校要积极探索改进资金拨付和发放机制，进一步加大集中支付力度，解决助学金发放不及时的问题，努力把好事办好、实事办实。</w:t>
      </w:r>
    </w:p>
    <w:p>
      <w:pPr>
        <w:ind w:left="0" w:right="0" w:firstLine="560"/>
        <w:spacing w:before="450" w:after="450" w:line="312" w:lineRule="auto"/>
      </w:pPr>
      <w:r>
        <w:rPr>
          <w:rFonts w:ascii="宋体" w:hAnsi="宋体" w:eastAsia="宋体" w:cs="宋体"/>
          <w:color w:val="000"/>
          <w:sz w:val="28"/>
          <w:szCs w:val="28"/>
        </w:rPr>
        <w:t xml:space="preserve">其次，要提升信息化资助水平。通过系统准确掌握学生资助数据，是做好预算分配和实现精准发放的重要依据，是学生资助治理能力与治理体系现代化的重要标志。从教育部全国学生资助管理中心通报情况看，我市本专科和研究生资助子系统应用比较好，其他几个学段有待提高，尤其是学前教育资助子系统还未启用，影响资助信息数据的统计与报送。为此，各区各校要高度重视学生资助管理信息化建设和应用，要做到“三个必须”：一是所有学校包括民办学校必须全面应用;二是所有受助学生数据必须及时准确上传;三是资助资金到位情况、助学金发放金额及进度必须及时填报更新。市教育局、市财政局将依据各区系统填报人数、金额情况，下达各学段市级财政补助资金。</w:t>
      </w:r>
    </w:p>
    <w:p>
      <w:pPr>
        <w:ind w:left="0" w:right="0" w:firstLine="560"/>
        <w:spacing w:before="450" w:after="450" w:line="312" w:lineRule="auto"/>
      </w:pPr>
      <w:r>
        <w:rPr>
          <w:rFonts w:ascii="宋体" w:hAnsi="宋体" w:eastAsia="宋体" w:cs="宋体"/>
          <w:color w:val="000"/>
          <w:sz w:val="28"/>
          <w:szCs w:val="28"/>
        </w:rPr>
        <w:t xml:space="preserve">第三，要不断创新资助工作方式方法。要根据经济社会发展带来的家庭经济困难学生变化情况，如数量、分布、结构以及资助需求等，在对象认定、资金分配、资助标准等方面建立动态调整机制。要加强学生资助宣传工作，做到资助政策全覆盖，资助政策家喻户晓。要加大励志典型的宣传力度，激励家庭经济困难学生努力学习，奋发向上。</w:t>
      </w:r>
    </w:p>
    <w:p>
      <w:pPr>
        <w:ind w:left="0" w:right="0" w:firstLine="560"/>
        <w:spacing w:before="450" w:after="450" w:line="312" w:lineRule="auto"/>
      </w:pPr>
      <w:r>
        <w:rPr>
          <w:rFonts w:ascii="宋体" w:hAnsi="宋体" w:eastAsia="宋体" w:cs="宋体"/>
          <w:color w:val="000"/>
          <w:sz w:val="28"/>
          <w:szCs w:val="28"/>
        </w:rPr>
        <w:t xml:space="preserve">三、要积极发挥资助育人的功效性。</w:t>
      </w:r>
    </w:p>
    <w:p>
      <w:pPr>
        <w:ind w:left="0" w:right="0" w:firstLine="560"/>
        <w:spacing w:before="450" w:after="450" w:line="312" w:lineRule="auto"/>
      </w:pPr>
      <w:r>
        <w:rPr>
          <w:rFonts w:ascii="宋体" w:hAnsi="宋体" w:eastAsia="宋体" w:cs="宋体"/>
          <w:color w:val="000"/>
          <w:sz w:val="28"/>
          <w:szCs w:val="28"/>
        </w:rPr>
        <w:t xml:space="preserve">立德树人是教育工作的根本任务，也是学生资助工作的根本任务。资助是手段，育人是才是目的。我们要通过学生资助，努力帮助家庭贫困学生成长成才。要坚持育人导向，将育人作为资助工作的出发点和落脚点，构建物质帮助、道德浸润、能力拓展、精神激励有效融合的长效机制，形成“解困—育人—成才—回馈”的良性循环。各级资助部门要在每一个资助项目和每一个资助环节中融入育人要素;各级各类学校要努力构建资助育人质量体系，努力形成全员参与、各部门配合、各个教育教学环节统筹协调的资助育人机制;要在做好经济保障的基础上，对家庭经济困难学生的身心发展、道德品质培养、学业、就业等方面给予更多关怀和帮助，促进他们全面成长，使他们共同享有人生出彩的机会，共同享有梦想成真的机会，共同享有同祖国和时代一起成长和进步的机会。</w:t>
      </w:r>
    </w:p>
    <w:p>
      <w:pPr>
        <w:ind w:left="0" w:right="0" w:firstLine="560"/>
        <w:spacing w:before="450" w:after="450" w:line="312" w:lineRule="auto"/>
      </w:pPr>
      <w:r>
        <w:rPr>
          <w:rFonts w:ascii="宋体" w:hAnsi="宋体" w:eastAsia="宋体" w:cs="宋体"/>
          <w:color w:val="000"/>
          <w:sz w:val="28"/>
          <w:szCs w:val="28"/>
        </w:rPr>
        <w:t xml:space="preserve">四、要切实提高资助队伍的执行力。</w:t>
      </w:r>
    </w:p>
    <w:p>
      <w:pPr>
        <w:ind w:left="0" w:right="0" w:firstLine="560"/>
        <w:spacing w:before="450" w:after="450" w:line="312" w:lineRule="auto"/>
      </w:pPr>
      <w:r>
        <w:rPr>
          <w:rFonts w:ascii="宋体" w:hAnsi="宋体" w:eastAsia="宋体" w:cs="宋体"/>
          <w:color w:val="000"/>
          <w:sz w:val="28"/>
          <w:szCs w:val="28"/>
        </w:rPr>
        <w:t xml:space="preserve">要促进学生资助工作提档升级，在脱贫攻坚中发挥更大作用，就必须按照“尽锐出战”的总要求，配备一支讲政治、有担当、能力强的干部队伍。各区各校要在现有机构设置及编制范围内统筹调剂，确保机构设置、人员配备适应和满足学生资助工作需要。要着力提高资助工作人员素质，加强对资助工作者政策、业务和技能培训，提高他们的管理水平和政策执行力，确保学生资助政策全面落地。</w:t>
      </w:r>
    </w:p>
    <w:p>
      <w:pPr>
        <w:ind w:left="0" w:right="0" w:firstLine="560"/>
        <w:spacing w:before="450" w:after="450" w:line="312" w:lineRule="auto"/>
      </w:pPr>
      <w:r>
        <w:rPr>
          <w:rFonts w:ascii="宋体" w:hAnsi="宋体" w:eastAsia="宋体" w:cs="宋体"/>
          <w:color w:val="000"/>
          <w:sz w:val="28"/>
          <w:szCs w:val="28"/>
        </w:rPr>
        <w:t xml:space="preserve">五、要大力加强资助工作的监管力度。</w:t>
      </w:r>
    </w:p>
    <w:p>
      <w:pPr>
        <w:ind w:left="0" w:right="0" w:firstLine="560"/>
        <w:spacing w:before="450" w:after="450" w:line="312" w:lineRule="auto"/>
      </w:pPr>
      <w:r>
        <w:rPr>
          <w:rFonts w:ascii="宋体" w:hAnsi="宋体" w:eastAsia="宋体" w:cs="宋体"/>
          <w:color w:val="000"/>
          <w:sz w:val="28"/>
          <w:szCs w:val="28"/>
        </w:rPr>
        <w:t xml:space="preserve">资助工作涉及面广、资金量大，群众关注度高。要针对部分区、学校存在的学生资助机构不达标、资助管理不规范、资助系统使用不到位，以及部分民办高校提取资助资金滚存结余较多等短板和问题，建立定期专项检查制度和专项审计制度，推进学生资助工作公开透明，接受群众和师生监督，坚决防止和严肃查处任何违纪违规行为。要提高资助管理人员责任意识、规矩意识、服务意识和业务能力。要通过规范管理制度、规范监管责任、规范资助程序、规范资金管理、规范信息管理，全面提升资助管理整体水平。</w:t>
      </w:r>
    </w:p>
    <w:p>
      <w:pPr>
        <w:ind w:left="0" w:right="0" w:firstLine="560"/>
        <w:spacing w:before="450" w:after="450" w:line="312" w:lineRule="auto"/>
      </w:pPr>
      <w:r>
        <w:rPr>
          <w:rFonts w:ascii="宋体" w:hAnsi="宋体" w:eastAsia="宋体" w:cs="宋体"/>
          <w:color w:val="000"/>
          <w:sz w:val="28"/>
          <w:szCs w:val="28"/>
        </w:rPr>
        <w:t xml:space="preserve">同志们，20xx年是深入贯彻落实全国教育大会精神的开局之年。做好新时代学生资助工作，任务艰巨、责任重大、使命光荣。我们要以习近平新时代中国特色社会主义思想为指导，紧紧围绕党的十九大报告“健全学生资助制度”的总要求，努力做好学生资助工作，为打赢教育脱贫攻坚战、办好人民满意的教育提供更加有力的保障，以优异成绩庆祝中华人民共和国成立70周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最新教育系统学习新思想发言及收获二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春节刚过，首先，我代表教育局给大家拜个晚年，向大家表示亲切的问候和衷心的祝福! “一日之际在于晨，一年之际在于春。”春节后一上班就召集大家来开这次会议，主要是收心聚心，部署任务，动员大家从浓厚的节日气氛中，将精力迅速转化到新学期工作上来。年初工作的安排情况，尤其是开展情况和落实情况，将直接影响到全年的工作成效。2月7日，市委、市政府召开抗旱部署会，单书记和张市长分别对新一年的工作进行了再部署和再动员。可以说，今天这个会既是一个年后收心会，又是一个对市委、市政府部署工作的落实会，更是干好新年工作的再动员会。希望大家积极行动起来，立即进入状态，做到思想早到位、工作早谋划、行动早起步，确保各项工作早启动、开好局，全面夺取新年工作的开门红。下面，根据这几天局班子研究的意见，我讲六个方面的问题。</w:t>
      </w:r>
    </w:p>
    <w:p>
      <w:pPr>
        <w:ind w:left="0" w:right="0" w:firstLine="560"/>
        <w:spacing w:before="450" w:after="450" w:line="312" w:lineRule="auto"/>
      </w:pPr>
      <w:r>
        <w:rPr>
          <w:rFonts w:ascii="宋体" w:hAnsi="宋体" w:eastAsia="宋体" w:cs="宋体"/>
          <w:color w:val="000"/>
          <w:sz w:val="28"/>
          <w:szCs w:val="28"/>
        </w:rPr>
        <w:t xml:space="preserve">一、收心归位，切实把全部精力转移到工作上来</w:t>
      </w:r>
    </w:p>
    <w:p>
      <w:pPr>
        <w:ind w:left="0" w:right="0" w:firstLine="560"/>
        <w:spacing w:before="450" w:after="450" w:line="312" w:lineRule="auto"/>
      </w:pPr>
      <w:r>
        <w:rPr>
          <w:rFonts w:ascii="宋体" w:hAnsi="宋体" w:eastAsia="宋体" w:cs="宋体"/>
          <w:color w:val="000"/>
          <w:sz w:val="28"/>
          <w:szCs w:val="28"/>
        </w:rPr>
        <w:t xml:space="preserve">一年一度的新春佳节已经过去，新学年的任务和挑战迫在眉睫。20xx年是“”发展的开局年，是迈向教育强市的奠基年，是打赢高考攻坚战的考验年，是促进教育均衡发展的关键年。今年，大事硬事多，目标任务重，面对各项硬任务，我们要有硬思想、硬作风、硬措施。为把年初确定的“1238”的工作思路贯彻好，从今天开始，大家就要从节日的气氛中走出来，真正进入工作状态，把思想转移到工作上来，把精力恢复到常态上来，认认真真，全心全意地履行好工作职责。一是要严格工作纪律。要立即恢复正常的工作秩序，确保人员在岗在位、尽职尽责，确保年前布置的各项工作开展得有条不紊、扎实高效。要严格上下班纪律，杜绝工作期间忙于吃喝应酬，或者人虽到岗，但心不在焉、思想不集中的现象。特别要严禁工作期间中午饮酒。二是要率先垂范。各教办主任和校长，要从自身做起，带领一班人，集中精力搞好当前的各项重点任务和开学前的准备工作。三是要切实增强紧迫感。鉴于今年大事多、难事多、急事多的特殊情况，各单位要做好动员工作，强化奉献精神，能早上班的要早上班，能往前赶的工作要往前赶，抢时争日，赢得主动。这几天，局机关要下去对假期安排的各项工作进行一次督查调度。到目前，20xx年已过去一个多月了，如果我们稍有松一松、放一放的思想，预先谋划的任务就很难完成，势必会影响整个教育的大局。因此，我们每个同志都要有一种紧迫感、责任感，快速走出过节气氛，积极投入到工作当中，保证机关、学校各项工作的正常有序运转。</w:t>
      </w:r>
    </w:p>
    <w:p>
      <w:pPr>
        <w:ind w:left="0" w:right="0" w:firstLine="560"/>
        <w:spacing w:before="450" w:after="450" w:line="312" w:lineRule="auto"/>
      </w:pPr>
      <w:r>
        <w:rPr>
          <w:rFonts w:ascii="宋体" w:hAnsi="宋体" w:eastAsia="宋体" w:cs="宋体"/>
          <w:color w:val="000"/>
          <w:sz w:val="28"/>
          <w:szCs w:val="28"/>
        </w:rPr>
        <w:t xml:space="preserve">二、抓牢质量，切实做精做实管理文章</w:t>
      </w:r>
    </w:p>
    <w:p>
      <w:pPr>
        <w:ind w:left="0" w:right="0" w:firstLine="560"/>
        <w:spacing w:before="450" w:after="450" w:line="312" w:lineRule="auto"/>
      </w:pPr>
      <w:r>
        <w:rPr>
          <w:rFonts w:ascii="宋体" w:hAnsi="宋体" w:eastAsia="宋体" w:cs="宋体"/>
          <w:color w:val="000"/>
          <w:sz w:val="28"/>
          <w:szCs w:val="28"/>
        </w:rPr>
        <w:t xml:space="preserve">一是要督促抓好抓实家访工作。家访活动是我们的一个工作创新，也是一个亮点特色，更是一个非常必要的民生工程。通过这一活动的开展，进一步搞好家校联合、凝聚育人合力。总的要求要落脚到“实”字上。经过了解，不少学校年前已开展了部分家访活动，但家访的层面和关注的对象不尽人意，只注重学习成绩好的学生，忽视学有问题的学生;在家访方式上将家访活动大而化之，利用电话、网络家访多，实地走访少;有的仅满足于教师家访，校长和其他领导干部没有跟上靠上等等。总之，整个家访工作做得还不够细，不够实。春节是家访的有利时机，家长、尤其外出务工返乡的家长更是急于了解孩子在校情况，急切盼望我们家访。因此，各单位要加大力度、强化调度，利用正月十五前的有限时间进一步做实家访工作。教研室、政工科、各教办和学校要密切关注正在开展的家访活动，搞好跟踪调查，及时进行调度，确保家访实效。尤其是要督促落实好学生作业完成情况，真正把学生的学习干劲激发出来，为新学期教学质量的提升提供内在的动力。同时，要及时发现、总结好经验、好做法，并对涌现出的好典型进行及时报道宣传。今年，我们要下大力气抓实家访反馈调查，并进行表彰。二是要在开学前召开年假收心会。现在寒假时间比较长，师生容易思想放松，干劲消减。各学校要在开学前召开一次干部教师参加的收心鼓劲会，督促完成寒假期间的各项工作，尤其要讲清今年工作的重要性、关键性、严峻性和挑战性，鼓励大家树立必胜的信心和攻坚克难的勇气，高标准完成各项工作;学生开学后，要立即召开收心加油主题班会、有关家长会等，把全体干部师生的精力集中投入到教育教学中来，推动各项常规工作有序展开，为新学期教学质量实现新突破打好基础。三是要做好各项常规准备工作。各单位要对新学期常规管理、教学、后勤等方面的工作进行梳理排查，提前谋划，全盘考虑，确保一开学就正常、有序、高效运转起来。教研室、督导室要在开学初进行教育教学巡视，尤其要开展好对高三的教学视导，早安排，早部署，早备战，争取主动，抢占先机，确保实效。四是要迅速掀起“春教春学春练”热潮。各学校要提前制定好新学期“春教春学春练”实施方案，并以此为契机开展好各类教育教学活动。教研室要继续创新方式方法，积极深入教学一线，搞好学科调研，做好业务指导，扎实开展好每次教育教学巡视活动，严密组织好开学后的质量抽测活动，及时反馈，跟踪问效，切实做到以活动促工作、上水平、提质量。五是要启动和开展以“五扬五弃”为抓手的师德建设年活动。单书记在去年教师节庆祝大会上提出了扬奋进之风，弃靡废之气;扬勤勉之风，弃浮躁之气;扬朴实之风，弃奢妄之气;扬清新之风，弃庸腐之气;扬平和之风，弃郁愤之气的“五扬五弃”要求。这是针对教育系统思想作风、道德追求、工作态度、学习态度等方面提出的全面具体、客观实在的师德师能要求。新的一年，各单位要坚持做好落实“两个面对”、“四好要求”等一系列师德建设活动，尤其要把以“五扬五弃”为主题的师德建设活动融入师能建设之中，融入学校文化建设之中。要把师德建设融入教育教学管理的每一个环节，立足备好每节课、上好每堂课、批好每次作业、教好每个学生、值好每次班等细节进行师德教育，给师德建设以丰富充实的载体，坚决杜绝空无一物的口头式学习。要把师德建设与考核评价有效结合起来，切实关注每位干部教师的一言一行，认真组织每次民主评议，真正加大考核评价比重，努力做到师德、师能建设的同步进行，同步提升。六是要抓实抓细高三教学。第一，要组织好教学质量分析会。各高中学校要结合年前考试，立足于排查问题、改进教学，继续进行知识质量分析，扎实搞好一轮复习。</w:t>
      </w:r>
    </w:p>
    <w:p>
      <w:pPr>
        <w:ind w:left="0" w:right="0" w:firstLine="560"/>
        <w:spacing w:before="450" w:after="450" w:line="312" w:lineRule="auto"/>
      </w:pPr>
      <w:r>
        <w:rPr>
          <w:rFonts w:ascii="宋体" w:hAnsi="宋体" w:eastAsia="宋体" w:cs="宋体"/>
          <w:color w:val="000"/>
          <w:sz w:val="28"/>
          <w:szCs w:val="28"/>
        </w:rPr>
        <w:t xml:space="preserve">第二，要全力迎接泰安市模拟考试。这次考试，既是一次高考模拟，也是对我们前期工作的大检验，大家必须要高度重视，积极备战。第三，要超前谋划好后期复习。针对部分学科复习较晚的实际，今年的备考策略、时间安排，要进一步研究、论证并不断完善，从现在到高考，级部工作、各学科教学都要细化到天。第四，要高度重视名生培养和自主招生工作。要安排专人强化研究，跟上指导，搞好服务。第五，要精心筹备并尽快召开各学校的高三教学工作会及全体学生誓师会。教育局将安排有关人员参加部分学校的高三教学工作会。第六，要切实加强学科组建设。要支持学科组长和骨干教师外出参加复习研讨会议。要定期召开学科调研会，领导干部必须深入一线听评课、参加教研活动，真正把研究抓在手上、落到实处。第七，要做好艺体特长生的指导工作。班主任和专业课教师要集中精力组织好、指导好近期的专业考试，文化课教师要超前准备，形成符合学生实际的文化课补习方案。七是关于初中、小学的视导和抽测。各街镇、学校要结合上学期的教学视导和抽测，进行深入、全面的总结与反思，针对发现的问题，形成整改方案;要切实抓好教风纯、考风正、学风浓的“三风”建设;教研室要结合市县两级教学工作会议要求，完善视导方案和质量监控办法，杜绝弄虚作假，全面落实两级会议精神。八是要从严治教。从严治教与以人为本不矛盾，不冲突。从严治教就是必须要从严治校，在以人为本、尊重他人的基础上，以德立校，依法治校。要靠科学的制度约束人，靠公正的考核激励人，靠有效的机制推进人，靠自身的示范带动人。要与“三风”建设和作风效能建设相结合，把学校办成规范有序的精品学校，把队伍建成严谨而富有活力的育人队伍。</w:t>
      </w:r>
    </w:p>
    <w:p>
      <w:pPr>
        <w:ind w:left="0" w:right="0" w:firstLine="560"/>
        <w:spacing w:before="450" w:after="450" w:line="312" w:lineRule="auto"/>
      </w:pPr>
      <w:r>
        <w:rPr>
          <w:rFonts w:ascii="宋体" w:hAnsi="宋体" w:eastAsia="宋体" w:cs="宋体"/>
          <w:color w:val="000"/>
          <w:sz w:val="28"/>
          <w:szCs w:val="28"/>
        </w:rPr>
        <w:t xml:space="preserve">三、加快推进，切实做好示范市创建的各项工作</w:t>
      </w:r>
    </w:p>
    <w:p>
      <w:pPr>
        <w:ind w:left="0" w:right="0" w:firstLine="560"/>
        <w:spacing w:before="450" w:after="450" w:line="312" w:lineRule="auto"/>
      </w:pPr>
      <w:r>
        <w:rPr>
          <w:rFonts w:ascii="宋体" w:hAnsi="宋体" w:eastAsia="宋体" w:cs="宋体"/>
          <w:color w:val="000"/>
          <w:sz w:val="28"/>
          <w:szCs w:val="28"/>
        </w:rPr>
        <w:t xml:space="preserve">围绕示范市创建工作，年前我们没少开会，也没少做工作。应当说，大家都能够按照上级要求，积极配合，主动筹划，攻坚克难，连续作战，整个创建工作取得较大进展。为高度关注创建工作，肥城电视台、教育局网站专门开辟了示范市创建专栏，及时对创建情况进行了宣传报道。大家要严格按照张市长在示范市推进会上的讲话要求和《创建山东省教育工作示范市实施方案》以及《关于进一步明确省教育示范市创建工作领导职责的通知》精神，认识再强化，力度再加大，掀起春节后的更大创建热潮。要严明一个责任。市委单书记、市政府张市长对创建工作给予了很大期望。年假期间，两位领导在多个场合给省市领导进行了承诺，表示一定会高质量地完成省教育示范市创建任务。对我们来说，绝对没有任何退路，贻误工作就是贻误全局，就是贻误自己，就是没有经受住组织的考验，所以大家要切实增强压力感和紧迫感。局里将把各单位的创建情况直接纳入今年的工作考核，创建工作的实效还要与今年的干部调配使用结合起来。对于贻误创建工作的，市里也要严肃追究相关单位和相关责任人的责任。要卡死两个阶段后限。第一阶段后限是正月二十。在此之前，必须全面完成内设装备和省市督导评估档案资料的整理筹备工作，要调整完善好功能用房，要全面铺开操场建设、墙壁粉刷、绿化硬化、校园文化建设等工作。第二阶段后限是4月底。必须要全面完成软、硬件的建设任务。要抓好四个载体。要抓住刚开春、刚开学的有利时机，认真开展好校园绿化硬化和校园文化建设评比活动、档案建设模拟验收和现场推进活动、内设装备达标验收活动、办学行为(师德规范)专项督查活动，以此来加快推进创建工作步伐。要落实好五项制度。创建过程中要严格落实专项督查、通报、定期调度、现场推进和责任追究制度。各单位要根据下发的《任务形象进度一览表》，坚持分管街镇长、包街镇工作组组长、教办主任或市直学校校长会签认证制度，一周一汇总上报，确保高标准完成各项创建工作。创建活动办公室及有关科室要充分做好上下联络、业务指导和组织协调工作。包街镇包学校工作组，要严格落实“包保责任制”，相关责任人要盯上靠上，亲自督查落实，逐校排查整改，督促各项工作加快进度，尤其是查看学校的软件建设情况，确保提前圆满完成任务。</w:t>
      </w:r>
    </w:p>
    <w:p>
      <w:pPr>
        <w:ind w:left="0" w:right="0" w:firstLine="560"/>
        <w:spacing w:before="450" w:after="450" w:line="312" w:lineRule="auto"/>
      </w:pPr>
      <w:r>
        <w:rPr>
          <w:rFonts w:ascii="宋体" w:hAnsi="宋体" w:eastAsia="宋体" w:cs="宋体"/>
          <w:color w:val="000"/>
          <w:sz w:val="28"/>
          <w:szCs w:val="28"/>
        </w:rPr>
        <w:t xml:space="preserve">四、严格标准，切实做好省市督导迎评工作</w:t>
      </w:r>
    </w:p>
    <w:p>
      <w:pPr>
        <w:ind w:left="0" w:right="0" w:firstLine="560"/>
        <w:spacing w:before="450" w:after="450" w:line="312" w:lineRule="auto"/>
      </w:pPr>
      <w:r>
        <w:rPr>
          <w:rFonts w:ascii="宋体" w:hAnsi="宋体" w:eastAsia="宋体" w:cs="宋体"/>
          <w:color w:val="000"/>
          <w:sz w:val="28"/>
          <w:szCs w:val="28"/>
        </w:rPr>
        <w:t xml:space="preserve">迎接省市督导评估和创建示范市是相辅相成、相互促进的。这两项工作，都是政府行为，都是政府督导室组织实施的。因此，迎接好省市督导评估是对我们示范市创建工作的大检阅。去年我市评估成绩不很乐观，市委、市政府要求我们今年评估要“进位次、争先进”。泰安市评估正月二十进行，省政府评估4月中旬进行。时间紧、任务重，各单位、各科室要竭尽全力，搞好准备工作，确保督导评估少失分，不失分。一方面要全力抓好软件管理。主要是文字材料和档案资料。所有的文字材料要精益求精，绝对不能出现一丝纰漏。接待方案要根据省市要求，精心谋划，周密安排，责任到人;自评汇总表要全面反映我市去年以来的发展变化;自评报告和工作汇报，既要全面反映整体发展水平，又要突出全市上下务实高效、追求卓越的大好形式。特别要精心选派评估陪同人员，每个陪同人员都要做到五个熟悉：熟悉整体工作、熟悉单项细则、熟悉档案资料、熟悉迎评现场、熟悉人员分工。档案资料是验证各项指标、体现管理水平的重要依据，各单位要把档案资料整理放到突出位置，做到分门别类、精细详实。要在省市督导前集中搞好校园绿化、美化和墙壁粉刷，确保校容校貌焕然一新。要凝炼升华办学理念，精细设计学校文化，做到特色鲜明。要本着“设备管理抓使用”的原则，提高仪器设备和图书报刊的使用效益。要认真进行文明礼仪教育，规范教师、学生言行，展现广大师生昂扬奋进的精神面貌。另一方面，要继续完善硬件建设。要把迎接省教育工作督导作为推进省教育工作示范市创建的有利契机，所有工作要在省督导前看出效果。师生用机、音体美卫器材、图书报刊等内设装备的配备率必须在正月二十前达到100%，不留任何尾巴。要把食宿设施建设与校舍安全工程和“211”工程紧密结合起来，对上积极争取，市乡两级承担，抓紧组织实施;要高度重视功能用房建设，确保4月10日前投入使用;要全力以赴完成运动场地建设任务，完全小学以上学校全部铺设炉渣跑道，教学点铺设简易炉渣跑道，务必于3月底前完成扩建任务;还没有完成中心幼儿园建设任务的街镇，必须在4月10日前全部建成政府举办的标准化幼儿园，所有中心幼儿园都要达到20xx年省政府教育工作综合督导评估提出的“六项”指标要求;要改善成教中心校办学条件，校舍达标，独立设置。操场建设和中心幼儿园建设都是一票否决的硬性指标，各街镇要高度重视，想尽千方百计，全面完成建设任务。同时，要高度重视宣传引导，及时宣传创建工作中的好典型、好做法，进一步浓厚创建氛围。在建的西区小学，各项工作都已进入倒计时阶段，招生计划、教师配备等问题都要提前谋划，早拿盘子，尽快上报。西区初中建设规划要尽快完善，确保正月十五前拿出科学详实的建设方案。</w:t>
      </w:r>
    </w:p>
    <w:p>
      <w:pPr>
        <w:ind w:left="0" w:right="0" w:firstLine="560"/>
        <w:spacing w:before="450" w:after="450" w:line="312" w:lineRule="auto"/>
      </w:pPr>
      <w:r>
        <w:rPr>
          <w:rFonts w:ascii="宋体" w:hAnsi="宋体" w:eastAsia="宋体" w:cs="宋体"/>
          <w:color w:val="000"/>
          <w:sz w:val="28"/>
          <w:szCs w:val="28"/>
        </w:rPr>
        <w:t xml:space="preserve">五、持之以恒，切实做好各项安全工作年前，湖南校车事件死亡14人的惨案还令人惊魂未定，今年2月7日，湖北又发生农用三轮车非法载客侧翻事故，造成了10死9伤的恶果。另外，今年天气十分干旱，极易发生火灾事故。因此，对于安全工作，我们绝不能掉以轻心、麻痹大意、心存侥幸，必须要警钟长鸣、高度警惕、严防死守，时刻把安全挂在心里、抓在手上。第一，目前离正常开学还有十几天的时间，各单位要严格落实好值班制度，确保24小时信息畅通。第二，要利用开学前的时间，对学校的水、电、暖等各类生活、教学设施进行一次全面细致的安全隐患大排查，杜绝漏洞，消除隐患。第三，要广泛利用各种宣传媒体，采取多种形式，全面宣传学校安全工作的重要性，尤其要按照市公安局和交通局联合下发的《通告》要求，切实加大学生返校时乘车安全的监管和宣传力度，确保高高兴兴出门、平平安安进校、稳稳当当开学。局机关有关科室要继续按照分工细则，到包保街镇和学校进行返校生乘车安全督查，并及时通报情况。第四，各学校开学后，安全工作的压力会更大。要在相继召开的各类收心会上，把安全工作放在重中之重的位置，讲细讲实讲严，紧紧抓好，丝毫不能放松。要求各班主任组织召开好各班的开学后第一堂安全教育主题班会，并强化盯靠自习、午休、晚休值班，确保开学后秩序稳定、各项常规管理立刻步入正轨。</w:t>
      </w:r>
    </w:p>
    <w:p>
      <w:pPr>
        <w:ind w:left="0" w:right="0" w:firstLine="560"/>
        <w:spacing w:before="450" w:after="450" w:line="312" w:lineRule="auto"/>
      </w:pPr>
      <w:r>
        <w:rPr>
          <w:rFonts w:ascii="宋体" w:hAnsi="宋体" w:eastAsia="宋体" w:cs="宋体"/>
          <w:color w:val="000"/>
          <w:sz w:val="28"/>
          <w:szCs w:val="28"/>
        </w:rPr>
        <w:t xml:space="preserve">六、突出落实，切实抓好作风效能建设</w:t>
      </w:r>
    </w:p>
    <w:p>
      <w:pPr>
        <w:ind w:left="0" w:right="0" w:firstLine="560"/>
        <w:spacing w:before="450" w:after="450" w:line="312" w:lineRule="auto"/>
      </w:pPr>
      <w:r>
        <w:rPr>
          <w:rFonts w:ascii="宋体" w:hAnsi="宋体" w:eastAsia="宋体" w:cs="宋体"/>
          <w:color w:val="000"/>
          <w:sz w:val="28"/>
          <w:szCs w:val="28"/>
        </w:rPr>
        <w:t xml:space="preserve">这任务那目标，关键靠落实;这部署那调度，最终看落实。今年，我们要按照单书记在市委第十二届四次全体会议上提出的“务实、高效、创新、争优”的八个字的总体要求，围绕建设教育强市的总体目标，尊重客观规律，加大执行力度，提高落实速度，加快工作进度，提高工作质量，追求最佳效果。要以敏锐的政治头脑抓落实。新上任的市委、市政府的主要领导都十分关心教育，对我市教育事业期望高、要求严，尤其关注今年的省教育工作示范市创建工作和教育教学质量。面对今年严峻的发展形势，大家要切实增强政治敏锐性，以清醒的头脑干好工作、抓好落实。要以高度的责任情怀抓落实。高度的责任情怀，就是完不成工作就羞愧难当，干不好工作就寝食难安。每个人都要强化责任意识，把工作好不好当做到不到位的检验标尺。要以立说立行的作风抓落实。立说立行，就是说了算，定了干，一切工作往前赶，不拖延、不应付。要以高质高效的标准抓落实。高质高效，就是强化创优意识、效率观念，善于把握主攻重点，提升短板弱点，打造工作亮点，培植创新点，找准突破点。要以严格奖惩抓落实。把我们确定的工作目标、工作任务、工作措施落到实处，必须建立起责任保证体系。工作任务完成好的，要给以奖励;落实不到位的，要负连带责任。落实工作抓得如何，都要有个说法，防止出现“拾到柴禾交柴禾、拾不到柴禾就交筐”的现象存在，以最优异的成绩向上级领导和人民群众交一份满意的答卷。</w:t>
      </w:r>
    </w:p>
    <w:p>
      <w:pPr>
        <w:ind w:left="0" w:right="0" w:firstLine="560"/>
        <w:spacing w:before="450" w:after="450" w:line="312" w:lineRule="auto"/>
      </w:pPr>
      <w:r>
        <w:rPr>
          <w:rFonts w:ascii="宋体" w:hAnsi="宋体" w:eastAsia="宋体" w:cs="宋体"/>
          <w:color w:val="000"/>
          <w:sz w:val="28"/>
          <w:szCs w:val="28"/>
        </w:rPr>
        <w:t xml:space="preserve">同志们，新学期的各项工作已经全面铺开，我们一定要牢记职责，抓住机遇，突出中心，重点用力，确保在新的起点上取得新突破、实现大跨越，为做大做强肥城教育再立新功，做出我们应有的积极贡献。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最新教育系统学习新思想发言及收获三</w:t>
      </w:r>
    </w:p>
    <w:p>
      <w:pPr>
        <w:ind w:left="0" w:right="0" w:firstLine="560"/>
        <w:spacing w:before="450" w:after="450" w:line="312" w:lineRule="auto"/>
      </w:pPr>
      <w:r>
        <w:rPr>
          <w:rFonts w:ascii="宋体" w:hAnsi="宋体" w:eastAsia="宋体" w:cs="宋体"/>
          <w:color w:val="000"/>
          <w:sz w:val="28"/>
          <w:szCs w:val="28"/>
        </w:rPr>
        <w:t xml:space="preserve">市长提名我为市教育局局长人选，提请市人大会审议，深感信任与责任。如果市人大会审议通过任命我为市教育局局长，在今后的工作中，我将以党的xx大精神为指导，贯彻落实科学发展观，认真履行职责，自觉接受市委市政府领导，自觉接受市人大监督，依法行政，不辜负组织的信任，不辜负全市人民的希望，大胆创新，求真务实，全力开创工作新局面。</w:t>
      </w:r>
    </w:p>
    <w:p>
      <w:pPr>
        <w:ind w:left="0" w:right="0" w:firstLine="560"/>
        <w:spacing w:before="450" w:after="450" w:line="312" w:lineRule="auto"/>
      </w:pPr>
      <w:r>
        <w:rPr>
          <w:rFonts w:ascii="宋体" w:hAnsi="宋体" w:eastAsia="宋体" w:cs="宋体"/>
          <w:color w:val="000"/>
          <w:sz w:val="28"/>
          <w:szCs w:val="28"/>
        </w:rPr>
        <w:t xml:space="preserve">一、坚持教育为市经济与社会发展服务的理念，全力推进教育事业发展</w:t>
      </w:r>
    </w:p>
    <w:p>
      <w:pPr>
        <w:ind w:left="0" w:right="0" w:firstLine="560"/>
        <w:spacing w:before="450" w:after="450" w:line="312" w:lineRule="auto"/>
      </w:pPr>
      <w:r>
        <w:rPr>
          <w:rFonts w:ascii="宋体" w:hAnsi="宋体" w:eastAsia="宋体" w:cs="宋体"/>
          <w:color w:val="000"/>
          <w:sz w:val="28"/>
          <w:szCs w:val="28"/>
        </w:rPr>
        <w:t xml:space="preserve">认真学习和落实夏市长在政府工作报告中提出的“树立人才是第一资源的理念，建立健全人才工作体系，构建人才高地”的工作要求，以服务高等教育，发展职业教育，办好基础教育为工作思路，为“充分挖掘各类教育资源，创新人才培养模式”服务。面对市丰富的高等教育资源和市经济与社会发展对创新型人才的要求，工作中将努力当好“服务员”，深入高等学校，搞好服务，做高校与政府之间的桥梁与纽带;为率先实现老工业基地全面振兴和农村劳动力转移，使人口资源变成优质的人力资源，工作中将大力推进职业教育发展，研究新问题，合理设置专业，为市经济与社会发展服务;为实现市建设“现代化国际城市”的目标，工作中将全力办好基础教育，培养合格的公民。</w:t>
      </w:r>
    </w:p>
    <w:p>
      <w:pPr>
        <w:ind w:left="0" w:right="0" w:firstLine="560"/>
        <w:spacing w:before="450" w:after="450" w:line="312" w:lineRule="auto"/>
      </w:pPr>
      <w:r>
        <w:rPr>
          <w:rFonts w:ascii="宋体" w:hAnsi="宋体" w:eastAsia="宋体" w:cs="宋体"/>
          <w:color w:val="000"/>
          <w:sz w:val="28"/>
          <w:szCs w:val="28"/>
        </w:rPr>
        <w:t xml:space="preserve">二、坚持关注民生需求，工作着力点向“提高质量、发展内涵”转移</w:t>
      </w:r>
    </w:p>
    <w:p>
      <w:pPr>
        <w:ind w:left="0" w:right="0" w:firstLine="560"/>
        <w:spacing w:before="450" w:after="450" w:line="312" w:lineRule="auto"/>
      </w:pPr>
      <w:r>
        <w:rPr>
          <w:rFonts w:ascii="宋体" w:hAnsi="宋体" w:eastAsia="宋体" w:cs="宋体"/>
          <w:color w:val="000"/>
          <w:sz w:val="28"/>
          <w:szCs w:val="28"/>
        </w:rPr>
        <w:t xml:space="preserve">在各类教育入学率有了大幅度提高之后，教育的主要矛盾表现在市民对优质教育资源的需求日益增长。提高教育质量，丰富优质教育资源，减小校际差距，推进教育均衡发展，关注弱势群体，维护教育公平，成为基础教育发展的本质要求。现在要着力解决教育自身的深层次矛盾和问题，注重内涵发展。认真研究解决调整教育结构、理顺内部机制、改善外部环境等重大问题，努力办好“人民满意教育”。</w:t>
      </w:r>
    </w:p>
    <w:p>
      <w:pPr>
        <w:ind w:left="0" w:right="0" w:firstLine="560"/>
        <w:spacing w:before="450" w:after="450" w:line="312" w:lineRule="auto"/>
      </w:pPr>
      <w:r>
        <w:rPr>
          <w:rFonts w:ascii="宋体" w:hAnsi="宋体" w:eastAsia="宋体" w:cs="宋体"/>
          <w:color w:val="000"/>
          <w:sz w:val="28"/>
          <w:szCs w:val="28"/>
        </w:rPr>
        <w:t xml:space="preserve">三、坚持城乡教育协调发展，努力实现农村教育跨越式发展</w:t>
      </w:r>
    </w:p>
    <w:p>
      <w:pPr>
        <w:ind w:left="0" w:right="0" w:firstLine="560"/>
        <w:spacing w:before="450" w:after="450" w:line="312" w:lineRule="auto"/>
      </w:pPr>
      <w:r>
        <w:rPr>
          <w:rFonts w:ascii="宋体" w:hAnsi="宋体" w:eastAsia="宋体" w:cs="宋体"/>
          <w:color w:val="000"/>
          <w:sz w:val="28"/>
          <w:szCs w:val="28"/>
        </w:rPr>
        <w:t xml:space="preserve">继续将农村义务教育作为重中之重。巩固工作成果，进一步完善农村教育的保障机制。以推进北三市“提高普九”工作为重点，围绕农村薄弱学校办学条件改善、农村职业教育发展、农村学前教育发展、农村师资队伍建设积极开展工作。</w:t>
      </w:r>
    </w:p>
    <w:p>
      <w:pPr>
        <w:ind w:left="0" w:right="0" w:firstLine="560"/>
        <w:spacing w:before="450" w:after="450" w:line="312" w:lineRule="auto"/>
      </w:pPr>
      <w:r>
        <w:rPr>
          <w:rFonts w:ascii="宋体" w:hAnsi="宋体" w:eastAsia="宋体" w:cs="宋体"/>
          <w:color w:val="000"/>
          <w:sz w:val="28"/>
          <w:szCs w:val="28"/>
        </w:rPr>
        <w:t xml:space="preserve">四、坚持教育现代化建设，不断提高办学水平和效益</w:t>
      </w:r>
    </w:p>
    <w:p>
      <w:pPr>
        <w:ind w:left="0" w:right="0" w:firstLine="560"/>
        <w:spacing w:before="450" w:after="450" w:line="312" w:lineRule="auto"/>
      </w:pPr>
      <w:r>
        <w:rPr>
          <w:rFonts w:ascii="宋体" w:hAnsi="宋体" w:eastAsia="宋体" w:cs="宋体"/>
          <w:color w:val="000"/>
          <w:sz w:val="28"/>
          <w:szCs w:val="28"/>
        </w:rPr>
        <w:t xml:space="preserve">把握时代脉搏，用信息化促进教育现代化，用教育现代化提升教育质量与效益。珍惜并用好教育现代化资源，站在时代的高度，落实教育的“先导性”原则，培养有时代特征、市特色的“现代人”。</w:t>
      </w:r>
    </w:p>
    <w:p>
      <w:pPr>
        <w:ind w:left="0" w:right="0" w:firstLine="560"/>
        <w:spacing w:before="450" w:after="450" w:line="312" w:lineRule="auto"/>
      </w:pPr>
      <w:r>
        <w:rPr>
          <w:rFonts w:ascii="宋体" w:hAnsi="宋体" w:eastAsia="宋体" w:cs="宋体"/>
          <w:color w:val="000"/>
          <w:sz w:val="28"/>
          <w:szCs w:val="28"/>
        </w:rPr>
        <w:t xml:space="preserve">五、坚持深化教育内部的各项改革，正确处理好教育发展、改革与稳定的关系</w:t>
      </w:r>
    </w:p>
    <w:p>
      <w:pPr>
        <w:ind w:left="0" w:right="0" w:firstLine="560"/>
        <w:spacing w:before="450" w:after="450" w:line="312" w:lineRule="auto"/>
      </w:pPr>
      <w:r>
        <w:rPr>
          <w:rFonts w:ascii="宋体" w:hAnsi="宋体" w:eastAsia="宋体" w:cs="宋体"/>
          <w:color w:val="000"/>
          <w:sz w:val="28"/>
          <w:szCs w:val="28"/>
        </w:rPr>
        <w:t xml:space="preserve">以“发展为第一要务”，在科学发展中解决教育面临的各种问题和矛盾。坚持科学发展观，正确处理好扩增教育资源、提高教育质量和规范教育秩序的关系;正确处理好提高教育效率与维护教育公平的关系，为构建和谐社会，维护社会稳定服务。</w:t>
      </w:r>
    </w:p>
    <w:p>
      <w:pPr>
        <w:ind w:left="0" w:right="0" w:firstLine="560"/>
        <w:spacing w:before="450" w:after="450" w:line="312" w:lineRule="auto"/>
      </w:pPr>
      <w:r>
        <w:rPr>
          <w:rFonts w:ascii="宋体" w:hAnsi="宋体" w:eastAsia="宋体" w:cs="宋体"/>
          <w:color w:val="000"/>
          <w:sz w:val="28"/>
          <w:szCs w:val="28"/>
        </w:rPr>
        <w:t xml:space="preserve">六、坚持“优教先优师”的理念，加强师资队伍建设</w:t>
      </w:r>
    </w:p>
    <w:p>
      <w:pPr>
        <w:ind w:left="0" w:right="0" w:firstLine="560"/>
        <w:spacing w:before="450" w:after="450" w:line="312" w:lineRule="auto"/>
      </w:pPr>
      <w:r>
        <w:rPr>
          <w:rFonts w:ascii="宋体" w:hAnsi="宋体" w:eastAsia="宋体" w:cs="宋体"/>
          <w:color w:val="000"/>
          <w:sz w:val="28"/>
          <w:szCs w:val="28"/>
        </w:rPr>
        <w:t xml:space="preserve">以教师的能力建设为根本，以促进教师专业化发展为导向，以“师德教育、新课程、新理念新技术”为主要内容，“面向全体、突出骨干、倾斜农村”，认真抓好师资队伍建设，提高教师的专业化水平和师德水平。</w:t>
      </w:r>
    </w:p>
    <w:p>
      <w:pPr>
        <w:ind w:left="0" w:right="0" w:firstLine="560"/>
        <w:spacing w:before="450" w:after="450" w:line="312" w:lineRule="auto"/>
      </w:pPr>
      <w:r>
        <w:rPr>
          <w:rFonts w:ascii="宋体" w:hAnsi="宋体" w:eastAsia="宋体" w:cs="宋体"/>
          <w:color w:val="000"/>
          <w:sz w:val="28"/>
          <w:szCs w:val="28"/>
        </w:rPr>
        <w:t xml:space="preserve">七、坚持优化教育内容与方式方法，推进以课程改革为核心的素质教育</w:t>
      </w:r>
    </w:p>
    <w:p>
      <w:pPr>
        <w:ind w:left="0" w:right="0" w:firstLine="560"/>
        <w:spacing w:before="450" w:after="450" w:line="312" w:lineRule="auto"/>
      </w:pPr>
      <w:r>
        <w:rPr>
          <w:rFonts w:ascii="宋体" w:hAnsi="宋体" w:eastAsia="宋体" w:cs="宋体"/>
          <w:color w:val="000"/>
          <w:sz w:val="28"/>
          <w:szCs w:val="28"/>
        </w:rPr>
        <w:t xml:space="preserve">稳健推进新一轮课程改革，推进素质教育，倡导启发式教学，鼓励学生独立思考，培养学生创新精神，增强学生的社会责任感、实践能力和热爱劳动、艰苦奋斗精神。</w:t>
      </w:r>
    </w:p>
    <w:p>
      <w:pPr>
        <w:ind w:left="0" w:right="0" w:firstLine="560"/>
        <w:spacing w:before="450" w:after="450" w:line="312" w:lineRule="auto"/>
      </w:pPr>
      <w:r>
        <w:rPr>
          <w:rFonts w:ascii="宋体" w:hAnsi="宋体" w:eastAsia="宋体" w:cs="宋体"/>
          <w:color w:val="000"/>
          <w:sz w:val="28"/>
          <w:szCs w:val="28"/>
        </w:rPr>
        <w:t xml:space="preserve">八、坚持依法行政、标本兼治，加强教育行风建设</w:t>
      </w:r>
    </w:p>
    <w:p>
      <w:pPr>
        <w:ind w:left="0" w:right="0" w:firstLine="560"/>
        <w:spacing w:before="450" w:after="450" w:line="312" w:lineRule="auto"/>
      </w:pPr>
      <w:r>
        <w:rPr>
          <w:rFonts w:ascii="宋体" w:hAnsi="宋体" w:eastAsia="宋体" w:cs="宋体"/>
          <w:color w:val="000"/>
          <w:sz w:val="28"/>
          <w:szCs w:val="28"/>
        </w:rPr>
        <w:t xml:space="preserve">继续贯彻《义务教育法》，进一步规范办学行为，推进依法治教。加强对教育系统干部特别是校长的教育，严格执行省、市各项规章制度。加强师德建设，特别是“爱心”建设。加大对各种违法、违纪行为的查处力度。通过工作，逐步解决百姓关注的教育难点、热点问题。</w:t>
      </w:r>
    </w:p>
    <w:p>
      <w:pPr>
        <w:ind w:left="0" w:right="0" w:firstLine="560"/>
        <w:spacing w:before="450" w:after="450" w:line="312" w:lineRule="auto"/>
      </w:pPr>
      <w:r>
        <w:rPr>
          <w:rFonts w:ascii="宋体" w:hAnsi="宋体" w:eastAsia="宋体" w:cs="宋体"/>
          <w:color w:val="000"/>
          <w:sz w:val="28"/>
          <w:szCs w:val="28"/>
        </w:rPr>
        <w:t xml:space="preserve">以上是今后工作的基本思路。如果市人大会未通过我的任命，我服从组织安排，并在今后的工作实践中努力学习，继续做好本职工作。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最新教育系统学习新思想发言及收获四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纪念中国共产党成立86周年前夕，我们在这里隆重召开会议，总结回顾工作，重温入党誓词，表彰先进基层党组织、优秀共产党员和优秀党务工作者，借此机会，我代表崆峒区教育局党委对受表彰的先进集体和先进个人表示热烈的祝贺，向与会的党员并通过你们向教育系统全体共产党员致以节日的问候!</w:t>
      </w:r>
    </w:p>
    <w:p>
      <w:pPr>
        <w:ind w:left="0" w:right="0" w:firstLine="560"/>
        <w:spacing w:before="450" w:after="450" w:line="312" w:lineRule="auto"/>
      </w:pPr>
      <w:r>
        <w:rPr>
          <w:rFonts w:ascii="宋体" w:hAnsi="宋体" w:eastAsia="宋体" w:cs="宋体"/>
          <w:color w:val="000"/>
          <w:sz w:val="28"/>
          <w:szCs w:val="28"/>
        </w:rPr>
        <w:t xml:space="preserve">刚才，常书记全面总结了近两年的党建工作，我认为很详细、很具体，可以说，近几年我区教育系统的党建工作措施是有力的，成效也是明显的。成绩的取得，是全系统全体共产党员、广大党务工作者勤奋工作、无私奉献的结果，为此，我再一次向大家，特别是为全区教育事业作出毕生贡献的老共产党员表示衷心的感谢! 下面我就做好今后的学校党建工作讲几点意见：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一、统一思想，提高认识，切实增强做好党建工作的责任感和紧迫感</w:t>
      </w:r>
    </w:p>
    <w:p>
      <w:pPr>
        <w:ind w:left="0" w:right="0" w:firstLine="560"/>
        <w:spacing w:before="450" w:after="450" w:line="312" w:lineRule="auto"/>
      </w:pPr>
      <w:r>
        <w:rPr>
          <w:rFonts w:ascii="宋体" w:hAnsi="宋体" w:eastAsia="宋体" w:cs="宋体"/>
          <w:color w:val="000"/>
          <w:sz w:val="28"/>
          <w:szCs w:val="28"/>
        </w:rPr>
        <w:t xml:space="preserve">当前，我区教育事业改革发展正处在一个关键时刻，发展的任务十分艰巨，教育负债问题，城乡教育发展不平衡问题，职业教育启动问题，以及教育发展的水平与人民群众的愿望和要求还存在一定差距。学校各级党组织在教育改革和发展中担负着领导、组织、协调和服务的重要职责，学校党组织工作状况如何，直接影响到教育工作的好坏，影响到我区教育事业的发展。教育系统各级党组织特别是领导干部一定要认真学习、深刻领会党的xx届四中全会以来关于加强党的执政能力建设的精神实质，充分认识学校党建工作面临的新形势和我区教育事业发展的艰巨任务，从关心下一代、从实践“三个代表”重要思想、实现崆峒教育快速发展的高度，充分认识加强学校党建工作的重要性、紧迫性，进一步增强做好学校党建工作的使命感和责任感，努力把学校党建工作提高到一个新水平。</w:t>
      </w:r>
    </w:p>
    <w:p>
      <w:pPr>
        <w:ind w:left="0" w:right="0" w:firstLine="560"/>
        <w:spacing w:before="450" w:after="450" w:line="312" w:lineRule="auto"/>
      </w:pPr>
      <w:r>
        <w:rPr>
          <w:rFonts w:ascii="宋体" w:hAnsi="宋体" w:eastAsia="宋体" w:cs="宋体"/>
          <w:color w:val="000"/>
          <w:sz w:val="28"/>
          <w:szCs w:val="28"/>
        </w:rPr>
        <w:t xml:space="preserve">二、强化责任，提升水平，全面加强教育系统党建工作</w:t>
      </w:r>
    </w:p>
    <w:p>
      <w:pPr>
        <w:ind w:left="0" w:right="0" w:firstLine="560"/>
        <w:spacing w:before="450" w:after="450" w:line="312" w:lineRule="auto"/>
      </w:pPr>
      <w:r>
        <w:rPr>
          <w:rFonts w:ascii="宋体" w:hAnsi="宋体" w:eastAsia="宋体" w:cs="宋体"/>
          <w:color w:val="000"/>
          <w:sz w:val="28"/>
          <w:szCs w:val="28"/>
        </w:rPr>
        <w:t xml:space="preserve">要按照“提高党员素质，加强基层组织，服务人民群众，促进各项工作”保持共产党员先进性教育的总体要求和建立完善党员受教育的长效机制，加强领导，精心组织，狠抓落实，切实解决党员队伍中存在的理想信念不坚定、组织观念淡薄、宗旨意识不强、工作责任心不强、师德水平不高等突出问题，进一步增强广大党员的理想信念和宗旨意识。要以提高素质、优化结构、改进作风、增强团结为目标，积极深化人事制度改革，切实加强学校领导班子建设。要积极开展共产党员示范岗和学习型、服务型、效率型、创新型组织创建活动，不断深化党性实践活动，进一步健全首问负责制、限时办结制、岗位责任制、服务承诺制等制度，切实改进领导作风和工作作风，努力提高教育系统党建工作的整体水平。</w:t>
      </w:r>
    </w:p>
    <w:p>
      <w:pPr>
        <w:ind w:left="0" w:right="0" w:firstLine="560"/>
        <w:spacing w:before="450" w:after="450" w:line="312" w:lineRule="auto"/>
      </w:pPr>
      <w:r>
        <w:rPr>
          <w:rFonts w:ascii="宋体" w:hAnsi="宋体" w:eastAsia="宋体" w:cs="宋体"/>
          <w:color w:val="000"/>
          <w:sz w:val="28"/>
          <w:szCs w:val="28"/>
        </w:rPr>
        <w:t xml:space="preserve">一是加强党的思想建设。现代教育必须坚持以人为本，树立以人为本的教育思想，必须坚持“党管干部、党管人才”的原则，坚持以教师为本，充分发挥他们的潜能，调动他们的积极性，为崆峒教育建功立业。崆峒教育要保持强劲的发展势头，需要一大批能够忠实实践“三个代表”重要思想，具有较强的科学决策能力，驾驭全局能力，开拓创新能力，善于治校治学的优秀学校管理干部;需要一大批站在教育科研前沿具有教育创新能力的优秀学科带头人和骨干教师。各级党组织必须加强对教师队伍建设工作的领导，充分发挥党组织的思想政治优势，组织优势和密切联系群众的优势，进一步加强学校人才工作，努力建设高素质的教育人才队伍，为全面建设和谐崆峒、小康崆峒提供坚强的人才保证和有力的智力支持。</w:t>
      </w:r>
    </w:p>
    <w:p>
      <w:pPr>
        <w:ind w:left="0" w:right="0" w:firstLine="560"/>
        <w:spacing w:before="450" w:after="450" w:line="312" w:lineRule="auto"/>
      </w:pPr>
      <w:r>
        <w:rPr>
          <w:rFonts w:ascii="宋体" w:hAnsi="宋体" w:eastAsia="宋体" w:cs="宋体"/>
          <w:color w:val="000"/>
          <w:sz w:val="28"/>
          <w:szCs w:val="28"/>
        </w:rPr>
        <w:t xml:space="preserve">二是加强党的组织建设。充分发挥党的组织优势，着力加强后备力量的“培养、选拔、使用”和在职干部的“考察、培训、提高”。各级党组织要根据党章要求，按照“坚持标准、保证质量、改善结构、慎重发展”的十六字方针，认真做好新党员的培养和发展工作。要特别注意加强对一线中青年骨干教师的培养和选拔，通过听党课和组织谈心等形式，提高他们的思想觉悟和对党的认识，要坚持德才兼备的原则，把品德、知识、能力和业绩作为衡量人才的标准，不唯学历，不唯职称，不唯资历，不唯身份，不拘一格选拨人才，要营造宽松、和谐的人才成长环境，用事业造就人才，用环境凝聚人才，用机制激励人才，用法制保障人才，大力实施“百名名师、千名骨干教师”培养工程，进一步完善竞聘上岗和考试选拨制度。把优秀人才集中在党的旗帜下，不断发展壮大我们这支优秀队伍。要在实践中给他们搭梯子、压担子，促其在本职岗位上施展才华，努力形成“事业造就人才、人才引领事业”的崭新局面。</w:t>
      </w:r>
    </w:p>
    <w:p>
      <w:pPr>
        <w:ind w:left="0" w:right="0" w:firstLine="560"/>
        <w:spacing w:before="450" w:after="450" w:line="312" w:lineRule="auto"/>
      </w:pPr>
      <w:r>
        <w:rPr>
          <w:rFonts w:ascii="宋体" w:hAnsi="宋体" w:eastAsia="宋体" w:cs="宋体"/>
          <w:color w:val="000"/>
          <w:sz w:val="28"/>
          <w:szCs w:val="28"/>
        </w:rPr>
        <w:t xml:space="preserve">三是加强党的作风建设。坚持从严治教是抓好教育系统行风建设的关键。教育系统各级党政组织和党员干部要以“三从严”、“四规范”(从严治教、从严治校、从严治师和规范行政管理行为、规范收费行为、规范办学行为、规范教师从教行为)为总要求，大力加强教育行风建设，塑造崆峒教育新形象。要大兴求真务实之风，全面落实党风廉政建设和反腐败斗争的各项任务，严格执行党风廉政建设责任制，认真执行《中国共产党党内监督条理(试行)》和《中国共产党纪律处分条理》，切实加强领导干部廉洁自律，用严明的纪律管好班子，带好队伍，重点解决好群众反映强烈的热点、难点问题。要认真组织学习贯彻中纪委《建立健全教育、制度、监督并重的惩治和预防腐败体系实施纲要》精神，坚持标本兼治、综合治理、惩防并举、注重预防的方针，采取多种形式，在广大党员中扎实开展经常性的廉洁自律教育和警示教育活动，增强广大党员干部的廉洁自律意识。要把师德师风建设作为教育行风建设的关键，开展以“文明执教，爱心塑人”为主题的师德教育实践活动，大力弘扬优秀教师和师德模范的先进事迹，进一步坚定教师的职业理想和信念，激发工作事业心和责任感。要严格执行义务教育阶段“一费制”收费标准和高中阶段“三限”政策，加大校务公开力度，进一步健全收费检查、评估考评机制，认真落实校长负责制、责任追究制、一票否决制，坚决治理教育乱收费。要严格执行财务收支两条线、会审会签、政府采购、工程招投标等财务管理制度，认真履行各级党组织的监督职责，有效预防违纪事件的发生，促进教育行风进一步好转。</w:t>
      </w:r>
    </w:p>
    <w:p>
      <w:pPr>
        <w:ind w:left="0" w:right="0" w:firstLine="560"/>
        <w:spacing w:before="450" w:after="450" w:line="312" w:lineRule="auto"/>
      </w:pPr>
      <w:r>
        <w:rPr>
          <w:rFonts w:ascii="宋体" w:hAnsi="宋体" w:eastAsia="宋体" w:cs="宋体"/>
          <w:color w:val="000"/>
          <w:sz w:val="28"/>
          <w:szCs w:val="28"/>
        </w:rPr>
        <w:t xml:space="preserve">三、加强队伍，提高能力，树立人民教师的良好形象</w:t>
      </w:r>
    </w:p>
    <w:p>
      <w:pPr>
        <w:ind w:left="0" w:right="0" w:firstLine="560"/>
        <w:spacing w:before="450" w:after="450" w:line="312" w:lineRule="auto"/>
      </w:pPr>
      <w:r>
        <w:rPr>
          <w:rFonts w:ascii="宋体" w:hAnsi="宋体" w:eastAsia="宋体" w:cs="宋体"/>
          <w:color w:val="000"/>
          <w:sz w:val="28"/>
          <w:szCs w:val="28"/>
        </w:rPr>
        <w:t xml:space="preserve">建设一支高素质、专业化的教师队伍，是教育改革和发展的根本大计。各级学校党组织要不断强化责任意识，坚持不懈地把师德建设作为教师队伍建设的核心内容来抓，要结合“感动平凉”师德教育活动，充分发挥广大党员在师德建设中的示范带头作用，不断强化教师队伍的学习培训和管理，全面提高教师队伍的政治素质、业务能力和知识水平。要坚持正面教育、典型引导的方式，结合学习全国优秀教师的典型事迹，深入挖掘本校教师队伍中立足岗位、恪尽职守、爱校如家、爱生如子、任劳任怨、无私奉献的典型事迹，通过主题演讲、专题报告、文艺演出等多种形式，大力弘扬他们忠诚党和人民的教育事业、志存高远、以苦为乐、甘为人梯的高尚品格和精神风范，用看得见、摸得着的身边事，教育和引导广大教师以德修身、以德治教、以德育人，始终保持奋发有为、昂扬向上的精神状态，不断增强教书育人的使命感和责任感，坚决制止体罚和变相体罚学生、训斥家长等违纪行为，以实际行动树立人民教师的良好形象。</w:t>
      </w:r>
    </w:p>
    <w:p>
      <w:pPr>
        <w:ind w:left="0" w:right="0" w:firstLine="560"/>
        <w:spacing w:before="450" w:after="450" w:line="312" w:lineRule="auto"/>
      </w:pPr>
      <w:r>
        <w:rPr>
          <w:rFonts w:ascii="宋体" w:hAnsi="宋体" w:eastAsia="宋体" w:cs="宋体"/>
          <w:color w:val="000"/>
          <w:sz w:val="28"/>
          <w:szCs w:val="28"/>
        </w:rPr>
        <w:t xml:space="preserve">四、以人为本、育人为先，切实加强中小学德育工作</w:t>
      </w:r>
    </w:p>
    <w:p>
      <w:pPr>
        <w:ind w:left="0" w:right="0" w:firstLine="560"/>
        <w:spacing w:before="450" w:after="450" w:line="312" w:lineRule="auto"/>
      </w:pPr>
      <w:r>
        <w:rPr>
          <w:rFonts w:ascii="宋体" w:hAnsi="宋体" w:eastAsia="宋体" w:cs="宋体"/>
          <w:color w:val="000"/>
          <w:sz w:val="28"/>
          <w:szCs w:val="28"/>
        </w:rPr>
        <w:t xml:space="preserve">一是全面加强对学生的法制、健康及安全教育。要采取切实有效的措施，对学生开展珍爱生命、遵纪守法、经受挫折、自我救助等方面的教育，提高学生的法制观念和安全意识。要加大对校外住宿学生、来往接送学生车辆的管理力度，与房东、车主、家长、学生本人签订安全及管理责任书，建立校外较集中租住学生自我管理组织，教育学生自我约束、自主管理，严防各类事故的发展。学校领导、政教处、班主任等相关人员要经常深入学生租住地查看情况，解决问题。要加强与公安、工商、文化等部门的配合，整治校园周边秩序，教育学生远离不良网吧，远离一切有损身心健康的场所。要加强学校卫生工作，做好师生传染病的防控，确保学生身体健康。</w:t>
      </w:r>
    </w:p>
    <w:p>
      <w:pPr>
        <w:ind w:left="0" w:right="0" w:firstLine="560"/>
        <w:spacing w:before="450" w:after="450" w:line="312" w:lineRule="auto"/>
      </w:pPr>
      <w:r>
        <w:rPr>
          <w:rFonts w:ascii="宋体" w:hAnsi="宋体" w:eastAsia="宋体" w:cs="宋体"/>
          <w:color w:val="000"/>
          <w:sz w:val="28"/>
          <w:szCs w:val="28"/>
        </w:rPr>
        <w:t xml:space="preserve">二是全面加强学校德育工作。要根据学生的年龄特征和思想品德形成的规律，科学合理地安排教育内容，坚持不懈地对学生进行爱国主义、社会主义、集体主义和道德、伦理及诚实守信教育。要积极组织学生参加社会实践和社区服务，开展实践性体验教育。要利用节日、纪念日、集会日开展主题教育活动，增强德育工作的针对性和实效性。抓好良好行为习惯养成和中小学生守则的落实，做到贴近实际、贴近生活、贴近未成年人思想状况，培养学生良好的学习、生活习惯，突出德育工作实效。下学期开始，全区初中以上学校都要配备心理辅导教师，通过心理健康讲座、问题咨询、疏导等方式，排解学生心理压力，消除矛盾，健全人格。要将校内外教育结合起来，充分考虑家庭、社会等各方面因素对未成年人思想道德形成的影响，加强和巩固学校德育工作成效。</w:t>
      </w:r>
    </w:p>
    <w:p>
      <w:pPr>
        <w:ind w:left="0" w:right="0" w:firstLine="560"/>
        <w:spacing w:before="450" w:after="450" w:line="312" w:lineRule="auto"/>
      </w:pPr>
      <w:r>
        <w:rPr>
          <w:rFonts w:ascii="宋体" w:hAnsi="宋体" w:eastAsia="宋体" w:cs="宋体"/>
          <w:color w:val="000"/>
          <w:sz w:val="28"/>
          <w:szCs w:val="28"/>
        </w:rPr>
        <w:t xml:space="preserve">三是认真抓好学校艺体工作。要以提高青少年健康素质、培养全面发展的人才为宗旨，重视并加强学校艺体工作，增加艺体器材，配备专业教师，保证艺体课开足开好、不被挤占。要建立并坚持科学规范的学生作息制度，依法保障学生睡眠和体育锻炼的权利，确保小学生每天睡眠时间不少于10小时，中学生不少于9小时，学生校内体育活动时间不少于1小时。</w:t>
      </w:r>
    </w:p>
    <w:p>
      <w:pPr>
        <w:ind w:left="0" w:right="0" w:firstLine="560"/>
        <w:spacing w:before="450" w:after="450" w:line="312" w:lineRule="auto"/>
      </w:pPr>
      <w:r>
        <w:rPr>
          <w:rFonts w:ascii="宋体" w:hAnsi="宋体" w:eastAsia="宋体" w:cs="宋体"/>
          <w:color w:val="000"/>
          <w:sz w:val="28"/>
          <w:szCs w:val="28"/>
        </w:rPr>
        <w:t xml:space="preserve">五、统筹兼顾，狠抓落实，保证教育各项事业健康、持续、协调发展</w:t>
      </w:r>
    </w:p>
    <w:p>
      <w:pPr>
        <w:ind w:left="0" w:right="0" w:firstLine="560"/>
        <w:spacing w:before="450" w:after="450" w:line="312" w:lineRule="auto"/>
      </w:pPr>
      <w:r>
        <w:rPr>
          <w:rFonts w:ascii="宋体" w:hAnsi="宋体" w:eastAsia="宋体" w:cs="宋体"/>
          <w:color w:val="000"/>
          <w:sz w:val="28"/>
          <w:szCs w:val="28"/>
        </w:rPr>
        <w:t xml:space="preserve">一要排除万难，加大城区学校基础设施建设。20xx年确定的平凉五中、三里塬市级典型项目和平凉二中、西大街、西郊、铁路中学等项目学校建设，要规范施工程序，加快工程进度，确保工程质量，对已完成主体项目工程，要完善配套设施，开展校园绿化、美化、亮化、硬化等各项工作，确保秋季开学正式交付使用。对实施的中小学维修改造项目，要及早做好协调衔接工作，检查督促工程进度，力争年内完成建设任务。</w:t>
      </w:r>
    </w:p>
    <w:p>
      <w:pPr>
        <w:ind w:left="0" w:right="0" w:firstLine="560"/>
        <w:spacing w:before="450" w:after="450" w:line="312" w:lineRule="auto"/>
      </w:pPr>
      <w:r>
        <w:rPr>
          <w:rFonts w:ascii="宋体" w:hAnsi="宋体" w:eastAsia="宋体" w:cs="宋体"/>
          <w:color w:val="000"/>
          <w:sz w:val="28"/>
          <w:szCs w:val="28"/>
        </w:rPr>
        <w:t xml:space="preserve">二要强化管理，全面落实教育管理制度。尤其要认真落实好我们制定下发的《崆峒区各级各类学校素质教育质量考核评估方案》和《平凉市初中学生综合素质评价方案》等一系列规范性、操作性较强的文件。各级各类学校都要按照上述文件精神和要求，制定、完善学校各种规章制度，并认真抓好落实。各学校领导及管理人员要认真履行职责，深入教学一线，加强对教学业务工作的检查指导，细化学校管理过程，实行精细化管理，促进管理水平的提高。要认真贯彻落实新修订的《义务教育法》，规范课程设置，规范教师教学行为，保证教育教学质量。</w:t>
      </w:r>
    </w:p>
    <w:p>
      <w:pPr>
        <w:ind w:left="0" w:right="0" w:firstLine="560"/>
        <w:spacing w:before="450" w:after="450" w:line="312" w:lineRule="auto"/>
      </w:pPr>
      <w:r>
        <w:rPr>
          <w:rFonts w:ascii="宋体" w:hAnsi="宋体" w:eastAsia="宋体" w:cs="宋体"/>
          <w:color w:val="000"/>
          <w:sz w:val="28"/>
          <w:szCs w:val="28"/>
        </w:rPr>
        <w:t xml:space="preserve">三要强化措施，全面提高教育教学质量。要建立科学全面抓质量的长效机制。切实突出重点区域、重点学校、重点学段和重点学科，坚持从基础抓起，形成一级抓一级，层层抓质量的良性机制。要在对近两年抓质量情况进行全面总结的基础上，牢固树立科学的质量观，不断完善教师、学生的评价机制，切实加强教学过程管理，建立督查反馈机制，把学校、教师、学生的注意力引导到提高教育教学质量上来，引导到全面发展上来。要完善教研网络，深入开展教育教学研究活动。要紧紧围绕提高教育教学质量这一中心任务，以校本教研为主渠道，以教学中存在的问题为研究对象，以行动策略为主要方向，通过专题研讨、优质课、示范课观摩研讨等形式，切实解决教学效果不理想的问题。要加快教育教学研究成果的推广应用，完善备、说、讲、评、研五位一体的课堂教学模式，促进教学水平的提高。要大力开展校际间教学观摩、经验交流、结对帮扶等活动，为教师之间、学校之间相互交流学习提供更多的机会，将交流学习常规化，使交流学习成为促使学校发展，教师发展的内在需求，形成既有各自特色、又能相互借鉴、均衡发展的良好工作局面，促进各级各类学校教育教学质量的整体提升。</w:t>
      </w:r>
    </w:p>
    <w:p>
      <w:pPr>
        <w:ind w:left="0" w:right="0" w:firstLine="560"/>
        <w:spacing w:before="450" w:after="450" w:line="312" w:lineRule="auto"/>
      </w:pPr>
      <w:r>
        <w:rPr>
          <w:rFonts w:ascii="宋体" w:hAnsi="宋体" w:eastAsia="宋体" w:cs="宋体"/>
          <w:color w:val="000"/>
          <w:sz w:val="28"/>
          <w:szCs w:val="28"/>
        </w:rPr>
        <w:t xml:space="preserve">四是采取有效举措，加快职业教育发展步伐。区职业教育学校要紧紧抓住国家重视并大力扶持职业教育发展的有利形势，扩大宣传，调整结构，以市场为导向，以就业为目的，加强职教师资队伍建设、教学实验基础设施建设、骨干专业建设和“双师型”教师队伍培养，发展骨干专业，打造特色品牌，突出办学优势，促进毕业生就业。要加强与省内外办学效益好的职业学校的联系，采取内引外联、挂靠学校、联系企业等措施，加大联合招生、合作办学的力度，扩大办学规模，拓宽就业渠道，促进我区职业教育的快速发展。</w:t>
      </w:r>
    </w:p>
    <w:p>
      <w:pPr>
        <w:ind w:left="0" w:right="0" w:firstLine="560"/>
        <w:spacing w:before="450" w:after="450" w:line="312" w:lineRule="auto"/>
      </w:pPr>
      <w:r>
        <w:rPr>
          <w:rFonts w:ascii="宋体" w:hAnsi="宋体" w:eastAsia="宋体" w:cs="宋体"/>
          <w:color w:val="000"/>
          <w:sz w:val="28"/>
          <w:szCs w:val="28"/>
        </w:rPr>
        <w:t xml:space="preserve">五是积极使用现代远程教育设施，促进城乡教育均衡发展。要不断完善现代远程教育设施建设，提高设施配套水平，为学校管理、教师备课及业务进修搭建信息化平台。要通过行政推进和示范带动两条途径，最大限度提高现代远程教育设备的使用效率和水平。继续搞好信息技术培训工作，使全体教师适应不断发展的教育信息化的需要。要充分利用网络开展教研和多媒体教学，开发校本资源，组织开展电教优质课、教学能手及优秀论文评选活动，促进教师业务能力和教育教学质量的提高。充分发挥崆峒教育网的功能，传输、发布教育信息、教育动态，加大教育宣传，促进教育交流，提升教育形象。</w:t>
      </w:r>
    </w:p>
    <w:p>
      <w:pPr>
        <w:ind w:left="0" w:right="0" w:firstLine="560"/>
        <w:spacing w:before="450" w:after="450" w:line="312" w:lineRule="auto"/>
      </w:pPr>
      <w:r>
        <w:rPr>
          <w:rFonts w:ascii="宋体" w:hAnsi="宋体" w:eastAsia="宋体" w:cs="宋体"/>
          <w:color w:val="000"/>
          <w:sz w:val="28"/>
          <w:szCs w:val="28"/>
        </w:rPr>
        <w:t xml:space="preserve">同志们，党的86岁生日即将来临，让我们高举邓小平理论的伟大旗帜，以“三个代表”重要思想为指针，深入贯彻党的xx大和xx届六中全会精神，大力弘扬崆峒教育精神，脚踏实地，求真务实，开拓创新，树立科学的教育发展观，开创教育党建工作新局面，向党的生日献上一份厚礼，为构建和谐崆峒小康崆峒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最新教育系统学习新思想发言及收获五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市教育宣传工作会议，主要任务是研究布置下一段教育系统宣传工作。随着教育改革的不断深入，社会对教育工作的关注度越来越高，教育宣传工作承载的使命越来越重。今天，我们召开这样的专题会，可见教育党工委对这项工作的高度重视。在这里，我首先代表教育党工委向从百忙之中参加本次会议的市委宣传部胡部长、市广电局仓局长、报社何总表示衷心的感谢，向会上受到表彰的先进单位和个人表示热烈的祝贺!会前，我们印发了《关于进一步加强教育宣传工作的意见》，请大家回去以后认真组织学习和宣传。根据会议安排，下面我再讲四点意见。</w:t>
      </w:r>
    </w:p>
    <w:p>
      <w:pPr>
        <w:ind w:left="0" w:right="0" w:firstLine="560"/>
        <w:spacing w:before="450" w:after="450" w:line="312" w:lineRule="auto"/>
      </w:pPr>
      <w:r>
        <w:rPr>
          <w:rFonts w:ascii="宋体" w:hAnsi="宋体" w:eastAsia="宋体" w:cs="宋体"/>
          <w:color w:val="000"/>
          <w:sz w:val="28"/>
          <w:szCs w:val="28"/>
        </w:rPr>
        <w:t xml:space="preserve">一、教育宣传工作成绩必须肯定</w:t>
      </w:r>
    </w:p>
    <w:p>
      <w:pPr>
        <w:ind w:left="0" w:right="0" w:firstLine="560"/>
        <w:spacing w:before="450" w:after="450" w:line="312" w:lineRule="auto"/>
      </w:pPr>
      <w:r>
        <w:rPr>
          <w:rFonts w:ascii="宋体" w:hAnsi="宋体" w:eastAsia="宋体" w:cs="宋体"/>
          <w:color w:val="000"/>
          <w:sz w:val="28"/>
          <w:szCs w:val="28"/>
        </w:rPr>
        <w:t xml:space="preserve">近年来，全系统从事教育新闻信息工作的同志，大力宣传党的教育方针政策、法律法规，大力宣传姜堰教育改革和发展的新举措、新成绩，为全市教育科学发展、跨越发展、和谐发展树立了正确的舆论导向，提供了宝贵的舆论支持，营造了良好的舆论氛围。</w:t>
      </w:r>
    </w:p>
    <w:p>
      <w:pPr>
        <w:ind w:left="0" w:right="0" w:firstLine="560"/>
        <w:spacing w:before="450" w:after="450" w:line="312" w:lineRule="auto"/>
      </w:pPr>
      <w:r>
        <w:rPr>
          <w:rFonts w:ascii="宋体" w:hAnsi="宋体" w:eastAsia="宋体" w:cs="宋体"/>
          <w:color w:val="000"/>
          <w:sz w:val="28"/>
          <w:szCs w:val="28"/>
        </w:rPr>
        <w:t xml:space="preserve">一是教育宣传意识不断增强。 近年来，我们在加快教育宣传工作、营造良好的社会舆论氛围上统一了思想，提高了认识，初步形成了全市上下重视教育宣传工作的良好态势。教育局将宣传工作纳入学校工作考评范围，20xx年教育宣传工作考核占比达到5% 。教育局根据上级要求建立了教育新闻发言人制度。多数学校把教育宣传工作摆上了重要位置，明确了分管领导，列入了工作计划，落实了奖励措施，使教育宣传工作走向了规范化;有的学校认真选拔信息员通讯员，成立通讯报道组，保证了学校新闻信息报送工作正常化。</w:t>
      </w:r>
    </w:p>
    <w:p>
      <w:pPr>
        <w:ind w:left="0" w:right="0" w:firstLine="560"/>
        <w:spacing w:before="450" w:after="450" w:line="312" w:lineRule="auto"/>
      </w:pPr>
      <w:r>
        <w:rPr>
          <w:rFonts w:ascii="宋体" w:hAnsi="宋体" w:eastAsia="宋体" w:cs="宋体"/>
          <w:color w:val="000"/>
          <w:sz w:val="28"/>
          <w:szCs w:val="28"/>
        </w:rPr>
        <w:t xml:space="preserve">二是教育宣传平台不断拓宽。 姜堰教育门户网站经过多次升级改版，目前已经成为姜堰教育政务公开、信息发布、政策宣传、资源共享、便民服务、教师发展的重要平台，成为社会各界了解姜堰教育、关心姜堰教育的有效途径。20xx年，该网站被省教育厅评为 “江苏省先进教育门户网站 ” 。全市各学校的门户网站也办得红红火火，各种校报校刊在教育宣传中发挥了很大的作用。此外，我们还主动与市内外主流媒体合作，邀请其参与教育宣传。《姜堰报》连续多年开办了教育专版，市电视台开办了《成长》专栏节目。目前，姜堰教育宣传工作已经初步呈现出全方位、立体化、多渠道发展态势，基本做到了网络有信息、电视有图像、报刊有文章、电台有声音。</w:t>
      </w:r>
    </w:p>
    <w:p>
      <w:pPr>
        <w:ind w:left="0" w:right="0" w:firstLine="560"/>
        <w:spacing w:before="450" w:after="450" w:line="312" w:lineRule="auto"/>
      </w:pPr>
      <w:r>
        <w:rPr>
          <w:rFonts w:ascii="宋体" w:hAnsi="宋体" w:eastAsia="宋体" w:cs="宋体"/>
          <w:color w:val="000"/>
          <w:sz w:val="28"/>
          <w:szCs w:val="28"/>
        </w:rPr>
        <w:t xml:space="preserve">三是教育宣传影响不断提升。 最近几年，我们借力《人民教育》、《中国教育报》、《江苏教育报》、《学校党建与思想教育》、江苏卫视教育频道等教育主流媒体，加大了对全市教育发展特色经验做法的宣传力度，先后就教育管理体制改革、教育均衡发展、教师专业成长、学校特色建设、完善困难学生救助体系、城乡教师交流、学校德育工作、学前教育改革、区域教育现代化建设等经验做法进行了重点报道，在省内外产生一定的影响。特别是我们对学校党建工作高频度、多角度的报道，为我市学校党建工作扬名省内外发挥了很大的作用。去年11 月，全国中小学党建工作研讨会首次在县级市召开，充分说明教育宣传工作的影响力。</w:t>
      </w:r>
    </w:p>
    <w:p>
      <w:pPr>
        <w:ind w:left="0" w:right="0" w:firstLine="560"/>
        <w:spacing w:before="450" w:after="450" w:line="312" w:lineRule="auto"/>
      </w:pPr>
      <w:r>
        <w:rPr>
          <w:rFonts w:ascii="宋体" w:hAnsi="宋体" w:eastAsia="宋体" w:cs="宋体"/>
          <w:color w:val="000"/>
          <w:sz w:val="28"/>
          <w:szCs w:val="28"/>
        </w:rPr>
        <w:t xml:space="preserve">在充分肯定成绩的同时，我们还应该看到，我区教育宣传工作还存在一些不容忽视的问题： 一是少数学校对教育宣传工作重视程度不够。 教育宣传意识不强，没有把教育宣传工作摆上突出位置。个别学校领导很少过问，宣传工作没有具体人员负责。由于学校领导的重视程度不同直接导致了教育宣传工作的不够平衡。 二是教育宣传工作队伍整体水平有待提高。 少数通讯员、信息员缺乏主人翁意识，缺乏做好教育宣传工作的责任感，整体谋划开展教育宣传工作的能力和水平不强。个别信息员通讯员身兼数职，没有时间和精力搜集、编报信息，影响了宣传工作的正常开展。 三是教育宣传的深度与广度不够。 多数稿件仅仅限于反映学校日常工作过程的简单报道，少有对教育现象深层次分析、提出对策的稿件，教育宣传的主旨没有把握好，特别是一些先进人物事迹、办学特色、新课程改革等好的素材没有得到充分挖掘，选材面不宽，新闻影响力明显不足，收不到教育宣传所要达到的目的。有的学校领导督促不及时，信息员通讯员对新闻信息不敏感，报送的新闻和信息时效性不强。针对这些问题，我们应当引起足够重视，采取切实措施，努力加以解决，进一步提高全市教育宣传和信息工作水平。</w:t>
      </w:r>
    </w:p>
    <w:p>
      <w:pPr>
        <w:ind w:left="0" w:right="0" w:firstLine="560"/>
        <w:spacing w:before="450" w:after="450" w:line="312" w:lineRule="auto"/>
      </w:pPr>
      <w:r>
        <w:rPr>
          <w:rFonts w:ascii="宋体" w:hAnsi="宋体" w:eastAsia="宋体" w:cs="宋体"/>
          <w:color w:val="000"/>
          <w:sz w:val="28"/>
          <w:szCs w:val="28"/>
        </w:rPr>
        <w:t xml:space="preserve">二、教育宣传工作认识必须提高</w:t>
      </w:r>
    </w:p>
    <w:p>
      <w:pPr>
        <w:ind w:left="0" w:right="0" w:firstLine="560"/>
        <w:spacing w:before="450" w:after="450" w:line="312" w:lineRule="auto"/>
      </w:pPr>
      <w:r>
        <w:rPr>
          <w:rFonts w:ascii="宋体" w:hAnsi="宋体" w:eastAsia="宋体" w:cs="宋体"/>
          <w:color w:val="000"/>
          <w:sz w:val="28"/>
          <w:szCs w:val="28"/>
        </w:rPr>
        <w:t xml:space="preserve">当今，我们已经步入信息化时代，信息在现代社会中的地位举足轻重。有人曾形象地说：现代社会既要靠做，也要靠说;既要做得好，也要说得好;做了不说，等于白做;说得好，说也是做。尽管这些话有失偏颇，但它也从另一个方面提醒我们，宣传工作的社会影响力越来越大，如果我们不重视宣传工作，我们就会逐渐失去话语权、主动权。社会上对教育工作的指责、误解甚至攻击，与教育自身的宣传不到位是有一定的关联的。也有人说，教育宣传是引领教育方向的旗帜，是社会了解教育的桥梁，是教育联系人民群众的纽带，是先进教育思想和办学经验的播种机，是解剖教育问题的手术刀，是揭露教育弊端的曝光器。我认为，这几个比喻十分形象地说出教育宣传工作的重要性。从某种意义上说，教育宣传也是教育生产力。全系统上下一定要充分认识教育宣传工作的重要意义，切实增强做好教育宣传工作的责任感和使命感。</w:t>
      </w:r>
    </w:p>
    <w:p>
      <w:pPr>
        <w:ind w:left="0" w:right="0" w:firstLine="560"/>
        <w:spacing w:before="450" w:after="450" w:line="312" w:lineRule="auto"/>
      </w:pPr>
      <w:r>
        <w:rPr>
          <w:rFonts w:ascii="宋体" w:hAnsi="宋体" w:eastAsia="宋体" w:cs="宋体"/>
          <w:color w:val="000"/>
          <w:sz w:val="28"/>
          <w:szCs w:val="28"/>
        </w:rPr>
        <w:t xml:space="preserve">第一，要充分认识到加强教育宣传工作是推动教育发展的迫切需要。 教育大发展，舆论要先行。作为宣传教育方针政策、展示教育发展成就、建树教育良好形象的重要渠道，作为加强沟通、凝聚力量、营造尊师重教氛围的重要手段，教育宣传工作在推动教育又好又快发展的进程中发挥着至关重要的作用。当前，教育系统进入了实施教育发展规划纲要的关键时期，全市教育发展面临着许多艰巨的任务，义务教育优质均衡改革发展示范区创建、学前教育改革发展示范区的创建、教育教学质量持续高位攀升工程的实施、校园文化和特色建设工程的实施，等等，都需要强有力的教育宣传工作鸣锣开道，提供强大的舆论支持。同时，我们还应该看到，教育宣传工作具有决策咨询作用，可以为领导决策提供及时、翔实的第一手资料。因此，宣传工作决不是舞文弄墨那么简单，它与教育教学工作一样，也是教育生产力的重要组成部分，是教育事业持续、健康、协调发展的重要保证。我们需要借助教育宣传的力量， 激发教育工作者的荣誉感、自豪感和成就感，激励、动员和带领广大教育工作者团结拼搏、争创一流，以更大的热情、更高的士气投身到教育教学中去;需要借助教育宣传的力量， 让各级党委政府和社会公众特别是学生及其家长更加全面、更加客观、更加深入地了解学校和教育系统，从而让他们更加理解、更加配合、更加支持学校和教育系统。</w:t>
      </w:r>
    </w:p>
    <w:p>
      <w:pPr>
        <w:ind w:left="0" w:right="0" w:firstLine="560"/>
        <w:spacing w:before="450" w:after="450" w:line="312" w:lineRule="auto"/>
      </w:pPr>
      <w:r>
        <w:rPr>
          <w:rFonts w:ascii="宋体" w:hAnsi="宋体" w:eastAsia="宋体" w:cs="宋体"/>
          <w:color w:val="000"/>
          <w:sz w:val="28"/>
          <w:szCs w:val="28"/>
        </w:rPr>
        <w:t xml:space="preserve">第二，要充分认识到加强教育宣传工作是提升教育形象的迫切需要。 去年，我们组织人员到海门学习取经，作为一个教育发达的县级市，海门有许多宝贵的经验值得借鉴。其中有一点尤其让人印象深刻，那就是海门教育的对宣传工作的重视程度非常之高，工作力度非常之大，几乎已经到了铺天盖地、家喻户晓的地步。某种意义上说，正是得益于有力、有效的宣传，海门教育才能声名远播，驰名省内外。由此，我觉得，姜堰教育同样需要强有力的宣传工作来提供舆论支持，扩大社会影响，营造良好的教育改革发展环境。20xx年，我市提出了“建设教育名市”的口号。教育名市，顾名思义，主要看教育的名气有多大、有多响，区域内有多少值得借鉴的好经验，好做法，有多少令人仰慕的名校、名师、名生。这就需要我们借助教育宣传的力量，忠实地记载教育改革和发展历程，忠实地记载教育系统先进事迹、先进人物、先进经验，形成和积累新的教育资源，扩大教育影响力;借助教育宣传的力量，展示教育系统先进事迹、先进人物、教育教学改革动态和成果，向社会展现学校和教育系统良好的一面，塑造新的学校形象和教育形象。</w:t>
      </w:r>
    </w:p>
    <w:p>
      <w:pPr>
        <w:ind w:left="0" w:right="0" w:firstLine="560"/>
        <w:spacing w:before="450" w:after="450" w:line="312" w:lineRule="auto"/>
      </w:pPr>
      <w:r>
        <w:rPr>
          <w:rFonts w:ascii="宋体" w:hAnsi="宋体" w:eastAsia="宋体" w:cs="宋体"/>
          <w:color w:val="000"/>
          <w:sz w:val="28"/>
          <w:szCs w:val="28"/>
        </w:rPr>
        <w:t xml:space="preserve">第三，要充分认识到加强教育宣传工作是维护教育和谐稳定的迫切需要。 教育工作是一项复杂的系统工程，面广、量大、周期长，热点、难点问题层出不穷，当前，我市教育改革已经进入到了攻坚克难的关键时期，全社会对教育问题的关注度、期望值空前提高，历史遗留问题与现实问题、合理要求与不合法方式、合理诉求与无理取闹相互交织，教育面临的复杂的局面前所未有，教育工作的外部环境更加复杂。在社会思想多元多样多变的趋势快速发展的环境中，加快教育发展必然需要强有力的宣传工作，积极主动回应热点问题，释疑解惑，理顺情绪，化解矛盾。尤其是这些年，网络传播比较发达，成为少数人任意非议社会发展、发泄个人情绪的工具。教育也沦为他们口诛笔伐的对象，尽管许多是无稽之谈，但还是引起了部分不明真相的群众围观。这从另一个方面也说明，我们的教育宣传工作还没有完全到位，许多人并不懂得教育规律，并不知晓这些年姜堰教育所取得的成绩以及我们为之付出的努力。我始终相信一点，在信息社会里，如果正确的思想不去占领它，那么各种错误的观念就会乘虚而入;我们正面的声音多了，那些负面的舆论就无法立足。希望大家要充分认识新时期教育宣传工作的重要性，切实增强做好新闻宣传的责任感和使命感，创新宣传方式，拓宽宣传渠道，做到在多元中占主导、在多样中谋共识、在多变中把方向，通过正确的舆论导向，为姜堰教育又好又快发展鸣锣开道、保驾护航，创造良好的舆论环境。</w:t>
      </w:r>
    </w:p>
    <w:p>
      <w:pPr>
        <w:ind w:left="0" w:right="0" w:firstLine="560"/>
        <w:spacing w:before="450" w:after="450" w:line="312" w:lineRule="auto"/>
      </w:pPr>
      <w:r>
        <w:rPr>
          <w:rFonts w:ascii="宋体" w:hAnsi="宋体" w:eastAsia="宋体" w:cs="宋体"/>
          <w:color w:val="000"/>
          <w:sz w:val="28"/>
          <w:szCs w:val="28"/>
        </w:rPr>
        <w:t xml:space="preserve">三、教育宣传工作思路必须理清</w:t>
      </w:r>
    </w:p>
    <w:p>
      <w:pPr>
        <w:ind w:left="0" w:right="0" w:firstLine="560"/>
        <w:spacing w:before="450" w:after="450" w:line="312" w:lineRule="auto"/>
      </w:pPr>
      <w:r>
        <w:rPr>
          <w:rFonts w:ascii="宋体" w:hAnsi="宋体" w:eastAsia="宋体" w:cs="宋体"/>
          <w:color w:val="000"/>
          <w:sz w:val="28"/>
          <w:szCs w:val="28"/>
        </w:rPr>
        <w:t xml:space="preserve">教育宣传有着鲜明的激励、凝聚和舆论导向作用，我们要用鲜活的新闻语言与画面，把先进教育理念传播好，把教育惠民政策阐释好，把教育改革发展业绩报道好，把优秀典型事迹宣传好，把教育热点问题引导好，让全社会都了解教育改革发展的举措与成果，知晓教育部门所作的努力与贡献，理解教育工作面临的实际困难与问题，同心协力，推进教育科学、协调发展。概括起来，教育宣传工作的使命就是 宣传教育，支持教育，引领教育，推进教育。 围绕这个总体要求，下一阶段全市教育宣传工作，要着重抓好三件事。</w:t>
      </w:r>
    </w:p>
    <w:p>
      <w:pPr>
        <w:ind w:left="0" w:right="0" w:firstLine="560"/>
        <w:spacing w:before="450" w:after="450" w:line="312" w:lineRule="auto"/>
      </w:pPr>
      <w:r>
        <w:rPr>
          <w:rFonts w:ascii="宋体" w:hAnsi="宋体" w:eastAsia="宋体" w:cs="宋体"/>
          <w:color w:val="000"/>
          <w:sz w:val="28"/>
          <w:szCs w:val="28"/>
        </w:rPr>
        <w:t xml:space="preserve">一是明重点。 这是解决教育宣传工作“宣传什么”的问题。我认为， 一要重点全面宣传教育政策，争取社会支持。 我们要在尽心竭力做好工作的同时，通过及时做好教育宣传工作，让各级领导、社会各界和人民群众客观及时地了解掌握教育的最新政策，理解教育发展中可能出现的矛盾和困难，从而支持教育改革，维护教育稳定，推动教育发展。 二要重点宣传发展形势，鼓舞人心士气。 要通过教育新闻宣传，让全社会深入了解教育部门所做的努力与贡献，深入了解教育改革与发展的成果，从而凝聚党委、政府以及社会各界的智慧和力量，进一步形成政府重视、社会支持、群众理解，同心协力大办教育的良好局面。 三要重点宣传教育动态，促进工作交流。 大力宣传各校在教育管理、机制创新、队伍建设、教育科研、校园文化、质量提升等方面的经验和特色工作，尤其是加大对优秀教育成果、先进教育理念、典型工作措施的推介力度，加大对各类品学兼优、学有特长的好学生，教子有方的好家长及尊师重教的社会有识之士的宣传力度，促进城乡之间、校际之间、家校之间、师生之间的相互交流。四要重点宣传队伍典型，提升教育形象。在各学校，都有献身教育、默默奉献的优秀工作者，他们的对教育的一片赤诚之心是巨大的精神财富。我们要宣传身边的各种先进典型，深挖其精神内涵，树立身边的榜样，倡导忠贞为师、献身教育的良好风尚，凝聚教师队伍的人心士气，增强队伍活力。</w:t>
      </w:r>
    </w:p>
    <w:p>
      <w:pPr>
        <w:ind w:left="0" w:right="0" w:firstLine="560"/>
        <w:spacing w:before="450" w:after="450" w:line="312" w:lineRule="auto"/>
      </w:pPr>
      <w:r>
        <w:rPr>
          <w:rFonts w:ascii="宋体" w:hAnsi="宋体" w:eastAsia="宋体" w:cs="宋体"/>
          <w:color w:val="000"/>
          <w:sz w:val="28"/>
          <w:szCs w:val="28"/>
        </w:rPr>
        <w:t xml:space="preserve">二是建阵地。 这是解决“靠什么来宣传”的问题。我认为教育宣传阵地建设，主要是两个方面： 一要办好用好教育内部的宣传阵地。 目前，各个学校都有自己的门户网站，我也注意浏览了一下，大部分学校网站政策宣传到位，信息及时更新，向教育局门户网站报送信息也比较积极，在校园快递等相关栏目中能经常看到各学校的工作动态和创新举措，尤其是市实验小学、叶甸小学、官庄小学等学校报送信息量多、质优、价值大，在市内外学校中产生了一定的影响。但是，工作中也存在不平衡的现象，有的学校的校园网更新不快，利用率不高，少数学校不注意向教育局网站报送信息，只满足于“自说自话、自娱自乐”。希望各学校今后在办好本校网站、校刊校报的同时，要积极主动借助上级教育部门网站宣传、推介自己。 二要善于借力社会主流媒体。 现在新闻媒体日益发达，形式多，覆盖广，反应快，影响大。因此，各学校要主动加强与新闻单位的联系，要善于同记者、编辑交朋友，善于向他们学习，善于应对各方媒体的各种挑战，善于通过新闻媒体的渠道扩大我们教育宣传的范围和影响。通过召开新闻发布会、通气会、座谈会以及提供新闻通稿等形式，定期向各类新闻媒体通报教育重要政策、重点工程进展、重大活动安排及教育热点难点问题化解情况，做到教育重大新闻和敏感新闻一个口径发布，一个声音对外。要积极报送教育信息，反映有关典型情况，积极为主流新闻媒体进行重点宣传提供新闻线索与便利条件。针对重大突发事件以及负面不实报道，要本着解决在当地、在本校的原则，第一时间发出声音，及时与责任媒体沟通协调，尽快消除不实报道的消极影响及连锁反应。为了加强教育宣传，今年我们与报社、电视台、网络等媒体合作，在姜堰电视台开办了教育专题节目、办起了《姜堰报·教育周刊》、在“罗塘人家”网络论坛开辟了姜堰教育专栏。目前，“罗塘人家”姜堰教育论坛已经开启，《姜堰报·教育周刊》已经出刊，姜堰电视台教育频道正在紧锣密鼓地筹备之中。关于《姜堰报. 教育周刊》这张报张我再专题作个说明：该报每周一期，每期4 版，每期印数两万多份，内容包括教育新闻报道、教育热点话题讨论以及师生习作、书画摄影作品等，是宣传姜堰教育的平台，展示师生风采的窗口。《姜堰报. 教育周刊》终于和大家见面了。作为姜堰教育人自己的报纸，我们每个人都有责任办好、用好、爱护好。现在这张报张是不是都及时发到班级学生和教师的手中了?师生向报纸投稿的热情如何?请各位校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