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2025年11月中文系大学生入党思想汇报</w:t>
      </w:r>
      <w:bookmarkEnd w:id="1"/>
    </w:p>
    <w:p>
      <w:pPr>
        <w:jc w:val="center"/>
        <w:spacing w:before="0" w:after="450"/>
      </w:pPr>
      <w:r>
        <w:rPr>
          <w:rFonts w:ascii="Arial" w:hAnsi="Arial" w:eastAsia="Arial" w:cs="Arial"/>
          <w:color w:val="999999"/>
          <w:sz w:val="20"/>
          <w:szCs w:val="20"/>
        </w:rPr>
        <w:t xml:space="preserve">来源：网络  作者：星海浩瀚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敬爱的党组织：我是09级中文系文秘学生xx，转眼这学期的生活就要结束了，在入学后这半年多的大学生活里，我从对大学生活的一无所知到有所了解，再到熟悉;我从对党的知之甚少到充满希望和信心中，接受老师、学校的谆谆教诲和指引，怀着喜悦的心情把我在这...</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是09级中文系文秘学生xx，转眼这学期的生活就要结束了，在入学后这半年多的大学生活里，我从对大学生活的一无所知到有所了解，再到熟悉;我从对党的知之甚少到充满希望和信心中，接受老师、学校的谆谆教诲和指引，怀着喜悦的心情把我在这学期的变化汇报给党组织听，既成了此次之思想汇报。</w:t>
      </w:r>
    </w:p>
    <w:p>
      <w:pPr>
        <w:ind w:left="0" w:right="0" w:firstLine="560"/>
        <w:spacing w:before="450" w:after="450" w:line="312" w:lineRule="auto"/>
      </w:pPr>
      <w:r>
        <w:rPr>
          <w:rFonts w:ascii="宋体" w:hAnsi="宋体" w:eastAsia="宋体" w:cs="宋体"/>
          <w:color w:val="000"/>
          <w:sz w:val="28"/>
          <w:szCs w:val="28"/>
        </w:rPr>
        <w:t xml:space="preserve">　　一个人要在社会上实现他的人生价值，必须不断地付出努力，为社会创造财富。作出的努力不能是盲目的毫无目的的，必须有正确的方向指引。争取加入中国共产党，在党的领导下，为实现共产主义，全心全意为人民服务，是我在从小时就已经明确了的人生方向。经过大学的学习，我更加坚定了这一信念。在大学生活中，我更是不断地以这一目标鞭策、鼓励自己，使自己对学习有信心和干劲。我认为只有勤奋学习、不耻下问，才能进一步提高自己知识文化水平，集中体现出党全心全意为人民服务的宗旨。</w:t>
      </w:r>
    </w:p>
    <w:p>
      <w:pPr>
        <w:ind w:left="0" w:right="0" w:firstLine="560"/>
        <w:spacing w:before="450" w:after="450" w:line="312" w:lineRule="auto"/>
      </w:pPr>
      <w:r>
        <w:rPr>
          <w:rFonts w:ascii="宋体" w:hAnsi="宋体" w:eastAsia="宋体" w:cs="宋体"/>
          <w:color w:val="000"/>
          <w:sz w:val="28"/>
          <w:szCs w:val="28"/>
        </w:rPr>
        <w:t xml:space="preserve">　　我们大学生的总体素质代表着一个民族、一个国家的精神、科技、文明的发展速度。作为一名高校的学生必须坚持马克思列宁主义的指导地位，用邓小平理论和三个代表的重要思想武装自己，努力营造健康向上的校园文化环境，以良好且浓烈的校园文化与学术气氛陶冶和塑造自己。当代大学生是祖国和民族的未来，大学生应自觉的学习、研究和实践 “三个代表”，深刻认识到自己肩负着社会的重任和责任，努力成为中国先进生产力的开拓者、先进文化的弘扬者和广大人民利益的维护者。</w:t>
      </w:r>
    </w:p>
    <w:p>
      <w:pPr>
        <w:ind w:left="0" w:right="0" w:firstLine="560"/>
        <w:spacing w:before="450" w:after="450" w:line="312" w:lineRule="auto"/>
      </w:pPr>
      <w:r>
        <w:rPr>
          <w:rFonts w:ascii="宋体" w:hAnsi="宋体" w:eastAsia="宋体" w:cs="宋体"/>
          <w:color w:val="000"/>
          <w:sz w:val="28"/>
          <w:szCs w:val="28"/>
        </w:rPr>
        <w:t xml:space="preserve">　　古人有\"先天下之忧而忧，后天下之乐而乐\"的铮铮言词，现代教育家陶行知也说过：\"捧着一颗心来，不带半根草去。\"今天，我们共产党人应继承先贤的优良品质，具有更高尚的情操。我们孜孜追求的是全国人民的共同富裕，是争取全人类的解放。共产党人要始终保持清醒的头脑，正确处理好个人与集体、个人与国家的关系，用党纪国法管好自己的头脑。我认为共产党人在生活中应该做到：1、生活待遇上不攀比，要比贡献、比业绩;一比待遇，就会比出问题来。2、非分之想不可有。社会主义的分配原则是按劳分配，你拿了应得的报酬，晚上睡觉也安稳。3、艰苦奋斗的作风不可丢。要提倡艰苦朴素，勤俭节约;反对大手大脚，暴殄天物，杜绝腐败现象的滋生蔓延。4、遵纪守法，接受监督，抵制腐朽思想的侵蚀。只有增强法制观念，完善监督机制，才能从组织上腐化堕落的通道。</w:t>
      </w:r>
    </w:p>
    <w:p>
      <w:pPr>
        <w:ind w:left="0" w:right="0" w:firstLine="560"/>
        <w:spacing w:before="450" w:after="450" w:line="312" w:lineRule="auto"/>
      </w:pPr>
      <w:r>
        <w:rPr>
          <w:rFonts w:ascii="宋体" w:hAnsi="宋体" w:eastAsia="宋体" w:cs="宋体"/>
          <w:color w:val="000"/>
          <w:sz w:val="28"/>
          <w:szCs w:val="28"/>
        </w:rPr>
        <w:t xml:space="preserve">　　经过半年来我对党的知识的自主学习，我了解到，也深刻的认识到，要想成为一名入党积极分子，要想成为一名优秀的共产党员，就必须做到以下几点：</w:t>
      </w:r>
    </w:p>
    <w:p>
      <w:pPr>
        <w:ind w:left="0" w:right="0" w:firstLine="560"/>
        <w:spacing w:before="450" w:after="450" w:line="312" w:lineRule="auto"/>
      </w:pPr>
      <w:r>
        <w:rPr>
          <w:rFonts w:ascii="宋体" w:hAnsi="宋体" w:eastAsia="宋体" w:cs="宋体"/>
          <w:color w:val="000"/>
          <w:sz w:val="28"/>
          <w:szCs w:val="28"/>
        </w:rPr>
        <w:t xml:space="preserve">　　一，是学习马克思主义指导思想。马克思主义是我们立党立国的根本指针，是社会主义意识形态的灵魂。毛泽东思想、邓小平理论、“三个代表”重要思想和科学发展观是马克思列宁主义与中国具体实际相结合的产物，是中国化的马克思主义。只有坚持才能使全国人民有一个共同的精神支柱。当然也是我们年轻人应当充实自己的。很多时候，我们注重于文化学习，从小到大我们在优越的环境中长大，社会的高速发展和进步让我们留恋于许多的新生事物中，政治思想意识淡薄，今天通过学习，真觉得其中有深奥的道理需要我们进一步的理解，作为建国六十年后的年轻一代，我们有义务把这些思想传承下去，为我们的祖国和人民做出我们的贡献，做一名有社会主义信仰的年轻一代。</w:t>
      </w:r>
    </w:p>
    <w:p>
      <w:pPr>
        <w:ind w:left="0" w:right="0" w:firstLine="560"/>
        <w:spacing w:before="450" w:after="450" w:line="312" w:lineRule="auto"/>
      </w:pPr>
      <w:r>
        <w:rPr>
          <w:rFonts w:ascii="宋体" w:hAnsi="宋体" w:eastAsia="宋体" w:cs="宋体"/>
          <w:color w:val="000"/>
          <w:sz w:val="28"/>
          <w:szCs w:val="28"/>
        </w:rPr>
        <w:t xml:space="preserve">　　二是树立中国特色社会主义共同理想。中国特色社会主义反映了我国最广大人民的共同愿望、利益和要求，是实现中华民族伟大复兴的必由之路。在当代中国，只有走中国特色社会主义道路，才能实现国家的富强和人民的幸福，也才能把各党派、各团体、各阶层、各民族团结和凝聚起来，我们年轻人更应当树立这个理想。有很长时间我们周围的年轻人有着各种各样的理想，我也是，今天我感到我们还有一个社会主义大家庭需要我们年轻一代去做贡献，中国特色社会主义的明天需要我们去描绘，国家的富强和人民的幸福应当成为我们伟大的理想，年轻就意味着未来的责任。</w:t>
      </w:r>
    </w:p>
    <w:p>
      <w:pPr>
        <w:ind w:left="0" w:right="0" w:firstLine="560"/>
        <w:spacing w:before="450" w:after="450" w:line="312" w:lineRule="auto"/>
      </w:pPr>
      <w:r>
        <w:rPr>
          <w:rFonts w:ascii="宋体" w:hAnsi="宋体" w:eastAsia="宋体" w:cs="宋体"/>
          <w:color w:val="000"/>
          <w:sz w:val="28"/>
          <w:szCs w:val="28"/>
        </w:rPr>
        <w:t xml:space="preserve">　　三是有爱国主义为核心的民族精神和以改革创新为核心的时代精神。以爱国主义为核心的团结统一、爱好和平、勤劳勇敢、自强不息的伟大民族精神，是中华民族生生不息、薪火相传的精神血脉，是维护国家团结统一、鼓舞各族人民奋发进取的精神支撑。以改革创新为核心的与时俱进、开拓进取、求真务实、奋勇争先的时代精神，是推动时代发展进步的强大精神动力，是在当代中国人民的伟大奋斗中不断创造新的辉煌的力量源泉。当我们有了信仰和理想是不够的，我们需要时代精神，我们的党的前辈已经给我们留下了宝贵的精神财富，需要我们去发扬光大，想到这些真感到肩上的担子很重，我要不懈的努力。</w:t>
      </w:r>
    </w:p>
    <w:p>
      <w:pPr>
        <w:ind w:left="0" w:right="0" w:firstLine="560"/>
        <w:spacing w:before="450" w:after="450" w:line="312" w:lineRule="auto"/>
      </w:pPr>
      <w:r>
        <w:rPr>
          <w:rFonts w:ascii="宋体" w:hAnsi="宋体" w:eastAsia="宋体" w:cs="宋体"/>
          <w:color w:val="000"/>
          <w:sz w:val="28"/>
          <w:szCs w:val="28"/>
        </w:rPr>
        <w:t xml:space="preserve">　　四是以“八荣八耻”为主要内容的社会主义荣辱观。荣辱观是人们对荣誉和耻辱的根本看法和态度，是世界观、人生观、价值观的重要组成部分。以“八荣八耻”为主要内容的社会主义荣辱观，是中华民族传统美德、优秀革命道德与时代精神的完美结合，反映了社会主义道德的基本要求，为在社会主义市场经济条件下判断是非得失、确定价值取向、做出道德选择提供了基本准则。只有树立正确的荣辱观，分清是非荣辱，明辨善恶美丑，才能形成正确的价值判断和良好的道德风尚。</w:t>
      </w:r>
    </w:p>
    <w:p>
      <w:pPr>
        <w:ind w:left="0" w:right="0" w:firstLine="560"/>
        <w:spacing w:before="450" w:after="450" w:line="312" w:lineRule="auto"/>
      </w:pPr>
      <w:r>
        <w:rPr>
          <w:rFonts w:ascii="宋体" w:hAnsi="宋体" w:eastAsia="宋体" w:cs="宋体"/>
          <w:color w:val="000"/>
          <w:sz w:val="28"/>
          <w:szCs w:val="28"/>
        </w:rPr>
        <w:t xml:space="preserve">　　我们应该用党员的标准要求自己，从身边的一点一滴的小事情做起，虽然我们不再生活在水生火热的革命年代，但是国内国外仍然存在着许多对共产党怀有敌意的势力，我们时刻保持警惕，与此同时我们也要对自己的思想保持警惕，用严明的纪律要求自己，我们是大学生，应该努力学习科学文化知识，提高自己自己理论水平，但是我们更应该从生活中锻炼自己，从没一个不起眼的，平凡的事情去要求自己去遵守纪律，这样才能砥砺我们意志。我们要坚定一颗正直的心，勇于同违反党的纪律的行为作斗争。争取向党员的标准看齐的同时，在不断提高自身素质，是自己真正达到党员的要求。</w:t>
      </w:r>
    </w:p>
    <w:p>
      <w:pPr>
        <w:ind w:left="0" w:right="0" w:firstLine="560"/>
        <w:spacing w:before="450" w:after="450" w:line="312" w:lineRule="auto"/>
      </w:pPr>
      <w:r>
        <w:rPr>
          <w:rFonts w:ascii="宋体" w:hAnsi="宋体" w:eastAsia="宋体" w:cs="宋体"/>
          <w:color w:val="000"/>
          <w:sz w:val="28"/>
          <w:szCs w:val="28"/>
        </w:rPr>
        <w:t xml:space="preserve">　　虽然青春是美丽的，但一个人的青春可以平庸无奇，也可以放射出英雄的火光;可以因虚度光阴而懊悔，也可能用结结实实的步子，走向辉煌的成功。党是我心中的一个梦，也是我心中一面永远飘扬的旗帜。从儿时的少先队员到校园时代的共青团员，在这条属于青春的道路上，我不断地向前，不断地努力，为的是那面心中的旗帜，那个20年的梦。从第一次递交入党申请书，到每一篇思想汇报的形成，我的心灵受到了极大的震撼，思想也随之升华。</w:t>
      </w:r>
    </w:p>
    <w:p>
      <w:pPr>
        <w:ind w:left="0" w:right="0" w:firstLine="560"/>
        <w:spacing w:before="450" w:after="450" w:line="312" w:lineRule="auto"/>
      </w:pPr>
      <w:r>
        <w:rPr>
          <w:rFonts w:ascii="宋体" w:hAnsi="宋体" w:eastAsia="宋体" w:cs="宋体"/>
          <w:color w:val="000"/>
          <w:sz w:val="28"/>
          <w:szCs w:val="28"/>
        </w:rPr>
        <w:t xml:space="preserve">　　以上是我在工作、学习、思想等方面的汇报，为了以后能一如继往地、再接再励地做得更好，我决心要做到：把为人民谋利益的良好愿望同本职工作统一起来;把为人民服务同求实精神统一起来;更加努力地做好以后自己的本职工作。请党组织进一步地考验我。我想成为一名合格的党员，提高自身的综合素质，加强党员的修养，是很有必要性，这也是我们每一位入党积极分子都应该努力学习，不断地提高自身的修养，争取早日成为一名合格的共产党员。请党组织监督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2026-09-16T23:27:17+08:00</dcterms:created>
  <dcterms:modified xsi:type="dcterms:W3CDTF">2026-09-16T23:27:17+08:00</dcterms:modified>
</cp:coreProperties>
</file>

<file path=docProps/custom.xml><?xml version="1.0" encoding="utf-8"?>
<Properties xmlns="http://schemas.openxmlformats.org/officeDocument/2006/custom-properties" xmlns:vt="http://schemas.openxmlformats.org/officeDocument/2006/docPropsVTypes"/>
</file>