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2025年预备党员转正自我鉴定</w:t>
      </w:r>
      <w:bookmarkEnd w:id="1"/>
    </w:p>
    <w:p>
      <w:pPr>
        <w:jc w:val="center"/>
        <w:spacing w:before="0" w:after="450"/>
      </w:pPr>
      <w:r>
        <w:rPr>
          <w:rFonts w:ascii="Arial" w:hAnsi="Arial" w:eastAsia="Arial" w:cs="Arial"/>
          <w:color w:val="999999"/>
          <w:sz w:val="20"/>
          <w:szCs w:val="20"/>
        </w:rPr>
        <w:t xml:space="preserve">来源：网络  作者：夜色微凉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尊敬的党组织： 周五晚上的马列党章学习是以“从共产党宣言到科学发展观”为主题进行的，共产党宣言代表了马列主义，科学发展观代表了党章，所以蒋教授很好地把主题与内容结合，非常有针对性和实用性。 《共产党宣言》的发表标志着马克思主义的诞生，列宁在...</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周五晚上的马列党章学习是以“从共产党宣言到科学发展观”为主题进行的，共产党宣言代表了马列主义，科学发展观代表了党章，所以蒋教授很好地把主题与内容结合，非常有针对性和实用性。</w:t>
      </w:r>
    </w:p>
    <w:p>
      <w:pPr>
        <w:ind w:left="0" w:right="0" w:firstLine="560"/>
        <w:spacing w:before="450" w:after="450" w:line="312" w:lineRule="auto"/>
      </w:pPr>
      <w:r>
        <w:rPr>
          <w:rFonts w:ascii="宋体" w:hAnsi="宋体" w:eastAsia="宋体" w:cs="宋体"/>
          <w:color w:val="000"/>
          <w:sz w:val="28"/>
          <w:szCs w:val="28"/>
        </w:rPr>
        <w:t xml:space="preserve">《共产党宣言》的发表标志着马克思主义的诞生，列宁在俄国的实践，使得无产阶级革命运动中有了列宁主义的指导。马列主义作为社会主义的代表性理论之后被介绍到中国，并在中国找到了归宿，指导中国的反帝反封建运动，并不断结合中国的具体国情，不断中国化。中国共产党的成立标志着马列主义中国化的正式开始。于是就有了不断修改并得以完善的党章。经历了从战争到改革到飞速发展的年代，我们有了毛泽东思想，邓小平理论，xxxx重要思想，科学发展观这些先进的富有时代特色的指导思想，这是马列主义与中国国情的结晶，是马列主义中国化的结晶，它的正确性世人有目共睹，相信在与时俱进的先进指导思想的指引下，中国定能早日实现民族复兴通过学习，不仅让我们对马列主义在中国的理论创新与发展成果有了大致的了解，明白了今天耳熟能详的科学发展观是如何发展而来的，而且让我们对现实的社会现象与问题有了新的体会。蒋教授引用了金融危机的事例，在金融危机面前，欧美资本主义国家经济疲软，政府调控效果很差，困难重重。而在社会主义的中国，经济全球化虽然让它在这场危机中也面临着许多困难，但是经济的大局不会变，社会的发展不会停，政府权威与效用不会减弱，整个经济大局依然繁盛，使得那些遭受严重冲击的西方国家纷纷把目光投向中国，希望借鉴经验，也希望中国出力，共同化解危机。为什么这样？不言而喻，是制度的问题，是指导思想的问题，是国家凝聚力的问题。还要说什么，我们应该为此而深感庆幸与骄傲。</w:t>
      </w:r>
    </w:p>
    <w:p>
      <w:pPr>
        <w:ind w:left="0" w:right="0" w:firstLine="560"/>
        <w:spacing w:before="450" w:after="450" w:line="312" w:lineRule="auto"/>
      </w:pPr>
      <w:r>
        <w:rPr>
          <w:rFonts w:ascii="宋体" w:hAnsi="宋体" w:eastAsia="宋体" w:cs="宋体"/>
          <w:color w:val="000"/>
          <w:sz w:val="28"/>
          <w:szCs w:val="28"/>
        </w:rPr>
        <w:t xml:space="preserve">以上则是我一名预备党员个人鉴定，尽管我们的理论还不够完善，我们的现实还存在一些小问题，但是，我对我们的党，国家，我们的社会充满了信心和希望，因为我相信科学理论的力量。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2026-04-01T19:19:17+08:00</dcterms:created>
  <dcterms:modified xsi:type="dcterms:W3CDTF">2026-04-01T19:19:17+08:00</dcterms:modified>
</cp:coreProperties>
</file>

<file path=docProps/custom.xml><?xml version="1.0" encoding="utf-8"?>
<Properties xmlns="http://schemas.openxmlformats.org/officeDocument/2006/custom-properties" xmlns:vt="http://schemas.openxmlformats.org/officeDocument/2006/docPropsVTypes"/>
</file>