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一、加强学习，不断提高思想业务素质。“学海无涯，教无止境”，只有不断充电，才能维持教学的青春和活力。所以，一直以来我都积极学习。本学期，结合第八次课程改革，确立的学习重点是新课程标准及相关理论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。所以，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通过学习新课程标准让自己树立先进的教学理念，也明确了今后教学努力的方向。随着社会的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立足“用活新老教材，实践新理念。”力求让我的美术教学更具特色，形成独具风格的教学模式，更好地体现素质教育的要求，提高美术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另外，授课后根据得失及时写些教后感、，从短短几句到长长一篇不等，目的是为以后的教学积累经验。同时，我还积极和班主任进行沟通，了解学生，改进教法，突破学法。针对旧教材内容陈旧、单一、脱离学生实际问题，我积极进行校本课程的开发与设计，设计了“神奇的鞋子（设计发明课）”、“我的椅子（写生课）”、“神奇的椅子（设计课）”、“美丽的门帘（易拉罐制作）”等课，着重培养学生的综合实践能力和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比较大型的文艺表演活动，“英语周活动”，大型“英语剧”表演，“小学部师生手工制作发明展览”等等；同时还有许多的宣传海报、展览橱窗、各科的课件制作等任务。其中不仅涉及到很多的美术宣传工作，有的更是需要我们全程积极参与创作作品。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转眼即逝！回首往事仍历历在目。在大学三年的时间里，我享受过成功的甜蜜，品尝过失败的苦楚，生活的种种，都将我历练，让我从一个青涩，鲁莽的中学生，蜕变成一个成熟，内敛的大学生。使我能够在以后的人生道路上，走得更加平稳；面对生活的挫折时，知道该怎样去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于一个大学生来说，学习是无比重要的，我们只有通过不断的学习，才能不断的提高自身的文化修养和素质修养。这是我们当代大学生必备的涵养，作为千千万万当代大学生的其中一位，我时刻记得要好好学习，天天向上。无论是课内的知识还是课外的知识，我都会以一种虚心的态度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以一种虚心向学的姿态，向身边优秀的同学学习。在与很多同学接触的这三年时间里，我也懂得了很多生活的乐趣，我们一起谈笑风生，快乐无比。我们相互帮助，不让哪个同学落单。这些，都让我感到家一般的温暖，让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利用假期时间，去做一些兼职。我觉得，校园只是我们社会的一个缩影，要真正的得到历练，我们还必须走出校园，走向真正的社会，在这样的环境下，我们方可历练自己。学会吃苦，学会容忍，学会微笑，学会谦让。这样的我们才能立足于社会的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三年的大学生活，给了我一个历练的平台。三年的所有事情，都是我以后回首可见的瑰宝。我衷心的感谢我的大学给我的所有。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又来，很快一个学期的课程马上就结束了。而我作为教师，完成了自己人生中第一个学期教师生涯，在这段时日里在校领导和同事们的帮助下，我顺利的完成了本学期的工作。回顾这一学期，既忙碌，又充实，有许多值得总结和反思的地方。下面作为一名教师对本学期做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立足“用活新老教材，实践新理念。”力求让我的美术教学更具特色，形成独具风格的教学模式，更好地体现素质教育的要求，提高美术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另外，授课后根据得失及时写些教后感、教学反思，从短短几句到长长一篇不等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学中有特色、有创意的东西还不够多，本来想在美术选修课开设“儿童水墨画”兴趣小组，但由于种种原因也没能实现，今后还要努力找出一些美术教学的特色点，为开创石岩公学美术教学的新天地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比较大型的文艺表演活动，“英语周活动”，大型“英语剧”表演，“小学部师生手工制作发明展览”等等；同时还有许多的宣传海报、展览橱窗、各科的课件制作等任务。其中不仅涉及到很多的美术宣传工作，有的更是需要我们全程积极参与创作作品。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。所以，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通过学习新课程标准让自己树立先进的教学理念，也明确了今后教学努力的方向。随着社会的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只有自己不断的进步，在会适合这个社会的需求，唯有精益求精，兢兢业业，才会不愧对人民教师的称号。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斗转星移，又一年过去了。承蒙我的选民抬爱，有幸当选本次院级先进工作者，特表示感谢!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过去，我们办公室作为后勤辅助科室在王主任的领导下，不仅科室的总体工作质量得到了较大提高，而且我们团队的每个成员本人都也得到了很大的进步和自我完善。作为其中的一员，我在窦院长的大力支持下，陈院长的坚定领导下，杨院长、江主任、郝主任、赵主任等科室主任的建议、鼓励和帮助下，顺利完成了医疗信息系统部署、网络工程、电话布线等工作。为医院的正常运行，尽最大努力做好了自己的本职工作，具体而言，可以大体从以下几方面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在日常生活中，我系统学习了网络工程、信息化相关的知识，掌握了当前最新网络技术中的多门技术，为更好的开展工作、履行职责奠定了执业基础。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事物不以个人意识为转移，天要下雨，更何况大千世界、错综复杂。所以任何事物都有其客观性，但是我认为不应该仅仅拘泥于客观现实，而是更应该积极发挥自己的主观能动性，不断塑造自己的敬业意识，在自己的能力范围内尽力做好自己的本职工作，并且在平时工作中也时时恪守这一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工作涉及医院的方方面面，积极主动的了解相关方面的利益诉求，对于本职工作的积极开展具有很重要的意义。更外，特别感谢各个领导尤其是相关科室主任的积极参与和建议，真心希望各位继续发挥自己的能力，为医院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、我本人自身素养以及本职工作等方面都还有待进一步提高和完善。对于人际关系的处理方式，直接影响到相互之间的团结理解以及和睦相处;对于信息化的创先争优工作意识性不强，不利于信息化工作更高水平的大幅提高。为此，在新的一年里，我会竭尽全力克服不足、发挥优点，争取使自己的工作再上一个台阶，奔着局优秀、县优秀的方向阔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科室尤其是骨干医生的重要性使我们的医院焕发了新机，否则我们便是一捧无源之水。作为辅助性专业技术人才，在新的一年里，我会再接再厉提高自己的技术水平、努力克服自己的不足，为大家、也为自己的人生开启一扇新的起航之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