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仓库管理员个人工作心得范文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写心得体会是一个不错的选择,这样我们就可以提高对思维的训练。那么你知道心得体会如何写吗?下面是小编给你带来的仓库管理员个人工作心得范文，欢迎大家阅读!仓库工作心得体会1光阴似箭，日月如梭，不知不觉中，我已经站在 20__年...</w:t>
      </w:r>
    </w:p>
    <w:p>
      <w:pPr>
        <w:ind w:left="0" w:right="0" w:firstLine="560"/>
        <w:spacing w:before="450" w:after="450" w:line="312" w:lineRule="auto"/>
      </w:pPr>
      <w:r>
        <w:rPr>
          <w:rFonts w:ascii="宋体" w:hAnsi="宋体" w:eastAsia="宋体" w:cs="宋体"/>
          <w:color w:val="000"/>
          <w:sz w:val="28"/>
          <w:szCs w:val="28"/>
        </w:rPr>
        <w:t xml:space="preserve">有了一些收获以后,写心得体会是一个不错的选择,这样我们就可以提高对思维的训练。那么你知道心得体会如何写吗?下面是小编给你带来的仓库管理员个人工作心得范文，欢迎大家阅读!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 20__年的新起点上了，又是一个新的开始。一年的时光就
这样匆匆忙忙地一眨眼过去了，回顾这已经成为历史的一年来的工作的点点滴滴，有太多的感叹，想说的
真是太多太多。由美国次贷危机引起的金融危机在年初的时候给了我们一些或多或少的担忧，但事实证明
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 20__，踏过了 20__，我已经从一个初到仓库什么都不懂的毛丫头，逐步到轻车熟路，人生的路在前进，工作依旧。回顾 20__
年所经历的风风雨雨，现对我 20__年的工作做如下的总结。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
erp。在出库方面，严格按照各车间领料单上所填写的实际领用数 量出库;在入库方面，按照送货单上的品种、规格、实际接收数量，确保数据的及时性、准确地，以便于
采购及时了解车间的领用和仓库的库存情况，方便采购及时采货、作相应的备货。对于已经录入 erp 的送
货单和已经出库的领料单做好相应的标记并签字，避免重复出入库。虽然偶尔也又出错的地方，但是都能 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 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
需的包装内盒和外箱的规格、数量，将计划报给采购及时订购。既要保证车间生产正常进行，又不能造成
多余材料的浪费。收货时，按照送货单清点好规格和数量，入库并分类摆放整齐，配合好各车间下达的生产任务，保证包装材料及时发放到各车间，以便于产品及时打包入成品库。月底协助好采购进行各厂家的
对账，做好实物验收，方便结账。虽然偶而有突发情况发生，特别是后来将包装物仓库转移到了五楼之后，
每次收货都要上下电梯没有一个半小时都不能结束。20__年纸箱纸盒累计收货 x只，20__年收货 x只， 较之前增加了 x%; 20__年泡沫累计收货 x只，
20__年累计收货x 只， 20__较上年增加了 __%。</w:t>
      </w:r>
    </w:p>
    <w:p>
      <w:pPr>
        <w:ind w:left="0" w:right="0" w:firstLine="560"/>
        <w:spacing w:before="450" w:after="450" w:line="312" w:lineRule="auto"/>
      </w:pPr>
      <w:r>
        <w:rPr>
          <w:rFonts w:ascii="宋体" w:hAnsi="宋体" w:eastAsia="宋体" w:cs="宋体"/>
          <w:color w:val="000"/>
          <w:sz w:val="28"/>
          <w:szCs w:val="28"/>
        </w:rPr>
        <w:t xml:space="preserve">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仓库工作心得体会2</w:t>
      </w:r>
    </w:p>
    <w:p>
      <w:pPr>
        <w:ind w:left="0" w:right="0" w:firstLine="560"/>
        <w:spacing w:before="450" w:after="450" w:line="312" w:lineRule="auto"/>
      </w:pPr>
      <w:r>
        <w:rPr>
          <w:rFonts w:ascii="宋体" w:hAnsi="宋体" w:eastAsia="宋体" w:cs="宋体"/>
          <w:color w:val="000"/>
          <w:sz w:val="28"/>
          <w:szCs w:val="28"/>
        </w:rPr>
        <w:t xml:space="preserve">20__年在公司领导和同事的帮助和关心下，在各部门的密切协助配合下，原料仓的各项工作始终围绕“库存物料安全、进出数据准确、作业标准规范化、收发配料高效率、热情服务高质量”的目标开展工作，一年来仓库整体面貌焕然一新。为了总结经验，提高自己，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一、加强理论学习，努力适应工作</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__月份，公司将我从采购部调至原料仓兼任仓储主管一职，负责原材料进货，发放和管理三个方面的工作。虽然公司没有正式任命我为仓储主管，但我就感到自己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己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二、树立服务意识，主动融入集体</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三、心系本职工作，认真履行职责</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仓库工作心得体会3</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仓库工作心得体会4</w:t>
      </w:r>
    </w:p>
    <w:p>
      <w:pPr>
        <w:ind w:left="0" w:right="0" w:firstLine="560"/>
        <w:spacing w:before="450" w:after="450" w:line="312" w:lineRule="auto"/>
      </w:pPr>
      <w:r>
        <w:rPr>
          <w:rFonts w:ascii="宋体" w:hAnsi="宋体" w:eastAsia="宋体" w:cs="宋体"/>
          <w:color w:val="000"/>
          <w:sz w:val="28"/>
          <w:szCs w:val="28"/>
        </w:rPr>
        <w:t xml:space="preserve">时间过的真快，转眼_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一、仓库保管工作</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仓库工作心得体会5</w:t>
      </w:r>
    </w:p>
    <w:p>
      <w:pPr>
        <w:ind w:left="0" w:right="0" w:firstLine="560"/>
        <w:spacing w:before="450" w:after="450" w:line="312" w:lineRule="auto"/>
      </w:pPr>
      <w:r>
        <w:rPr>
          <w:rFonts w:ascii="宋体" w:hAnsi="宋体" w:eastAsia="宋体" w:cs="宋体"/>
          <w:color w:val="000"/>
          <w:sz w:val="28"/>
          <w:szCs w:val="28"/>
        </w:rPr>
        <w:t xml:space="preserve">我在__物业公司快两年了，__年__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__年__月我到__物业公司接任仓库管理员一职，要面临工作极大挑战。由于当时仓管员急辞职，中间间断了一个月的时间，那时_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__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__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__总、__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style=\"color:#FF0000\"&gt;仓库管理员个人工作心得范文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