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林业论文范文1500字6篇</w:t>
      </w:r>
      <w:bookmarkEnd w:id="1"/>
    </w:p>
    <w:p>
      <w:pPr>
        <w:jc w:val="center"/>
        <w:spacing w:before="0" w:after="450"/>
      </w:pPr>
      <w:r>
        <w:rPr>
          <w:rFonts w:ascii="Arial" w:hAnsi="Arial" w:eastAsia="Arial" w:cs="Arial"/>
          <w:color w:val="999999"/>
          <w:sz w:val="20"/>
          <w:szCs w:val="20"/>
        </w:rPr>
        <w:t xml:space="preserve">来源：网络  作者：水墨画意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林业论文范文1500字 第一篇【摘要】 毕业论文（设计）是高等院校毕业生提交的一份有一定的学术价值和实际价值的文章或设计。它是大学生完成学业的标志性作业，是对学习成果的综合性总结和检阅，也是检验学生掌握知识的程度、分析问题和解决问题基本能力...</w:t>
      </w:r>
    </w:p>
    <w:p>
      <w:pPr>
        <w:ind w:left="0" w:right="0" w:firstLine="560"/>
        <w:spacing w:before="450" w:after="450" w:line="312" w:lineRule="auto"/>
      </w:pPr>
      <w:r>
        <w:rPr>
          <w:rFonts w:ascii="黑体" w:hAnsi="黑体" w:eastAsia="黑体" w:cs="黑体"/>
          <w:color w:val="000000"/>
          <w:sz w:val="36"/>
          <w:szCs w:val="36"/>
          <w:b w:val="1"/>
          <w:bCs w:val="1"/>
        </w:rPr>
        <w:t xml:space="preserve">林业论文范文1500字 第一篇</w:t>
      </w:r>
    </w:p>
    <w:p>
      <w:pPr>
        <w:ind w:left="0" w:right="0" w:firstLine="560"/>
        <w:spacing w:before="450" w:after="450" w:line="312" w:lineRule="auto"/>
      </w:pPr>
      <w:r>
        <w:rPr>
          <w:rFonts w:ascii="宋体" w:hAnsi="宋体" w:eastAsia="宋体" w:cs="宋体"/>
          <w:color w:val="000"/>
          <w:sz w:val="28"/>
          <w:szCs w:val="28"/>
        </w:rPr>
        <w:t xml:space="preserve">【摘要】 毕业论文（设计）是高等院校毕业生提交的一份有一定的学术价值和实际价值的文章或设计。它是大学生完成学业的标志性作业，是对学习成果的综合性总结和检阅，也是检验学生掌握知识的程度、分析问题和解决问题基本能力的一份综合答卷。本科毕业论文环节的教学是综合性的教学过程，它的成功与否，直接关系着人才培养的水准，更体现了时代的要求，因此，在教学改革中绝不能忽视这一环节。</w:t>
      </w:r>
    </w:p>
    <w:p>
      <w:pPr>
        <w:ind w:left="0" w:right="0" w:firstLine="560"/>
        <w:spacing w:before="450" w:after="450" w:line="312" w:lineRule="auto"/>
      </w:pPr>
      <w:r>
        <w:rPr>
          <w:rFonts w:ascii="宋体" w:hAnsi="宋体" w:eastAsia="宋体" w:cs="宋体"/>
          <w:color w:val="000"/>
          <w:sz w:val="28"/>
          <w:szCs w:val="28"/>
        </w:rPr>
        <w:t xml:space="preserve">【关键词】人力资源管理 毕业论文 设计 改革分析</w:t>
      </w:r>
    </w:p>
    <w:p>
      <w:pPr>
        <w:ind w:left="0" w:right="0" w:firstLine="560"/>
        <w:spacing w:before="450" w:after="450" w:line="312" w:lineRule="auto"/>
      </w:pPr>
      <w:r>
        <w:rPr>
          <w:rFonts w:ascii="宋体" w:hAnsi="宋体" w:eastAsia="宋体" w:cs="宋体"/>
          <w:color w:val="000"/>
          <w:sz w:val="28"/>
          <w:szCs w:val="28"/>
        </w:rPr>
        <w:t xml:space="preserve">在中国，目前很多企业还处于经验管理模式下，对人的管理仍然是传统的人力资源管理模式。近几年来，中国企业正逐渐从以事为中心的管理向以人为中心的管理方式转变，企业人力资源管理工作得到前所未有的重视。如何把人作为一种活的资源加以利用与开发，如何能真正调动员工的工作积极性与主动性，是现代人力资源管理的核心任务，也是人力资源管理人员的首要职责。但是，随之而来带来一系列问题，如不了解人力资源为什么重要，不知道人力资源管理工作应该做些什么，不懂得如何去做人力资源管理工作等。这些问题存在的根本原因是缺乏专业的人力资源管理人员，因此，社会对于人力资源管理专业人才的需求量空前增长。</w:t>
      </w:r>
    </w:p>
    <w:p>
      <w:pPr>
        <w:ind w:left="0" w:right="0" w:firstLine="560"/>
        <w:spacing w:before="450" w:after="450" w:line="312" w:lineRule="auto"/>
      </w:pPr>
      <w:r>
        <w:rPr>
          <w:rFonts w:ascii="宋体" w:hAnsi="宋体" w:eastAsia="宋体" w:cs="宋体"/>
          <w:color w:val="000"/>
          <w:sz w:val="28"/>
          <w:szCs w:val="28"/>
        </w:rPr>
        <w:t xml:space="preserve">正是在这样的背景下，人力资源管理专业相继在很多高校设立。人力资源管理专业培养具备人力资源管理、经济、法律等方面的基本理论知识，掌握人力资源管理的基本方法，具有分析和解决人力资源管理问题的基本能力，能胜任人力资源管理以及教学和科研等工作的高级专门人才。人力资源管理人才更多是解决企业的实际问题，因而在培养人力资源管理专业人才的过程中，学生实践能力的培养是非常重要的，特别是本科生毕业论文（设计）是所学知识的综合运用，是提高本科生综合实践能力的一个主要环节。</w:t>
      </w:r>
    </w:p>
    <w:p>
      <w:pPr>
        <w:ind w:left="0" w:right="0" w:firstLine="560"/>
        <w:spacing w:before="450" w:after="450" w:line="312" w:lineRule="auto"/>
      </w:pPr>
      <w:r>
        <w:rPr>
          <w:rFonts w:ascii="宋体" w:hAnsi="宋体" w:eastAsia="宋体" w:cs="宋体"/>
          <w:color w:val="000"/>
          <w:sz w:val="28"/>
          <w:szCs w:val="28"/>
        </w:rPr>
        <w:t xml:space="preserve">一、提高人力资源管理专业本科毕业论文（设计）质量的必要性</w:t>
      </w:r>
    </w:p>
    <w:p>
      <w:pPr>
        <w:ind w:left="0" w:right="0" w:firstLine="560"/>
        <w:spacing w:before="450" w:after="450" w:line="312" w:lineRule="auto"/>
      </w:pPr>
      <w:r>
        <w:rPr>
          <w:rFonts w:ascii="宋体" w:hAnsi="宋体" w:eastAsia="宋体" w:cs="宋体"/>
          <w:color w:val="000"/>
          <w:sz w:val="28"/>
          <w:szCs w:val="28"/>
        </w:rPr>
        <w:t xml:space="preserve">毕业论文（设计）是高等院校毕业生提交的一份有一定的学术价值和实际价值的文章或设计。它是大学生完成学业的标志性作业，是对学习成果的综合性总结和检阅，也是检验学生掌握知识的程度、分析问题和解决问题基本能力的一份综合答卷。本科毕业论文环节的教学是综合性的教学过程，它的成功与否，直接关系着人才培养的水准，更体现了时代的要求，因此，在教学改革中绝不能忽视这一环节。</w:t>
      </w:r>
    </w:p>
    <w:p>
      <w:pPr>
        <w:ind w:left="0" w:right="0" w:firstLine="560"/>
        <w:spacing w:before="450" w:after="450" w:line="312" w:lineRule="auto"/>
      </w:pPr>
      <w:r>
        <w:rPr>
          <w:rFonts w:ascii="宋体" w:hAnsi="宋体" w:eastAsia="宋体" w:cs="宋体"/>
          <w:color w:val="000"/>
          <w:sz w:val="28"/>
          <w:szCs w:val="28"/>
        </w:rPr>
        <w:t xml:space="preserve">1.是检验学生在校学习成果的重要措施。大学生在校期间进行的都是单门学科的考试，或是一些课程实践、实验等，虽然这些都是对大学生在校学习成果的检验，但是毕业论文（设计）则是对大学所有课程学习和大学生各方面能力培养的一个全面的检验。毕业论文的完成需要运用所学专业的各种知识，而且只有具有一定的发现问题，，分析问题，解决问题的能力，并且理论联系实际才能做出高质量的毕业论文（设计）。人力资源管理是一门新型的学科，而且是一门实践操作性很强的学科，学生对于人力资源管理专业知识的学习成果，更需要系统地检验。而且从事人力资源管理工作的人不仅要有丰富的理论知识，而且要有要具备一定的说、写、收集信息等实践操作能力，对于这些能力的检验更加不是能只通过考试就能检验出来的。因此，通过毕业论文（设计）对人力资源管理专业学生的学习成果进行全面检验是一条很好的途径。</w:t>
      </w:r>
    </w:p>
    <w:p>
      <w:pPr>
        <w:ind w:left="0" w:right="0" w:firstLine="560"/>
        <w:spacing w:before="450" w:after="450" w:line="312" w:lineRule="auto"/>
      </w:pPr>
      <w:r>
        <w:rPr>
          <w:rFonts w:ascii="宋体" w:hAnsi="宋体" w:eastAsia="宋体" w:cs="宋体"/>
          <w:color w:val="000"/>
          <w:sz w:val="28"/>
          <w:szCs w:val="28"/>
        </w:rPr>
        <w:t xml:space="preserve">2.是提高教学质量的重要环节。毕业论文（设计）是本科教学一个重要的环节，是大学生在校学习期间专业考核的重要环节。大四学年基本上是毕业实习和完成毕业论文（设计），占了整个大学期间近四分之一的时间，这个环节效果的好坏直接影响着大学生的教学质量。另一方面，正是因为有毕业论文（设计）这个理论与实践高度结合的环节的存在，能引导和激励大学前三年的教学任务的完成，提高前三年的教学质量是顺利完成毕业论文（设计）的前提。人力资源管理专业在很多高校都是一个新设的专业，对于此专业的教学没有丰富的实践经验，还处在摸索的过程，因此教学质量还有待大大提高，而毕业论文（设计）不仅能提高本环节的教学质量，也能促进其他环节教学质量的提高。</w:t>
      </w:r>
    </w:p>
    <w:p>
      <w:pPr>
        <w:ind w:left="0" w:right="0" w:firstLine="560"/>
        <w:spacing w:before="450" w:after="450" w:line="312" w:lineRule="auto"/>
      </w:pPr>
      <w:r>
        <w:rPr>
          <w:rFonts w:ascii="宋体" w:hAnsi="宋体" w:eastAsia="宋体" w:cs="宋体"/>
          <w:color w:val="000"/>
          <w:sz w:val="28"/>
          <w:szCs w:val="28"/>
        </w:rPr>
        <w:t xml:space="preserve">3.是培养学生科研实践能力的重要方法。毕业论文（设计）是培养大学生的科学研究能力，使他们初步掌握进行科学研究的基本程序和方法。大学生毕业后，不论从事何种工作，都必须具有一定的研究和写作能力。毕业论文（设计）虽然不能全面地反映出一个人的才华，也不一定能对社会直接带来巨大的效益，对专业产生开拓性的影响。但它总是在一定程度上表明一个人的能力与才华，向社会展示自身的价值。从事人力资源管理工作就要学会搞调查研究，学会起草各种人力资源管理的各种规章制度、工作计划、总结、报告等，为此就要学会收集和整理材料，能提出问题、分析问题和解决问题，并将其结果以文字的形式表达出来，而且还要学会构建人力资源管理各基本职能的管理模型，因此毕业论文（设计）能很好地培养学生的科研实践能力，为以后从事人力资源管理工作打下良好的基础。</w:t>
      </w:r>
    </w:p>
    <w:p>
      <w:pPr>
        <w:ind w:left="0" w:right="0" w:firstLine="560"/>
        <w:spacing w:before="450" w:after="450" w:line="312" w:lineRule="auto"/>
      </w:pPr>
      <w:r>
        <w:rPr>
          <w:rFonts w:ascii="宋体" w:hAnsi="宋体" w:eastAsia="宋体" w:cs="宋体"/>
          <w:color w:val="000"/>
          <w:sz w:val="28"/>
          <w:szCs w:val="28"/>
        </w:rPr>
        <w:t xml:space="preserve">二、人力资源管理专业本科毕业论文（设计）中存在的问题</w:t>
      </w:r>
    </w:p>
    <w:p>
      <w:pPr>
        <w:ind w:left="0" w:right="0" w:firstLine="560"/>
        <w:spacing w:before="450" w:after="450" w:line="312" w:lineRule="auto"/>
      </w:pPr>
      <w:r>
        <w:rPr>
          <w:rFonts w:ascii="宋体" w:hAnsi="宋体" w:eastAsia="宋体" w:cs="宋体"/>
          <w:color w:val="000"/>
          <w:sz w:val="28"/>
          <w:szCs w:val="28"/>
        </w:rPr>
        <w:t xml:space="preserve">根据我校和其他一些高校近几年人力资源管理专业本科学生毕业论文（设计）的情况来看，作为重要教学环节的毕业论文（设计）形式仅仅是限制在论文的范畴，基本上不考虑设计，从而导致学生所掌握的理论知识与实践能力相脱节；选题基本上为约束性选题，这种方法既不符合创新人才的培养原则，也偏离了该专业的培养目标。结果是，限制了学生主观能动性的发挥，又抑制了学生的创新意识和创造激情，从而敷衍了事，无法达到毕业论文（设计）这一重要教学环节的预期效果。</w:t>
      </w:r>
    </w:p>
    <w:p>
      <w:pPr>
        <w:ind w:left="0" w:right="0" w:firstLine="560"/>
        <w:spacing w:before="450" w:after="450" w:line="312" w:lineRule="auto"/>
      </w:pPr>
      <w:r>
        <w:rPr>
          <w:rFonts w:ascii="宋体" w:hAnsi="宋体" w:eastAsia="宋体" w:cs="宋体"/>
          <w:color w:val="000"/>
          <w:sz w:val="28"/>
          <w:szCs w:val="28"/>
        </w:rPr>
        <w:t xml:space="preserve">1.形式单一。作为本科毕业检验的重要形式，近几年人力资源管理专业本科学生毕业论文（设计），绝大部分是以毕业论文作为单一的形式，基本上不考虑设计，从而导致学生所掌握的理论知识与实践能力相脱节。虽然毕业设计是理工科学生毕业检验的主要形式，但是人力资源管理作为企业管理的一个分支，其实践性特强，而且对人的管理本来就是就是非常复杂的事情，人力资源管理很多职能模型的建立都不是仅仅通过一篇毕业论文就能完成的。因此，毕业论文这种单一的形式限制了人力资源管理专业本科毕业教学环节质量的提高。</w:t>
      </w:r>
    </w:p>
    <w:p>
      <w:pPr>
        <w:ind w:left="0" w:right="0" w:firstLine="560"/>
        <w:spacing w:before="450" w:after="450" w:line="312" w:lineRule="auto"/>
      </w:pPr>
      <w:r>
        <w:rPr>
          <w:rFonts w:ascii="宋体" w:hAnsi="宋体" w:eastAsia="宋体" w:cs="宋体"/>
          <w:color w:val="000"/>
          <w:sz w:val="28"/>
          <w:szCs w:val="28"/>
        </w:rPr>
        <w:t xml:space="preserve">2.选题不当。由于应届毕业生工作经验的缺乏，加上有些学生毕业实习工作的不到位，导致人力资源管理专业本科毕业论文（设计）在选题时，很多都理论性过强，题目过大过宽，不能很好地与工作实践相结合。很多学校都是由指导老师限制选题，学生不能很好地与自己的毕业实习联系起来，这样就限制了学生在选题时的创造性和主观能动性的发挥。</w:t>
      </w:r>
    </w:p>
    <w:p>
      <w:pPr>
        <w:ind w:left="0" w:right="0" w:firstLine="560"/>
        <w:spacing w:before="450" w:after="450" w:line="312" w:lineRule="auto"/>
      </w:pPr>
      <w:r>
        <w:rPr>
          <w:rFonts w:ascii="宋体" w:hAnsi="宋体" w:eastAsia="宋体" w:cs="宋体"/>
          <w:color w:val="000"/>
          <w:sz w:val="28"/>
          <w:szCs w:val="28"/>
        </w:rPr>
        <w:t xml:space="preserve">3.与教学脱节。撰写毕业论文的过程，同时也是专业知识的学习过程，而且是更生动、更切实、更深入的专业知识的学习。首先毕业论文撰写和毕业设计过程中学生把学过的专业知识运用于实际，在理论和实际结合过程中进一步消化、加深和巩固所学的专业知识，并把所学的专业知识转化为分析和解决问题的能力。其次，在搜集材料、调查研究、接触实际的过程中，既可以印证学过的书本知识，又可以学到许多课堂和书本里学不到的活生生的新知识。但是现在很多人力资源管理专业的学生，在毕业论文撰写和毕业设计过程中，不能运用所学的专业知识，毕业论文（设计）环节与前面三年的学习过程脱节，结果是既不能巩固知识，又不能高质量地完成毕业论文（设计）。</w:t>
      </w:r>
    </w:p>
    <w:p>
      <w:pPr>
        <w:ind w:left="0" w:right="0" w:firstLine="560"/>
        <w:spacing w:before="450" w:after="450" w:line="312" w:lineRule="auto"/>
      </w:pPr>
      <w:r>
        <w:rPr>
          <w:rFonts w:ascii="宋体" w:hAnsi="宋体" w:eastAsia="宋体" w:cs="宋体"/>
          <w:color w:val="000"/>
          <w:sz w:val="28"/>
          <w:szCs w:val="28"/>
        </w:rPr>
        <w:t xml:space="preserve">4.不能指导工作实践。人力资源管理专业是一门实践性很强的管理学科，纯粹的空洞的理论说教，对于企业管理的实践没有任何实际意义。现在很多人力资源管理专业的本科毕业论文（设计）要不就是一些空洞的理论的摘抄，要不就是一些企业管理现象的罗列，不能用来指导人力资源管理工作的实践。</w:t>
      </w:r>
    </w:p>
    <w:p>
      <w:pPr>
        <w:ind w:left="0" w:right="0" w:firstLine="560"/>
        <w:spacing w:before="450" w:after="450" w:line="312" w:lineRule="auto"/>
      </w:pPr>
      <w:r>
        <w:rPr>
          <w:rFonts w:ascii="宋体" w:hAnsi="宋体" w:eastAsia="宋体" w:cs="宋体"/>
          <w:color w:val="000"/>
          <w:sz w:val="28"/>
          <w:szCs w:val="28"/>
        </w:rPr>
        <w:t xml:space="preserve">5.管理不合理。因为现在应届毕业生的就业压力很大，加上人力资源管理专业是一个比较新的专业，所以，很多学校对于人力资源管理专业毕业论文（设计）环节的管理工作相当松懈。对于整个毕业论文（设计）的过程很少过问，只关注最后的论文或设计。而对于毕业论文（设计）的选题、查阅资料、初稿撰写、修改等环节基本无人过问。管理不善也是导致人力资源管理专业本科毕业论文（设计）质量不高的一个重要原因。</w:t>
      </w:r>
    </w:p>
    <w:p>
      <w:pPr>
        <w:ind w:left="0" w:right="0" w:firstLine="560"/>
        <w:spacing w:before="450" w:after="450" w:line="312" w:lineRule="auto"/>
      </w:pPr>
      <w:r>
        <w:rPr>
          <w:rFonts w:ascii="宋体" w:hAnsi="宋体" w:eastAsia="宋体" w:cs="宋体"/>
          <w:color w:val="000"/>
          <w:sz w:val="28"/>
          <w:szCs w:val="28"/>
        </w:rPr>
        <w:t xml:space="preserve">6.评审制度不健全。对于毕业论文（设计）的评审是人力资源管理专业本科毕业论文（设计）的一个重要环节。但到目前为止，基本上没有针对人力资源管理专业特色的评审标准和评审程序，一般都是照搬其他专业的一些方法和程序，根本不能客观、真实地评价人力资源管理专业本科毕业论文（设计）。</w:t>
      </w:r>
    </w:p>
    <w:p>
      <w:pPr>
        <w:ind w:left="0" w:right="0" w:firstLine="560"/>
        <w:spacing w:before="450" w:after="450" w:line="312" w:lineRule="auto"/>
      </w:pPr>
      <w:r>
        <w:rPr>
          <w:rFonts w:ascii="宋体" w:hAnsi="宋体" w:eastAsia="宋体" w:cs="宋体"/>
          <w:color w:val="000"/>
          <w:sz w:val="28"/>
          <w:szCs w:val="28"/>
        </w:rPr>
        <w:t xml:space="preserve">三、解决人力资源管理专业本科毕业论文（设计）问题的对策</w:t>
      </w:r>
    </w:p>
    <w:p>
      <w:pPr>
        <w:ind w:left="0" w:right="0" w:firstLine="560"/>
        <w:spacing w:before="450" w:after="450" w:line="312" w:lineRule="auto"/>
      </w:pPr>
      <w:r>
        <w:rPr>
          <w:rFonts w:ascii="宋体" w:hAnsi="宋体" w:eastAsia="宋体" w:cs="宋体"/>
          <w:color w:val="000"/>
          <w:sz w:val="28"/>
          <w:szCs w:val="28"/>
        </w:rPr>
        <w:t xml:space="preserve">1.毕业论文和毕业设计并重。要根据人力资源管理专业的特色，改变过去只注重毕业论文的撰写，忽视毕业设计的做法，提高人力资源管理专业本科毕业论文（设计）的质量。尤其是是要加强对毕业设计的重视，真正把人力资源管理的理论与实践结合起来，设计出能指导人力资源管理实践的人力资源管理职能模型。</w:t>
      </w:r>
    </w:p>
    <w:p>
      <w:pPr>
        <w:ind w:left="0" w:right="0" w:firstLine="560"/>
        <w:spacing w:before="450" w:after="450" w:line="312" w:lineRule="auto"/>
      </w:pPr>
      <w:r>
        <w:rPr>
          <w:rFonts w:ascii="宋体" w:hAnsi="宋体" w:eastAsia="宋体" w:cs="宋体"/>
          <w:color w:val="000"/>
          <w:sz w:val="28"/>
          <w:szCs w:val="28"/>
        </w:rPr>
        <w:t xml:space="preserve">2.指导贯穿于教学中。人力资源管理专业毕业论文（设计）虽然是大四学年的教学工作，但是要通过改革现行教学体系来提高本科生论文质量，首先在教学中激发学生的阅读兴趣是毕业论文写作的前提。其次，提高整个教学质量，学生打好了理论基础，才能顺利地完成毕业论文。再次，毕业论文（设计）水平的提高，也不是一朝一夕的事情，教师要把毕业论文（设计）的指导工作贯穿于整个教学之中，只有平时加强锻炼，才不会到时临阵磨枪。</w:t>
      </w:r>
    </w:p>
    <w:p>
      <w:pPr>
        <w:ind w:left="0" w:right="0" w:firstLine="560"/>
        <w:spacing w:before="450" w:after="450" w:line="312" w:lineRule="auto"/>
      </w:pPr>
      <w:r>
        <w:rPr>
          <w:rFonts w:ascii="宋体" w:hAnsi="宋体" w:eastAsia="宋体" w:cs="宋体"/>
          <w:color w:val="000"/>
          <w:sz w:val="28"/>
          <w:szCs w:val="28"/>
        </w:rPr>
        <w:t xml:space="preserve">3.规范管理。对毕业论文教学环节的改革应从提前安排毕业论文选题、毕业论文答辩方式等方面进行，要以教育思想和教育观念的转变为先导，深化毕业论文(设计)工作改革，有效科学地规范人力资源管理专业本科毕业论文(设计)工作。力求做到毕业论文命题多样化、毕业论文研究知识化、毕业论文价值化、毕业论文答辩系列化，加强对于毕业论文（设计）的管理工作。</w:t>
      </w:r>
    </w:p>
    <w:p>
      <w:pPr>
        <w:ind w:left="0" w:right="0" w:firstLine="560"/>
        <w:spacing w:before="450" w:after="450" w:line="312" w:lineRule="auto"/>
      </w:pPr>
      <w:r>
        <w:rPr>
          <w:rFonts w:ascii="宋体" w:hAnsi="宋体" w:eastAsia="宋体" w:cs="宋体"/>
          <w:color w:val="000"/>
          <w:sz w:val="28"/>
          <w:szCs w:val="28"/>
        </w:rPr>
        <w:t xml:space="preserve">4.加强评审。除了采用传统的毕业论文答辩的方式对人力资源管理专业的毕业论文（设计）进行评审外，应该结合其他多种方式全面评审，而且对于毕业论文和毕业设计应该采用不同的评审方式。要进一步规范评审的的程序，严格评审的各个环节，把好人力资源管理专业本科毕业论文（设计）的最后一关。</w:t>
      </w:r>
    </w:p>
    <w:p>
      <w:pPr>
        <w:ind w:left="0" w:right="0" w:firstLine="560"/>
        <w:spacing w:before="450" w:after="450" w:line="312" w:lineRule="auto"/>
      </w:pPr>
      <w:r>
        <w:rPr>
          <w:rFonts w:ascii="宋体" w:hAnsi="宋体" w:eastAsia="宋体" w:cs="宋体"/>
          <w:color w:val="000"/>
          <w:sz w:val="28"/>
          <w:szCs w:val="28"/>
        </w:rPr>
        <w:t xml:space="preserve">本文为中南林业科技大学教学改革研究项目“人力资源管理专业本科毕业论文（设计）创新研究”的研究成果之一。</w:t>
      </w:r>
    </w:p>
    <w:p>
      <w:pPr>
        <w:ind w:left="0" w:right="0" w:firstLine="560"/>
        <w:spacing w:before="450" w:after="450" w:line="312" w:lineRule="auto"/>
      </w:pPr>
      <w:r>
        <w:rPr>
          <w:rFonts w:ascii="黑体" w:hAnsi="黑体" w:eastAsia="黑体" w:cs="黑体"/>
          <w:color w:val="000000"/>
          <w:sz w:val="36"/>
          <w:szCs w:val="36"/>
          <w:b w:val="1"/>
          <w:bCs w:val="1"/>
        </w:rPr>
        <w:t xml:space="preserve">林业论文范文1500字 第二篇</w:t>
      </w:r>
    </w:p>
    <w:p>
      <w:pPr>
        <w:ind w:left="0" w:right="0" w:firstLine="560"/>
        <w:spacing w:before="450" w:after="450" w:line="312" w:lineRule="auto"/>
      </w:pPr>
      <w:r>
        <w:rPr>
          <w:rFonts w:ascii="宋体" w:hAnsi="宋体" w:eastAsia="宋体" w:cs="宋体"/>
          <w:color w:val="000"/>
          <w:sz w:val="28"/>
          <w:szCs w:val="28"/>
        </w:rPr>
        <w:t xml:space="preserve">【摘 要】结合人力资源管理专业、林业技术专业、园林工程专业、木材加工技术（室内设计技术）专业的高职高专毕业生毕业论文（设计）教学工作，对毕业论文（设计）答辩进行调查研究。</w:t>
      </w:r>
    </w:p>
    <w:p>
      <w:pPr>
        <w:ind w:left="0" w:right="0" w:firstLine="560"/>
        <w:spacing w:before="450" w:after="450" w:line="312" w:lineRule="auto"/>
      </w:pPr>
      <w:r>
        <w:rPr>
          <w:rFonts w:ascii="宋体" w:hAnsi="宋体" w:eastAsia="宋体" w:cs="宋体"/>
          <w:color w:val="000"/>
          <w:sz w:val="28"/>
          <w:szCs w:val="28"/>
        </w:rPr>
        <w:t xml:space="preserve">【关键词】高职高专 毕业论文（设计）答辩 调查研究</w:t>
      </w:r>
    </w:p>
    <w:p>
      <w:pPr>
        <w:ind w:left="0" w:right="0" w:firstLine="560"/>
        <w:spacing w:before="450" w:after="450" w:line="312" w:lineRule="auto"/>
      </w:pPr>
      <w:r>
        <w:rPr>
          <w:rFonts w:ascii="宋体" w:hAnsi="宋体" w:eastAsia="宋体" w:cs="宋体"/>
          <w:color w:val="000"/>
          <w:sz w:val="28"/>
          <w:szCs w:val="28"/>
        </w:rPr>
        <w:t xml:space="preserve">【中图分类号】 G 【文献标识码】 A</w:t>
      </w:r>
    </w:p>
    <w:p>
      <w:pPr>
        <w:ind w:left="0" w:right="0" w:firstLine="560"/>
        <w:spacing w:before="450" w:after="450" w:line="312" w:lineRule="auto"/>
      </w:pPr>
      <w:r>
        <w:rPr>
          <w:rFonts w:ascii="宋体" w:hAnsi="宋体" w:eastAsia="宋体" w:cs="宋体"/>
          <w:color w:val="000"/>
          <w:sz w:val="28"/>
          <w:szCs w:val="28"/>
        </w:rPr>
        <w:t xml:space="preserve">【文章编号】0450-9889（20_）01C-0019-03</w:t>
      </w:r>
    </w:p>
    <w:p>
      <w:pPr>
        <w:ind w:left="0" w:right="0" w:firstLine="560"/>
        <w:spacing w:before="450" w:after="450" w:line="312" w:lineRule="auto"/>
      </w:pPr>
      <w:r>
        <w:rPr>
          <w:rFonts w:ascii="宋体" w:hAnsi="宋体" w:eastAsia="宋体" w:cs="宋体"/>
          <w:color w:val="000"/>
          <w:sz w:val="28"/>
          <w:szCs w:val="28"/>
        </w:rPr>
        <w:t xml:space="preserve">毕业论文（设计）作为高校毕业生必须完成的教学环节，它不仅是对学生专业技能的综合性训练，也是对学生高等教育阶段学习成果的综合性检验。因此，搞好毕业论文（设计）工作，提高毕业论文（设计）质量也理所当然地成为提高高职高专院校教学质量的重要组成部分。毕业论文（设计）工作大致可分为选题、研究（设计）、论文（设计）撰写与修改、论文（设计）答辩四个阶段。显然，毕业论文（设计）答辩是毕业论文（设计）工作中的最后一项重要内容。为提升毕业论文（设计）答辩的水平，笔者结合人力资源管理专业、林业技术专业、园林工程专业、木材加工技术（室内设计技术）专业的高职高专毕业生的毕业论文（设计）教学工作，对毕业论文（设计）答辩进行调查研究。</w:t>
      </w:r>
    </w:p>
    <w:p>
      <w:pPr>
        <w:ind w:left="0" w:right="0" w:firstLine="560"/>
        <w:spacing w:before="450" w:after="450" w:line="312" w:lineRule="auto"/>
      </w:pPr>
      <w:r>
        <w:rPr>
          <w:rFonts w:ascii="宋体" w:hAnsi="宋体" w:eastAsia="宋体" w:cs="宋体"/>
          <w:color w:val="000"/>
          <w:sz w:val="28"/>
          <w:szCs w:val="28"/>
        </w:rPr>
        <w:t xml:space="preserve">一、研究方法、对象与内容</w:t>
      </w:r>
    </w:p>
    <w:p>
      <w:pPr>
        <w:ind w:left="0" w:right="0" w:firstLine="560"/>
        <w:spacing w:before="450" w:after="450" w:line="312" w:lineRule="auto"/>
      </w:pPr>
      <w:r>
        <w:rPr>
          <w:rFonts w:ascii="宋体" w:hAnsi="宋体" w:eastAsia="宋体" w:cs="宋体"/>
          <w:color w:val="000"/>
          <w:sz w:val="28"/>
          <w:szCs w:val="28"/>
        </w:rPr>
        <w:t xml:space="preserve">（一）研究方法</w:t>
      </w:r>
    </w:p>
    <w:p>
      <w:pPr>
        <w:ind w:left="0" w:right="0" w:firstLine="560"/>
        <w:spacing w:before="450" w:after="450" w:line="312" w:lineRule="auto"/>
      </w:pPr>
      <w:r>
        <w:rPr>
          <w:rFonts w:ascii="宋体" w:hAnsi="宋体" w:eastAsia="宋体" w:cs="宋体"/>
          <w:color w:val="000"/>
          <w:sz w:val="28"/>
          <w:szCs w:val="28"/>
        </w:rPr>
        <w:t xml:space="preserve">采用实验研究法，即选择某届毕业生，按照预定的答辩程序开展毕业论文（设计）答辩，随后进行毕业答辩成效问卷调查，并对调查结果进行分析评价。</w:t>
      </w:r>
    </w:p>
    <w:p>
      <w:pPr>
        <w:ind w:left="0" w:right="0" w:firstLine="560"/>
        <w:spacing w:before="450" w:after="450" w:line="312" w:lineRule="auto"/>
      </w:pPr>
      <w:r>
        <w:rPr>
          <w:rFonts w:ascii="宋体" w:hAnsi="宋体" w:eastAsia="宋体" w:cs="宋体"/>
          <w:color w:val="000"/>
          <w:sz w:val="28"/>
          <w:szCs w:val="28"/>
        </w:rPr>
        <w:t xml:space="preserve">（二）研究对象</w:t>
      </w:r>
    </w:p>
    <w:p>
      <w:pPr>
        <w:ind w:left="0" w:right="0" w:firstLine="560"/>
        <w:spacing w:before="450" w:after="450" w:line="312" w:lineRule="auto"/>
      </w:pPr>
      <w:r>
        <w:rPr>
          <w:rFonts w:ascii="宋体" w:hAnsi="宋体" w:eastAsia="宋体" w:cs="宋体"/>
          <w:color w:val="000"/>
          <w:sz w:val="28"/>
          <w:szCs w:val="28"/>
        </w:rPr>
        <w:t xml:space="preserve">在桂林师范高等专科学校和广西生态工程职业技术学院20_届毕业生中选择人力资源管理专业42人、林业技术专业51人、园林工程专业55人、木材加工技术（室内设计技术）专业57人，共205人，占两校当年毕业生人数3680人的。学生在完成毕业实习和毕业论文（设计）后进行答辩。</w:t>
      </w:r>
    </w:p>
    <w:p>
      <w:pPr>
        <w:ind w:left="0" w:right="0" w:firstLine="560"/>
        <w:spacing w:before="450" w:after="450" w:line="312" w:lineRule="auto"/>
      </w:pPr>
      <w:r>
        <w:rPr>
          <w:rFonts w:ascii="宋体" w:hAnsi="宋体" w:eastAsia="宋体" w:cs="宋体"/>
          <w:color w:val="000"/>
          <w:sz w:val="28"/>
          <w:szCs w:val="28"/>
        </w:rPr>
        <w:t xml:space="preserve">（三）研究内容</w:t>
      </w:r>
    </w:p>
    <w:p>
      <w:pPr>
        <w:ind w:left="0" w:right="0" w:firstLine="560"/>
        <w:spacing w:before="450" w:after="450" w:line="312" w:lineRule="auto"/>
      </w:pPr>
      <w:r>
        <w:rPr>
          <w:rFonts w:ascii="宋体" w:hAnsi="宋体" w:eastAsia="宋体" w:cs="宋体"/>
          <w:color w:val="000"/>
          <w:sz w:val="28"/>
          <w:szCs w:val="28"/>
        </w:rPr>
        <w:t xml:space="preserve">1.答辩准备。包括校方准备和答辩者准备。</w:t>
      </w:r>
    </w:p>
    <w:p>
      <w:pPr>
        <w:ind w:left="0" w:right="0" w:firstLine="560"/>
        <w:spacing w:before="450" w:after="450" w:line="312" w:lineRule="auto"/>
      </w:pPr>
      <w:r>
        <w:rPr>
          <w:rFonts w:ascii="宋体" w:hAnsi="宋体" w:eastAsia="宋体" w:cs="宋体"/>
          <w:color w:val="000"/>
          <w:sz w:val="28"/>
          <w:szCs w:val="28"/>
        </w:rPr>
        <w:t xml:space="preserve">校方要做的准备工作包括审定答辩者参加毕业论文答辩的资格，组织答辩委员会，拟订毕业论文（设计）成绩标准，布置答辩会场等，由各系部组织。其一，答辩者资格审查。主要审查答辩者学分是否达到毕业答辩要求；是否有严重违纪违规行为，有处分者是否已撤销；对毕业论文（设计）进行形式审查，是否达到答辩要求；确定、公布答辩者名单。其二，组织成立各专业答辩委员会。组织答辩委员会或答辩小组，成员一般由3～5名教师组成，其中组长1人，由副高以上职称的教师或专家担任；成员2～4名，由中级以上职称的教师担任。要求秘书提前1周将答辩者论文（设计）送达答辩委员会，答辩委员会成员对答辩者论文（设计）内容进行审阅，并拟定答辩时提问的1～2个问题。其三，拟订毕业论文（设计）成绩标准。包括毕业论文（设计）的成绩、答辩成绩两部分，按照论文（设计）格式的规范性，内容的科学性、系统性、创新性，以及答辩时陈述、回答问题语言流畅性、科学性、准确性等评定成绩。其四，布置答辩现场。落实答辩的时间、地点，安排好答辩会场。</w:t>
      </w:r>
    </w:p>
    <w:p>
      <w:pPr>
        <w:ind w:left="0" w:right="0" w:firstLine="560"/>
        <w:spacing w:before="450" w:after="450" w:line="312" w:lineRule="auto"/>
      </w:pPr>
      <w:r>
        <w:rPr>
          <w:rFonts w:ascii="黑体" w:hAnsi="黑体" w:eastAsia="黑体" w:cs="黑体"/>
          <w:color w:val="000000"/>
          <w:sz w:val="36"/>
          <w:szCs w:val="36"/>
          <w:b w:val="1"/>
          <w:bCs w:val="1"/>
        </w:rPr>
        <w:t xml:space="preserve">林业论文范文1500字 第三篇</w:t>
      </w:r>
    </w:p>
    <w:p>
      <w:pPr>
        <w:ind w:left="0" w:right="0" w:firstLine="560"/>
        <w:spacing w:before="450" w:after="450" w:line="312" w:lineRule="auto"/>
      </w:pPr>
      <w:r>
        <w:rPr>
          <w:rFonts w:ascii="宋体" w:hAnsi="宋体" w:eastAsia="宋体" w:cs="宋体"/>
          <w:color w:val="000"/>
          <w:sz w:val="28"/>
          <w:szCs w:val="28"/>
        </w:rPr>
        <w:t xml:space="preserve">摘要 :毕业论文是本科教学中实现人才培养目标的一个重要的综合性实践环节,是对本科生四年中所学理论知识、专业知识及基本技能的综合、巩固和提升,是每个大学生人生中接受科研能力、创新意识及科学精神培养的开端。同时,也是对教师四年教学质量的全面、综合检查。文章结合南京林业大学汉语言文学(高级文秘)学生的毕业论文的写作实践,对论文写作中存在的问题进行了具体的分析,并提出了解决的措施和有效的方法。</w:t>
      </w:r>
    </w:p>
    <w:p>
      <w:pPr>
        <w:ind w:left="0" w:right="0" w:firstLine="560"/>
        <w:spacing w:before="450" w:after="450" w:line="312" w:lineRule="auto"/>
      </w:pPr>
      <w:r>
        <w:rPr>
          <w:rFonts w:ascii="宋体" w:hAnsi="宋体" w:eastAsia="宋体" w:cs="宋体"/>
          <w:color w:val="000"/>
          <w:sz w:val="28"/>
          <w:szCs w:val="28"/>
        </w:rPr>
        <w:t xml:space="preserve">关键词:本科 毕业论文 质量</w:t>
      </w:r>
    </w:p>
    <w:p>
      <w:pPr>
        <w:ind w:left="0" w:right="0" w:firstLine="560"/>
        <w:spacing w:before="450" w:after="450" w:line="312" w:lineRule="auto"/>
      </w:pPr>
      <w:r>
        <w:rPr>
          <w:rFonts w:ascii="宋体" w:hAnsi="宋体" w:eastAsia="宋体" w:cs="宋体"/>
          <w:color w:val="000"/>
          <w:sz w:val="28"/>
          <w:szCs w:val="28"/>
        </w:rPr>
        <w:t xml:space="preserve">毕业论文写作是高等院校本科生培养计划的重要环节,也是评价学生综合素质和创新能力的重要指标。与工科院校的其他专业相比,汉语言文学专业(高级文秘)学生的毕业论文的质量高低不仅关系到学生能否毕业,更是对四年来所学知识的全面总结,也是对学生写作能力高低的检验。笔者通过抽样,对近年所指导、评阅的汉语言文学本科生的毕业论文进行调查研究发现, 从论题的选择、观点的提出, 到论据的运用、文字的表述, 问题多多, 不一而足。在毕业论文写作水平不断下降的今天,研究这个课题更显得尤为重要。本文结合南京林业大学20_——20_届汉语言文学专业(高级文秘)本科毕业论文写作实施过程中的一些情况,针对毕业论文写作中出现的问题进行了分析,提出了解决的方法和对策。</w:t>
      </w:r>
    </w:p>
    <w:p>
      <w:pPr>
        <w:ind w:left="0" w:right="0" w:firstLine="560"/>
        <w:spacing w:before="450" w:after="450" w:line="312" w:lineRule="auto"/>
      </w:pPr>
      <w:r>
        <w:rPr>
          <w:rFonts w:ascii="宋体" w:hAnsi="宋体" w:eastAsia="宋体" w:cs="宋体"/>
          <w:color w:val="000"/>
          <w:sz w:val="28"/>
          <w:szCs w:val="28"/>
        </w:rPr>
        <w:t xml:space="preserve">一、本科毕业论文写作中存在的问题</w:t>
      </w:r>
    </w:p>
    <w:p>
      <w:pPr>
        <w:ind w:left="0" w:right="0" w:firstLine="560"/>
        <w:spacing w:before="450" w:after="450" w:line="312" w:lineRule="auto"/>
      </w:pPr>
      <w:r>
        <w:rPr>
          <w:rFonts w:ascii="宋体" w:hAnsi="宋体" w:eastAsia="宋体" w:cs="宋体"/>
          <w:color w:val="000"/>
          <w:sz w:val="28"/>
          <w:szCs w:val="28"/>
        </w:rPr>
        <w:t xml:space="preserve">1.选题缺乏创新,主要集中在文学领域</w:t>
      </w:r>
    </w:p>
    <w:p>
      <w:pPr>
        <w:ind w:left="0" w:right="0" w:firstLine="560"/>
        <w:spacing w:before="450" w:after="450" w:line="312" w:lineRule="auto"/>
      </w:pPr>
      <w:r>
        <w:rPr>
          <w:rFonts w:ascii="宋体" w:hAnsi="宋体" w:eastAsia="宋体" w:cs="宋体"/>
          <w:color w:val="000"/>
          <w:sz w:val="28"/>
          <w:szCs w:val="28"/>
        </w:rPr>
        <w:t xml:space="preserve">与大多数高校相同,我校汉语言文学专业(高级文秘)专业的选题也是由教师根据自己所教科目和研究方向,向学生提供选题的范围,然后教研室根据学号随机平均分配给指导教师。学生的选题主要侧重在新闻、公关、秘书、语言、文学、广告、文化等方面。20_——20_届论文共396篇,其中新闻类选题25篇,占;文化类选题23篇,占;广告类选题12篇,占3%;秘书类选题70篇,占18%;语言类选题38篇,占;文学类选题220篇,占56%;其他8篇,占。论文选题主要集中在文学领域,结合秘书专业实际的很少。有的选题大而空,比如《周国平散文研究》、《浅析海岩小说的创作》、《大学生创业问题研究》、《关于中国民营企业道德伦理的探讨》、《当代秘书素质要论》、《秘书美学浅谈》等,对于本科生来说,这些问题很难在8000字左右的文章中论述全面而深刻。有的选题虽有新意,比如《中国饮食类广告的文化内涵及其表现》、《秘书学研究现象新探》、《论秘书工作的管理效应》、《公共关系在企业秘书中的运用》等,但由于时间紧迫、资料查找困难、缺乏实践感性认识、投入写作精力不足等原因,泛泛而谈,缺乏说服力,影响了论文的写作质量。</w:t>
      </w:r>
    </w:p>
    <w:p>
      <w:pPr>
        <w:ind w:left="0" w:right="0" w:firstLine="560"/>
        <w:spacing w:before="450" w:after="450" w:line="312" w:lineRule="auto"/>
      </w:pPr>
      <w:r>
        <w:rPr>
          <w:rFonts w:ascii="宋体" w:hAnsi="宋体" w:eastAsia="宋体" w:cs="宋体"/>
          <w:color w:val="000"/>
          <w:sz w:val="28"/>
          <w:szCs w:val="28"/>
        </w:rPr>
        <w:t xml:space="preserve">2. 投入精力不足,抄袭现象严重</w:t>
      </w:r>
    </w:p>
    <w:p>
      <w:pPr>
        <w:ind w:left="0" w:right="0" w:firstLine="560"/>
        <w:spacing w:before="450" w:after="450" w:line="312" w:lineRule="auto"/>
      </w:pPr>
      <w:r>
        <w:rPr>
          <w:rFonts w:ascii="宋体" w:hAnsi="宋体" w:eastAsia="宋体" w:cs="宋体"/>
          <w:color w:val="000"/>
          <w:sz w:val="28"/>
          <w:szCs w:val="28"/>
        </w:rPr>
        <w:t xml:space="preserve">从六届学生的写作情况来看,因为选题陈旧,缺乏创新性,加上精力投入不足,每一届都有相当部分的学生的初稿抄袭已有的论文,而且屡禁不止。原文照抄的学生较少,大多学生将别人已发表的成果进行剪切粘贴、注水,拼凑为不少于8000字的论文。这些论文在指导老师的严格把关下大部分都被退回重写,如《浅论现当代文学创作中语言的突破创新与规范化》、《论李白诗歌中的送别情感》、《论中美文化下的姚木兰与郝思嘉》、《对解梦文化的思考》、《浅谈文学美与服饰美》、《试论中国公务员制度的特色》等。</w:t>
      </w:r>
    </w:p>
    <w:p>
      <w:pPr>
        <w:ind w:left="0" w:right="0" w:firstLine="560"/>
        <w:spacing w:before="450" w:after="450" w:line="312" w:lineRule="auto"/>
      </w:pPr>
      <w:r>
        <w:rPr>
          <w:rFonts w:ascii="宋体" w:hAnsi="宋体" w:eastAsia="宋体" w:cs="宋体"/>
          <w:color w:val="000"/>
          <w:sz w:val="28"/>
          <w:szCs w:val="28"/>
        </w:rPr>
        <w:t xml:space="preserve">3.论文写作格式不规范</w:t>
      </w:r>
    </w:p>
    <w:p>
      <w:pPr>
        <w:ind w:left="0" w:right="0" w:firstLine="560"/>
        <w:spacing w:before="450" w:after="450" w:line="312" w:lineRule="auto"/>
      </w:pPr>
      <w:r>
        <w:rPr>
          <w:rFonts w:ascii="宋体" w:hAnsi="宋体" w:eastAsia="宋体" w:cs="宋体"/>
          <w:color w:val="000"/>
          <w:sz w:val="28"/>
          <w:szCs w:val="28"/>
        </w:rPr>
        <w:t xml:space="preserve">4.口头表达能力欠缺</w:t>
      </w:r>
    </w:p>
    <w:p>
      <w:pPr>
        <w:ind w:left="0" w:right="0" w:firstLine="560"/>
        <w:spacing w:before="450" w:after="450" w:line="312" w:lineRule="auto"/>
      </w:pPr>
      <w:r>
        <w:rPr>
          <w:rFonts w:ascii="宋体" w:hAnsi="宋体" w:eastAsia="宋体" w:cs="宋体"/>
          <w:color w:val="000"/>
          <w:sz w:val="28"/>
          <w:szCs w:val="28"/>
        </w:rPr>
        <w:t xml:space="preserve">答辩主要是为了检验学生对论文的熟悉程度,考查学生的思维能力、心理素质和语言表达能力。每届的答辩中,总有一些学生论文写得不错,但表达能力欠佳,影响了毕业论文的成绩。有的照本宣科;有的回答问题的时候抓不住重点,不能做到言简意赅;有的甚至因紧张而憋得满脸通红说不出话等等。这些对于文秘专业的同学来说,都是表达能力欠缺的表现。</w:t>
      </w:r>
    </w:p>
    <w:p>
      <w:pPr>
        <w:ind w:left="0" w:right="0" w:firstLine="560"/>
        <w:spacing w:before="450" w:after="450" w:line="312" w:lineRule="auto"/>
      </w:pPr>
      <w:r>
        <w:rPr>
          <w:rFonts w:ascii="宋体" w:hAnsi="宋体" w:eastAsia="宋体" w:cs="宋体"/>
          <w:color w:val="000"/>
          <w:sz w:val="28"/>
          <w:szCs w:val="28"/>
        </w:rPr>
        <w:t xml:space="preserve">二、上述问题产生的原因</w:t>
      </w:r>
    </w:p>
    <w:p>
      <w:pPr>
        <w:ind w:left="0" w:right="0" w:firstLine="560"/>
        <w:spacing w:before="450" w:after="450" w:line="312" w:lineRule="auto"/>
      </w:pPr>
      <w:r>
        <w:rPr>
          <w:rFonts w:ascii="宋体" w:hAnsi="宋体" w:eastAsia="宋体" w:cs="宋体"/>
          <w:color w:val="000"/>
          <w:sz w:val="28"/>
          <w:szCs w:val="28"/>
        </w:rPr>
        <w:t xml:space="preserve">1.传统的选题方式缺乏科学性</w:t>
      </w:r>
    </w:p>
    <w:p>
      <w:pPr>
        <w:ind w:left="0" w:right="0" w:firstLine="560"/>
        <w:spacing w:before="450" w:after="450" w:line="312" w:lineRule="auto"/>
      </w:pPr>
      <w:r>
        <w:rPr>
          <w:rFonts w:ascii="宋体" w:hAnsi="宋体" w:eastAsia="宋体" w:cs="宋体"/>
          <w:color w:val="000"/>
          <w:sz w:val="28"/>
          <w:szCs w:val="28"/>
        </w:rPr>
        <w:t xml:space="preserve">传统的选题方式剥夺了学生的主观能动性,不利于激发学生的写作积极性,使他们将毕业论文写作等同于被动完成作业。另一方面,这种选题方式经常会使指导老师感到力不从心。比如研究外国文学的老师可能对武侠小说了解不是很深,研究文学的老师可能在语言学论文的指导方面也有困难,研究广告的老师对公关、秘书等领域也不一定有深入研究等等。</w:t>
      </w:r>
    </w:p>
    <w:p>
      <w:pPr>
        <w:ind w:left="0" w:right="0" w:firstLine="560"/>
        <w:spacing w:before="450" w:after="450" w:line="312" w:lineRule="auto"/>
      </w:pPr>
      <w:r>
        <w:rPr>
          <w:rFonts w:ascii="宋体" w:hAnsi="宋体" w:eastAsia="宋体" w:cs="宋体"/>
          <w:color w:val="000"/>
          <w:sz w:val="28"/>
          <w:szCs w:val="28"/>
        </w:rPr>
        <w:t xml:space="preserve">2.学生重视不够</w:t>
      </w:r>
    </w:p>
    <w:p>
      <w:pPr>
        <w:ind w:left="0" w:right="0" w:firstLine="560"/>
        <w:spacing w:before="450" w:after="450" w:line="312" w:lineRule="auto"/>
      </w:pPr>
      <w:r>
        <w:rPr>
          <w:rFonts w:ascii="宋体" w:hAnsi="宋体" w:eastAsia="宋体" w:cs="宋体"/>
          <w:color w:val="000"/>
          <w:sz w:val="28"/>
          <w:szCs w:val="28"/>
        </w:rPr>
        <w:t xml:space="preserve">从近几年来的写作实际来看,大部分文秘专业的学生不将毕业论文的写作当成毕业前的一个重要学习环节,他们不以为然,觉得写得好与不好都能毕业。有的学生甚至在写论文前没有进过图书馆,没有查阅过期刊;有的在论文写作过程中不主动与指导老师联系;有的学生在交稿前几天才匆匆忙忙赶论文;有的学生认为答辩就是走过场,念念提要和目录,随便回答几句就行了。</w:t>
      </w:r>
    </w:p>
    <w:p>
      <w:pPr>
        <w:ind w:left="0" w:right="0" w:firstLine="560"/>
        <w:spacing w:before="450" w:after="450" w:line="312" w:lineRule="auto"/>
      </w:pPr>
      <w:r>
        <w:rPr>
          <w:rFonts w:ascii="宋体" w:hAnsi="宋体" w:eastAsia="宋体" w:cs="宋体"/>
          <w:color w:val="000"/>
          <w:sz w:val="28"/>
          <w:szCs w:val="28"/>
        </w:rPr>
        <w:t xml:space="preserve">3.就业、考研、考公务员与写作论文冲突</w:t>
      </w:r>
    </w:p>
    <w:p>
      <w:pPr>
        <w:ind w:left="0" w:right="0" w:firstLine="560"/>
        <w:spacing w:before="450" w:after="450" w:line="312" w:lineRule="auto"/>
      </w:pPr>
      <w:r>
        <w:rPr>
          <w:rFonts w:ascii="宋体" w:hAnsi="宋体" w:eastAsia="宋体" w:cs="宋体"/>
          <w:color w:val="000"/>
          <w:sz w:val="28"/>
          <w:szCs w:val="28"/>
        </w:rPr>
        <w:t xml:space="preserve">因毕业论文写作的时间安排在大四,与学生实习、找工作、考研、考公务员在时间上发生冲突,部分文秘专业的学生将毕业论文看作就业、考研、实习的绊脚石,产生抵触的情绪。比如有的指导老师通过电子邮件、电话催交论文时,有的学生竟然拒绝:“老师,我在外地,两周后才会学校。到时再说吧。”更有甚者给老师发短信:“我最讨厌做的就是这件事。”</w:t>
      </w:r>
    </w:p>
    <w:p>
      <w:pPr>
        <w:ind w:left="0" w:right="0" w:firstLine="560"/>
        <w:spacing w:before="450" w:after="450" w:line="312" w:lineRule="auto"/>
      </w:pPr>
      <w:r>
        <w:rPr>
          <w:rFonts w:ascii="宋体" w:hAnsi="宋体" w:eastAsia="宋体" w:cs="宋体"/>
          <w:color w:val="000"/>
          <w:sz w:val="28"/>
          <w:szCs w:val="28"/>
        </w:rPr>
        <w:t xml:space="preserve">4.语言表达的基本功不扎实</w:t>
      </w:r>
    </w:p>
    <w:p>
      <w:pPr>
        <w:ind w:left="0" w:right="0" w:firstLine="560"/>
        <w:spacing w:before="450" w:after="450" w:line="312" w:lineRule="auto"/>
      </w:pPr>
      <w:r>
        <w:rPr>
          <w:rFonts w:ascii="宋体" w:hAnsi="宋体" w:eastAsia="宋体" w:cs="宋体"/>
          <w:color w:val="000"/>
          <w:sz w:val="28"/>
          <w:szCs w:val="28"/>
        </w:rPr>
        <w:t xml:space="preserve">毕业论文的写作在人称、标题、摘要、关键词、标点、文献综述、序号标注、注释等方面都有严格的要求。学生书面语言表达能力欠缺的原因有两个方面:缺少理论知识的指导和写作实践能力低。答辩过程中的结结巴巴一方面说明学生对论文研究与写作的过程不熟悉,另一方面说明学生口头语言表达能力不高。</w:t>
      </w:r>
    </w:p>
    <w:p>
      <w:pPr>
        <w:ind w:left="0" w:right="0" w:firstLine="560"/>
        <w:spacing w:before="450" w:after="450" w:line="312" w:lineRule="auto"/>
      </w:pPr>
      <w:r>
        <w:rPr>
          <w:rFonts w:ascii="宋体" w:hAnsi="宋体" w:eastAsia="宋体" w:cs="宋体"/>
          <w:color w:val="000"/>
          <w:sz w:val="28"/>
          <w:szCs w:val="28"/>
        </w:rPr>
        <w:t xml:space="preserve">5.缺乏严厉有效的论文质量监控机制</w:t>
      </w:r>
    </w:p>
    <w:p>
      <w:pPr>
        <w:ind w:left="0" w:right="0" w:firstLine="560"/>
        <w:spacing w:before="450" w:after="450" w:line="312" w:lineRule="auto"/>
      </w:pPr>
      <w:r>
        <w:rPr>
          <w:rFonts w:ascii="宋体" w:hAnsi="宋体" w:eastAsia="宋体" w:cs="宋体"/>
          <w:color w:val="000"/>
          <w:sz w:val="28"/>
          <w:szCs w:val="28"/>
        </w:rPr>
        <w:t xml:space="preserve">对于不按时完成毕业论文或有严重抄袭现象的学生,学校应采取有力的措施加以处罚教育,否则会导致不良风气的盛行。事实上,很多学校考虑到学生的就业率和学生的前途,对学生采取过分宽容的态度。</w:t>
      </w:r>
    </w:p>
    <w:p>
      <w:pPr>
        <w:ind w:left="0" w:right="0" w:firstLine="560"/>
        <w:spacing w:before="450" w:after="450" w:line="312" w:lineRule="auto"/>
      </w:pPr>
      <w:r>
        <w:rPr>
          <w:rFonts w:ascii="宋体" w:hAnsi="宋体" w:eastAsia="宋体" w:cs="宋体"/>
          <w:color w:val="000"/>
          <w:sz w:val="28"/>
          <w:szCs w:val="28"/>
        </w:rPr>
        <w:t xml:space="preserve">三、解决的方法和对策</w:t>
      </w:r>
    </w:p>
    <w:p>
      <w:pPr>
        <w:ind w:left="0" w:right="0" w:firstLine="560"/>
        <w:spacing w:before="450" w:after="450" w:line="312" w:lineRule="auto"/>
      </w:pPr>
      <w:r>
        <w:rPr>
          <w:rFonts w:ascii="宋体" w:hAnsi="宋体" w:eastAsia="宋体" w:cs="宋体"/>
          <w:color w:val="000"/>
          <w:sz w:val="28"/>
          <w:szCs w:val="28"/>
        </w:rPr>
        <w:t xml:space="preserve">1.改革选题方式,将写作时间安排在大三</w:t>
      </w:r>
    </w:p>
    <w:p>
      <w:pPr>
        <w:ind w:left="0" w:right="0" w:firstLine="560"/>
        <w:spacing w:before="450" w:after="450" w:line="312" w:lineRule="auto"/>
      </w:pPr>
      <w:r>
        <w:rPr>
          <w:rFonts w:ascii="宋体" w:hAnsi="宋体" w:eastAsia="宋体" w:cs="宋体"/>
          <w:color w:val="000"/>
          <w:sz w:val="28"/>
          <w:szCs w:val="28"/>
        </w:rPr>
        <w:t xml:space="preserve">选题要注重学生的自主性与积极性,将兴趣与专业相结合,尽量与指导教师的科研方向结合。可以先让学生自己选题,教研室再根据学生选题方向确定指导老师。要选择可行性与创新性相结合的题目,尤其要结合文秘专业的实践。本科毕业论文之所以成为大学毕业生的负担,主要原因是毕业论文写作时间的安排不尽合理。多数学校都把毕业论文选题安排在大四第一个学期期末,把中期检查放在大四第二个学期也就是四月中旬左右,把答辩时间安排在五月底或六月初,而这一段时间正是毕业生实习或急于找工作的时间。面临当前如此巨大的就业压力,大学毕业生根本无暇顾及毕业论文; 就算考上研究生的学生也正忙于复试, 根本没有太多的精力写毕业论文。为避免写作时间与就业、实习、考研相冲突,将论文写作在大三即第五学期布置,在第六学期结束前完成开题报告、任务书和计划书和论文初稿,大四主要完成论文的修改。这样错开时间就能避免写论文和找工作在时间上的直接冲突。毕竟大四第一个学期初的招聘会还比较少,毕业生还没有完全开始找工作,如果指导教师严格要求的话,毕业论文应该能够发挥它在锻炼学生能力方面应有的作用。</w:t>
      </w:r>
    </w:p>
    <w:p>
      <w:pPr>
        <w:ind w:left="0" w:right="0" w:firstLine="560"/>
        <w:spacing w:before="450" w:after="450" w:line="312" w:lineRule="auto"/>
      </w:pPr>
      <w:r>
        <w:rPr>
          <w:rFonts w:ascii="宋体" w:hAnsi="宋体" w:eastAsia="宋体" w:cs="宋体"/>
          <w:color w:val="000"/>
          <w:sz w:val="28"/>
          <w:szCs w:val="28"/>
        </w:rPr>
        <w:t xml:space="preserve">2.开设专门的论文写作课</w:t>
      </w:r>
    </w:p>
    <w:p>
      <w:pPr>
        <w:ind w:left="0" w:right="0" w:firstLine="560"/>
        <w:spacing w:before="450" w:after="450" w:line="312" w:lineRule="auto"/>
      </w:pPr>
      <w:r>
        <w:rPr>
          <w:rFonts w:ascii="宋体" w:hAnsi="宋体" w:eastAsia="宋体" w:cs="宋体"/>
          <w:color w:val="000"/>
          <w:sz w:val="28"/>
          <w:szCs w:val="28"/>
        </w:rPr>
        <w:t xml:space="preserve">文秘专业开设的写作课程主要有基础写作、应用文写作、新闻写作、广告文案写作,平均只有32课时。建议在大二增设毕业论文写作课与实习课,学时32,理论和实践各16学时,在学生理解论文写作理论的基础上锻炼学生论文写作实践能力,进行规范化系统化的训练,切实提高论文书面表达能力。在写作实践课上,可以通过演讲、主持、辩论、模拟答辩、模拟法庭等形式,锻炼学生的语言表达能力,使他们在今后的面试、答辩中能够从容面对,游刃有余。</w:t>
      </w:r>
    </w:p>
    <w:p>
      <w:pPr>
        <w:ind w:left="0" w:right="0" w:firstLine="560"/>
        <w:spacing w:before="450" w:after="450" w:line="312" w:lineRule="auto"/>
      </w:pPr>
      <w:r>
        <w:rPr>
          <w:rFonts w:ascii="宋体" w:hAnsi="宋体" w:eastAsia="宋体" w:cs="宋体"/>
          <w:color w:val="000"/>
          <w:sz w:val="28"/>
          <w:szCs w:val="28"/>
        </w:rPr>
        <w:t xml:space="preserve">3.完善论文质量监控机制</w:t>
      </w:r>
    </w:p>
    <w:p>
      <w:pPr>
        <w:ind w:left="0" w:right="0" w:firstLine="560"/>
        <w:spacing w:before="450" w:after="450" w:line="312" w:lineRule="auto"/>
      </w:pPr>
      <w:r>
        <w:rPr>
          <w:rFonts w:ascii="宋体" w:hAnsi="宋体" w:eastAsia="宋体" w:cs="宋体"/>
          <w:color w:val="000"/>
          <w:sz w:val="28"/>
          <w:szCs w:val="28"/>
        </w:rPr>
        <w:t xml:space="preserve">从大一开始,就对学生进行诚信教育,使他们明白为人为文都要诚实,这是道德的底线。让学生知道论文的剽窃与考试作弊一样会受到严重的处罚,并与学士学位的授予挂钩。在论文写作过程中指导老师和学校教务部门要严格把好选题关、论文写作进度关、内容关、格式关,让学生从思想上和行动上真正重视毕业论文的写作。论文完稿后可以借鉴南京其他高校的做法,利用图书馆论文过滤系统,如抄袭超过40%,论文即为不合格。尤其对初评为校优秀的论文,也应进行过滤,抄袭不能超过10%。对答辩中表现极差的学生要求二次答辩,如仍不合格,推迟毕业。</w:t>
      </w:r>
    </w:p>
    <w:p>
      <w:pPr>
        <w:ind w:left="0" w:right="0" w:firstLine="560"/>
        <w:spacing w:before="450" w:after="450" w:line="312" w:lineRule="auto"/>
      </w:pPr>
      <w:r>
        <w:rPr>
          <w:rFonts w:ascii="宋体" w:hAnsi="宋体" w:eastAsia="宋体" w:cs="宋体"/>
          <w:color w:val="000"/>
          <w:sz w:val="28"/>
          <w:szCs w:val="28"/>
        </w:rPr>
        <w:t xml:space="preserve">4.端正师生对毕业论文重要性的认识</w:t>
      </w:r>
    </w:p>
    <w:p>
      <w:pPr>
        <w:ind w:left="0" w:right="0" w:firstLine="560"/>
        <w:spacing w:before="450" w:after="450" w:line="312" w:lineRule="auto"/>
      </w:pPr>
      <w:r>
        <w:rPr>
          <w:rFonts w:ascii="宋体" w:hAnsi="宋体" w:eastAsia="宋体" w:cs="宋体"/>
          <w:color w:val="000"/>
          <w:sz w:val="28"/>
          <w:szCs w:val="28"/>
        </w:rPr>
        <w:t xml:space="preserve">在毕业论文工作开展前,学校应采取多种形式,端正对毕业论文重要性的认识。一方面,要使学生明确毕业论文写作是大学本科阶段学习的重要环节,是毕业前学习的最后一关,与课堂教学同等重要。不少毕业生参加工作后接受实际工作,面临具体写作任务时,往往手足无措;甚至有些学生以高分考取研究生,撰写硕士学位论文时,连内容摘要、关键词、文献综述等都不会写,更谈不上内容的创新了,这些情况都与其大学阶段缺乏科学系统和实际的写作训练、忽视毕业论文写作环节有直接关系。另一方面,要让教师明确指导学生毕业论文是自己的重要职责,另一方面从富有创造性的学生身上,教师也能学到一些知识和技能,教学相长。</w:t>
      </w:r>
    </w:p>
    <w:p>
      <w:pPr>
        <w:ind w:left="0" w:right="0" w:firstLine="560"/>
        <w:spacing w:before="450" w:after="450" w:line="312" w:lineRule="auto"/>
      </w:pPr>
      <w:r>
        <w:rPr>
          <w:rFonts w:ascii="宋体" w:hAnsi="宋体" w:eastAsia="宋体" w:cs="宋体"/>
          <w:color w:val="000"/>
          <w:sz w:val="28"/>
          <w:szCs w:val="28"/>
        </w:rPr>
        <w:t xml:space="preserve">写作能力的高低对文秘专业毕业生的就业有着十分重要的影响,本科毕业论文的撰写可以培养学生运用所学理论知识解决实际问题的能力,锻炼学生的写作能力,扩大学生的知识面。在目前高校毕业论文整体水平下降的趋势下,结合各校专业实际,寻求解决的措施和有效的方法,具有较强的理论意义和现实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1.赵国玲、哈斯:《本科毕业论文选题探讨》,内蒙古财经学院学报(综合版),20_年第2期。</w:t>
      </w:r>
    </w:p>
    <w:p>
      <w:pPr>
        <w:ind w:left="0" w:right="0" w:firstLine="560"/>
        <w:spacing w:before="450" w:after="450" w:line="312" w:lineRule="auto"/>
      </w:pPr>
      <w:r>
        <w:rPr>
          <w:rFonts w:ascii="宋体" w:hAnsi="宋体" w:eastAsia="宋体" w:cs="宋体"/>
          <w:color w:val="000"/>
          <w:sz w:val="28"/>
          <w:szCs w:val="28"/>
        </w:rPr>
        <w:t xml:space="preserve">2.张志荣、张香凤:《论本科毕业论文的指导与撰写——以史地系20_届本科毕业论文为例》,《上饶师范学院学报》,20_年第4期。</w:t>
      </w:r>
    </w:p>
    <w:p>
      <w:pPr>
        <w:ind w:left="0" w:right="0" w:firstLine="560"/>
        <w:spacing w:before="450" w:after="450" w:line="312" w:lineRule="auto"/>
      </w:pPr>
      <w:r>
        <w:rPr>
          <w:rFonts w:ascii="黑体" w:hAnsi="黑体" w:eastAsia="黑体" w:cs="黑体"/>
          <w:color w:val="000000"/>
          <w:sz w:val="36"/>
          <w:szCs w:val="36"/>
          <w:b w:val="1"/>
          <w:bCs w:val="1"/>
        </w:rPr>
        <w:t xml:space="preserve">林业论文范文1500字 第四篇</w:t>
      </w:r>
    </w:p>
    <w:p>
      <w:pPr>
        <w:ind w:left="0" w:right="0" w:firstLine="560"/>
        <w:spacing w:before="450" w:after="450" w:line="312" w:lineRule="auto"/>
      </w:pPr>
      <w:r>
        <w:rPr>
          <w:rFonts w:ascii="宋体" w:hAnsi="宋体" w:eastAsia="宋体" w:cs="宋体"/>
          <w:color w:val="000"/>
          <w:sz w:val="28"/>
          <w:szCs w:val="28"/>
        </w:rPr>
        <w:t xml:space="preserve">农林经济管理专业建设的实践与思考</w:t>
      </w:r>
    </w:p>
    <w:p>
      <w:pPr>
        <w:ind w:left="0" w:right="0" w:firstLine="560"/>
        <w:spacing w:before="450" w:after="450" w:line="312" w:lineRule="auto"/>
      </w:pPr>
      <w:r>
        <w:rPr>
          <w:rFonts w:ascii="宋体" w:hAnsi="宋体" w:eastAsia="宋体" w:cs="宋体"/>
          <w:color w:val="000"/>
          <w:sz w:val="28"/>
          <w:szCs w:val="28"/>
        </w:rPr>
        <w:t xml:space="preserve">在我国高等教育的发展进程中，农林经济管理是较早设置的专业，为国家的农林业和农村经济发展输送了大量的专门人才。浙江农论文联盟http://林大学是浙江省唯一的农林本科院校，农林经济管理专业是浙江农林大学具有办学实力和办学特色的老专业。该专业成立于1985年，其前身是林业经济管理专科专业，1996年林业经济管理专业招生本科生，1998年更名为农林经济管理专业，20_年被评定为校级重点建设专业，20_年批准为浙江省本科高校重点建设专业。近年来，对照省级重点建设专业的指标体系，对人才培养目标进行重新定位，并在师资队伍、课程体系、实践教学等方面进行了一系列的改革和建设工作，并取得了较好的成效。</w:t>
      </w:r>
    </w:p>
    <w:p>
      <w:pPr>
        <w:ind w:left="0" w:right="0" w:firstLine="560"/>
        <w:spacing w:before="450" w:after="450" w:line="312" w:lineRule="auto"/>
      </w:pPr>
      <w:r>
        <w:rPr>
          <w:rFonts w:ascii="宋体" w:hAnsi="宋体" w:eastAsia="宋体" w:cs="宋体"/>
          <w:color w:val="000"/>
          <w:sz w:val="28"/>
          <w:szCs w:val="28"/>
        </w:rPr>
        <w:t xml:space="preserve">一、农林经济管理专业基本情况</w:t>
      </w:r>
    </w:p>
    <w:p>
      <w:pPr>
        <w:ind w:left="0" w:right="0" w:firstLine="560"/>
        <w:spacing w:before="450" w:after="450" w:line="312" w:lineRule="auto"/>
      </w:pPr>
      <w:r>
        <w:rPr>
          <w:rFonts w:ascii="宋体" w:hAnsi="宋体" w:eastAsia="宋体" w:cs="宋体"/>
          <w:color w:val="000"/>
          <w:sz w:val="28"/>
          <w:szCs w:val="28"/>
        </w:rPr>
        <w:t xml:space="preserve">农林经济管理专业隶属于浙江农林大学经济管理学院。自林业经济管理专科专业招生至今，已为社会培养了25届1600余名本专科毕业生。毕业生就业选择余地较大，就业呈现多元化趋向，从单一的以农林业单位为主向行政机关、企事业单位、自主创业等多种类型转变。据不完全统计，本专业培养的毕业生中已有100多人走上了科、局级以上领导岗位，体现了在培养人才的过程中，注重知识、能力与综合素质的协调发展。近年来，每年招收农林经济管理专业本科生60名左右，现有在校生247人。现有专任教师37人，其中正高级职称12人，占教师总数的，副高级职称20人，占总数的；的专业教师具有博士学位。有浙江省哲学社会科学“十一五”学科组专家1人、浙江省高校中青年学科带头人2人、浙江省“151人才”4人。</w:t>
      </w:r>
    </w:p>
    <w:p>
      <w:pPr>
        <w:ind w:left="0" w:right="0" w:firstLine="560"/>
        <w:spacing w:before="450" w:after="450" w:line="312" w:lineRule="auto"/>
      </w:pPr>
      <w:r>
        <w:rPr>
          <w:rFonts w:ascii="宋体" w:hAnsi="宋体" w:eastAsia="宋体" w:cs="宋体"/>
          <w:color w:val="000"/>
          <w:sz w:val="28"/>
          <w:szCs w:val="28"/>
        </w:rPr>
        <w:t xml:space="preserve">二、近年来专业建设的主要措施及成效</w:t>
      </w:r>
    </w:p>
    <w:p>
      <w:pPr>
        <w:ind w:left="0" w:right="0" w:firstLine="560"/>
        <w:spacing w:before="450" w:after="450" w:line="312" w:lineRule="auto"/>
      </w:pPr>
      <w:r>
        <w:rPr>
          <w:rFonts w:ascii="宋体" w:hAnsi="宋体" w:eastAsia="宋体" w:cs="宋体"/>
          <w:color w:val="000"/>
          <w:sz w:val="28"/>
          <w:szCs w:val="28"/>
        </w:rPr>
        <w:t xml:space="preserve">1.修订人才培养方案，调整人才培养目标</w:t>
      </w:r>
    </w:p>
    <w:p>
      <w:pPr>
        <w:ind w:left="0" w:right="0" w:firstLine="560"/>
        <w:spacing w:before="450" w:after="450" w:line="312" w:lineRule="auto"/>
      </w:pPr>
      <w:r>
        <w:rPr>
          <w:rFonts w:ascii="宋体" w:hAnsi="宋体" w:eastAsia="宋体" w:cs="宋体"/>
          <w:color w:val="000"/>
          <w:sz w:val="28"/>
          <w:szCs w:val="28"/>
        </w:rPr>
        <w:t xml:space="preserve">（1）多方参与修订人才培养方案</w:t>
      </w:r>
    </w:p>
    <w:p>
      <w:pPr>
        <w:ind w:left="0" w:right="0" w:firstLine="560"/>
        <w:spacing w:before="450" w:after="450" w:line="312" w:lineRule="auto"/>
      </w:pPr>
      <w:r>
        <w:rPr>
          <w:rFonts w:ascii="宋体" w:hAnsi="宋体" w:eastAsia="宋体" w:cs="宋体"/>
          <w:color w:val="000"/>
          <w:sz w:val="28"/>
          <w:szCs w:val="28"/>
        </w:rPr>
        <w:t xml:space="preserve">为了保证人才培养方案修订工作的顺利进行，成立了农林经济管理专业人才培养方案修订小组，开展多层次的调查研究，充分收集和分析全国农林院校及综合性大学的农林经济管理专业人才培养方案及改革情况，对毕业生及用人单位进行问卷调查，召开了“农林经济管理省级重点专业建设委员会工作会议暨专业培养方案修订研讨会”、“农林经济管理本科专业人才培养方案修订专家研讨会”等，最后邀请专家对修订的人才培养方案进行论证。</w:t>
      </w:r>
    </w:p>
    <w:p>
      <w:pPr>
        <w:ind w:left="0" w:right="0" w:firstLine="560"/>
        <w:spacing w:before="450" w:after="450" w:line="312" w:lineRule="auto"/>
      </w:pPr>
      <w:r>
        <w:rPr>
          <w:rFonts w:ascii="宋体" w:hAnsi="宋体" w:eastAsia="宋体" w:cs="宋体"/>
          <w:color w:val="000"/>
          <w:sz w:val="28"/>
          <w:szCs w:val="28"/>
        </w:rPr>
        <w:t xml:space="preserve">（2）根据社会需求和学校层面人才培养目标，适时调整专业人才培养目标</w:t>
      </w:r>
    </w:p>
    <w:p>
      <w:pPr>
        <w:ind w:left="0" w:right="0" w:firstLine="560"/>
        <w:spacing w:before="450" w:after="450" w:line="312" w:lineRule="auto"/>
      </w:pPr>
      <w:r>
        <w:rPr>
          <w:rFonts w:ascii="宋体" w:hAnsi="宋体" w:eastAsia="宋体" w:cs="宋体"/>
          <w:color w:val="000"/>
          <w:sz w:val="28"/>
          <w:szCs w:val="28"/>
        </w:rPr>
        <w:t xml:space="preserve">长期以来，我国高校的农林经济管理专业人才培养目标离农倾向明显，就业去向与其他经管类专业并无差异，特色与优势不明显。当前，农林经济管理专业肩负着为现代农林业发展和社会主义新农村建设输送“有文化、懂技术、会经营、能创新”的人才的历史使命。同时，20_年，浙江林学院升格为浙江农林大学，随即制定了《浙江农林大学中长期发展规划纲要》（20_-20_），《纲要》明确了学校的人才培养为：“培养品德优良、基础扎实、能力强，具有生态文明意识、创新精神和创业能力的高素质人才。”为此，在修订人才培养方案时，适时调整了农林经济管理专业的人才培养目标，具体为：“培养德、智、体、美全面发展，适应社会主义市场经济和现代农林业发展需要的，具备系统的管理科学和经济科学的基础理论和相关的农林业科技知识，掌握农林业经济管理的基本方法和技能，能在各级政府涉农部门、农林企事业单位、农村基层经管单位等从事管理、市场营销、金融、财会等方面工作的应用型创新人才。”</w:t>
      </w:r>
    </w:p>
    <w:p>
      <w:pPr>
        <w:ind w:left="0" w:right="0" w:firstLine="560"/>
        <w:spacing w:before="450" w:after="450" w:line="312" w:lineRule="auto"/>
      </w:pPr>
      <w:r>
        <w:rPr>
          <w:rFonts w:ascii="宋体" w:hAnsi="宋体" w:eastAsia="宋体" w:cs="宋体"/>
          <w:color w:val="000"/>
          <w:sz w:val="28"/>
          <w:szCs w:val="28"/>
        </w:rPr>
        <w:t xml:space="preserve">2.加强师资队伍建设，注重科研与教学研究</w:t>
      </w:r>
    </w:p>
    <w:p>
      <w:pPr>
        <w:ind w:left="0" w:right="0" w:firstLine="560"/>
        <w:spacing w:before="450" w:after="450" w:line="312" w:lineRule="auto"/>
      </w:pPr>
      <w:r>
        <w:rPr>
          <w:rFonts w:ascii="宋体" w:hAnsi="宋体" w:eastAsia="宋体" w:cs="宋体"/>
          <w:color w:val="000"/>
          <w:sz w:val="28"/>
          <w:szCs w:val="28"/>
        </w:rPr>
        <w:t xml:space="preserve">（1）加强师资队伍建设，努力打造一支“顶天立地”的师资队伍</w:t>
      </w:r>
    </w:p>
    <w:p>
      <w:pPr>
        <w:ind w:left="0" w:right="0" w:firstLine="560"/>
        <w:spacing w:before="450" w:after="450" w:line="312" w:lineRule="auto"/>
      </w:pPr>
      <w:r>
        <w:rPr>
          <w:rFonts w:ascii="宋体" w:hAnsi="宋体" w:eastAsia="宋体" w:cs="宋体"/>
          <w:color w:val="000"/>
          <w:sz w:val="28"/>
          <w:szCs w:val="28"/>
        </w:rPr>
        <w:t xml:space="preserve">为优化师资队伍结构，主要采取引进与培养相结合的措施。引进包括专任教师及兼职教师的引进。建设期内，共引进博士7名，其中国外高校1名，国内985院校3名、211院校1名。聘请4名具有丰富农村工作经验的地方工作人员和农林企事业单位人员、3名国外著名高校的教师为兼职教授。积极鼓励年青教师到国内外名牌大学和一流的科研院所攻读博士学位、及到基层挂职锻炼。建设期内，5名教师获得了博士学位，其中中国科学院1名，985院校3名，211院校1名。有10位教师到国外著名大学访学，5位教师到农村基层或农林业企事业单位挂职锻炼。通过这些措施，使师资队伍真正做到“顶天立地”（既掌握学科前沿又了解农村实际），职称、学历、学缘结构显著优化。高级职称比例由20_年的上升为20_年的，其中副教授比例由上升为，成为农林经济管理专业从事教学第一线的主力军。博士学位比例由20_年上升为20_年的。教师由原来主要毕业于林业院校，改变为既来自国家重点农林院校，也有来自于国内外著名综合性大学。</w:t>
      </w:r>
    </w:p>
    <w:p>
      <w:pPr>
        <w:ind w:left="0" w:right="0" w:firstLine="560"/>
        <w:spacing w:before="450" w:after="450" w:line="312" w:lineRule="auto"/>
      </w:pPr>
      <w:r>
        <w:rPr>
          <w:rFonts w:ascii="宋体" w:hAnsi="宋体" w:eastAsia="宋体" w:cs="宋体"/>
          <w:color w:val="000"/>
          <w:sz w:val="28"/>
          <w:szCs w:val="28"/>
        </w:rPr>
        <w:t xml:space="preserve">（2）注重科研与教学研究，着力提升专业教师的科研与教学研究水平</w:t>
      </w:r>
    </w:p>
    <w:p>
      <w:pPr>
        <w:ind w:left="0" w:right="0" w:firstLine="560"/>
        <w:spacing w:before="450" w:after="450" w:line="312" w:lineRule="auto"/>
      </w:pPr>
      <w:r>
        <w:rPr>
          <w:rFonts w:ascii="宋体" w:hAnsi="宋体" w:eastAsia="宋体" w:cs="宋体"/>
          <w:color w:val="000"/>
          <w:sz w:val="28"/>
          <w:szCs w:val="28"/>
        </w:rPr>
        <w:t xml:space="preserve">努力营造良好的科研与教学研究氛围，鼓励老师从事科研与教学研究。建设期内，共立项科研课题80余项，其中省部级以上项目38项，科研经费达440余万元。发表学术论文153篇，其中被三大检索系统（sci或ssci、ei、istp）收录18篇；出版学术专著16部。获浙江省科技进步奖，梁希林业科学技术奖，浙江省高校科研成果奖，浙江省科技兴林奖等各类科研奖励共20项。主持浙江省新世纪教学改革项目、浙江省教育科学规划研究课题共3项，校级教学改革项目4项，获得浙江省教学研究成果奖、校级教学研究成果奖共5项，发表教学研究论文15篇。从近年的发展来看，专业教师的科研与教学研究水平有了很大提升，为科研促进教学提供了基础和条件，为专业建设与教学改革提供了良好的理论支撑。</w:t>
      </w:r>
    </w:p>
    <w:p>
      <w:pPr>
        <w:ind w:left="0" w:right="0" w:firstLine="560"/>
        <w:spacing w:before="450" w:after="450" w:line="312" w:lineRule="auto"/>
      </w:pPr>
      <w:r>
        <w:rPr>
          <w:rFonts w:ascii="宋体" w:hAnsi="宋体" w:eastAsia="宋体" w:cs="宋体"/>
          <w:color w:val="000"/>
          <w:sz w:val="28"/>
          <w:szCs w:val="28"/>
        </w:rPr>
        <w:t xml:space="preserve">3.优化专业课程体系，强化课程与教材建设</w:t>
      </w:r>
    </w:p>
    <w:p>
      <w:pPr>
        <w:ind w:left="0" w:right="0" w:firstLine="560"/>
        <w:spacing w:before="450" w:after="450" w:line="312" w:lineRule="auto"/>
      </w:pPr>
      <w:r>
        <w:rPr>
          <w:rFonts w:ascii="宋体" w:hAnsi="宋体" w:eastAsia="宋体" w:cs="宋体"/>
          <w:color w:val="000"/>
          <w:sz w:val="28"/>
          <w:szCs w:val="28"/>
        </w:rPr>
        <w:t xml:space="preserve">（1）构建“理论、实践、特色”三结合课程体系</w:t>
      </w:r>
    </w:p>
    <w:p>
      <w:pPr>
        <w:ind w:left="0" w:right="0" w:firstLine="560"/>
        <w:spacing w:before="450" w:after="450" w:line="312" w:lineRule="auto"/>
      </w:pPr>
      <w:r>
        <w:rPr>
          <w:rFonts w:ascii="宋体" w:hAnsi="宋体" w:eastAsia="宋体" w:cs="宋体"/>
          <w:color w:val="000"/>
          <w:sz w:val="28"/>
          <w:szCs w:val="28"/>
        </w:rPr>
        <w:t xml:space="preserve">课程体系是实现人才培养目标的重要环节，为了实现农林经济管理专业的人才培养目标，及时修订了教学计划，着重优化专业课程体系，构建了“理论、实践、特色”三结合的课程体系。具体表现在：</w:t>
      </w:r>
    </w:p>
    <w:p>
      <w:pPr>
        <w:ind w:left="0" w:right="0" w:firstLine="560"/>
        <w:spacing w:before="450" w:after="450" w:line="312" w:lineRule="auto"/>
      </w:pPr>
      <w:r>
        <w:rPr>
          <w:rFonts w:ascii="宋体" w:hAnsi="宋体" w:eastAsia="宋体" w:cs="宋体"/>
          <w:color w:val="000"/>
          <w:sz w:val="28"/>
          <w:szCs w:val="28"/>
        </w:rPr>
        <w:t xml:space="preserve">第一，重理论。课程体系的设置十分重视培养学生的理论知识，农林经济管理专业理论基础课程由两个平台构成，公共基础平台及学科专业基础平台，学分合计为，占总学分的。为培养学生具备系统的管理科学和经济科学的基础理论提供保证。</w:t>
      </w:r>
    </w:p>
    <w:p>
      <w:pPr>
        <w:ind w:left="0" w:right="0" w:firstLine="560"/>
        <w:spacing w:before="450" w:after="450" w:line="312" w:lineRule="auto"/>
      </w:pPr>
      <w:r>
        <w:rPr>
          <w:rFonts w:ascii="宋体" w:hAnsi="宋体" w:eastAsia="宋体" w:cs="宋体"/>
          <w:color w:val="000"/>
          <w:sz w:val="28"/>
          <w:szCs w:val="28"/>
        </w:rPr>
        <w:t xml:space="preserve">第二，强实践。为培养学生的动手能力和社会实践能力，课程设置强调实践环节。一是加强课程教学中的实践环节，如“林业概论”、“现代农业概论”等课程设有实习环节，“会计学基础”、“统计学原理”等课程均设有模拟实习。二是安排集中性实践教学环节，包括专业综合实习、毕业实习等，专业综合实习主要设置了为期2周的“农村社会经济调查综合实习”、为期1周的“农林企业管理综合实习”。三是设置“社会经济调查与应用文写作”课程，注重培养学生社会经济调查及应用文写作的能力。</w:t>
      </w:r>
    </w:p>
    <w:p>
      <w:pPr>
        <w:ind w:left="0" w:right="0" w:firstLine="560"/>
        <w:spacing w:before="450" w:after="450" w:line="312" w:lineRule="auto"/>
      </w:pPr>
      <w:r>
        <w:rPr>
          <w:rFonts w:ascii="宋体" w:hAnsi="宋体" w:eastAsia="宋体" w:cs="宋体"/>
          <w:color w:val="000"/>
          <w:sz w:val="28"/>
          <w:szCs w:val="28"/>
        </w:rPr>
        <w:t xml:space="preserve">第三，显特色。为了显示农林经济管理专业与其他经管类专业的差异，充分发挥学校和地域优势，在专业选修课中，按方向设计了两个模块，一是“农村经济发展”模块（选修模块ⅰ），二是“农林企业管理”（选修模块ⅱ）。</w:t>
      </w:r>
    </w:p>
    <w:p>
      <w:pPr>
        <w:ind w:left="0" w:right="0" w:firstLine="560"/>
        <w:spacing w:before="450" w:after="450" w:line="312" w:lineRule="auto"/>
      </w:pPr>
      <w:r>
        <w:rPr>
          <w:rFonts w:ascii="宋体" w:hAnsi="宋体" w:eastAsia="宋体" w:cs="宋体"/>
          <w:color w:val="000"/>
          <w:sz w:val="28"/>
          <w:szCs w:val="28"/>
        </w:rPr>
        <w:t xml:space="preserve">转贴于论文联盟 http://</w:t>
      </w:r>
    </w:p>
    <w:p>
      <w:pPr>
        <w:ind w:left="0" w:right="0" w:firstLine="560"/>
        <w:spacing w:before="450" w:after="450" w:line="312" w:lineRule="auto"/>
      </w:pPr>
      <w:r>
        <w:rPr>
          <w:rFonts w:ascii="宋体" w:hAnsi="宋体" w:eastAsia="宋体" w:cs="宋体"/>
          <w:color w:val="000"/>
          <w:sz w:val="28"/>
          <w:szCs w:val="28"/>
        </w:rPr>
        <w:t xml:space="preserve">（2）强化课程与教材建设</w:t>
      </w:r>
    </w:p>
    <w:p>
      <w:pPr>
        <w:ind w:left="0" w:right="0" w:firstLine="560"/>
        <w:spacing w:before="450" w:after="450" w:line="312" w:lineRule="auto"/>
      </w:pPr>
      <w:r>
        <w:rPr>
          <w:rFonts w:ascii="宋体" w:hAnsi="宋体" w:eastAsia="宋体" w:cs="宋体"/>
          <w:color w:val="000"/>
          <w:sz w:val="28"/>
          <w:szCs w:val="28"/>
        </w:rPr>
        <w:t xml:space="preserve">建设期内，有计划地开展了以精品课程建设、教材建设、教学方法和手段改革为重点的课程与教材建设工作。具体包括：</w:t>
      </w:r>
    </w:p>
    <w:p>
      <w:pPr>
        <w:ind w:left="0" w:right="0" w:firstLine="560"/>
        <w:spacing w:before="450" w:after="450" w:line="312" w:lineRule="auto"/>
      </w:pPr>
      <w:r>
        <w:rPr>
          <w:rFonts w:ascii="黑体" w:hAnsi="黑体" w:eastAsia="黑体" w:cs="黑体"/>
          <w:color w:val="000000"/>
          <w:sz w:val="36"/>
          <w:szCs w:val="36"/>
          <w:b w:val="1"/>
          <w:bCs w:val="1"/>
        </w:rPr>
        <w:t xml:space="preserve">林业论文范文1500字 第五篇</w:t>
      </w:r>
    </w:p>
    <w:p>
      <w:pPr>
        <w:ind w:left="0" w:right="0" w:firstLine="560"/>
        <w:spacing w:before="450" w:after="450" w:line="312" w:lineRule="auto"/>
      </w:pPr>
      <w:r>
        <w:rPr>
          <w:rFonts w:ascii="宋体" w:hAnsi="宋体" w:eastAsia="宋体" w:cs="宋体"/>
          <w:color w:val="000"/>
          <w:sz w:val="28"/>
          <w:szCs w:val="28"/>
        </w:rPr>
        <w:t xml:space="preserve">摘 要：本文针对资源环境与城乡规划管理专业毕业论文(设计)中存在的问题，分析该专业的特点及毕业论文(设计)存在问题，然后提出毕业论文(设计)选题原则和论文指导的对策。</w:t>
      </w:r>
    </w:p>
    <w:p>
      <w:pPr>
        <w:ind w:left="0" w:right="0" w:firstLine="560"/>
        <w:spacing w:before="450" w:after="450" w:line="312" w:lineRule="auto"/>
      </w:pPr>
      <w:r>
        <w:rPr>
          <w:rFonts w:ascii="宋体" w:hAnsi="宋体" w:eastAsia="宋体" w:cs="宋体"/>
          <w:color w:val="000"/>
          <w:sz w:val="28"/>
          <w:szCs w:val="28"/>
        </w:rPr>
        <w:t xml:space="preserve">关键词：毕业论文 资源环境与城乡规划管理 论文指导</w:t>
      </w:r>
    </w:p>
    <w:p>
      <w:pPr>
        <w:ind w:left="0" w:right="0" w:firstLine="560"/>
        <w:spacing w:before="450" w:after="450" w:line="312" w:lineRule="auto"/>
      </w:pPr>
      <w:r>
        <w:rPr>
          <w:rFonts w:ascii="宋体" w:hAnsi="宋体" w:eastAsia="宋体" w:cs="宋体"/>
          <w:color w:val="000"/>
          <w:sz w:val="28"/>
          <w:szCs w:val="28"/>
        </w:rPr>
        <w:t xml:space="preserve">资源环境与城乡规划管理专业是以人口、资源、环境与区域可持续发展的研究、应用管理为内容的基础性与应用性相结合的专业，旨在培养具有资源、环境与规划管理能力的综合性人才。毕业论文(设计)是实现其培养目标的重要教学环节。但笔者在教学实践中发现，无论是学生在毕业论文的写作能力还是毕业论文的质量等方面，都存在着不少问题，如何找到产生问题的原因，并对毕业论文(设计)写作进行改进，是该专业的教学和实践活动中亟待解决的问题。</w:t>
      </w:r>
    </w:p>
    <w:p>
      <w:pPr>
        <w:ind w:left="0" w:right="0" w:firstLine="560"/>
        <w:spacing w:before="450" w:after="450" w:line="312" w:lineRule="auto"/>
      </w:pPr>
      <w:r>
        <w:rPr>
          <w:rFonts w:ascii="宋体" w:hAnsi="宋体" w:eastAsia="宋体" w:cs="宋体"/>
          <w:color w:val="000"/>
          <w:sz w:val="28"/>
          <w:szCs w:val="28"/>
        </w:rPr>
        <w:t xml:space="preserve">1、资源环境与城乡规划管理专业毕业论文存在的问题</w:t>
      </w:r>
    </w:p>
    <w:p>
      <w:pPr>
        <w:ind w:left="0" w:right="0" w:firstLine="560"/>
        <w:spacing w:before="450" w:after="450" w:line="312" w:lineRule="auto"/>
      </w:pPr>
      <w:r>
        <w:rPr>
          <w:rFonts w:ascii="宋体" w:hAnsi="宋体" w:eastAsia="宋体" w:cs="宋体"/>
          <w:color w:val="000"/>
          <w:sz w:val="28"/>
          <w:szCs w:val="28"/>
        </w:rPr>
        <w:t xml:space="preserve">思想重视不够</w:t>
      </w:r>
    </w:p>
    <w:p>
      <w:pPr>
        <w:ind w:left="0" w:right="0" w:firstLine="560"/>
        <w:spacing w:before="450" w:after="450" w:line="312" w:lineRule="auto"/>
      </w:pPr>
      <w:r>
        <w:rPr>
          <w:rFonts w:ascii="宋体" w:hAnsi="宋体" w:eastAsia="宋体" w:cs="宋体"/>
          <w:color w:val="000"/>
          <w:sz w:val="28"/>
          <w:szCs w:val="28"/>
        </w:rPr>
        <w:t xml:space="preserve">课题陈旧</w:t>
      </w:r>
    </w:p>
    <w:p>
      <w:pPr>
        <w:ind w:left="0" w:right="0" w:firstLine="560"/>
        <w:spacing w:before="450" w:after="450" w:line="312" w:lineRule="auto"/>
      </w:pPr>
      <w:r>
        <w:rPr>
          <w:rFonts w:ascii="宋体" w:hAnsi="宋体" w:eastAsia="宋体" w:cs="宋体"/>
          <w:color w:val="000"/>
          <w:sz w:val="28"/>
          <w:szCs w:val="28"/>
        </w:rPr>
        <w:t xml:space="preserve">传统的毕业论文模式首先由指导教师列出几个课题，再由学生选题，这虽然实现了“双向选择”，重视到学生的意愿，然而却带来了许多问题，最显著的问题是教师有时使用多年的陈旧课题，有的课题甚至几年一贯制，缺乏创新。另外，毕业论文中的综述部分是学生对资料的归纳与总结，如果课题陈旧，重复以前的类似课题，学生很有可能照搬以前毕业生的综述，这对学生文献阅读的培养提高是极为不利的。</w:t>
      </w:r>
    </w:p>
    <w:p>
      <w:pPr>
        <w:ind w:left="0" w:right="0" w:firstLine="560"/>
        <w:spacing w:before="450" w:after="450" w:line="312" w:lineRule="auto"/>
      </w:pPr>
      <w:r>
        <w:rPr>
          <w:rFonts w:ascii="宋体" w:hAnsi="宋体" w:eastAsia="宋体" w:cs="宋体"/>
          <w:color w:val="000"/>
          <w:sz w:val="28"/>
          <w:szCs w:val="28"/>
        </w:rPr>
        <w:t xml:space="preserve">时间安排不当</w:t>
      </w:r>
    </w:p>
    <w:p>
      <w:pPr>
        <w:ind w:left="0" w:right="0" w:firstLine="560"/>
        <w:spacing w:before="450" w:after="450" w:line="312" w:lineRule="auto"/>
      </w:pPr>
      <w:r>
        <w:rPr>
          <w:rFonts w:ascii="宋体" w:hAnsi="宋体" w:eastAsia="宋体" w:cs="宋体"/>
          <w:color w:val="000"/>
          <w:sz w:val="28"/>
          <w:szCs w:val="28"/>
        </w:rPr>
        <w:t xml:space="preserve">毕业论文设计的安排，往往是在最后一个学期开始，若时间安排的太晚，会给论文的开展带来困难。一方面，学生进入论文的设计时间较晚，不能深刻地理解题意，更不能进行充分的资料收集、准备，从而影响毕业论文的质量。另一方面，指导老师与学生的接触较晚，容易给师生交流和论文写作过程管理带来不便。</w:t>
      </w:r>
    </w:p>
    <w:p>
      <w:pPr>
        <w:ind w:left="0" w:right="0" w:firstLine="560"/>
        <w:spacing w:before="450" w:after="450" w:line="312" w:lineRule="auto"/>
      </w:pPr>
      <w:r>
        <w:rPr>
          <w:rFonts w:ascii="宋体" w:hAnsi="宋体" w:eastAsia="宋体" w:cs="宋体"/>
          <w:color w:val="000"/>
          <w:sz w:val="28"/>
          <w:szCs w:val="28"/>
        </w:rPr>
        <w:t xml:space="preserve">2、资源环境与城乡规划管理专业毕业论文指导对策</w:t>
      </w:r>
    </w:p>
    <w:p>
      <w:pPr>
        <w:ind w:left="0" w:right="0" w:firstLine="560"/>
        <w:spacing w:before="450" w:after="450" w:line="312" w:lineRule="auto"/>
      </w:pPr>
      <w:r>
        <w:rPr>
          <w:rFonts w:ascii="宋体" w:hAnsi="宋体" w:eastAsia="宋体" w:cs="宋体"/>
          <w:color w:val="000"/>
          <w:sz w:val="28"/>
          <w:szCs w:val="28"/>
        </w:rPr>
        <w:t xml:space="preserve">论文选题的原则</w:t>
      </w:r>
    </w:p>
    <w:p>
      <w:pPr>
        <w:ind w:left="0" w:right="0" w:firstLine="560"/>
        <w:spacing w:before="450" w:after="450" w:line="312" w:lineRule="auto"/>
      </w:pPr>
      <w:r>
        <w:rPr>
          <w:rFonts w:ascii="宋体" w:hAnsi="宋体" w:eastAsia="宋体" w:cs="宋体"/>
          <w:color w:val="000"/>
          <w:sz w:val="28"/>
          <w:szCs w:val="28"/>
        </w:rPr>
        <w:t xml:space="preserve">（1）理论与实践相结合</w:t>
      </w:r>
    </w:p>
    <w:p>
      <w:pPr>
        <w:ind w:left="0" w:right="0" w:firstLine="560"/>
        <w:spacing w:before="450" w:after="450" w:line="312" w:lineRule="auto"/>
      </w:pPr>
      <w:r>
        <w:rPr>
          <w:rFonts w:ascii="宋体" w:hAnsi="宋体" w:eastAsia="宋体" w:cs="宋体"/>
          <w:color w:val="000"/>
          <w:sz w:val="28"/>
          <w:szCs w:val="28"/>
        </w:rPr>
        <w:t xml:space="preserve">重视理论与实践相结合始终是我们坚持的原则。毕业论文（设计）阶段是学生真正体验生活、融入市场的桥梁。那么教学就必然要与社会的发展同步，与市场的需求紧密相关。只有扩大教学平台，将毕业设计论文（设计）与市场发展有机地结合，才能更好地推动专业技能与理论知识的共同提升。因此论文（设计）选题时可与导师科研项目相结合、可以与生产生活实际相结合，学生在此基础上的理论表述有了依据，对于所学的知识结构也有了深刻理解，并且能够采用自己的语言来阐明问题，避免了以往抄袭现象的出现。</w:t>
      </w:r>
    </w:p>
    <w:p>
      <w:pPr>
        <w:ind w:left="0" w:right="0" w:firstLine="560"/>
        <w:spacing w:before="450" w:after="450" w:line="312" w:lineRule="auto"/>
      </w:pPr>
      <w:r>
        <w:rPr>
          <w:rFonts w:ascii="宋体" w:hAnsi="宋体" w:eastAsia="宋体" w:cs="宋体"/>
          <w:color w:val="000"/>
          <w:sz w:val="28"/>
          <w:szCs w:val="28"/>
        </w:rPr>
        <w:t xml:space="preserve">（2）以小见大</w:t>
      </w:r>
    </w:p>
    <w:p>
      <w:pPr>
        <w:ind w:left="0" w:right="0" w:firstLine="560"/>
        <w:spacing w:before="450" w:after="450" w:line="312" w:lineRule="auto"/>
      </w:pPr>
      <w:r>
        <w:rPr>
          <w:rFonts w:ascii="宋体" w:hAnsi="宋体" w:eastAsia="宋体" w:cs="宋体"/>
          <w:color w:val="000"/>
          <w:sz w:val="28"/>
          <w:szCs w:val="28"/>
        </w:rPr>
        <w:t xml:space="preserve">就当今的一些大学生而言，理论知识水平贫乏，文学素养较低，很少能完成一篇内容深刻、具有一定学术价值的文章。因此，能否写出一篇完整、深刻、真实的学术论文，笔者认为题目选择得正确与否很重要。我们的学生往往会进入一种误区，认为题目所表达的范围越大越好，知识面涉及的越广越好，只有大题目才能做出好文章。因此，教师在指导过程中，要时刻提醒学生尽量缩小题目范围，避免题目过大引起的泛泛而谈；小题目更易把握，论点明确。</w:t>
      </w:r>
    </w:p>
    <w:p>
      <w:pPr>
        <w:ind w:left="0" w:right="0" w:firstLine="560"/>
        <w:spacing w:before="450" w:after="450" w:line="312" w:lineRule="auto"/>
      </w:pPr>
      <w:r>
        <w:rPr>
          <w:rFonts w:ascii="宋体" w:hAnsi="宋体" w:eastAsia="宋体" w:cs="宋体"/>
          <w:color w:val="000"/>
          <w:sz w:val="28"/>
          <w:szCs w:val="28"/>
        </w:rPr>
        <w:t xml:space="preserve">（3）创新与个性</w:t>
      </w:r>
    </w:p>
    <w:p>
      <w:pPr>
        <w:ind w:left="0" w:right="0" w:firstLine="560"/>
        <w:spacing w:before="450" w:after="450" w:line="312" w:lineRule="auto"/>
      </w:pPr>
      <w:r>
        <w:rPr>
          <w:rFonts w:ascii="宋体" w:hAnsi="宋体" w:eastAsia="宋体" w:cs="宋体"/>
          <w:color w:val="000"/>
          <w:sz w:val="28"/>
          <w:szCs w:val="28"/>
        </w:rPr>
        <w:t xml:space="preserve">在本科生毕业论文中虽然不易做到原始创新，但可尽量体现消化吸收再创新或知识集成创新。如配方调整、方法改进、工艺革新等。坚决反对抄袭、拼凑、杜撰等投机行为。同时毕业论文既有学科、专业的特点，又有导师、学生的差异，还有地域、行业的不同。学校和学院管理部门只制定宏观建议，具体选题交给专业导师和学生在双向选择的基础上协商敲定。</w:t>
      </w:r>
    </w:p>
    <w:p>
      <w:pPr>
        <w:ind w:left="0" w:right="0" w:firstLine="560"/>
        <w:spacing w:before="450" w:after="450" w:line="312" w:lineRule="auto"/>
      </w:pPr>
      <w:r>
        <w:rPr>
          <w:rFonts w:ascii="宋体" w:hAnsi="宋体" w:eastAsia="宋体" w:cs="宋体"/>
          <w:color w:val="000"/>
          <w:sz w:val="28"/>
          <w:szCs w:val="28"/>
        </w:rPr>
        <w:t xml:space="preserve">论文撰写中的指导对策</w:t>
      </w:r>
    </w:p>
    <w:p>
      <w:pPr>
        <w:ind w:left="0" w:right="0" w:firstLine="560"/>
        <w:spacing w:before="450" w:after="450" w:line="312" w:lineRule="auto"/>
      </w:pPr>
      <w:r>
        <w:rPr>
          <w:rFonts w:ascii="宋体" w:hAnsi="宋体" w:eastAsia="宋体" w:cs="宋体"/>
          <w:color w:val="000"/>
          <w:sz w:val="28"/>
          <w:szCs w:val="28"/>
        </w:rPr>
        <w:t xml:space="preserve">（1）指导过程中应把握好“度”的控制</w:t>
      </w:r>
    </w:p>
    <w:p>
      <w:pPr>
        <w:ind w:left="0" w:right="0" w:firstLine="560"/>
        <w:spacing w:before="450" w:after="450" w:line="312" w:lineRule="auto"/>
      </w:pPr>
      <w:r>
        <w:rPr>
          <w:rFonts w:ascii="宋体" w:hAnsi="宋体" w:eastAsia="宋体" w:cs="宋体"/>
          <w:color w:val="000"/>
          <w:sz w:val="28"/>
          <w:szCs w:val="28"/>
        </w:rPr>
        <w:t xml:space="preserve">在整个毕业论文撰写的过程中，指导教师要把握好一个度，既不能过度干涉学生论文的写作，也不能不闻不问，任其发展。一方面，如果指导教师过度干涉学生论文的撰写，或只要学生提问题，就详细地解答，不给学生留下思考的空间，如此一来，学生的分析解决问题的能力和创新能力也很难得到提高，同时，也容易让学生养成依赖心理。另一方面，如果指导教师交代给学生题目后，不管不问，可能会挫伤学生的积极性或影响论文的进展。因为在毕业论文撰写过程中，学生难免会遇到一些想不清楚的疑点和犯一些想当然的错误，教师若不给予及时的纠正，可能会偏离主题。</w:t>
      </w:r>
    </w:p>
    <w:p>
      <w:pPr>
        <w:ind w:left="0" w:right="0" w:firstLine="560"/>
        <w:spacing w:before="450" w:after="450" w:line="312" w:lineRule="auto"/>
      </w:pPr>
      <w:r>
        <w:rPr>
          <w:rFonts w:ascii="宋体" w:hAnsi="宋体" w:eastAsia="宋体" w:cs="宋体"/>
          <w:color w:val="000"/>
          <w:sz w:val="28"/>
          <w:szCs w:val="28"/>
        </w:rPr>
        <w:t xml:space="preserve">（2）重视前期的材料收集</w:t>
      </w:r>
    </w:p>
    <w:p>
      <w:pPr>
        <w:ind w:left="0" w:right="0" w:firstLine="560"/>
        <w:spacing w:before="450" w:after="450" w:line="312" w:lineRule="auto"/>
      </w:pPr>
      <w:r>
        <w:rPr>
          <w:rFonts w:ascii="黑体" w:hAnsi="黑体" w:eastAsia="黑体" w:cs="黑体"/>
          <w:color w:val="000000"/>
          <w:sz w:val="36"/>
          <w:szCs w:val="36"/>
          <w:b w:val="1"/>
          <w:bCs w:val="1"/>
        </w:rPr>
        <w:t xml:space="preserve">林业论文范文1500字 第六篇</w:t>
      </w:r>
    </w:p>
    <w:p>
      <w:pPr>
        <w:ind w:left="0" w:right="0" w:firstLine="560"/>
        <w:spacing w:before="450" w:after="450" w:line="312" w:lineRule="auto"/>
      </w:pPr>
      <w:r>
        <w:rPr>
          <w:rFonts w:ascii="宋体" w:hAnsi="宋体" w:eastAsia="宋体" w:cs="宋体"/>
          <w:color w:val="000"/>
          <w:sz w:val="28"/>
          <w:szCs w:val="28"/>
        </w:rPr>
        <w:t xml:space="preserve">1•培养“双师型”教师</w:t>
      </w:r>
    </w:p>
    <w:p>
      <w:pPr>
        <w:ind w:left="0" w:right="0" w:firstLine="560"/>
        <w:spacing w:before="450" w:after="450" w:line="312" w:lineRule="auto"/>
      </w:pPr>
      <w:r>
        <w:rPr>
          <w:rFonts w:ascii="宋体" w:hAnsi="宋体" w:eastAsia="宋体" w:cs="宋体"/>
          <w:color w:val="000"/>
          <w:sz w:val="28"/>
          <w:szCs w:val="28"/>
        </w:rPr>
        <w:t xml:space="preserve">高校教师肩负着教学和科研双重任务,但是教师一般理论知识丰富而实践能力较弱。因此在园林师资队伍建设中,应该支持与鼓励学院教师逐渐成为“双师型”教师,或者可以从校外企业及社会中聘请实践经验丰富的名师专家、高级技术人员和能工巧匠,来补充专业教师队伍。“双师型”教师通过在公司的实际工作可以及时地学习和掌握最新的设计理念、设计技巧和行业的发展动态,丰富的理论知识和较强的科研实力可为企业解决项目设计中的关键技术问题。增加“双师型”教师是提高学校应用型专业实践教学水平的重要方法,也是提高学生动手能力和学生就业竞争力的重要手段。</w:t>
      </w:r>
    </w:p>
    <w:p>
      <w:pPr>
        <w:ind w:left="0" w:right="0" w:firstLine="560"/>
        <w:spacing w:before="450" w:after="450" w:line="312" w:lineRule="auto"/>
      </w:pPr>
      <w:r>
        <w:rPr>
          <w:rFonts w:ascii="宋体" w:hAnsi="宋体" w:eastAsia="宋体" w:cs="宋体"/>
          <w:color w:val="000"/>
          <w:sz w:val="28"/>
          <w:szCs w:val="28"/>
        </w:rPr>
        <w:t xml:space="preserve">2•搭建“实战式”教学平台</w:t>
      </w:r>
    </w:p>
    <w:p>
      <w:pPr>
        <w:ind w:left="0" w:right="0" w:firstLine="560"/>
        <w:spacing w:before="450" w:after="450" w:line="312" w:lineRule="auto"/>
      </w:pPr>
      <w:r>
        <w:rPr>
          <w:rFonts w:ascii="宋体" w:hAnsi="宋体" w:eastAsia="宋体" w:cs="宋体"/>
          <w:color w:val="000"/>
          <w:sz w:val="28"/>
          <w:szCs w:val="28"/>
        </w:rPr>
        <w:t xml:space="preserve">为提高园林专业学生的专业实践能力,搭建“实战式”实践教学平台是提高学生实践能力的最好途径,重要的是能使校内实训基地和校外实践教学基地紧密相结合。学校应该与园林专业相关单位广泛合作,建立实践教学基地,使实验教学与社会实践紧密结合,启发学生的创新思维、培养其创新意识、提高创新能力。我校与市建设局、规划局、林业局、设计院等相关企事业单位联合,建立“实战式”顶岗实训基地15处,搭建了稳定的专业技能训练平台。校外实践教学基地充分利用社会力量和资源,使园林专业人才培养不仅具有较强的实际操作能力而且能够很快适应实际工作。通过这种固定和机动的两种教学方式,来发挥该平台的作用,固定的“实战式”实践教学平台主要包括校内外实验室、实习、见习基地及“实战式”的顶岗实训基地,机动的“实战式”实践教学平台主要体现在参与实际地方工程项目的建设。学校自己成立“园林专业规划设计创业中心”,申报园林专业规划设计相关资质,搭建稳固的“实战式”教学平台。近年来,在学院教师指导下园林专业学生共参与“张家界市林权调查”、“张家界三望坡度假公园规划”、“桑植县金科明珠绿化设计”等60多个地方工程项目的设计与施工。学生在这种“实战式”平台的建设中不断提高专业技能为就业打下坚实基础。另外,为了培养风景园林专业学生扎实的园林景观表现技法基本功,突出他们的实践动手能力和独具创新的思想,学校应该定期举办专业技能竞赛。我校每年定期举办“插花艺术设计大赛”、“手绘规划设计大赛”、“南方测绘技能大赛”、“计算机辅助设计大赛”等专业技能比赛,通过这些比赛提高了学生学习兴趣、发掘了学生们的艺术潜能,提升了艺术修养,为他们今后的风景园林规划设计、园林工程和城市绿地系统规划等专业课奠定良好的基础。</w:t>
      </w:r>
    </w:p>
    <w:p>
      <w:pPr>
        <w:ind w:left="0" w:right="0" w:firstLine="560"/>
        <w:spacing w:before="450" w:after="450" w:line="312" w:lineRule="auto"/>
      </w:pPr>
      <w:r>
        <w:rPr>
          <w:rFonts w:ascii="宋体" w:hAnsi="宋体" w:eastAsia="宋体" w:cs="宋体"/>
          <w:color w:val="000"/>
          <w:sz w:val="28"/>
          <w:szCs w:val="28"/>
        </w:rPr>
        <w:t xml:space="preserve">3•执行毕业论文“双导师”制</w:t>
      </w:r>
    </w:p>
    <w:p>
      <w:pPr>
        <w:ind w:left="0" w:right="0" w:firstLine="560"/>
        <w:spacing w:before="450" w:after="450" w:line="312" w:lineRule="auto"/>
      </w:pPr>
      <w:r>
        <w:rPr>
          <w:rFonts w:ascii="宋体" w:hAnsi="宋体" w:eastAsia="宋体" w:cs="宋体"/>
          <w:color w:val="000"/>
          <w:sz w:val="28"/>
          <w:szCs w:val="28"/>
        </w:rPr>
        <w:t xml:space="preserve">毕业设计是大学本科专业教学的一个最后环节,是专业课程实践教学体系中的重要部分。园林专业毕业论文推行双导师制,充分体现了园林专业人才培养模式的研究和实践过程中的不断探索,通过创新方法和手段,提高人才培养的质量。“双导师”制即由学校、企业各配备一名导师,依据人才培养目标并结合实践工程项目,共同选题,共同商定指导方案,共同完成毕业论文(设计)指导工作。我院园林专业推行毕业论文双导师制,并协助学院专门制定了实施双导师制的办法,聘请与规划设计类专业相关的规划师、设计师、工程师、盆景式、经济师等13位专家作为毕业论文(设计)的指导老师。近年来,结合实践工程项目的毕业设计共有80多项。双导师制的推行,不仅确保园林专业毕业论文质量得到提高,而且大幅提高了毕业生的就业竞争力,受到用人单位的青睐。</w:t>
      </w:r>
    </w:p>
    <w:p>
      <w:pPr>
        <w:ind w:left="0" w:right="0" w:firstLine="560"/>
        <w:spacing w:before="450" w:after="450" w:line="312" w:lineRule="auto"/>
      </w:pPr>
      <w:r>
        <w:rPr>
          <w:rFonts w:ascii="宋体" w:hAnsi="宋体" w:eastAsia="宋体" w:cs="宋体"/>
          <w:color w:val="000"/>
          <w:sz w:val="28"/>
          <w:szCs w:val="28"/>
        </w:rPr>
        <w:t xml:space="preserve">4•加强教研教改,编写特色教材</w:t>
      </w:r>
    </w:p>
    <w:p>
      <w:pPr>
        <w:ind w:left="0" w:right="0" w:firstLine="560"/>
        <w:spacing w:before="450" w:after="450" w:line="312" w:lineRule="auto"/>
      </w:pPr>
      <w:r>
        <w:rPr>
          <w:rFonts w:ascii="宋体" w:hAnsi="宋体" w:eastAsia="宋体" w:cs="宋体"/>
          <w:color w:val="000"/>
          <w:sz w:val="28"/>
          <w:szCs w:val="28"/>
        </w:rPr>
        <w:t xml:space="preserve">深入地开展教学研究与教学改革是提高实践教学的重要方法。我校制定了与专业相应的教研教改办法,形成了省、校、院三级系统的教研教改体系,从实验教学、实习基地建设等方面推动了学院的教研教改,并提高了学院教师的整体教学水平。另外,编著特色教材和实验实习指导书来提高实践教学质量,编写新的园林教材一定要以最新的科研成果为补充,以满足实际的教学需要为条件,并具有一定的学术水准。近年来,我校园林专业教师共完成了10部园林规划设计类专业特色教材的编著工作,这些教材涉及园林规划设计、工程管理、施工及园林植物等方面,形成了比较完整和系统的专业特色教材系列。这一系列教材的编著充分体现其实用性和应用性,教材建设带动了我校园林专业师资队伍建设,也提高了教学质量,充实了专业办学内涵。园林专业是一门跨学科、综合性强、重实践的专业,园林行业快速发展,必然要求高层次的应用型人才。为提高园林专业学生的就业竞争力,学生实践能力的培养是重中之重,专业教学应该针对高级应用型专门人才培养的特点,在人才培养方案修订、师资队伍建设、实践教学基地建设等方面不断地改革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2026-10-20T10:38:38+08:00</dcterms:created>
  <dcterms:modified xsi:type="dcterms:W3CDTF">2026-10-20T10:38:38+08:00</dcterms:modified>
</cp:coreProperties>
</file>

<file path=docProps/custom.xml><?xml version="1.0" encoding="utf-8"?>
<Properties xmlns="http://schemas.openxmlformats.org/officeDocument/2006/custom-properties" xmlns:vt="http://schemas.openxmlformats.org/officeDocument/2006/docPropsVTypes"/>
</file>