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最新书记来了心得体会及感悟 书记感悟心得体会(实用8篇)</w:t>
      </w:r>
      <w:bookmarkEnd w:id="1"/>
    </w:p>
    <w:p>
      <w:pPr>
        <w:jc w:val="center"/>
        <w:spacing w:before="0" w:after="450"/>
      </w:pPr>
      <w:r>
        <w:rPr>
          <w:rFonts w:ascii="Arial" w:hAnsi="Arial" w:eastAsia="Arial" w:cs="Arial"/>
          <w:color w:val="999999"/>
          <w:sz w:val="20"/>
          <w:szCs w:val="20"/>
        </w:rPr>
        <w:t xml:space="preserve">来源：网络  作者：风起云涌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心得体会可以帮助我们更好地认识自己，通过总结和反思，我们可以更清楚地了解自己的优点和不足，找到自己的定位和方向。接下来我就给大家介绍一下如何才能写好一篇心得体会吧，我们一起来看一看吧。书记...</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书记来了心得体会及感悟篇一</w:t>
      </w:r>
    </w:p>
    <w:p>
      <w:pPr>
        <w:ind w:left="0" w:right="0" w:firstLine="560"/>
        <w:spacing w:before="450" w:after="450" w:line="312" w:lineRule="auto"/>
      </w:pPr>
      <w:r>
        <w:rPr>
          <w:rFonts w:ascii="宋体" w:hAnsi="宋体" w:eastAsia="宋体" w:cs="宋体"/>
          <w:color w:val="000"/>
          <w:sz w:val="28"/>
          <w:szCs w:val="28"/>
        </w:rPr>
        <w:t xml:space="preserve">作为一位基层党员，担任一名书记已经有数年的时间，我深切体会到了书记工作对个人的意义和影响，同时也思考和总结了一些书记工作的感悟和心得。</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首先，作为一名书记，最重要的一点就是始终保持一颗跳动的初心。作为党员，我们要时刻提醒自己我们的初心是什么？我们为什么要加入共产党？要坚定理想信念，在工作中，要始终保持清醒的头脑和敏锐的洞察力，认真履行自己的职责和使命，不断提高自己的政治素养。</w:t>
      </w:r>
    </w:p>
    <w:p>
      <w:pPr>
        <w:ind w:left="0" w:right="0" w:firstLine="560"/>
        <w:spacing w:before="450" w:after="450" w:line="312" w:lineRule="auto"/>
      </w:pPr>
      <w:r>
        <w:rPr>
          <w:rFonts w:ascii="宋体" w:hAnsi="宋体" w:eastAsia="宋体" w:cs="宋体"/>
          <w:color w:val="000"/>
          <w:sz w:val="28"/>
          <w:szCs w:val="28"/>
        </w:rPr>
        <w:t xml:space="preserve">其次，书记的工作必须要具备一定的管理能力。管理能力是一个书记必备的能力，这不仅意味着要有正确的管理思想和方法，还要善于分工、合作和授权。在现代化社会，一个优秀的书记必须具备较强的组织管理、规划决策和项目管理能力，同时要与时俱进，不断学习管理知识，以提高自己的管理水平和工作效率。</w:t>
      </w:r>
    </w:p>
    <w:p>
      <w:pPr>
        <w:ind w:left="0" w:right="0" w:firstLine="560"/>
        <w:spacing w:before="450" w:after="450" w:line="312" w:lineRule="auto"/>
      </w:pPr>
      <w:r>
        <w:rPr>
          <w:rFonts w:ascii="宋体" w:hAnsi="宋体" w:eastAsia="宋体" w:cs="宋体"/>
          <w:color w:val="000"/>
          <w:sz w:val="28"/>
          <w:szCs w:val="28"/>
        </w:rPr>
        <w:t xml:space="preserve">第三，沟通能力也是一个好的书记必备的素质。一个平易近人的书记更容易为广大群众所接受，可以让大家更好地理解书记所交流的信息和工作方向，也就更容易引导大家的思想和行动。良好的沟通技巧可以避免信息不对称，解决矛盾和问题，同时还可以增进社会各界之间的和谐发展。</w:t>
      </w:r>
    </w:p>
    <w:p>
      <w:pPr>
        <w:ind w:left="0" w:right="0" w:firstLine="560"/>
        <w:spacing w:before="450" w:after="450" w:line="312" w:lineRule="auto"/>
      </w:pPr>
      <w:r>
        <w:rPr>
          <w:rFonts w:ascii="宋体" w:hAnsi="宋体" w:eastAsia="宋体" w:cs="宋体"/>
          <w:color w:val="000"/>
          <w:sz w:val="28"/>
          <w:szCs w:val="28"/>
        </w:rPr>
        <w:t xml:space="preserve">第四，作为一名书记，必须要具备较强的事业心和责任感。书记往往是一个地区的代表，他们的每一个行为和决策都会影响到很多人。因此，书记的决策不能只是考虑自己和自己的家人，更要考虑到社会大众和公共利益。在工作中，必须时刻保持高度的责任感，严格遵守工作纪律，确保自己的工作承诺和承担的责任始终得到落实和执行。</w:t>
      </w:r>
    </w:p>
    <w:p>
      <w:pPr>
        <w:ind w:left="0" w:right="0" w:firstLine="560"/>
        <w:spacing w:before="450" w:after="450" w:line="312" w:lineRule="auto"/>
      </w:pPr>
      <w:r>
        <w:rPr>
          <w:rFonts w:ascii="宋体" w:hAnsi="宋体" w:eastAsia="宋体" w:cs="宋体"/>
          <w:color w:val="000"/>
          <w:sz w:val="28"/>
          <w:szCs w:val="28"/>
        </w:rPr>
        <w:t xml:space="preserve">最后，一个好的书记必须具备较强的自我批评和学习意识。书记工作的复杂性和变频性要求书记不断的学习和充实自己，审视自身的工作表现，找出不足和问题，从而引起自省和改进。同时在工作中，保持谦虚、实事求是的态度，倾听广大群众和下属的意见和建议，与人为善，和谐相处，使自己拥有更好的心态和工作氛围。</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作为一名书记，我们的肩负着管理、指导和服务广大群众的重要使命，我们的工作是为了全心全意地为人民服务。希望每一位书记都能够时刻保持跳动的初心、具备一定的管理能力、沟通能力，同时具备较强的事业心和责任感，并具备批评和学习的意识，这样才能更好地服务人民，共创美好未来。</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书记来了心得体会及感悟篇二</w:t>
      </w:r>
    </w:p>
    <w:p>
      <w:pPr>
        <w:ind w:left="0" w:right="0" w:firstLine="560"/>
        <w:spacing w:before="450" w:after="450" w:line="312" w:lineRule="auto"/>
      </w:pPr>
      <w:r>
        <w:rPr>
          <w:rFonts w:ascii="宋体" w:hAnsi="宋体" w:eastAsia="宋体" w:cs="宋体"/>
          <w:color w:val="000"/>
          <w:sz w:val="28"/>
          <w:szCs w:val="28"/>
        </w:rPr>
        <w:t xml:space="preserve">9月10日，全国教育大会在北京召开。中共中央总书记、国家主席、中央军委主席习近平出席会议并发表重要讲话，代表党中央向全国广大教师和教育工作者致以节日的热烈祝贺和诚挚问候。他强调，新时代新形势，随着办学条件不断改善，教育投入要更多向教师倾斜，不断提高教师待遇，让广大教师安心从教、热心从教，办好人民满意的教育。</w:t>
      </w:r>
    </w:p>
    <w:p>
      <w:pPr>
        <w:ind w:left="0" w:right="0" w:firstLine="560"/>
        <w:spacing w:before="450" w:after="450" w:line="312" w:lineRule="auto"/>
      </w:pPr>
      <w:r>
        <w:rPr>
          <w:rFonts w:ascii="宋体" w:hAnsi="宋体" w:eastAsia="宋体" w:cs="宋体"/>
          <w:color w:val="000"/>
          <w:sz w:val="28"/>
          <w:szCs w:val="28"/>
        </w:rPr>
        <w:t xml:space="preserve">长期以来，广大教师贯彻党的教育方针，教书育人，呕心沥血，默默奉献，为国家发展和民族振兴作出了重大贡献。教师是人类灵魂的工程师，是人类文明的传承者，承载着传播知识、传播思想、传播真理，塑造灵魂、塑造生命、塑造新人的时代重任，他们的社会责任感与使命感普遍高于社会平均值，因此他们理应获得高于社会平均值收入。</w:t>
      </w:r>
    </w:p>
    <w:p>
      <w:pPr>
        <w:ind w:left="0" w:right="0" w:firstLine="560"/>
        <w:spacing w:before="450" w:after="450" w:line="312" w:lineRule="auto"/>
      </w:pPr>
      <w:r>
        <w:rPr>
          <w:rFonts w:ascii="宋体" w:hAnsi="宋体" w:eastAsia="宋体" w:cs="宋体"/>
          <w:color w:val="000"/>
          <w:sz w:val="28"/>
          <w:szCs w:val="28"/>
        </w:rPr>
        <w:t xml:space="preserve">近几年来，我国的教育投入不断加大，连续6年占比gdp超过4%，然而有一种现象必须引起高度重视，那就是在教育投入普遍用在了硬件设施方面，真正增加的教育投入并没有投放到教师身上，广大教师并没有从增加教育投入中受益。北京师范大学经济与工商管理学院教授袁连生表示：“我国教育经费中用于人员的比例偏低。”这让广大教师有所寒心，打击了广大教师的工作积极性与热情，最后受害的还是整个教育事业。</w:t>
      </w:r>
    </w:p>
    <w:p>
      <w:pPr>
        <w:ind w:left="0" w:right="0" w:firstLine="560"/>
        <w:spacing w:before="450" w:after="450" w:line="312" w:lineRule="auto"/>
      </w:pPr>
      <w:r>
        <w:rPr>
          <w:rFonts w:ascii="宋体" w:hAnsi="宋体" w:eastAsia="宋体" w:cs="宋体"/>
          <w:color w:val="000"/>
          <w:sz w:val="28"/>
          <w:szCs w:val="28"/>
        </w:rPr>
        <w:t xml:space="preserve">国家设立“教师节”，是因为教师这个群体具有崇高的责任感与使命感，他们必须具有超越社会平均水平的自我要求与道德标准，他不会因为有人非议、混入犬儒、或者行业里出了几个有问题的人就受到影响，在职业遭到非议时，就降低对自我的职业要求与道德标准，除此之外，他们还要求比其他职业多一份爱心，比其他行业付出更多，因此他们理应获得比社会平均收入更高的收入，在增加教育投入的时候，就更应该体现在他们身上。</w:t>
      </w:r>
    </w:p>
    <w:p>
      <w:pPr>
        <w:ind w:left="0" w:right="0" w:firstLine="560"/>
        <w:spacing w:before="450" w:after="450" w:line="312" w:lineRule="auto"/>
      </w:pPr>
      <w:r>
        <w:rPr>
          <w:rFonts w:ascii="宋体" w:hAnsi="宋体" w:eastAsia="宋体" w:cs="宋体"/>
          <w:color w:val="000"/>
          <w:sz w:val="28"/>
          <w:szCs w:val="28"/>
        </w:rPr>
        <w:t xml:space="preserve">增加教育投入，就应该提高教师待遇。习近平总书记强调，要办人民满意的教育。首先就要让教师的收入让教师满意，教师才能成为让人羡慕的职业。但现在有多少人羡慕教师职业？在中小学里，男教师的比例非常少，师范院校里的男生更少，就是因为收入太少，很多人不愿意从事教师职业。如果不是热爱这个职业，很多人是不会当教师的。正如习近平总书记所强调，各级党委和政府要满腔热情关心教师，让广大教师安心从教、热心从教、舒心从教、静心从教，让广大教师在岗位上有幸福感、事业上有成就感、社会上有荣誉感，让教师成为令人羡慕的职业。所以，提高教师收入，才真正是尊师重教之举！</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深刻把握党的执政规律、社会主义建设规律、人类社会发展规律，围绕改革发展稳定、内政外交国防、治党治国治军发表了一系列重要讲话，主题鲜明，言简意赅，文风清新益人，具有很强的现实针对性、思想性和实践性，同时具有很强的说服力、感染力和渗透力。总书记讲话阐述的观点，提出的任务要求、原则、方法，渗透着对马克思主义基本原理和世界观、方法论的精湛运用。尤其令人信服的是，以习近平同志为核心的党中央顺应实践要求和人民愿望，团结带领全党全国各族人民着眼中华民族伟大复兴，推进中国特色社会主义伟大事业，走过了很不平凡的5年，取得了举世瞩目的历史性变革和历史性成就。“从总书记讲话里找答案”，这是2025年1月25日《学思践悟》专栏文章的标题。总书记的系列重要讲话是做好各项工作的重要思想武器和行动指南，是开展工作的根本遵循。从总书记的讲话中能找准正确的政治方向;从总书记的讲话里能学出强烈的责任担当;在学习总书记讲话中能深化对监督执纪规律的认识，通过学习总书记讲话能始终保持坚强的定力，伴随着对总书记讲话的学而思、思而践、践而悟，深化了我对成为一名合格的共产党员更深刻的认识。主要为五个方面的要求：</w:t>
      </w:r>
    </w:p>
    <w:p>
      <w:pPr>
        <w:ind w:left="0" w:right="0" w:firstLine="560"/>
        <w:spacing w:before="450" w:after="450" w:line="312" w:lineRule="auto"/>
      </w:pPr>
      <w:r>
        <w:rPr>
          <w:rFonts w:ascii="宋体" w:hAnsi="宋体" w:eastAsia="宋体" w:cs="宋体"/>
          <w:color w:val="000"/>
          <w:sz w:val="28"/>
          <w:szCs w:val="28"/>
        </w:rPr>
        <w:t xml:space="preserve">一是坚定的理想信念。总书记反复强调，没有远大理想，不是合格的共产党员。在主持十八届中央政治局第一次集体学习时，习近平总书记讲到：“坚定理想信念，坚守共产党人精神追求，始终是共产党人安身立命的根本。”有了坚定的的对马克思主义的信仰，对中国特色社会主义和共产主义的理想信念，才能站位高、眼界宽、心胸阔，才能始终坚持正确的政治方向，经受住各种风险和困难考验，永葆共产党人政治本色。就如何衡量一名共产党员是否具有共产主义远大理想，习近平总书记提出了“四个能否”的标准，即能否坚持全心全意为人民服务的根本宗旨，能否吃苦在前、享受在后，能否勤奋工作、廉洁奉公，能否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二是要守纪律、讲规矩。习近平总书记指出，不履行党员义务，不遵守党规党纪，不是一名合格的党员。首先要严格遵守党章，牢固树立党章意识，把党章作为指导自己言行的根本依据，把党章的各项规定落实到具体的行动上要明白自己是一名在党旗下宣过誓的共产党员，要用入党誓词约束自己。其次要遵守党的纪律和国家法律。党的纪律是刚性约束。习近平总书记指出，严格遵守和坚决维护纪律是做合格党员的基本条件。做合格党员，必须对党忠诚老实、光明磊落，说老实话、办老实事、做老实人;要带头懂法、守法，要树立法治观念，养成运用法律解决问题的思维方式。</w:t>
      </w:r>
    </w:p>
    <w:p>
      <w:pPr>
        <w:ind w:left="0" w:right="0" w:firstLine="560"/>
        <w:spacing w:before="450" w:after="450" w:line="312" w:lineRule="auto"/>
      </w:pPr>
      <w:r>
        <w:rPr>
          <w:rFonts w:ascii="宋体" w:hAnsi="宋体" w:eastAsia="宋体" w:cs="宋体"/>
          <w:color w:val="000"/>
          <w:sz w:val="28"/>
          <w:szCs w:val="28"/>
        </w:rPr>
        <w:t xml:space="preserve">三是始终保持优良的作风品行。习近平总书记多次强调，实现十八大确定的奋斗目标，实现中华民族伟大复兴的中国梦，要求全党同志必须有优良作风。要始终把人民放在心中最高的位置。习近平同志在十八大以来的讲话，每一次都讲到为了人民、服务人民，因为他“始终与人民心心相印，与人民同甘共苦，与人民团结奋斗”。十八大以来，党中央强力防腐反腐，以零容忍对待腐败，严肃执纪执法，“老虎”、“苍蝇”一起打，所有这些，都集中体现了人民利益高于一切、重于一切的原则，都同党的建设密不可分，都是为密切党群关系做“拆墙”、“通络”的工作。这就对我们纪检监察干部提出了更高的要求。要敢于正视自己的缺点错误、主动改正;对同志的提醒批评，闻过则喜、虚心接受;对别人的缺点错误，敢于指出、帮助改进。要培养树立良好的道德品行。“不矜细行，终累大德”，总书记多次引用过这句话，指出共产党员要注意细节小事、注重修身律己，要“吾日三省吾身”。身为纪检监察干部更应如此，更要始终保持高尚情操、健康情趣、良好家风，慎独慎微，用清廉作风和过硬素质梳理纪检监察干部的良好形象。</w:t>
      </w:r>
    </w:p>
    <w:p>
      <w:pPr>
        <w:ind w:left="0" w:right="0" w:firstLine="560"/>
        <w:spacing w:before="450" w:after="450" w:line="312" w:lineRule="auto"/>
      </w:pPr>
      <w:r>
        <w:rPr>
          <w:rFonts w:ascii="宋体" w:hAnsi="宋体" w:eastAsia="宋体" w:cs="宋体"/>
          <w:color w:val="000"/>
          <w:sz w:val="28"/>
          <w:szCs w:val="28"/>
        </w:rPr>
        <w:t xml:space="preserve">四是始终坚持学习再学习，坚持与时俱进。面对新的形势和任务，习近平总书记指出，同过去相比，我们今天学习的任务不是轻了，而是更重了，全体党员“一定要善于学习，善于重新学习”。以我们纪检监察机关为例，十八大以来，“三转”“四个全面”“四种形态”、监察体制改革，新的理念，使我们纷纷感受到本领恐慌。这就要求我们要做到主动学习、善于学习、学思践悟、知行合一。要用重要讲话精神武装头脑，全面准确理解其基本观点和精神实质，深刻领会把握其思想精髓和核心要义，要坚持干什么学什么、缺什么补什么，主动地学习各方面知识。要坚持学以致用、用以促学、学用相长，把学习同具体的实践紧密联系起来，发挥自己的特长，真正做行家里手、业务尖兵。</w:t>
      </w:r>
    </w:p>
    <w:p>
      <w:pPr>
        <w:ind w:left="0" w:right="0" w:firstLine="560"/>
        <w:spacing w:before="450" w:after="450" w:line="312" w:lineRule="auto"/>
      </w:pPr>
      <w:r>
        <w:rPr>
          <w:rFonts w:ascii="宋体" w:hAnsi="宋体" w:eastAsia="宋体" w:cs="宋体"/>
          <w:color w:val="000"/>
          <w:sz w:val="28"/>
          <w:szCs w:val="28"/>
        </w:rPr>
        <w:t xml:space="preserve">五是要做好工作的硬本事。习近平总书记指出，“只有全党本领不断增强了，‘两个一百年’的奋斗目标才能实现，中华民族伟大复兴的中国梦才能梦想成真”。因此，有干事创业的能力、有做好工作的本领，才称得上是合格的党员。“如果不沉下心来抓落实，再好的目标，再好的蓝图，也只是镜中花、水中月。”因此，衡量党员合格与否，就要看他是否在落实上下功夫，在实际工作中担当有为;是否具备干事创业的精气神，用实际行动彰显共产党人的风采。作为纪检监察干部，更要练就过硬的能力素质，真正立足工作岗位，干在实处，这才是我们“律人”的前提。</w:t>
      </w:r>
    </w:p>
    <w:p>
      <w:pPr>
        <w:ind w:left="0" w:right="0" w:firstLine="560"/>
        <w:spacing w:before="450" w:after="450" w:line="312" w:lineRule="auto"/>
      </w:pPr>
      <w:r>
        <w:rPr>
          <w:rFonts w:ascii="宋体" w:hAnsi="宋体" w:eastAsia="宋体" w:cs="宋体"/>
          <w:color w:val="000"/>
          <w:sz w:val="28"/>
          <w:szCs w:val="28"/>
        </w:rPr>
        <w:t xml:space="preserve">结合总书记讲话，立足于税收本职场，如何实行税收服务经济发展，为企业解决困难，帮助企业发展，创造良好的税收经营者环境，谈几点想法。</w:t>
      </w:r>
    </w:p>
    <w:p>
      <w:pPr>
        <w:ind w:left="0" w:right="0" w:firstLine="560"/>
        <w:spacing w:before="450" w:after="450" w:line="312" w:lineRule="auto"/>
      </w:pPr>
      <w:r>
        <w:rPr>
          <w:rFonts w:ascii="宋体" w:hAnsi="宋体" w:eastAsia="宋体" w:cs="宋体"/>
          <w:color w:val="000"/>
          <w:sz w:val="28"/>
          <w:szCs w:val="28"/>
        </w:rPr>
        <w:t xml:space="preserve">一是加强学习，加强内部素质。全体税务干部必须继续加强各种税收优惠政策、征收规范、纳税服务规范、最多一次纳税事项清单、非接触纳税等文件规定和制度学习，结合岗位练兵比武活动加强业务训练，进一步提高自己的综合业务素质，为广大纳税人和纳税人做好各种税收服务工作奠定坚实的基础。</w:t>
      </w:r>
    </w:p>
    <w:p>
      <w:pPr>
        <w:ind w:left="0" w:right="0" w:firstLine="560"/>
        <w:spacing w:before="450" w:after="450" w:line="312" w:lineRule="auto"/>
      </w:pPr>
      <w:r>
        <w:rPr>
          <w:rFonts w:ascii="宋体" w:hAnsi="宋体" w:eastAsia="宋体" w:cs="宋体"/>
          <w:color w:val="000"/>
          <w:sz w:val="28"/>
          <w:szCs w:val="28"/>
        </w:rPr>
        <w:t xml:space="preserve">三是加强监视，确保正确性。实时检查各种税收优惠政策的执行情况，对应未享受的纳税人，逐户进行宣传指导，确保改革红利稳步落地。对政策理解偏差或错误申报不应享受的纳税人耐心细致说明，及时纠正，确保税收政策正确执行，国家税收及时入库。</w:t>
      </w:r>
    </w:p>
    <w:p>
      <w:pPr>
        <w:ind w:left="0" w:right="0" w:firstLine="560"/>
        <w:spacing w:before="450" w:after="450" w:line="312" w:lineRule="auto"/>
      </w:pPr>
      <w:r>
        <w:rPr>
          <w:rFonts w:ascii="宋体" w:hAnsi="宋体" w:eastAsia="宋体" w:cs="宋体"/>
          <w:color w:val="000"/>
          <w:sz w:val="28"/>
          <w:szCs w:val="28"/>
        </w:rPr>
        <w:t xml:space="preserve">总之，税务机关首先是政治机关，要讲政治、顾全局、服务经济发展，不折不扣地执行党中央各项决策配置，充分发挥税收功能作用，严格执行管理服务、减税政策，结合实际深入研究，积极向政府提出建议，为优质商业环境、服务社会经济发展做出积极贡献。</w:t>
      </w:r>
    </w:p>
    <w:p>
      <w:pPr>
        <w:ind w:left="0" w:right="0" w:firstLine="560"/>
        <w:spacing w:before="450" w:after="450" w:line="312" w:lineRule="auto"/>
      </w:pPr>
      <w:r>
        <w:rPr>
          <w:rFonts w:ascii="宋体" w:hAnsi="宋体" w:eastAsia="宋体" w:cs="宋体"/>
          <w:color w:val="000"/>
          <w:sz w:val="28"/>
          <w:szCs w:val="28"/>
        </w:rPr>
        <w:t xml:space="preserve">“脱贫攻坚越到紧要关头，越要坚定必胜的信心，越要有一鼓作气的决心，尽锐出战、迎难而上，真抓实干、精准施策，确保脱贫攻坚任务如期完成。”习近平总书记3月7日下午参加十三届全国人大二次会议甘肃代表团审议时，就脱贫攻坚强调指出，要坚定信心不动摇，咬定目标不放松，整治问题不手软，落实责任不松劲，转变作风不懈怠。习近平总书记的重要讲话是在脱贫攻坚战最吃劲的时候给我们发出了总攻令和动员令，令人振奋，催人奋进。通过认真学习，主要有以下体会。</w:t>
      </w:r>
    </w:p>
    <w:p>
      <w:pPr>
        <w:ind w:left="0" w:right="0" w:firstLine="560"/>
        <w:spacing w:before="450" w:after="450" w:line="312" w:lineRule="auto"/>
      </w:pPr>
      <w:r>
        <w:rPr>
          <w:rFonts w:ascii="宋体" w:hAnsi="宋体" w:eastAsia="宋体" w:cs="宋体"/>
          <w:color w:val="000"/>
          <w:sz w:val="28"/>
          <w:szCs w:val="28"/>
        </w:rPr>
        <w:t xml:space="preserve">一鼓作气打赢打好脱贫攻坚战，在脱贫理念上，必须把握科学性。越是到了攻坚阶段，越是到了冲刺时期，越是需要我们旗帜鲜明讲政治，越是需要我们不以事艰而不为、不以任重而畏缩。讲政治不是一句口号，必须真正落实。当前，我县脱贫攻坚取得一定成效，但仍存在“等靠要”思想和精准理念树得不牢、攻坚责任压得不实、工作作风不硬等问题。我县将认真贯彻落实习近平总书记重要讲话精神，始终恪守打好脱贫攻坚的初心使命，把脱贫攻坚作为当前最大的政治任务、最大的民生工程、最大的责任担当，更加牢固地树立起“打赢脱贫攻坚战”的决胜态度和坚定信念，增添攻坚克难、攻城拔寨的勇气，准确把握扶贫格局新变化，对照目标，埋头苦干，确保脱贫工作务实、脱贫过程扎实、脱贫结果真实。</w:t>
      </w:r>
    </w:p>
    <w:p>
      <w:pPr>
        <w:ind w:left="0" w:right="0" w:firstLine="560"/>
        <w:spacing w:before="450" w:after="450" w:line="312" w:lineRule="auto"/>
      </w:pPr>
      <w:r>
        <w:rPr>
          <w:rFonts w:ascii="宋体" w:hAnsi="宋体" w:eastAsia="宋体" w:cs="宋体"/>
          <w:color w:val="000"/>
          <w:sz w:val="28"/>
          <w:szCs w:val="28"/>
        </w:rPr>
        <w:t xml:space="preserve">一鼓作气打赢打好脱贫攻坚战，在脱贫举措上，必须提高精准度。脱贫攻坚贵在精准，重在精准，成败在于精准。一是精准识别是基础。继续完善建档立卡，确保扶贫对象应纳尽纳，应退尽退，动态管理。进一步发挥群众在贫困识别中的主体作用，提高群众的参与度和参与能力，通过精准识别激发内生动力。二是实施精准施策是核心。按照“核心是精准、关键在落实、确保可持续”要求，重点从产业扶贫、就业扶贫、健康扶贫、保障扶贫、安居扶贫等方面补短板、强弱项，持续巩固脱贫成效。三是确保精准退出是保障。严格按照贫困退出标准、程序严格评估，采取入户核实、分析研判、对标补短、核查验收“四步走”，坚持上下协作、部门联动，不断提高脱贫质量，确保精准脱贫退出。</w:t>
      </w:r>
    </w:p>
    <w:p>
      <w:pPr>
        <w:ind w:left="0" w:right="0" w:firstLine="560"/>
        <w:spacing w:before="450" w:after="450" w:line="312" w:lineRule="auto"/>
      </w:pPr>
      <w:r>
        <w:rPr>
          <w:rFonts w:ascii="宋体" w:hAnsi="宋体" w:eastAsia="宋体" w:cs="宋体"/>
          <w:color w:val="000"/>
          <w:sz w:val="28"/>
          <w:szCs w:val="28"/>
        </w:rPr>
        <w:t xml:space="preserve">一鼓作气打赢打好脱贫攻坚战，在脱贫保障上，必须务求见真招。一要加强组织领导。越是进行脱贫攻坚战，越要加强和改善党的领导。进一步完善党委领导、政府主抓、部门参与的扶贫开发工作领导体制和工作机制。落实“一把手”责任制，五级书记一起抓，层层传导压力，一级带着一级干，真正把责任扛牢压实。二要打造过硬队伍。好钢用在刀刃上，精兵用在关键时。把脱贫攻坚一线作为锻炼、选拔干部的重要阵地，选优配强工作人员，把更多能力突出的干部配备到攻坚战场上。加强驻村帮扶干部的选派管理，选好第一书记，引导各类管理人才和专业技术人才充实到基层一线帮扶队伍，关心和爱护基层干部，帮助扶贫干部真正沉下去，扑下身子到村里同群众一起干。同时分级分类组织好扶贫干部培训，采取多种形式交流经验做法，培养懂扶贫、会帮扶、作风硬的扶贫干部。三要突出作风建设。打赢脱贫攻坚战，要通过作风建设来保驾护航。习近平总书记在讲话中强调，脱贫攻坚越到最后时刻越要响鼓重锤，决不能搞急功近利、虚假政绩的东西。因此，要深入推进扶贫领域腐败和作风问题专项治理，重点聚焦脱贫责任落实不到位、工作措施不精准、工作作风不扎实等突出问题，着力加大扶贫巡察督查力度，切实消除脱贫攻坚工作“怕、慢、假、庸、散”现象，以作风大整顿促工作大提升，让脱贫攻坚真正经得起实践检验和历史检验。</w:t>
      </w:r>
    </w:p>
    <w:p>
      <w:pPr>
        <w:ind w:left="0" w:right="0" w:firstLine="560"/>
        <w:spacing w:before="450" w:after="450" w:line="312" w:lineRule="auto"/>
      </w:pPr>
      <w:r>
        <w:rPr>
          <w:rFonts w:ascii="宋体" w:hAnsi="宋体" w:eastAsia="宋体" w:cs="宋体"/>
          <w:color w:val="000"/>
          <w:sz w:val="28"/>
          <w:szCs w:val="28"/>
        </w:rPr>
        <w:t xml:space="preserve">对于我县而言，脱贫攻坚进入了啃硬骨头、攻城拔寨的冲刺阶段，正处在重车爬坡、逆水行舟的关键点，这是一场没有退路的背水之战，这是一场攻城拔寨的决胜之战，这是是一场歼灭贫困的人民战争，我们必须干群同心、合力突围!我们必须一鼓作气、强攻硬夺!我们必须誓师立令、勇往直前!打赢打好脱贫攻坚战，是深入贯彻落实党的十九大精神和习近平新时代中国特色社会主义思想最生动的实践，务必要以高度的政治责任感和使命感，迎难而上、铁肩担责、振奋精神、真抓实干，高质量高水平打好脱贫攻坚决胜战。</w:t>
      </w:r>
    </w:p>
    <w:p>
      <w:pPr>
        <w:ind w:left="0" w:right="0" w:firstLine="560"/>
        <w:spacing w:before="450" w:after="450" w:line="312" w:lineRule="auto"/>
      </w:pPr>
      <w:r>
        <w:rPr>
          <w:rFonts w:ascii="宋体" w:hAnsi="宋体" w:eastAsia="宋体" w:cs="宋体"/>
          <w:color w:val="000"/>
          <w:sz w:val="28"/>
          <w:szCs w:val="28"/>
        </w:rPr>
        <w:t xml:space="preserve">近期，学习习主席一系列重要讲话的学习，我个人深受教育，很受鼓舞，习主席的讲话，内涵丰富、思想深刻，向全国、全世界昭示了新一届中央领导集体坚定不移推进改革开放的决心和信心，也向全党全国发出了凝聚力量、攻坚克难的动员令。通过学习习主席的讲话，我深深体会到要干好工作必须做到：</w:t>
      </w:r>
    </w:p>
    <w:p>
      <w:pPr>
        <w:ind w:left="0" w:right="0" w:firstLine="560"/>
        <w:spacing w:before="450" w:after="450" w:line="312" w:lineRule="auto"/>
      </w:pPr>
      <w:r>
        <w:rPr>
          <w:rFonts w:ascii="宋体" w:hAnsi="宋体" w:eastAsia="宋体" w:cs="宋体"/>
          <w:color w:val="000"/>
          <w:sz w:val="28"/>
          <w:szCs w:val="28"/>
        </w:rPr>
        <w:t xml:space="preserve">“空谈误国，实干兴邦”，每个人的工作时间是有限的，但全心全意为人民服务是无限的。责任重于泰山，事业任重道远。作为一名公务员，要主动履职尽责，以饱满的政治热情、昂扬的精神状态、务实的工作作风投入工作。作为一名财政监督工作干部，要牢固树立靠勤勉踏实的工作，为财政监督工作赢得主动、赢得优势、赢得未来。要坚持“老实、踏实、务实”的“三实作风”。要自觉抵制个人主义、拜金主义、享乐主义的侵蚀，努力做到守得住清贫、耐得住寂寞、抵得住诱惑、经得起考验。要结合财政监督工作实际，突出监督特点，正确认识和处理好依法按程序办事与克服形式主义的关系，行使国家权力与防止官僚主义的关系，服务监管与密切联群众的关系。要厉行勤俭节约、反对铺张浪费，不搞攀比、不坏规矩，在长期实践中孕育的优良传统和作风，更加自觉、更加主动地为财政监督贡献智慧和力量。</w:t>
      </w:r>
    </w:p>
    <w:p>
      <w:pPr>
        <w:ind w:left="0" w:right="0" w:firstLine="560"/>
        <w:spacing w:before="450" w:after="450" w:line="312" w:lineRule="auto"/>
      </w:pPr>
      <w:r>
        <w:rPr>
          <w:rFonts w:ascii="宋体" w:hAnsi="宋体" w:eastAsia="宋体" w:cs="宋体"/>
          <w:color w:val="000"/>
          <w:sz w:val="28"/>
          <w:szCs w:val="28"/>
        </w:rPr>
        <w:t xml:space="preserve">要树立共产主义远大理想和中国特色社会主义共同理想，在思想上政治上行动上始终与党中央保持高度一致，自觉维护党中央和习主席的权威，做到任何时候任何情况下都坚决听从党中央和习主席指挥。要切实铸牢永远不变的政治本色，毫不动摇地坚持党领导的一系列根本原则和制度，严守政治纪律和组织纪律，关键时刻不含糊。要深入抓好习主席重要指示的学习贯彻，着力提高自身理论水平，自觉用党的创新理论武装头脑、指导实践。作为一名从事财政监督干部，要加强自身党性和修养的学习，严格要求自己，踏实工作，端正态度，将学习精神深刻领会，落到实处。通过这次学习，真正做到完善自我，改造自我，讲自己的思想境界提升到一个新的高度，从根本上消除自己的“四风”思想，真正做到全心全意为人民服务，使广大群众真正感受到只有中国共产党才是真正为老百姓谋福利，办实事的。</w:t>
      </w:r>
    </w:p>
    <w:p>
      <w:pPr>
        <w:ind w:left="0" w:right="0" w:firstLine="560"/>
        <w:spacing w:before="450" w:after="450" w:line="312" w:lineRule="auto"/>
      </w:pPr>
      <w:r>
        <w:rPr>
          <w:rFonts w:ascii="宋体" w:hAnsi="宋体" w:eastAsia="宋体" w:cs="宋体"/>
          <w:color w:val="000"/>
          <w:sz w:val="28"/>
          <w:szCs w:val="28"/>
        </w:rPr>
        <w:t xml:space="preserve">知行合一，既是中国传统文化的鲜明特色，也是马克思主义认识论的内在要求。习近平同志指出，要在坚持“知”和“行”两方面同时努力，既以“知”促“行”，又以“行”促“知”。世界在不断变化，知识技术也在不断更新，只有通过不断学习才能做到与时俱进，才能掌握最新的知识和最有效的方法，才能在本职岗位上创造出新的成绩。“没有金刚钻别揽瓷器活”,只有练就一身过硬的本领，才能担当起财政监督工作重任。专员办的中层干部担负着上级领导部署的各项工作的具体实施的重要使命，可以说，有效完成财政部和专员办领导安排的各项工作，切实发挥专员办守土有责的作用。在工作中学习，在书本中学习，在实践中学习，将学习作为一种良好的生活习惯，在学习中不断提升自己的认知能力和认知范围，不断提高自己的综合文化素质和应对各种复杂情况的能力。要学懂学好马克思列宁主义、毛泽东思想和中国特色社会主义理论体系，切实掌握财政监督工作理论，并自觉运用于工作指导和实践。</w:t>
      </w:r>
    </w:p>
    <w:p>
      <w:pPr>
        <w:ind w:left="0" w:right="0" w:firstLine="560"/>
        <w:spacing w:before="450" w:after="450" w:line="312" w:lineRule="auto"/>
      </w:pPr>
      <w:r>
        <w:rPr>
          <w:rFonts w:ascii="宋体" w:hAnsi="宋体" w:eastAsia="宋体" w:cs="宋体"/>
          <w:color w:val="000"/>
          <w:sz w:val="28"/>
          <w:szCs w:val="28"/>
        </w:rPr>
        <w:t xml:space="preserve">“脱贫攻坚越到紧要关头，越要坚定必胜的信心，越要有一鼓作气的决心，尽锐出战、迎难而上，真抓实干、精准施策，确保脱贫攻坚任务如期完成。”习近平总书记3月7日下午参加十三届全国人大二次会议甘肃代表团审议时，就脱贫攻坚强调指出，要坚定信心不动摇，咬定目标不放松，整治问题不手软，落实责任不松劲，转变作风不懈怠。习近平总书记的重要讲话是在脱贫攻坚战最吃劲的时候给我们发出了总攻令和动员令，令人振奋，催人奋进。通过认真学习，主要有以下体会。</w:t>
      </w:r>
    </w:p>
    <w:p>
      <w:pPr>
        <w:ind w:left="0" w:right="0" w:firstLine="560"/>
        <w:spacing w:before="450" w:after="450" w:line="312" w:lineRule="auto"/>
      </w:pPr>
      <w:r>
        <w:rPr>
          <w:rFonts w:ascii="宋体" w:hAnsi="宋体" w:eastAsia="宋体" w:cs="宋体"/>
          <w:color w:val="000"/>
          <w:sz w:val="28"/>
          <w:szCs w:val="28"/>
        </w:rPr>
        <w:t xml:space="preserve">一、一鼓作气打赢打好脱贫攻坚战，在脱贫理念上，必须把握科学性。越是到了攻坚阶段，越是到了冲刺时期，越是需要我们旗帜鲜明讲政治，越是需要我们不以事艰而不为、不以任重而畏缩。讲政治不是一句口号，必须真正落实。当前，我县脱贫攻坚取得一定成效，但仍存在“等靠要”思想和精准理念树得不牢、攻坚责任压得不实、工作作风不硬等问题。我县将认真贯彻落实习近平总书记重要讲话精神，始终恪守打好脱贫攻坚的初心使命，把脱贫攻坚作为当前最大的政治任务、最大的民生工程、最大的责任担当，更加牢固地树立起“打赢脱贫攻坚战”的决胜态度和坚定信念，增添攻坚克难、攻城拔寨的勇气，准确把握扶贫格局新变化，对照目标，埋头苦干，确保脱贫工作务实、脱贫过程扎实、脱贫结果真实。</w:t>
      </w:r>
    </w:p>
    <w:p>
      <w:pPr>
        <w:ind w:left="0" w:right="0" w:firstLine="560"/>
        <w:spacing w:before="450" w:after="450" w:line="312" w:lineRule="auto"/>
      </w:pPr>
      <w:r>
        <w:rPr>
          <w:rFonts w:ascii="宋体" w:hAnsi="宋体" w:eastAsia="宋体" w:cs="宋体"/>
          <w:color w:val="000"/>
          <w:sz w:val="28"/>
          <w:szCs w:val="28"/>
        </w:rPr>
        <w:t xml:space="preserve">二、一鼓作气打赢打好脱贫攻坚战，在脱贫举措上，必须提高精准度。脱贫攻坚贵在精准，重在精准，成败在于精准。一是精准识别是基础。继续完善建档立卡，确保扶贫对象应纳尽纳，应退尽退，动态管理。进一步发挥群众在贫困识别中的主体作用，提高群众的参与度和参与能力，通过精准识别激发内生动力。二是实施精准施策是核心。按照“核心是精准、关键在落实、确保可持续”要求，重点从产业扶贫、就业扶贫、健康扶贫、保障扶贫、安居扶贫等方面补短板、强弱项，持续巩固脱贫成效。三是确保精准退出是保障。严格按照贫困退出标准、程序严格评估，采取入户核实、分析研判、对标补短、核查验收“四步走”，坚持上下协作、部门联动，不断提高脱贫质量，确保精准脱贫退出。</w:t>
      </w:r>
    </w:p>
    <w:p>
      <w:pPr>
        <w:ind w:left="0" w:right="0" w:firstLine="560"/>
        <w:spacing w:before="450" w:after="450" w:line="312" w:lineRule="auto"/>
      </w:pPr>
      <w:r>
        <w:rPr>
          <w:rFonts w:ascii="宋体" w:hAnsi="宋体" w:eastAsia="宋体" w:cs="宋体"/>
          <w:color w:val="000"/>
          <w:sz w:val="28"/>
          <w:szCs w:val="28"/>
        </w:rPr>
        <w:t xml:space="preserve">三、一鼓作气打赢打好脱贫攻坚战，在脱贫保障上，必须务求见真招。一要加强组织领导。越是进行脱贫攻坚战，越要加强和改善党的领导。进一步完善党委领导、政府主抓、部门参与的扶贫开发工作领导体制和工作机制。落实“一把手”责任制，五级书记一起抓，层层传导压力，一级带着一级干，真正把责任扛牢压实。二要打造过硬队伍。好钢用在刀刃上，精兵用在关键时。把脱贫攻坚一线作为锻炼、选拔干部的重要阵地，选优配强工作人员，把更多能力突出的干部配备到攻坚战场上。加强驻村帮扶干部的选派管理，选好第一书记，引导各类管理人才和专业技术人才充实到基层一线帮扶队伍，关心和爱护基层干部，帮助扶贫干部真正沉下去，扑下身子到村里同群众一起干。同时分级分类组织好扶贫干部培训，采取多种形式交流经验做法，培养懂扶贫、会帮扶、作风硬的扶贫干部。三要突出作风建设。打赢脱贫攻坚战，要通过作风建设来保驾护航。习近平总书记在讲话中强调，脱贫攻坚越到最后时刻越要响鼓重锤，决不能搞急功近利、虚假政绩的东西。因此，要深入推进扶贫领域腐败和作风问题专项治理，重点聚焦脱贫责任落实不到位、工作措施不精准、工作作风不扎实等突出问题，着力加大扶贫巡察督查力度，切实消除脱贫攻坚工作“怕、慢、假、庸、散”现象，以作风大整顿促工作大提升，让脱贫攻坚真正经得起实践检验和历史检验。</w:t>
      </w:r>
    </w:p>
    <w:p>
      <w:pPr>
        <w:ind w:left="0" w:right="0" w:firstLine="560"/>
        <w:spacing w:before="450" w:after="450" w:line="312" w:lineRule="auto"/>
      </w:pPr>
      <w:r>
        <w:rPr>
          <w:rFonts w:ascii="宋体" w:hAnsi="宋体" w:eastAsia="宋体" w:cs="宋体"/>
          <w:color w:val="000"/>
          <w:sz w:val="28"/>
          <w:szCs w:val="28"/>
        </w:rPr>
        <w:t xml:space="preserve">对于我县而言，脱贫攻坚进入了啃硬骨头、攻城拔寨的冲刺阶段，正处在重车爬坡、逆水行舟的关键点，这是一场没有退路的背水之战，这是一场攻城拔寨的决胜之战，这是是一场歼灭贫困的人民战争，我们必须干群同心、合力突围！我们必须一鼓作气、强攻硬夺！我们必须誓师立令、勇往直前！打赢打好脱贫攻坚战，是深入贯彻落实党的十九大精神和习近平新时代中国特色社会主义思想最生动的实践，务必要以高度的政治责任感和使命感，迎难而上、铁肩担责、振奋精神、真抓实干，高质量高水平打好脱贫攻坚决胜战。</w:t>
      </w:r>
    </w:p>
    <w:p>
      <w:pPr>
        <w:ind w:left="0" w:right="0" w:firstLine="560"/>
        <w:spacing w:before="450" w:after="450" w:line="312" w:lineRule="auto"/>
      </w:pPr>
      <w:r>
        <w:rPr>
          <w:rFonts w:ascii="宋体" w:hAnsi="宋体" w:eastAsia="宋体" w:cs="宋体"/>
          <w:color w:val="000"/>
          <w:sz w:val="28"/>
          <w:szCs w:val="28"/>
        </w:rPr>
        <w:t xml:space="preserve">“脱贫攻坚越到紧要关头，越要坚定必胜的信心，越要有一鼓作气的决心，尽锐出战、迎难而上，真抓实干、精准施策，确保脱贫攻坚任务如期完成。”习近平总书记3月7日下午参加十三届全国人大二次会议甘肃代表团审议时，就脱贫攻坚强调指出，要坚定信心不动摇，咬定目标不放松，整治问题不手软，落实责任不松劲，转变作风不懈怠。习近平总书记的重要讲话是在脱贫攻坚战最吃劲的时候给我们发出了总攻令和动员令，令人振奋，催人奋进。通过认真学习，主要有以下体会。</w:t>
      </w:r>
    </w:p>
    <w:p>
      <w:pPr>
        <w:ind w:left="0" w:right="0" w:firstLine="560"/>
        <w:spacing w:before="450" w:after="450" w:line="312" w:lineRule="auto"/>
      </w:pPr>
      <w:r>
        <w:rPr>
          <w:rFonts w:ascii="宋体" w:hAnsi="宋体" w:eastAsia="宋体" w:cs="宋体"/>
          <w:color w:val="000"/>
          <w:sz w:val="28"/>
          <w:szCs w:val="28"/>
        </w:rPr>
        <w:t xml:space="preserve">越是到了攻坚阶段，越是到了冲刺时期，越是需要我们旗帜鲜明讲政治，越是需要我们不以事艰而不为、不以任重而畏缩。讲政治不是一句口号，必须真正落实。当前，我县脱贫攻坚取得一定成效，但仍存在“等靠要”思想和精准理念树得不牢、攻坚责任压得不实、工作作风不硬等问题。我县将认真贯彻落实习近平总书记重要讲话精神，始终恪守打好脱贫攻坚的初心使命，把脱贫攻坚作为当前最大的政治任务、最大的民生工程、最大的责任担当，更加牢固地树立起“打赢脱贫攻坚战”的决胜态度和坚定信念，增添攻坚克难、攻城拔寨的勇气，准确把握扶贫格局新变化，对照目标，埋头苦干，确保脱贫工作务实、脱贫过程扎实、脱贫结果真实。</w:t>
      </w:r>
    </w:p>
    <w:p>
      <w:pPr>
        <w:ind w:left="0" w:right="0" w:firstLine="560"/>
        <w:spacing w:before="450" w:after="450" w:line="312" w:lineRule="auto"/>
      </w:pPr>
      <w:r>
        <w:rPr>
          <w:rFonts w:ascii="宋体" w:hAnsi="宋体" w:eastAsia="宋体" w:cs="宋体"/>
          <w:color w:val="000"/>
          <w:sz w:val="28"/>
          <w:szCs w:val="28"/>
        </w:rPr>
        <w:t xml:space="preserve">脱贫攻坚贵在精准，重在精准，成败在于精准。一是精准识别是基础。继续完善建档立卡，确保扶贫对象应纳尽纳，应退尽退，动态管理。进一步发挥群众在贫困识别中的主体作用，提高群众的参与度和参与能力，通过精准识别激发内生动力。二是实施精准施策是核心。按照“核心是精准、关键在落实、确保可持续”要求，重点从产业扶贫、就业扶贫、健康扶贫、保障扶贫、安居扶贫等方面补短板、强弱项，持续巩固脱贫成效。三是确保精准退出是保障。严格按照贫困退出标准、程序严格评估，采取入户核实、分析研判、对标补短、核查验收“四步走”，坚持上下协作、部门联动，不断提高脱贫质量，确保精准脱贫退出。</w:t>
      </w:r>
    </w:p>
    <w:p>
      <w:pPr>
        <w:ind w:left="0" w:right="0" w:firstLine="560"/>
        <w:spacing w:before="450" w:after="450" w:line="312" w:lineRule="auto"/>
      </w:pPr>
      <w:r>
        <w:rPr>
          <w:rFonts w:ascii="宋体" w:hAnsi="宋体" w:eastAsia="宋体" w:cs="宋体"/>
          <w:color w:val="000"/>
          <w:sz w:val="28"/>
          <w:szCs w:val="28"/>
        </w:rPr>
        <w:t xml:space="preserve">一要加强组织领导。越是进行脱贫攻坚战，越要加强和改善党的领导。进一步完善党委领导、政府主抓、部门参与的扶贫开发工作领导体制和工作机制。落实“一把手”责任制，五级书记一起抓，层层传导压力，一级带着一级干，真正把责任扛牢压实。二要打造过硬队伍。好钢用在刀刃上，精兵用在关键时。把脱贫攻坚一线作为锻炼、选拔干部的重要阵地，选优配强工作人员，把更多能力突出的干部配备到攻坚战场上。加强驻村帮扶干部的选派管理，选好第一书记，引导各类管理人才和专业技术人才充实到基层一线帮扶队伍，关心和爱护基层干部，帮助扶贫干部真正沉下去，扑下身子到村里同群众一起干。同时分级分类组织好扶贫干部培训，采取多种形式交流经验做法，培养懂扶贫、会帮扶、作风硬的扶贫干部。三要突出作风建设。打赢脱贫攻坚战，要通过作风建设来保驾护航。习近平总书记在讲话中强调，脱贫攻坚越到最后时刻越要响鼓重锤，决不能搞急功近利、虚假政绩的东西。因此，要深入推进扶贫领域腐败和作风问题专项治理，重点聚焦脱贫责任落实不到位、工作措施不精准、工作作风不扎实等突出问题，着力加大扶贫巡察督查力度，切实消除脱贫攻坚工作“怕、慢、假、庸、散”现象，以作风大整顿促工作大提升，让脱贫攻坚真正经得起实践检验和历史检验。</w:t>
      </w:r>
    </w:p>
    <w:p>
      <w:pPr>
        <w:ind w:left="0" w:right="0" w:firstLine="560"/>
        <w:spacing w:before="450" w:after="450" w:line="312" w:lineRule="auto"/>
      </w:pPr>
      <w:r>
        <w:rPr>
          <w:rFonts w:ascii="宋体" w:hAnsi="宋体" w:eastAsia="宋体" w:cs="宋体"/>
          <w:color w:val="000"/>
          <w:sz w:val="28"/>
          <w:szCs w:val="28"/>
        </w:rPr>
        <w:t xml:space="preserve">对于我县而言，脱贫攻坚进入了啃硬骨头、攻城拔寨的冲刺阶段，正处在重车爬坡、逆水行舟的关键点，这是一场没有退路的背水之战，这是一场攻城拔寨的决胜之战，这是是一场歼灭贫困的人民战争，我们必须干群同心、合力突围!我们必须一鼓作气、强攻硬夺!我们必须誓师立令、勇往直前!打赢打好脱贫攻坚战，是深入贯彻落实党的十九大精神和习近平新时代中国特色社会主义思想最生动的实践，务必要以高度的政治责任感和使命感，迎难而上、铁肩担责、振奋精神、真抓实干，高质量高水平打好脱贫攻坚决胜战。</w:t>
      </w:r>
    </w:p>
    <w:p>
      <w:pPr>
        <w:ind w:left="0" w:right="0" w:firstLine="560"/>
        <w:spacing w:before="450" w:after="450" w:line="312" w:lineRule="auto"/>
      </w:pPr>
      <w:r>
        <w:rPr>
          <w:rFonts w:ascii="宋体" w:hAnsi="宋体" w:eastAsia="宋体" w:cs="宋体"/>
          <w:color w:val="000"/>
          <w:sz w:val="28"/>
          <w:szCs w:val="28"/>
        </w:rPr>
        <w:t xml:space="preserve">前几天，习近平总书记在“不忘初心、牢记使命”主题教育总结大会上做出了重要讲话，不仅是一次主题教育的总结，更是下一步学习主题的开始，为我们广大党员、干部拉开长期学习的帷幕。</w:t>
      </w:r>
    </w:p>
    <w:p>
      <w:pPr>
        <w:ind w:left="0" w:right="0" w:firstLine="560"/>
        <w:spacing w:before="450" w:after="450" w:line="312" w:lineRule="auto"/>
      </w:pPr>
      <w:r>
        <w:rPr>
          <w:rFonts w:ascii="宋体" w:hAnsi="宋体" w:eastAsia="宋体" w:cs="宋体"/>
          <w:color w:val="000"/>
          <w:sz w:val="28"/>
          <w:szCs w:val="28"/>
        </w:rPr>
        <w:t xml:space="preserve">自去年5月份开展主题教育以来，主要学习了习近平总书记的一系列重要讲话，《习近平新时代中国特色社会主义思想学习纲要》、不忘初心、牢记使命相关教育以及《学习强国》app软件，七月份转业前主要是以通过《学习强国》软件学习，转业后积极参加社区党支部开展的各项党日生活学习。所在党支部不仅在理论上进行集中学习，还利用参观好的社区史馆、红色教育基地并重温入党誓词等活动。使我更加了解党的历史、更加提升生活践行、更加提升自我修养、思想得到净化，懂得理解为什么我们党要为中国人民谋幸福，为中华民族谋复兴。此次的主题教育不是结束，而是为长期的学习奠定基础，学习永远在路上。</w:t>
      </w:r>
    </w:p>
    <w:p>
      <w:pPr>
        <w:ind w:left="0" w:right="0" w:firstLine="560"/>
        <w:spacing w:before="450" w:after="450" w:line="312" w:lineRule="auto"/>
      </w:pPr>
      <w:r>
        <w:rPr>
          <w:rFonts w:ascii="宋体" w:hAnsi="宋体" w:eastAsia="宋体" w:cs="宋体"/>
          <w:color w:val="000"/>
          <w:sz w:val="28"/>
          <w:szCs w:val="28"/>
        </w:rPr>
        <w:t xml:space="preserve">我们党是从战火纷飞中考验出来的党；</w:t>
      </w:r>
    </w:p>
    <w:p>
      <w:pPr>
        <w:ind w:left="0" w:right="0" w:firstLine="560"/>
        <w:spacing w:before="450" w:after="450" w:line="312" w:lineRule="auto"/>
      </w:pPr>
      <w:r>
        <w:rPr>
          <w:rFonts w:ascii="宋体" w:hAnsi="宋体" w:eastAsia="宋体" w:cs="宋体"/>
          <w:color w:val="000"/>
          <w:sz w:val="28"/>
          <w:szCs w:val="28"/>
        </w:rPr>
        <w:t xml:space="preserve">我们党是千千万万抗日英雄用鲜血换来的党；</w:t>
      </w:r>
    </w:p>
    <w:p>
      <w:pPr>
        <w:ind w:left="0" w:right="0" w:firstLine="560"/>
        <w:spacing w:before="450" w:after="450" w:line="312" w:lineRule="auto"/>
      </w:pPr>
      <w:r>
        <w:rPr>
          <w:rFonts w:ascii="宋体" w:hAnsi="宋体" w:eastAsia="宋体" w:cs="宋体"/>
          <w:color w:val="000"/>
          <w:sz w:val="28"/>
          <w:szCs w:val="28"/>
        </w:rPr>
        <w:t xml:space="preserve">我们党是世界上党员数量最多的党，我们党来自人民、植根人民、服务人民，一旦脱离群众，就会失去生命力。习总书记执政以来，每天观看新闻都会看到倒下的官员，这表明党和国家在反腐倡廉这项斗争中不是走走过场、喊喊口号，而是抓铁有痕、落地有生。腐败是社会的毒瘤，是我党的最大威胁，如果一直持续下去就能亡党亡国，整个国家动乱。最近几年，不管是“郭徐毒瘤”的大老虎，还是各地处级科级腐败干部的小苍蝇，都是人人喊打的腐败分子，持续性形成高压态势，让各级党员干部做到不敢腐、不能腐、不想腐。反腐倡廉永远在路上。</w:t>
      </w:r>
    </w:p>
    <w:p>
      <w:pPr>
        <w:ind w:left="0" w:right="0" w:firstLine="560"/>
        <w:spacing w:before="450" w:after="450" w:line="312" w:lineRule="auto"/>
      </w:pPr>
      <w:r>
        <w:rPr>
          <w:rFonts w:ascii="宋体" w:hAnsi="宋体" w:eastAsia="宋体" w:cs="宋体"/>
          <w:color w:val="000"/>
          <w:sz w:val="28"/>
          <w:szCs w:val="28"/>
        </w:rPr>
        <w:t xml:space="preserve">在学习理论知识上、专业知识上不仅要学习好，更要把学习的内容运用到工作生活中，如一味的去学而不用，那就是纸上谈兵，对生命的浪费，所以要把学和做联系起来。在1月10日中共中央国务院隆重举行国家科学技术奖励大会上，集中表彰了国家自然科学奖、国家技术发明奖、国家科学技术进步奖和中华人民共和国国际科学技术合作奖。习总书记为2025年度国家最高科学技术奖的黄旭华院士和曾庆存院士颁发奖、证书，这说明了我们要如何“追星”，追什么样的“星”，注重人才培养，注重技术自主创新，获奖者就是把所学知识运用到国家高、艰、难的各项事业中。学习他们的钉钉子精神，而不能左一榔头右一棒子，把理论学好，把实践做实。实践永远在路上。</w:t>
      </w:r>
    </w:p>
    <w:p>
      <w:pPr>
        <w:ind w:left="0" w:right="0" w:firstLine="560"/>
        <w:spacing w:before="450" w:after="450" w:line="312" w:lineRule="auto"/>
      </w:pPr>
      <w:r>
        <w:rPr>
          <w:rFonts w:ascii="宋体" w:hAnsi="宋体" w:eastAsia="宋体" w:cs="宋体"/>
          <w:color w:val="000"/>
          <w:sz w:val="28"/>
          <w:szCs w:val="28"/>
        </w:rPr>
        <w:t xml:space="preserve">我是一名部队培养16年的转业军人，在这所大学校里让我光荣入党，成为一名合格党员，教会我坚定信念、认定目标、团结协作，和战友一同圆满完成了各项任务，取得了各项成绩。党和国家重视退伍军人，转业后成为了一名政府基层工作人员，我将只争朝夕、不负韶华，守初心、担使命，继续发扬部队光荣传统、工作作风。荣誉只是过去，褒奖只是起点。自己有信心有决心尽快适应新的岗位，迎接新的挑点，做到退伍不褪色，转业不转志，不断学习、不断实践，永远在路上，用实际行动来报答党和国家对我们的关心和栽培。</w:t>
      </w:r>
    </w:p>
    <w:p>
      <w:pPr>
        <w:ind w:left="0" w:right="0" w:firstLine="560"/>
        <w:spacing w:before="450" w:after="450" w:line="312" w:lineRule="auto"/>
      </w:pPr>
      <w:r>
        <w:rPr>
          <w:rFonts w:ascii="宋体" w:hAnsi="宋体" w:eastAsia="宋体" w:cs="宋体"/>
          <w:color w:val="000"/>
          <w:sz w:val="28"/>
          <w:szCs w:val="28"/>
        </w:rPr>
        <w:t xml:space="preserve">十八大以来，习近平总书记着眼新时代新特点新变化，围绕改革发展稳定、内政外交国防、治党治国治军发表了一系列重要讲话，提出许多富有特色和个性的新思想新观点新论断新要求，内涵丰富、思想深邃、博大精深，闪耀着马克思主义真理的光辉，是中国特色社会主义的最新理论成果。通过学习，主要有以下三点体会：</w:t>
      </w:r>
    </w:p>
    <w:p>
      <w:pPr>
        <w:ind w:left="0" w:right="0" w:firstLine="560"/>
        <w:spacing w:before="450" w:after="450" w:line="312" w:lineRule="auto"/>
      </w:pPr>
      <w:r>
        <w:rPr>
          <w:rFonts w:ascii="宋体" w:hAnsi="宋体" w:eastAsia="宋体" w:cs="宋体"/>
          <w:color w:val="000"/>
          <w:sz w:val="28"/>
          <w:szCs w:val="28"/>
        </w:rPr>
        <w:t xml:space="preserve">大国战略。</w:t>
      </w:r>
    </w:p>
    <w:p>
      <w:pPr>
        <w:ind w:left="0" w:right="0" w:firstLine="560"/>
        <w:spacing w:before="450" w:after="450" w:line="312" w:lineRule="auto"/>
      </w:pPr>
      <w:r>
        <w:rPr>
          <w:rFonts w:ascii="宋体" w:hAnsi="宋体" w:eastAsia="宋体" w:cs="宋体"/>
          <w:color w:val="000"/>
          <w:sz w:val="28"/>
          <w:szCs w:val="28"/>
        </w:rPr>
        <w:t xml:space="preserve">习近平对大国战略思想的调整创新，体现了马克思主义与时俱进的理论本质。“世界潮流，浩浩荡荡，顺之则昌，逆之则亡。”正确处理中国和世界的关系，是事关中华民族实现伟大复兴的关键。面对当今世界深刻复杂的变化，习总书记准确把握世界大势，科学统筹国内国际两个大局，对国家发展战略进行了及时调整和创新，提出了中国梦的伟大战略思想，确定了新的发展战略目标，创新了国家崛起模式，丰富和发展了中国特色社会主义理论宝库。这种理论创新跳出了西方的话语体系，在国内外具有凝聚力、吸引力和说服力。</w:t>
      </w:r>
    </w:p>
    <w:p>
      <w:pPr>
        <w:ind w:left="0" w:right="0" w:firstLine="560"/>
        <w:spacing w:before="450" w:after="450" w:line="312" w:lineRule="auto"/>
      </w:pPr>
      <w:r>
        <w:rPr>
          <w:rFonts w:ascii="宋体" w:hAnsi="宋体" w:eastAsia="宋体" w:cs="宋体"/>
          <w:color w:val="000"/>
          <w:sz w:val="28"/>
          <w:szCs w:val="28"/>
        </w:rPr>
        <w:t xml:space="preserve">中国梦伟大战略思想架起融通世界的桥梁。2025年11月29日，习总书记在参观《复兴之路》展览时深情指出：“现在，大家都在讨论中国梦，我以为，实现中华民族伟大复兴，就是中华民族近代以来最伟大的梦想。”中国梦不仅在国内引起强烈共鸣，而且在国际社会产生强烈反响。中国梦与其他国家人民的梦想的关系如何，中国梦将给世界带来什么呢？对此，习近平在美国、俄罗斯、欧洲以及世界其他各地多次宣示：“中国梦是和平、发展、合作、共赢的梦，与世界各国人民的美好梦想相通。”把中国人民期待和平与发展的美好愿景传递给各国人民，把中国发展带来的机遇展示给全世界。</w:t>
      </w:r>
    </w:p>
    <w:p>
      <w:pPr>
        <w:ind w:left="0" w:right="0" w:firstLine="560"/>
        <w:spacing w:before="450" w:after="450" w:line="312" w:lineRule="auto"/>
      </w:pPr>
      <w:r>
        <w:rPr>
          <w:rFonts w:ascii="宋体" w:hAnsi="宋体" w:eastAsia="宋体" w:cs="宋体"/>
          <w:color w:val="000"/>
          <w:sz w:val="28"/>
          <w:szCs w:val="28"/>
        </w:rPr>
        <w:t xml:space="preserve">二是中国和平崛起理论超越西方国强必霸的逻辑。在西方的思维逻辑中，一个大国的崛起必定以牺牲其他国家的利益为代价，国家强大必定会称霸，对于中国的迅速崛起，美国等西方国家的有着种种担忧，频频鼓吹“中国威胁论”，如果不能超越西方狭隘的逻辑思维，中国的发展就必定会受到西方国家的更大的阻力和遏制。习总书记出访欧洲时强调：“中国不认同‘国强必霸’的陈旧逻辑，决不会称霸，决不搞扩张，中国越发展，对世界和平与发展就越有利。”习近平在中法建交50周年纪念大会上的讲话中指出：“中国这头狮子已经醒了，但这是一只和平的、可亲的、文明的狮子。”</w:t>
      </w:r>
    </w:p>
    <w:p>
      <w:pPr>
        <w:ind w:left="0" w:right="0" w:firstLine="560"/>
        <w:spacing w:before="450" w:after="450" w:line="312" w:lineRule="auto"/>
      </w:pPr>
      <w:r>
        <w:rPr>
          <w:rFonts w:ascii="宋体" w:hAnsi="宋体" w:eastAsia="宋体" w:cs="宋体"/>
          <w:color w:val="000"/>
          <w:sz w:val="28"/>
          <w:szCs w:val="28"/>
        </w:rPr>
        <w:t xml:space="preserve">大家气势。</w:t>
      </w:r>
    </w:p>
    <w:p>
      <w:pPr>
        <w:ind w:left="0" w:right="0" w:firstLine="560"/>
        <w:spacing w:before="450" w:after="450" w:line="312" w:lineRule="auto"/>
      </w:pPr>
      <w:r>
        <w:rPr>
          <w:rFonts w:ascii="宋体" w:hAnsi="宋体" w:eastAsia="宋体" w:cs="宋体"/>
          <w:color w:val="000"/>
          <w:sz w:val="28"/>
          <w:szCs w:val="28"/>
        </w:rPr>
        <w:t xml:space="preserve">习近平大刀阔斧地推进全面深化改革和反腐倡廉建设，彰显了中国共产党人攻坚克难的伟大气魄。深水区的改革如何推进、腐败如何根治是事关我党长期执政的关键问题。从习近平总书记系列重要讲话中，我们可以深刻体会到，新一届党中央领导集体对改革和反腐的力度是空前的。</w:t>
      </w:r>
    </w:p>
    <w:p>
      <w:pPr>
        <w:ind w:left="0" w:right="0" w:firstLine="560"/>
        <w:spacing w:before="450" w:after="450" w:line="312" w:lineRule="auto"/>
      </w:pPr>
      <w:r>
        <w:rPr>
          <w:rFonts w:ascii="宋体" w:hAnsi="宋体" w:eastAsia="宋体" w:cs="宋体"/>
          <w:color w:val="000"/>
          <w:sz w:val="28"/>
          <w:szCs w:val="28"/>
        </w:rPr>
        <w:t xml:space="preserve">一是以巨大的政治勇气推进改革。十八大后，习总书记首选广东视察就是宣誓推进改革开放决心。习近平在视察时说：“我们生长的时代是一个令人激动的时代。面临改革大潮，我们要做改革的弄潮儿，要有强烈的历史担当精神。革命战争年代冲锋陷阵、英勇献身，现在，就是要勇于改革、善于改革。”对于突破利益集团的藩篱、对于化解来自各方面的对深化改革的阻力，与邓小平当年南巡谈话有着同等重要的意义。习总书记在党的十八届三中全会上，全方位部署了经济、政治、文化、社会、生态文明、党的建设等各领域的改革重点，形成“六位一体”的全方位改革蓝图。十八届三中全会通过的《决定》2万字左右，涵盖15个领域、60个具体任务，300项举措。可以说句句谈改革，字字有力度。体现了新的中央领导集体敢于啃硬骨头、敢于涉险滩的伟大气魄。</w:t>
      </w:r>
    </w:p>
    <w:p>
      <w:pPr>
        <w:ind w:left="0" w:right="0" w:firstLine="560"/>
        <w:spacing w:before="450" w:after="450" w:line="312" w:lineRule="auto"/>
      </w:pPr>
      <w:r>
        <w:rPr>
          <w:rFonts w:ascii="宋体" w:hAnsi="宋体" w:eastAsia="宋体" w:cs="宋体"/>
          <w:color w:val="000"/>
          <w:sz w:val="28"/>
          <w:szCs w:val="28"/>
        </w:rPr>
        <w:t xml:space="preserve">二是以壮士断腕的勇气推进反腐倡廉。在中国共产党第十八届中央纪律检查委员会第三次全体会议上，习近平强调：“我们坚持从中央政治局做起，以上带下，发挥了表率作用；坚决查处腐败案件，坚持‘老虎’、‘苍蝇’一起打，形成了对腐败分子的高压态势。”、“全党同志要深刻认识反腐败斗争的长期性、复杂性、艰巨性，以猛药去疴、重典治乱的决心，以刮骨疗毒、壮士断腕的勇气，坚决把党风廉政建设和反腐败斗争进行到底。”习近平还十分明确地要求党的各级干部：“公款姓公，一分一厘都不能乱花；公权为民，一丝一毫都不能私用。”这样的论述亲切、通俗、生动！十八大以后，中央强势反腐的成果足以让违法违规的干部胆战心惊，全国政协副主席苏营、前中央军委副主席徐才厚以及众多省部级高官纷纷落马。习总书记的讲话给我们一个非常明确的信号：中央反腐倡廉的力度前所未有，一抓到底的决心前所未有！</w:t>
      </w:r>
    </w:p>
    <w:p>
      <w:pPr>
        <w:ind w:left="0" w:right="0" w:firstLine="560"/>
        <w:spacing w:before="450" w:after="450" w:line="312" w:lineRule="auto"/>
      </w:pPr>
      <w:r>
        <w:rPr>
          <w:rFonts w:ascii="宋体" w:hAnsi="宋体" w:eastAsia="宋体" w:cs="宋体"/>
          <w:color w:val="000"/>
          <w:sz w:val="28"/>
          <w:szCs w:val="28"/>
        </w:rPr>
        <w:t xml:space="preserve">大众语言。</w:t>
      </w:r>
    </w:p>
    <w:p>
      <w:pPr>
        <w:ind w:left="0" w:right="0" w:firstLine="560"/>
        <w:spacing w:before="450" w:after="450" w:line="312" w:lineRule="auto"/>
      </w:pPr>
      <w:r>
        <w:rPr>
          <w:rFonts w:ascii="宋体" w:hAnsi="宋体" w:eastAsia="宋体" w:cs="宋体"/>
          <w:color w:val="000"/>
          <w:sz w:val="28"/>
          <w:szCs w:val="28"/>
        </w:rPr>
        <w:t xml:space="preserve">大众化的语言，清新朴实的语言风格，凸现了习总书记务实亲民的作风和人民情怀。习总书记在讲话中善于把抽象的理论通俗化，把深奥的道理浅显化，用大众化的语言和中国特色的文化方式生动形象地阐述创新理论和执政理念，令人耳目一新。</w:t>
      </w:r>
    </w:p>
    <w:p>
      <w:pPr>
        <w:ind w:left="0" w:right="0" w:firstLine="560"/>
        <w:spacing w:before="450" w:after="450" w:line="312" w:lineRule="auto"/>
      </w:pPr>
      <w:r>
        <w:rPr>
          <w:rFonts w:ascii="宋体" w:hAnsi="宋体" w:eastAsia="宋体" w:cs="宋体"/>
          <w:color w:val="000"/>
          <w:sz w:val="28"/>
          <w:szCs w:val="28"/>
        </w:rPr>
        <w:t xml:space="preserve">一是善用大白话诠释执政理念。习总书记讲话最鲜明的特色是善于用大白话诠释执政理念。比如，他用“小康不小康，关键看老乡”来生动指出衡量小康的根本标准；用“让居民看得见山，望得见水，记得住乡愁”来说明保护生态传承文明的重要性；用“缺钙”、“软骨病”来比喻理想信念的缺失；用“鞋子合不合脚，自己穿着才知道”来形象比喻一个国家对发展道路的选择正确与否；用“国家好，民族好，大家才会好”来阐明每个人的前途命运与国家和民族的前途命运紧密相连。这些很接地气的群众语言，通俗易懂，使人易记、易传播、易接受。</w:t>
      </w:r>
    </w:p>
    <w:p>
      <w:pPr>
        <w:ind w:left="0" w:right="0" w:firstLine="560"/>
        <w:spacing w:before="450" w:after="450" w:line="312" w:lineRule="auto"/>
      </w:pPr>
      <w:r>
        <w:rPr>
          <w:rFonts w:ascii="宋体" w:hAnsi="宋体" w:eastAsia="宋体" w:cs="宋体"/>
          <w:color w:val="000"/>
          <w:sz w:val="28"/>
          <w:szCs w:val="28"/>
        </w:rPr>
        <w:t xml:space="preserve">二是善用聊天式话语沟通心灵。习总书记讲话中，常用聊天式话语与听众进行沟通，起到了“春风化雨，润物无声”效果。比如，他在十八届中央政治局常委与中外记者见面时的讲话，第一句话就说“让大家久等了”，接下来又讲“大家很敬业、很专业、很辛苦”，这是一种近乎谈心式沟通交流，让人的心灵沐浴着阳光，让人倍感亲切、温暖和感动。在谈中国“三农”问题时，他说“中国要强，农业必须强；中国要美，农村必须美；中国要富，农民必须富。”这样没有高调和口号的语言，让农民感受到的是真真切切的关怀和看得见的希望，体现出党的领导人务实亲民的作风和执政为民的情怀。</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深刻把握党的执政规律、社会主义建设规律、人类社会发展规律，围绕改革发展稳定、内政外交国防、治党治国治军发表了一系列重要讲话，主题鲜明，言简意赅，文风清新益人，具有很强的现实针对性、思想性和实践性，同时具有很强的说服力、感染力和渗透力。总书记讲话阐述的观点，提出的任务要求、原则、方法，渗透着对马克思主义基本原理和世界观、方法论的精湛运用。尤其令人信服的是，以习近平同志为核心的党中央顺应实践要求和人民愿望，团结带领全党全国各族人民着眼中华民族伟大复兴，推进中国特色社会主义伟大事业，走过了很不平凡的5年，取得了举世瞩目的历史性变革和历史性成就。“从总书记讲话里找答案”，这是2025年1月25日《学思践悟》专栏文章的标题。总书记的系列重要讲话是做好各项工作的重要思想武器和行动指南，是开展工作的根本遵循。从总书记的讲话中能找准正确的政治方向;从总书记的讲话里能学出强烈的责任担当;在学习总书记讲话中能深化对监督执纪规律的认识，通过学习总书记讲话能始终保持坚强的定力，伴随着对总书记讲话的学而思、思而践、践而悟，深化了我对成为一名合格的共产党员更深刻的认识。主要为五个方面的要求：</w:t>
      </w:r>
    </w:p>
    <w:p>
      <w:pPr>
        <w:ind w:left="0" w:right="0" w:firstLine="560"/>
        <w:spacing w:before="450" w:after="450" w:line="312" w:lineRule="auto"/>
      </w:pPr>
      <w:r>
        <w:rPr>
          <w:rFonts w:ascii="宋体" w:hAnsi="宋体" w:eastAsia="宋体" w:cs="宋体"/>
          <w:color w:val="000"/>
          <w:sz w:val="28"/>
          <w:szCs w:val="28"/>
        </w:rPr>
        <w:t xml:space="preserve">一是坚定的理想信念。总书记反复强调，没有远大理想，不是合格的共产党员。在主持十八届中央政治局第一次集体学习时，习近平总书记讲到：“坚定理想信念，坚守共产党人精神追求，始终是共产党人安身立命的根本。”有了坚定的的对马克思主义的信仰，对中国特色社会主义和共产主义的理想信念，才能站位高、眼界宽、心胸阔，才能始终坚持正确的政治方向，经受住各种风险和困难考验，永葆共产党人政治本色。就如何衡量一名共产党员是否具有共产主义远大理想，习近平总书记提出了“四个能否”的标准，即能否坚持全心全意为人民服务的根本宗旨，能否吃苦在前、享受在后，能否勤奋工作、廉洁奉公，能否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二是要守纪律、讲规矩。习近平总书记指出，不履行党员义务，不遵守党规党纪，不是一名合格的党员。首先要严格遵守党章，牢固树立党章意识，把党章作为指导自己言行的根本依据，把党章的各项规定落实到具体的行动上要明白自己是一名在党旗下宣过誓的共产党员，要用入党誓词约束自己。其次要遵守党的纪律和国家法律。党的纪律是刚性约束。习近平总书记指出，严格遵守和坚决维护纪律是做合格党员的基本条件。做合格党员，必须对党忠诚老实、光明磊落，说老实话、办老实事、做老实人;要带头懂法、守法，要树立法治观念，养成运用法律解决问题的思维方式。</w:t>
      </w:r>
    </w:p>
    <w:p>
      <w:pPr>
        <w:ind w:left="0" w:right="0" w:firstLine="560"/>
        <w:spacing w:before="450" w:after="450" w:line="312" w:lineRule="auto"/>
      </w:pPr>
      <w:r>
        <w:rPr>
          <w:rFonts w:ascii="宋体" w:hAnsi="宋体" w:eastAsia="宋体" w:cs="宋体"/>
          <w:color w:val="000"/>
          <w:sz w:val="28"/>
          <w:szCs w:val="28"/>
        </w:rPr>
        <w:t xml:space="preserve">三是始终保持优良的作风品行。习近平总书记多次强调，实现十八大确定的奋斗目标，实现中华民族伟大复兴的中国梦，要求全党同志必须有优良作风。要始终把人民放在心中最高的位置。习近平同志在十八大以来的讲话，每一次都讲到为了人民、服务人民，因为他“始终与人民心心相印，与人民同甘共苦，与人民团结奋斗”。十八大以来，党中央强力防腐反腐，以零容忍对待腐败，严肃执纪执法，“老虎”、“苍蝇”一起打，所有这些，都集中体现了人民利益高于一切、重于一切的原则，都同党的建设密不可分，都是为密切党群关系做“拆墙”、“通络”的工作。这就对我们纪检监察干部提出了更高的要求。要敢于正视自己的缺点错误、主动改正;对同志的提醒批评，闻过则喜、虚心接受;对别人的缺点错误，敢于指出、帮助改进。要培养树立良好的道德品行。“不矜细行，终累大德”，总书记多次引用过这句话，指出共产党员要注意细节小事、注重修身律己，要“吾日三省吾身”。身为纪检监察干部更应如此，更要始终保持高尚情操、健康情趣、良好家风，慎独慎微，用清廉作风和过硬素质梳理纪检监察干部的良好形象。</w:t>
      </w:r>
    </w:p>
    <w:p>
      <w:pPr>
        <w:ind w:left="0" w:right="0" w:firstLine="560"/>
        <w:spacing w:before="450" w:after="450" w:line="312" w:lineRule="auto"/>
      </w:pPr>
      <w:r>
        <w:rPr>
          <w:rFonts w:ascii="宋体" w:hAnsi="宋体" w:eastAsia="宋体" w:cs="宋体"/>
          <w:color w:val="000"/>
          <w:sz w:val="28"/>
          <w:szCs w:val="28"/>
        </w:rPr>
        <w:t xml:space="preserve">四是始终坚持学习再学习，坚持与时俱进。面对新的形势和任务，习近平总书记指出，同过去相比，我们今天学习的任务不是轻了，而是更重了，全体党员“一定要善于学习，善于重新学习”。以我们纪检监察机关为例，十八大以来，“三转”“四个全面”“四种形态”、监察体制改革，新的理念，使我们纷纷感受到本领恐慌。这就要求我们要做到主动学习、善于学习、学思践悟、知行合一。要用重要讲话精神武装头脑，全面准确理解其基本观点和精神实质，深刻领会把握其思想精髓和核心要义，要坚持干什么学什么、缺什么补什么，主动地学习各方面知识。要坚持学以致用、用以促学、学用相长，把学习同具体的实践紧密联系起来，发挥自己的特长，真正做行家里手、业务尖兵。</w:t>
      </w:r>
    </w:p>
    <w:p>
      <w:pPr>
        <w:ind w:left="0" w:right="0" w:firstLine="560"/>
        <w:spacing w:before="450" w:after="450" w:line="312" w:lineRule="auto"/>
      </w:pPr>
      <w:r>
        <w:rPr>
          <w:rFonts w:ascii="宋体" w:hAnsi="宋体" w:eastAsia="宋体" w:cs="宋体"/>
          <w:color w:val="000"/>
          <w:sz w:val="28"/>
          <w:szCs w:val="28"/>
        </w:rPr>
        <w:t xml:space="preserve">五是要做好工作的硬本事。习近平总书记指出，“只有全党本领不断增强了，‘两个一百年’的奋斗目标才能实现，中华民族伟大复兴的中国梦才能梦想成真”。因此，有干事创业的能力、有做好工作的本领，才称得上是合格的党员。“如果不沉下心来抓落实，再好的目标，再好的蓝图，也只是镜中花、水中月。”因此，衡量党员合格与否，就要看他是否在落实上下功夫，在实际工作中担当有为;是否具备干事创业的精气神，用实际行动彰显共产党人的风采。作为纪检监察干部，更要练就过硬的能力素质，真正立足工作岗位，干在实处，这才是我们“律人”的前提。</w:t>
      </w:r>
    </w:p>
    <w:p>
      <w:pPr>
        <w:ind w:left="0" w:right="0" w:firstLine="560"/>
        <w:spacing w:before="450" w:after="450" w:line="312" w:lineRule="auto"/>
      </w:pPr>
      <w:r>
        <w:rPr>
          <w:rFonts w:ascii="宋体" w:hAnsi="宋体" w:eastAsia="宋体" w:cs="宋体"/>
          <w:color w:val="000"/>
          <w:sz w:val="28"/>
          <w:szCs w:val="28"/>
        </w:rPr>
        <w:t xml:space="preserve">党的xx大主题，简单而又鲜明地向党内外、国内外宣示了我们党举什么旗、走什么路、以什么样的精神状态，朝着什么目标继续前进关系着党和国家全局的重大问题。坚定不移地坚持和发展中国特色社会主义，是贯穿党的xx大报告的一条主线。</w:t>
      </w:r>
    </w:p>
    <w:p>
      <w:pPr>
        <w:ind w:left="0" w:right="0" w:firstLine="560"/>
        <w:spacing w:before="450" w:after="450" w:line="312" w:lineRule="auto"/>
      </w:pPr>
      <w:r>
        <w:rPr>
          <w:rFonts w:ascii="宋体" w:hAnsi="宋体" w:eastAsia="宋体" w:cs="宋体"/>
          <w:color w:val="000"/>
          <w:sz w:val="28"/>
          <w:szCs w:val="28"/>
        </w:rPr>
        <w:t xml:space="preserve">我们党宣示这一治国理政理念，是基于对改革开放三十多年来中国特色社会主义建设和发展理论与实践的总结，更是我们对面临的突出问题和国际形势挑战的分析判断。三十多年来的改革开放所取得的成绩是巨大的和前所未有的，但过度消耗资源、环境污染严重、收入分配差距拉大、贪腐现象严重等突出问题伴随而生。社会上，否定三十年改革开放，否定改革前三十年我们领导的社会主义建设实践，否定党的领导和社会主义的各种错误思潮时隐时现。国际上，以美国为主的西方资本主义国家对我们的颠覆、打压、遏制活动从来没有停止过，中国威胁论、中国崩溃论的声音交替出现，美国主导的重返亚太战略、亚洲再平衡战略直指中国。面对复杂的国内形势和国际环境，我们党必须坚定不移，明确地向党内外、国内外宣示我们党的治国理政方略，就是“举什么旗”“走什么路”“实现什么目标”等关键问题。</w:t>
      </w:r>
    </w:p>
    <w:p>
      <w:pPr>
        <w:ind w:left="0" w:right="0" w:firstLine="560"/>
        <w:spacing w:before="450" w:after="450" w:line="312" w:lineRule="auto"/>
      </w:pPr>
      <w:r>
        <w:rPr>
          <w:rFonts w:ascii="宋体" w:hAnsi="宋体" w:eastAsia="宋体" w:cs="宋体"/>
          <w:color w:val="000"/>
          <w:sz w:val="28"/>
          <w:szCs w:val="28"/>
        </w:rPr>
        <w:t xml:space="preserve">中国特色社会主义是在改革开放新时期而创立的，也是建立在我们党九十多年长期奋斗基础上的，而其思想理论和实践的源头可以追溯更远。从空想社会主义到马克思、恩格斯创立科学社会主义，再从俄国十月革命及实践到苏联社会主义模式，对社会主义理论和实践的探索从来没有停止过。新中国成立后，我党从学习苏联模式，开始了社会主义建设的宝贵探索，付出了惨重的代价和经验教训，为新的历史条件下开创中国特色社会主义提供了宝贵经验、理论准备和物质基础。以党的十一届三中全会为标志，我们党围绕什么是社会主义，怎样建设社会主义在理论上、实践上进行了大胆探索，用新的思想观念继承和发展马列主义，成功开创了中国特色社会主义。这条道路的创立，极大地推动了中国的发展和民族复兴。社会主义焕发出勃勃生机，受大了全国各族人民的广泛拥护。实践证明，中国特色社会主义道路是完全正确的。</w:t>
      </w:r>
    </w:p>
    <w:p>
      <w:pPr>
        <w:ind w:left="0" w:right="0" w:firstLine="560"/>
        <w:spacing w:before="450" w:after="450" w:line="312" w:lineRule="auto"/>
      </w:pPr>
      <w:r>
        <w:rPr>
          <w:rFonts w:ascii="宋体" w:hAnsi="宋体" w:eastAsia="宋体" w:cs="宋体"/>
          <w:color w:val="000"/>
          <w:sz w:val="28"/>
          <w:szCs w:val="28"/>
        </w:rPr>
        <w:t xml:space="preserve">中国特色社会主义道路的科学内涵，揭示了社会主义的领导力量、现实依据、根本途径、主要任务和根本目标等一系列重大问题，主要包括四个方面。</w:t>
      </w:r>
    </w:p>
    <w:p>
      <w:pPr>
        <w:ind w:left="0" w:right="0" w:firstLine="560"/>
        <w:spacing w:before="450" w:after="450" w:line="312" w:lineRule="auto"/>
      </w:pPr>
      <w:r>
        <w:rPr>
          <w:rFonts w:ascii="宋体" w:hAnsi="宋体" w:eastAsia="宋体" w:cs="宋体"/>
          <w:color w:val="000"/>
          <w:sz w:val="28"/>
          <w:szCs w:val="28"/>
        </w:rPr>
        <w:t xml:space="preserve">第一，“两个重要前提”。即坚持中国共产党的领导，立足基本国情。中国共产党是实现社会主义现代化，建设中国特色社会主义的根本保证。</w:t>
      </w:r>
    </w:p>
    <w:p>
      <w:pPr>
        <w:ind w:left="0" w:right="0" w:firstLine="560"/>
        <w:spacing w:before="450" w:after="450" w:line="312" w:lineRule="auto"/>
      </w:pPr>
      <w:r>
        <w:rPr>
          <w:rFonts w:ascii="宋体" w:hAnsi="宋体" w:eastAsia="宋体" w:cs="宋体"/>
          <w:color w:val="000"/>
          <w:sz w:val="28"/>
          <w:szCs w:val="28"/>
        </w:rPr>
        <w:t xml:space="preserve">毛**说，中国共产党是全中国人民的领导核心。没有这样一个核心，社会主义事业就不能胜利。</w:t>
      </w:r>
    </w:p>
    <w:p>
      <w:pPr>
        <w:ind w:left="0" w:right="0" w:firstLine="560"/>
        <w:spacing w:before="450" w:after="450" w:line="312" w:lineRule="auto"/>
      </w:pPr>
      <w:r>
        <w:rPr>
          <w:rFonts w:ascii="宋体" w:hAnsi="宋体" w:eastAsia="宋体" w:cs="宋体"/>
          <w:color w:val="000"/>
          <w:sz w:val="28"/>
          <w:szCs w:val="28"/>
        </w:rPr>
        <w:t xml:space="preserve">邓**强调，中国共产党领导，中国的社会主义现代化建设事业由中国共产党领导，这个原则是不能动摇的，动摇了就要倒退到四分五裂和混乱，就不可能实现现代化。</w:t>
      </w:r>
    </w:p>
    <w:p>
      <w:pPr>
        <w:ind w:left="0" w:right="0" w:firstLine="560"/>
        <w:spacing w:before="450" w:after="450" w:line="312" w:lineRule="auto"/>
      </w:pPr>
      <w:r>
        <w:rPr>
          <w:rFonts w:ascii="宋体" w:hAnsi="宋体" w:eastAsia="宋体" w:cs="宋体"/>
          <w:color w:val="000"/>
          <w:sz w:val="28"/>
          <w:szCs w:val="28"/>
        </w:rPr>
        <w:t xml:space="preserve">第二，“一条基本路线”，即坚持以经济建设为中心，坚持四项基本原则，坚持改革开放。这条基本路线集中体现了我国各族人民的根本利益和共同意志，反映了社会主义的本质规律，是党和国家的生命线。</w:t>
      </w:r>
    </w:p>
    <w:p>
      <w:pPr>
        <w:ind w:left="0" w:right="0" w:firstLine="560"/>
        <w:spacing w:before="450" w:after="450" w:line="312" w:lineRule="auto"/>
      </w:pPr>
      <w:r>
        <w:rPr>
          <w:rFonts w:ascii="宋体" w:hAnsi="宋体" w:eastAsia="宋体" w:cs="宋体"/>
          <w:color w:val="000"/>
          <w:sz w:val="28"/>
          <w:szCs w:val="28"/>
        </w:rPr>
        <w:t xml:space="preserve">其中，以经济建设为中心，是对党和国家中心工作的规定，坚持四项基本原则，是中国特色社会主义的制度安排，坚持改革开放是中国特色社会主义的直接动力。三者的关系是相互依存，统一于建设中国特色社会主义实践过程中。</w:t>
      </w:r>
    </w:p>
    <w:p>
      <w:pPr>
        <w:ind w:left="0" w:right="0" w:firstLine="560"/>
        <w:spacing w:before="450" w:after="450" w:line="312" w:lineRule="auto"/>
      </w:pPr>
      <w:r>
        <w:rPr>
          <w:rFonts w:ascii="宋体" w:hAnsi="宋体" w:eastAsia="宋体" w:cs="宋体"/>
          <w:color w:val="000"/>
          <w:sz w:val="28"/>
          <w:szCs w:val="28"/>
        </w:rPr>
        <w:t xml:space="preserve">第三，“两项基本任务”。即解放和发展生产力，巩固和完善社会主义制度。马克思主义经典作家把“生产力的巨大增长和高度发展看作建立新社会的绝对必须的实际前提。”邓**多次强调，发展社会生产力是社会主义的根本任务。</w:t>
      </w:r>
    </w:p>
    <w:p>
      <w:pPr>
        <w:ind w:left="0" w:right="0" w:firstLine="560"/>
        <w:spacing w:before="450" w:after="450" w:line="312" w:lineRule="auto"/>
      </w:pPr>
      <w:r>
        <w:rPr>
          <w:rFonts w:ascii="宋体" w:hAnsi="宋体" w:eastAsia="宋体" w:cs="宋体"/>
          <w:color w:val="000"/>
          <w:sz w:val="28"/>
          <w:szCs w:val="28"/>
        </w:rPr>
        <w:t xml:space="preserve">第四，“一个总体布局”。即中国特色社会主义经济建设、政治建设、文化建设、社会建设、生态文明建设“五位一体”的总体布局。社会主义是经济、政治、社会、文化、社会、生态文明协调发展、全面进步的社会。</w:t>
      </w:r>
    </w:p>
    <w:p>
      <w:pPr>
        <w:ind w:left="0" w:right="0" w:firstLine="560"/>
        <w:spacing w:before="450" w:after="450" w:line="312" w:lineRule="auto"/>
      </w:pPr>
      <w:r>
        <w:rPr>
          <w:rFonts w:ascii="宋体" w:hAnsi="宋体" w:eastAsia="宋体" w:cs="宋体"/>
          <w:color w:val="000"/>
          <w:sz w:val="28"/>
          <w:szCs w:val="28"/>
        </w:rPr>
        <w:t xml:space="preserve">在经济建设上，最重要的是发展社会主义市场经济，坚持公有制为主体，多种所有制经济共同发展的基本经济制度，按劳分配为主体，多种分配方式并存的分配制度。</w:t>
      </w:r>
    </w:p>
    <w:p>
      <w:pPr>
        <w:ind w:left="0" w:right="0" w:firstLine="560"/>
        <w:spacing w:before="450" w:after="450" w:line="312" w:lineRule="auto"/>
      </w:pPr>
      <w:r>
        <w:rPr>
          <w:rFonts w:ascii="宋体" w:hAnsi="宋体" w:eastAsia="宋体" w:cs="宋体"/>
          <w:color w:val="000"/>
          <w:sz w:val="28"/>
          <w:szCs w:val="28"/>
        </w:rPr>
        <w:t xml:space="preserve">在政治建设上，最重要的坚持党的领导，人民当家作主，依法治国有机统一，坚持人民代表大会制度，中国共产党领导的多党合作和政治协商制度，民族区域自治制度和基层群众自治制度。</w:t>
      </w:r>
    </w:p>
    <w:p>
      <w:pPr>
        <w:ind w:left="0" w:right="0" w:firstLine="560"/>
        <w:spacing w:before="450" w:after="450" w:line="312" w:lineRule="auto"/>
      </w:pPr>
      <w:r>
        <w:rPr>
          <w:rFonts w:ascii="宋体" w:hAnsi="宋体" w:eastAsia="宋体" w:cs="宋体"/>
          <w:color w:val="000"/>
          <w:sz w:val="28"/>
          <w:szCs w:val="28"/>
        </w:rPr>
        <w:t xml:space="preserve">文化建设上，最重要的是把握社会主义先进文化的前进方向。着力建设社会核心价值体系。</w:t>
      </w:r>
    </w:p>
    <w:p>
      <w:pPr>
        <w:ind w:left="0" w:right="0" w:firstLine="560"/>
        <w:spacing w:before="450" w:after="450" w:line="312" w:lineRule="auto"/>
      </w:pPr>
      <w:r>
        <w:rPr>
          <w:rFonts w:ascii="宋体" w:hAnsi="宋体" w:eastAsia="宋体" w:cs="宋体"/>
          <w:color w:val="000"/>
          <w:sz w:val="28"/>
          <w:szCs w:val="28"/>
        </w:rPr>
        <w:t xml:space="preserve">在社会建设上，最重要的是以改善民生为重点，促进社会公平正义，努力促使全体人民学有所教，劳有所得，病有所医，老有所养，住有所居。</w:t>
      </w:r>
    </w:p>
    <w:p>
      <w:pPr>
        <w:ind w:left="0" w:right="0" w:firstLine="560"/>
        <w:spacing w:before="450" w:after="450" w:line="312" w:lineRule="auto"/>
      </w:pPr>
      <w:r>
        <w:rPr>
          <w:rFonts w:ascii="宋体" w:hAnsi="宋体" w:eastAsia="宋体" w:cs="宋体"/>
          <w:color w:val="000"/>
          <w:sz w:val="28"/>
          <w:szCs w:val="28"/>
        </w:rPr>
        <w:t xml:space="preserve">在生态文明建设上，最重要的是尊重自然生态的发展规律，保护和利用好生态环境，实现中华民族永续发展。要把生态文明建设融入经济建设、政治建设、文化建设、社会建设各方面和全过程，给子孙后代留下天蓝、地绿、水清的美好家园。</w:t>
      </w:r>
    </w:p>
    <w:p>
      <w:pPr>
        <w:ind w:left="0" w:right="0" w:firstLine="560"/>
        <w:spacing w:before="450" w:after="450" w:line="312" w:lineRule="auto"/>
      </w:pPr>
      <w:r>
        <w:rPr>
          <w:rFonts w:ascii="宋体" w:hAnsi="宋体" w:eastAsia="宋体" w:cs="宋体"/>
          <w:color w:val="000"/>
          <w:sz w:val="28"/>
          <w:szCs w:val="28"/>
        </w:rPr>
        <w:t xml:space="preserve">xxxx强调，中国特色社会主义特就特在其道路、理论体系、制度上，特就特在其实现途径、行动指南、根本保障的内在联系上，特就特在这三者统一于中国特色社会主义伟大实践上。</w:t>
      </w:r>
    </w:p>
    <w:p>
      <w:pPr>
        <w:ind w:left="0" w:right="0" w:firstLine="560"/>
        <w:spacing w:before="450" w:after="450" w:line="312" w:lineRule="auto"/>
      </w:pPr>
      <w:r>
        <w:rPr>
          <w:rFonts w:ascii="宋体" w:hAnsi="宋体" w:eastAsia="宋体" w:cs="宋体"/>
          <w:color w:val="000"/>
          <w:sz w:val="28"/>
          <w:szCs w:val="28"/>
        </w:rPr>
        <w:t xml:space="preserve">要清楚认识在中国选择、坚持中国特色社会主义是历史的必然，也是现实的唯一选择。</w:t>
      </w:r>
    </w:p>
    <w:p>
      <w:pPr>
        <w:ind w:left="0" w:right="0" w:firstLine="560"/>
        <w:spacing w:before="450" w:after="450" w:line="312" w:lineRule="auto"/>
      </w:pPr>
      <w:r>
        <w:rPr>
          <w:rFonts w:ascii="宋体" w:hAnsi="宋体" w:eastAsia="宋体" w:cs="宋体"/>
          <w:color w:val="000"/>
          <w:sz w:val="28"/>
          <w:szCs w:val="28"/>
        </w:rPr>
        <w:t xml:space="preserve">要深刻领会掌握中国特色社会主义的丰富内涵及精神实质;。</w:t>
      </w:r>
    </w:p>
    <w:p>
      <w:pPr>
        <w:ind w:left="0" w:right="0" w:firstLine="560"/>
        <w:spacing w:before="450" w:after="450" w:line="312" w:lineRule="auto"/>
      </w:pPr>
      <w:r>
        <w:rPr>
          <w:rFonts w:ascii="宋体" w:hAnsi="宋体" w:eastAsia="宋体" w:cs="宋体"/>
          <w:color w:val="000"/>
          <w:sz w:val="28"/>
          <w:szCs w:val="28"/>
        </w:rPr>
        <w:t xml:space="preserve">要深刻理解中国特色社会主义理论体系需要在实践中不断加以完善、发展和创新;。</w:t>
      </w:r>
    </w:p>
    <w:p>
      <w:pPr>
        <w:ind w:left="0" w:right="0" w:firstLine="560"/>
        <w:spacing w:before="450" w:after="450" w:line="312" w:lineRule="auto"/>
      </w:pPr>
      <w:r>
        <w:rPr>
          <w:rFonts w:ascii="宋体" w:hAnsi="宋体" w:eastAsia="宋体" w:cs="宋体"/>
          <w:color w:val="000"/>
          <w:sz w:val="28"/>
          <w:szCs w:val="28"/>
        </w:rPr>
        <w:t xml:space="preserve">要忠诚党的宗旨、信仰、组织，增强道路自信、理论自信、制度自信，进而增强国家自信、民族自信、文化自信，坚定不移地沿着中国特色社会主义这条光明大道走下来，实现中华民族伟大复兴的中国梦。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深刻把握党的执政规律、社会主义建设规律、人类社会发展规律，围绕改革发展稳定、内政外交国防、治党治国治军发表了一系列重要讲话，主题鲜明，言简意赅，文风清新益人，具有很强的现实针对性、思想性和实践性，同时具有很强的说服力、感染力和渗透力。总书记讲话阐述的观点，提出的任务要求、原则、方法，渗透着对马克思主义基本原理和世界观、方法论的精湛运用。尤其令人信服的是，以习近平同志为核心的党中央顺应实践要求和人民愿望，团结带领全党全国各族人民着眼中华民族伟大复兴，推进中国特色社会主义伟大事业，走过了很不平凡的5年，取得了举世瞩目的历史性变革和历史性成就。“从总书记讲话里找答案”，这是2025年1月25日《学思践悟》专栏文章的标题。总书记的系列重要讲话是做好各项工作的重要思想武器和行动指南，是开展工作的根本遵循。从总书记的讲话中能找准正确的政治方向;从总书记的讲话里能学出强烈的责任担当;在学习总书记讲话中能深化对监督执纪规律的认识，通过学习总书记讲话能始终保持坚强的定力，伴随着对总书记讲话的学而思、思而践、践而悟，深化了我对成为一名合格的共产党员更深刻的认识。主要为五个方面的要求：</w:t>
      </w:r>
    </w:p>
    <w:p>
      <w:pPr>
        <w:ind w:left="0" w:right="0" w:firstLine="560"/>
        <w:spacing w:before="450" w:after="450" w:line="312" w:lineRule="auto"/>
      </w:pPr>
      <w:r>
        <w:rPr>
          <w:rFonts w:ascii="宋体" w:hAnsi="宋体" w:eastAsia="宋体" w:cs="宋体"/>
          <w:color w:val="000"/>
          <w:sz w:val="28"/>
          <w:szCs w:val="28"/>
        </w:rPr>
        <w:t xml:space="preserve">一是坚定的理想信念。总书记反复强调，没有远大理想，不是合格的共产党员。在主持十八届中央政治局第一次集体学习时，习近平总书记讲到：“坚定理想信念，坚守共产党人精神追求，始终是共产党人安身立命的根本。”有了坚定的的对马克思主义的信仰，对中国特色社会主义和共产主义的理想信念，才能站位高、眼界宽、心胸阔，才能始终坚持正确的政治方向，经受住各种风险和困难考验，永葆共产党人政治本色。就如何衡量一名共产党员是否具有共产主义远大理想，习近平总书记提出了“四个能否”的标准，即能否坚持全心全意为人民服务的根本宗旨，能否吃苦在前、享受在后，能否勤奋工作、廉洁奉公，能否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二是要守纪律、讲规矩。习近平总书记指出，不履行党员义务，不遵守党规党纪，不是一名合格的党员。首先要严格遵守党章，牢固树立党章意识，把党章作为指导自己言行的根本依据，把党章的各项规定落实到具体的行动上要明白自己是一名在党旗下宣过誓的共产党员，要用入党誓词约束自己。其次要遵守党的纪律和国家法律。党的纪律是刚性约束。习近平总书记指出，严格遵守和坚决维护纪律是做合格党员的基本条件。做合格党员，必须对党忠诚老实、光明磊落，说老实话、办老实事、做老实人;要带头懂法、守法，要树立法治观念，养成运用法律解决问题的思维方式。</w:t>
      </w:r>
    </w:p>
    <w:p>
      <w:pPr>
        <w:ind w:left="0" w:right="0" w:firstLine="560"/>
        <w:spacing w:before="450" w:after="450" w:line="312" w:lineRule="auto"/>
      </w:pPr>
      <w:r>
        <w:rPr>
          <w:rFonts w:ascii="宋体" w:hAnsi="宋体" w:eastAsia="宋体" w:cs="宋体"/>
          <w:color w:val="000"/>
          <w:sz w:val="28"/>
          <w:szCs w:val="28"/>
        </w:rPr>
        <w:t xml:space="preserve">三是始终保持优良的作风品行。习近平总书记多次强调，实现十八大确定的奋斗目标，实现中华民族伟大复兴的中国梦，要求全党同志必须有优良作风。要始终把人民放在心中最高的位置。习近平同志在十八大以来的讲话，每一次都讲到为了人民、服务人民，因为他“始终与人民心心相印，与人民同甘共苦，与人民团结奋斗”。十八大以来，党中央强力防腐反腐，以零容忍对待腐败，严肃执纪执法，“老虎”、“苍蝇”一起打，所有这些，都集中体现了人民利益高于一切、重于一切的原则，都同党的建设密不可分，都是为密切党群关系做“拆墙”、“通络”的工作。这就对我们纪检监察干部提出了更高的要求。要敢于正视自己的缺点错误、主动改正;对同志的提醒批评，闻过则喜、虚心接受;对别人的缺点错误，敢于指出、帮助改进。要培养树立良好的道德品行。“不矜细行，终累大德”，总书记多次引用过这句话，指出共产党员要注意细节小事、注重修身律己，要“吾日三省吾身”。身为纪检监察干部更应如此，更要始终保持高尚情操、健康情趣、良好家风，慎独慎微，用清廉作风和过硬素质梳理纪检监察干部的良好形象。</w:t>
      </w:r>
    </w:p>
    <w:p>
      <w:pPr>
        <w:ind w:left="0" w:right="0" w:firstLine="560"/>
        <w:spacing w:before="450" w:after="450" w:line="312" w:lineRule="auto"/>
      </w:pPr>
      <w:r>
        <w:rPr>
          <w:rFonts w:ascii="宋体" w:hAnsi="宋体" w:eastAsia="宋体" w:cs="宋体"/>
          <w:color w:val="000"/>
          <w:sz w:val="28"/>
          <w:szCs w:val="28"/>
        </w:rPr>
        <w:t xml:space="preserve">四是始终坚持学习再学习，坚持与时俱进。面对新的形势和任务，习近平总书记指出，同过去相比，我们今天学习的任务不是轻了，而是更重了，全体党员“一定要善于学习，善于重新学习”。以我们纪检监察机关为例，十八大以来，“三转”“四个全面”“四种形态”、监察体制改革，新的理念，使我们纷纷感受到本领恐慌。这就要求我们要做到主动学习、善于学习、学思践悟、知行合一。要用重要讲话精神武装头脑，全面准确理解其基本观点和精神实质，深刻领会把握其思想精髓和核心要义，要坚持干什么学什么、缺什么补什么，主动地学习各方面知识。要坚持学以致用、用以促学、学用相长，把学习同具体的实践紧密联系起来，发挥自己的特长，真正做行家里手、业务尖兵。</w:t>
      </w:r>
    </w:p>
    <w:p>
      <w:pPr>
        <w:ind w:left="0" w:right="0" w:firstLine="560"/>
        <w:spacing w:before="450" w:after="450" w:line="312" w:lineRule="auto"/>
      </w:pPr>
      <w:r>
        <w:rPr>
          <w:rFonts w:ascii="宋体" w:hAnsi="宋体" w:eastAsia="宋体" w:cs="宋体"/>
          <w:color w:val="000"/>
          <w:sz w:val="28"/>
          <w:szCs w:val="28"/>
        </w:rPr>
        <w:t xml:space="preserve">五是要做好工作的硬本事。习近平总书记指出，“只有全党本领不断增强了，‘两个一百年’的奋斗目标才能实现，中华民族伟大复兴的中国梦才能梦想成真”。因此，有干事创业的能力、有做好工作的本领，才称得上是合格的党员。“如果不沉下心来抓落实，再好的目标，再好的蓝图，也只是镜中花、水中月。”因此，衡量党员合格与否，就要看他是否在落实上下功夫，在实际工作中担当有为;是否具备干事创业的精气神，用实际行动彰显共产党人的风采。作为纪检监察干部，更要练就过硬的能力素质，真正立足工作岗位，干在实处，这才是我们“律人”的前提。</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书记来了心得体会及感悟篇三</w:t>
      </w:r>
    </w:p>
    <w:p>
      <w:pPr>
        <w:ind w:left="0" w:right="0" w:firstLine="560"/>
        <w:spacing w:before="450" w:after="450" w:line="312" w:lineRule="auto"/>
      </w:pPr>
      <w:r>
        <w:rPr>
          <w:rFonts w:ascii="宋体" w:hAnsi="宋体" w:eastAsia="宋体" w:cs="宋体"/>
          <w:color w:val="000"/>
          <w:sz w:val="28"/>
          <w:szCs w:val="28"/>
        </w:rPr>
        <w:t xml:space="preserve">第一书记心得体会文章第一书记心得体会文章3篇第一篇：书记的爱心作为一名书记，“爱心”是我最看重的一项素质。在任职期间，我一直坚持以爱心去思考、安排和处理事务。我从每一次重要会议开始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第一篇：书记的爱心。</w:t>
      </w:r>
    </w:p>
    <w:p>
      <w:pPr>
        <w:ind w:left="0" w:right="0" w:firstLine="560"/>
        <w:spacing w:before="450" w:after="450" w:line="312" w:lineRule="auto"/>
      </w:pPr>
      <w:r>
        <w:rPr>
          <w:rFonts w:ascii="宋体" w:hAnsi="宋体" w:eastAsia="宋体" w:cs="宋体"/>
          <w:color w:val="000"/>
          <w:sz w:val="28"/>
          <w:szCs w:val="28"/>
        </w:rPr>
        <w:t xml:space="preserve">作为一名书记，“爱心”是我最看重的一项素质。在任职期间，我一直坚持以爱心去思考、安排和处理事务。我从每一次重要会议开始，就会首先想到如何发挥自己的爱心，促使大家取得一个好的结果。同时，我也会尽可能地给予社会各界的市民礼貌和友好的待遇，以便他们能够感受到我的爱心、宽容和耐心。</w:t>
      </w:r>
    </w:p>
    <w:p>
      <w:pPr>
        <w:ind w:left="0" w:right="0" w:firstLine="560"/>
        <w:spacing w:before="450" w:after="450" w:line="312" w:lineRule="auto"/>
      </w:pPr>
      <w:r>
        <w:rPr>
          <w:rFonts w:ascii="宋体" w:hAnsi="宋体" w:eastAsia="宋体" w:cs="宋体"/>
          <w:color w:val="000"/>
          <w:sz w:val="28"/>
          <w:szCs w:val="28"/>
        </w:rPr>
        <w:t xml:space="preserve">第二篇：书记的勤奋。</w:t>
      </w:r>
    </w:p>
    <w:p>
      <w:pPr>
        <w:ind w:left="0" w:right="0" w:firstLine="560"/>
        <w:spacing w:before="450" w:after="450" w:line="312" w:lineRule="auto"/>
      </w:pPr>
      <w:r>
        <w:rPr>
          <w:rFonts w:ascii="宋体" w:hAnsi="宋体" w:eastAsia="宋体" w:cs="宋体"/>
          <w:color w:val="000"/>
          <w:sz w:val="28"/>
          <w:szCs w:val="28"/>
        </w:rPr>
        <w:t xml:space="preserve">作为一名书记，“勤奋”也是我的重要素质之一。在任职期间，我会竭尽全力解决和处理行政事务。无论是对政策的解读、思考、修改，还是处理突发事件，我都会以勤奋的精神去做好每一件事情。此外，我还会抓紧时间完成每一项工作，努力把计划实施下去，不让任何困难击垮自己。</w:t>
      </w:r>
    </w:p>
    <w:p>
      <w:pPr>
        <w:ind w:left="0" w:right="0" w:firstLine="560"/>
        <w:spacing w:before="450" w:after="450" w:line="312" w:lineRule="auto"/>
      </w:pPr>
      <w:r>
        <w:rPr>
          <w:rFonts w:ascii="宋体" w:hAnsi="宋体" w:eastAsia="宋体" w:cs="宋体"/>
          <w:color w:val="000"/>
          <w:sz w:val="28"/>
          <w:szCs w:val="28"/>
        </w:rPr>
        <w:t xml:space="preserve">第三篇：书记的严谨。</w:t>
      </w:r>
    </w:p>
    <w:p>
      <w:pPr>
        <w:ind w:left="0" w:right="0" w:firstLine="560"/>
        <w:spacing w:before="450" w:after="450" w:line="312" w:lineRule="auto"/>
      </w:pPr>
      <w:r>
        <w:rPr>
          <w:rFonts w:ascii="宋体" w:hAnsi="宋体" w:eastAsia="宋体" w:cs="宋体"/>
          <w:color w:val="000"/>
          <w:sz w:val="28"/>
          <w:szCs w:val="28"/>
        </w:rPr>
        <w:t xml:space="preserve">作为一名书记，“严谨”也是我最看重的一项素质。任职期间，我会按照严格的标准和准则来执行行政工作，以确保社会各界满意度。在审批事项等各类活动中，我都会坚持遵守法律法规，不会有任何片面的做法，只会持有公平、公正的态度。同时，我也会把握好工作的层次，确保每一项工作都做得有效率、有质量。</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书记来了心得体会及感悟篇四</w:t>
      </w:r>
    </w:p>
    <w:p>
      <w:pPr>
        <w:ind w:left="0" w:right="0" w:firstLine="560"/>
        <w:spacing w:before="450" w:after="450" w:line="312" w:lineRule="auto"/>
      </w:pPr>
      <w:r>
        <w:rPr>
          <w:rFonts w:ascii="宋体" w:hAnsi="宋体" w:eastAsia="宋体" w:cs="宋体"/>
          <w:color w:val="000"/>
          <w:sz w:val="28"/>
          <w:szCs w:val="28"/>
        </w:rPr>
        <w:t xml:space="preserve">“不忘初心，方得始终”的原意是只有坚守本心，才能德行圆满。类似表达在中华优秀传统文化中俯拾即是。细细揣摩其中的意蕴，有助于我们加深对党的十九大报告提出的“不忘初心，牢记使命”的理解。</w:t>
      </w:r>
    </w:p>
    <w:p>
      <w:pPr>
        <w:ind w:left="0" w:right="0" w:firstLine="560"/>
        <w:spacing w:before="450" w:after="450" w:line="312" w:lineRule="auto"/>
      </w:pPr>
      <w:r>
        <w:rPr>
          <w:rFonts w:ascii="宋体" w:hAnsi="宋体" w:eastAsia="宋体" w:cs="宋体"/>
          <w:color w:val="000"/>
          <w:sz w:val="28"/>
          <w:szCs w:val="28"/>
        </w:rPr>
        <w:t xml:space="preserve">不忘初心是一种坚守。“靡不有初，鲜克有终”，这是《诗经》数千年前对人们提出的告诫。凡事都有开始，但慎终如始的人并不多。有哲人说，如果人生有“如果”，世界上一半以上的人都会成为伟人。人生有了“如果”，我们就会重新审视初心、呵护初心，就会有不一样的人生。中国共产党人的初心和使命，就是为中国人民谋幸福、为中华民族谋复兴。“事业发展永无止境，共产党人的初心永远不能改变。”兴业路的小楼、南湖上的红船，寄托着共产党人的初心，承载着共产党人的使命，是共产党人的精神家园。始终过硬方能长期执政。秀水泱泱、红船依旧，当中国特色社会主义进入新时代，我们依然要从这艘小小红船中汲取精神力量，让红船精神放射出更加灿烂的时代光芒。</w:t>
      </w:r>
    </w:p>
    <w:p>
      <w:pPr>
        <w:ind w:left="0" w:right="0" w:firstLine="560"/>
        <w:spacing w:before="450" w:after="450" w:line="312" w:lineRule="auto"/>
      </w:pPr>
      <w:r>
        <w:rPr>
          <w:rFonts w:ascii="宋体" w:hAnsi="宋体" w:eastAsia="宋体" w:cs="宋体"/>
          <w:color w:val="000"/>
          <w:sz w:val="28"/>
          <w:szCs w:val="28"/>
        </w:rPr>
        <w:t xml:space="preserve">不忘初心是一种戒惧。本初之心是简单之心。在前行过程中，人们往往会被路边风景吸引甚至诱惑，偏离初定的正道。这事实上是一种贪婪，是“将本心都纷杂了”。“一乃心力，其克有勋”，专心致志方能有所成就，心怀戒惧才能抵制诱惑。很多时候，难以察觉的是“温水煮青蛙”问题，不好提防的是“眼里识得破，肚里忍不过”现象。这就尤其需要在人所不知而己所独知的内心装一把度量的戒尺，始终保持如履薄冰、如临深渊的警觉，做到心中有党、心中有民、心中有责、心中有戒，增强政治定力、纪律定力、道德定力、抵腐定力，在防微杜渐上不舍尺寸之功，敢于和不良风气作斗争，敢于亮出削铁如泥的锋利宝剑。</w:t>
      </w:r>
    </w:p>
    <w:p>
      <w:pPr>
        <w:ind w:left="0" w:right="0" w:firstLine="560"/>
        <w:spacing w:before="450" w:after="450" w:line="312" w:lineRule="auto"/>
      </w:pPr>
      <w:r>
        <w:rPr>
          <w:rFonts w:ascii="宋体" w:hAnsi="宋体" w:eastAsia="宋体" w:cs="宋体"/>
          <w:color w:val="000"/>
          <w:sz w:val="28"/>
          <w:szCs w:val="28"/>
        </w:rPr>
        <w:t xml:space="preserve">不忘初心是一种果决。我们熟知的“三思而后行”，并非孔夫子所提倡。孔子认为，很多时候思考两次就足够了，再三思考，涌起的私意就可能淹没了本初之心。“道行之而成”，不“行”则无所谓“道”。前思后想太多，就会畏首畏尾、迈不出步子。朱子注解“三思而后行”章时说，“君子务穷理而贵果断，不徒多思之为尚”，倡导果决之行。事实上，知者行之始，行者知之成。没有强大的执行力，再好的政策都只能是纸上谈兵。强大的执行力是党的基本理论、基本路线、基本方略落到实处的重要保障。广大党员、干部要强化责任意识和进取精神，把工作标准调整到最高、精神状态调整到最佳、自我要求调整到最严，养成高效执行的习惯，做到接受任务不找借口、执行任务不讲困难、完成任务追求圆满。</w:t>
      </w:r>
    </w:p>
    <w:p>
      <w:pPr>
        <w:ind w:left="0" w:right="0" w:firstLine="560"/>
        <w:spacing w:before="450" w:after="450" w:line="312" w:lineRule="auto"/>
      </w:pPr>
      <w:r>
        <w:rPr>
          <w:rFonts w:ascii="宋体" w:hAnsi="宋体" w:eastAsia="宋体" w:cs="宋体"/>
          <w:color w:val="000"/>
          <w:sz w:val="28"/>
          <w:szCs w:val="28"/>
        </w:rPr>
        <w:t xml:space="preserve">不忘初心也是一种开放。韩愈《师说》有云：“孔子师郯子、苌弘、师襄、老聃”。虽然这些人并不比孔子更贤能，但孔子坚信并践行“三人行必有我师”的开放理念，不断吸收、不断回馈、不断激荡、不断提升，“学而不厌，诲人不倦”，甚至“不耻下问”，成为中华民族乃至人类历史上的伟大学人、伟大师者。列宁也说过，只有了解人类创造的一切财富以丰富自己的头脑，才能成为共产主义者。可见，不忘初心并非封闭自我，而是面对这个生机勃勃的世界，时刻保持探索热情。对于坚持和发展中国特色社会主义而言，也需要保持这种心态。只有不忘本来、吸收外来、面向未来，才能更好构筑中国精神、中国价值、中国力量，以高度的文化自信激发国家和民族发展中更基本、更深沉、更持久的力量。</w:t>
      </w:r>
    </w:p>
    <w:p>
      <w:pPr>
        <w:ind w:left="0" w:right="0" w:firstLine="560"/>
        <w:spacing w:before="450" w:after="450" w:line="312" w:lineRule="auto"/>
      </w:pPr>
      <w:r>
        <w:rPr>
          <w:rFonts w:ascii="宋体" w:hAnsi="宋体" w:eastAsia="宋体" w:cs="宋体"/>
          <w:color w:val="000"/>
          <w:sz w:val="28"/>
          <w:szCs w:val="28"/>
        </w:rPr>
        <w:t xml:space="preserve">《论语》有云：“君子务本，本立而道生。”任何事物都像大树一般，有其根本与枝叶，君子的重要责任就是培养根本，如此，枝叶自然就会繁茂，花果自然就会结成。作为现代君子的中国共产党人，应当始终牢记初心，不断涵养初心这个根本，以绽放的人生和累累的硕果致敬新时代。</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深刻把握党的执政规律、社会主义建设规律、人类社会发展规律，围绕改革发展稳定、内政外交国防、治党治国治军发表了一系列重要讲话，主题鲜明，言简意赅，文风清新益人，具有很强的现实针对性、思想性和实践性，同时具有很强的说服力、感染力和渗透力。总书记讲话阐述的观点，提出的任务要求、原则、方法，渗透着对马克思主义基本原理和世界观、方法论的精湛运用。尤其令人信服的是，以习近平同志为核心的党中央顺应实践要求和人民愿望，团结带领全党全国各族人民着眼中华民族伟大复兴，推进中国特色社会主义伟大事业，走过了很不平凡的5年，取得了举世瞩目的历史性变革和历史性成就。“从总书记讲话里找答案”，这是2025年1月25日《学思践悟》专栏文章的标题。总书记的系列重要讲话是做好各项工作的重要思想武器和行动指南，是开展工作的根本遵循。从总书记的讲话中能找准正确的政治方向;从总书记的讲话里能学出强烈的责任担当;在学习总书记讲话中能深化对监督执纪规律的认识，通过学习总书记讲话能始终保持坚强的定力，伴随着对总书记讲话的学而思、思而践、践而悟，深化了我对成为一名合格的共产党员更深刻的认识。主要为五个方面的要求：</w:t>
      </w:r>
    </w:p>
    <w:p>
      <w:pPr>
        <w:ind w:left="0" w:right="0" w:firstLine="560"/>
        <w:spacing w:before="450" w:after="450" w:line="312" w:lineRule="auto"/>
      </w:pPr>
      <w:r>
        <w:rPr>
          <w:rFonts w:ascii="宋体" w:hAnsi="宋体" w:eastAsia="宋体" w:cs="宋体"/>
          <w:color w:val="000"/>
          <w:sz w:val="28"/>
          <w:szCs w:val="28"/>
        </w:rPr>
        <w:t xml:space="preserve">一是坚定的理想信念。总书记反复强调，没有远大理想，不是合格的共产党员。在主持十八届中央政治局第一次集体学习时，习近平总书记讲到：“坚定理想信念，坚守共产党人精神追求，始终是共产党人安身立命的根本。”有了坚定的的对马克思主义的信仰，对中国特色社会主义和共产主义的理想信念，才能站位高、眼界宽、心胸阔，才能始终坚持正确的政治方向，经受住各种风险和困难考验，永葆共产党人政治本色。就如何衡量一名共产党员是否具有共产主义远大理想，习近平总书记提出了“四个能否”的标准，即能否坚持全心全意为人民服务的根本宗旨，能否吃苦在前、享受在后，能否勤奋工作、廉洁奉公，能否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二是要守纪律、讲规矩。习近平总书记指出，不履行党员义务，不遵守党规党纪，不是一名合格的党员。首先要严格遵守党章，牢固树立党章意识，把党章作为指导自己言行的根本依据，把党章的各项规定落实到具体的行动上要明白自己是一名在党旗下宣过誓的共产党员，要用入党誓词约束自己。其次要遵守党的纪律和国家法律。党的纪律是刚性约束。习近平总书记指出，严格遵守和坚决维护纪律是做合格党员的基本条件。做合格党员，必须对党忠诚老实、光明磊落，说老实话、办老实事、做老实人;要带头懂法、守法，要树立法治观念，养成运用法律解决问题的思维方式。</w:t>
      </w:r>
    </w:p>
    <w:p>
      <w:pPr>
        <w:ind w:left="0" w:right="0" w:firstLine="560"/>
        <w:spacing w:before="450" w:after="450" w:line="312" w:lineRule="auto"/>
      </w:pPr>
      <w:r>
        <w:rPr>
          <w:rFonts w:ascii="宋体" w:hAnsi="宋体" w:eastAsia="宋体" w:cs="宋体"/>
          <w:color w:val="000"/>
          <w:sz w:val="28"/>
          <w:szCs w:val="28"/>
        </w:rPr>
        <w:t xml:space="preserve">三是始终保持优良的作风品行。习近平总书记多次强调，实现十八大确定的奋斗目标，实现中华民族伟大复兴的中国梦，要求全党同志必须有优良作风。要始终把人民放在心中最高的位置。习近平同志在十八大以来的讲话，每一次都讲到为了人民、服务人民，因为他“始终与人民心心相印，与人民同甘共苦，与人民团结奋斗”。十八大以来，党中央强力防腐反腐，以零容忍对待腐败，严肃执纪执法，“老虎”、“苍蝇”一起打，所有这些，都集中体现了人民利益高于一切、重于一切的原则，都同党的建设密不可分，都是为密切党群关系做“拆墙”、“通络”的工作。这就对我们纪检监察干部提出了更高的要求。要敢于正视自己的缺点错误、主动改正;对同志的提醒批评，闻过则喜、虚心接受;对别人的缺点错误，敢于指出、帮助改进。要培养树立良好的道德品行。“不矜细行，终累大德”，总书记多次引用过这句话，指出共产党员要注意细节小事、注重修身律己，要“吾日三省吾身”。身为纪检监察干部更应如此，更要始终保持高尚情操、健康情趣、良好家风，慎独慎微，用清廉作风和过硬素质梳理纪检监察干部的良好形象。</w:t>
      </w:r>
    </w:p>
    <w:p>
      <w:pPr>
        <w:ind w:left="0" w:right="0" w:firstLine="560"/>
        <w:spacing w:before="450" w:after="450" w:line="312" w:lineRule="auto"/>
      </w:pPr>
      <w:r>
        <w:rPr>
          <w:rFonts w:ascii="宋体" w:hAnsi="宋体" w:eastAsia="宋体" w:cs="宋体"/>
          <w:color w:val="000"/>
          <w:sz w:val="28"/>
          <w:szCs w:val="28"/>
        </w:rPr>
        <w:t xml:space="preserve">四是始终坚持学习再学习，坚持与时俱进。面对新的形势和任务，习近平总书记指出，同过去相比，我们今天学习的任务不是轻了，而是更重了，全体党员“一定要善于学习，善于重新学习”。以我们纪检监察机关为例，十八大以来，“三转”“四个全面”“四种形态”、监察体制改革，新的理念，使我们纷纷感受到本领恐慌。这就要求我们要做到主动学习、善于学习、学思践悟、知行合一。要用重要讲话精神武装头脑，全面准确理解其基本观点和精神实质，深刻领会把握其思想精髓和核心要义，要坚持干什么学什么、缺什么补什么，主动地学习各方面知识。要坚持学以致用、用以促学、学用相长，把学习同具体的实践紧密联系起来，发挥自己的特长，真正做行家里手、业务尖兵。</w:t>
      </w:r>
    </w:p>
    <w:p>
      <w:pPr>
        <w:ind w:left="0" w:right="0" w:firstLine="560"/>
        <w:spacing w:before="450" w:after="450" w:line="312" w:lineRule="auto"/>
      </w:pPr>
      <w:r>
        <w:rPr>
          <w:rFonts w:ascii="宋体" w:hAnsi="宋体" w:eastAsia="宋体" w:cs="宋体"/>
          <w:color w:val="000"/>
          <w:sz w:val="28"/>
          <w:szCs w:val="28"/>
        </w:rPr>
        <w:t xml:space="preserve">五是要做好工作的硬本事。习近平总书记指出，“只有全党本领不断增强了，‘两个一百年’的奋斗目标才能实现，中华民族伟大复兴的中国梦才能梦想成真”。因此，有干事创业的能力、有做好工作的本领，才称得上是合格的党员。“如果不沉下心来抓落实，再好的目标，再好的蓝图，也只是镜中花、水中月。”因此，衡量党员合格与否，就要看他是否在落实上下功夫，在实际工作中担当有为;是否具备干事创业的精气神，用实际行动彰显共产党人的风采。作为纪检监察干部，更要练就过硬的能力素质，真正立足工作岗位，干在实处，这才是我们“律人”的前提。</w:t>
      </w:r>
    </w:p>
    <w:p>
      <w:pPr>
        <w:ind w:left="0" w:right="0" w:firstLine="560"/>
        <w:spacing w:before="450" w:after="450" w:line="312" w:lineRule="auto"/>
      </w:pPr>
      <w:r>
        <w:rPr>
          <w:rFonts w:ascii="宋体" w:hAnsi="宋体" w:eastAsia="宋体" w:cs="宋体"/>
          <w:color w:val="000"/>
          <w:sz w:val="28"/>
          <w:szCs w:val="28"/>
        </w:rPr>
        <w:t xml:space="preserve">党的十八大以来，习近平同志站在全局和战略的高度，提出了一系列治国理政、兴党为民的新思想新观点新论断，为坚持和发展中国特色社会主义注入了新的内涵，丰富了马克思主义的理论宝库，是指引我们全面建成小康社会、致力实现中国梦的思想灯塔。今年8月19日至22日，习近平总书记先后来到酒泉、嘉峪关、张掖、武威、兰州等地，深入文物保护单位、农村、学校、草场林场、革命纪念馆、防洪工程、文化企业等，就经济社会发展和“不忘初心、牢记使命”主题教育情况进行考察调研。</w:t>
      </w:r>
    </w:p>
    <w:p>
      <w:pPr>
        <w:ind w:left="0" w:right="0" w:firstLine="560"/>
        <w:spacing w:before="450" w:after="450" w:line="312" w:lineRule="auto"/>
      </w:pPr>
      <w:r>
        <w:rPr>
          <w:rFonts w:ascii="宋体" w:hAnsi="宋体" w:eastAsia="宋体" w:cs="宋体"/>
          <w:color w:val="000"/>
          <w:sz w:val="28"/>
          <w:szCs w:val="28"/>
        </w:rPr>
        <w:t xml:space="preserve">习近平总书记在听取了甘肃省委、省政府工作汇报后强调指出，要贯彻新时代中国特色社会主义思想和党的十九大精神，坚持稳中求进工作总基调，贯彻新发展理念，坚定信心，开拓创新，真抓实干，团结一心，全面做好稳增长、促改革、调结构、惠民生、防风险、保稳定各项工作，深化脱贫攻坚，加快高质量发展，加强生态环境保护，保障和改善民生，努力谱写加快建设幸福美好新甘肃、不断开创富民兴陇新局面的时代篇章。习近平总书记再次来甘肃视察并发表重要讲话，高瞻远瞩、思想深邃、语重心长，是对新时代甘肃发展的把脉定向，为建设幸福美好新甘肃、不断开创富民兴陇新局面进一步指明了前行方向、提供了根本遵循、注入了澎湃动力。从战略和全局的高度为甘肃发展再把脉再导航再定向，充分体现了以习近平同志为核心的党中央对甘肃工作的高度关注、对甘肃发展的深切关怀、对甘肃人民的真情关心，彰显了党中央推动甘肃发展、让广大人民过上更加幸福美好生活的坚定决心。对我们来讲关键是要把认真学习贯彻习近平同志系列重要讲话和两次视察甘肃的重要讲话精神和指示，作为一项重大的政治任务抓紧抓好，把我们的思想和行动凝聚到重要讲话精神上来，把其中的重要论述和重大观点，内化于心、外化于行，用正确的立场、方法和举措加快全面建成小康社会的进程。</w:t>
      </w:r>
    </w:p>
    <w:p>
      <w:pPr>
        <w:ind w:left="0" w:right="0" w:firstLine="560"/>
        <w:spacing w:before="450" w:after="450" w:line="312" w:lineRule="auto"/>
      </w:pPr>
      <w:r>
        <w:rPr>
          <w:rFonts w:ascii="宋体" w:hAnsi="宋体" w:eastAsia="宋体" w:cs="宋体"/>
          <w:color w:val="000"/>
          <w:sz w:val="28"/>
          <w:szCs w:val="28"/>
        </w:rPr>
        <w:t xml:space="preserve">一、要强化理论武装，夯实思想基石。把习近平关于“深化脱贫攻坚，坚决攻克最后的贫困堡垒;补齐全面建成小康社会短板，不断夯实高质量发展基础;加强生态环境保护，努力构筑国家西部生态安全屏障;保障和改善民生，维护社会和谐稳定;抓好主题教育，推动全面从严治党向纵深发展”的重要指示和要求。要站在增强“四个意识”、坚定“四个自信”、做到“两个维护”的高度，切实把习近平总书记重要讲话和指示精神与“不忘初心、牢记使命”主题教育统一起来，着力增强贯彻落实的思想自觉、政治自觉和行动自觉，真正把习近平总书记的指示要求转化为推动我们工作的实际行动。</w:t>
      </w:r>
    </w:p>
    <w:p>
      <w:pPr>
        <w:ind w:left="0" w:right="0" w:firstLine="560"/>
        <w:spacing w:before="450" w:after="450" w:line="312" w:lineRule="auto"/>
      </w:pPr>
      <w:r>
        <w:rPr>
          <w:rFonts w:ascii="宋体" w:hAnsi="宋体" w:eastAsia="宋体" w:cs="宋体"/>
          <w:color w:val="000"/>
          <w:sz w:val="28"/>
          <w:szCs w:val="28"/>
        </w:rPr>
        <w:t xml:space="preserve">二、要坚持把实事求是作为根本原则。实事求是是党的思想路线的核心。习近平同志深刻指出，坚持实事求是，就是坚持一切从实际出发来研究和解决问题。一个地方的发展，同样也要选择符合自身实际的具体路子。当前我们面临的最大的实际就是要努力与全国一道全面建成小康社会。我们在保持工作连续性的基础上，进一步深化和完善发展思路，坚决做好甘肃的“两大底线”工作，努力谱写加快建设幸福美好新甘肃、不断开创富民兴陇新局面的时代篇章。</w:t>
      </w:r>
    </w:p>
    <w:p>
      <w:pPr>
        <w:ind w:left="0" w:right="0" w:firstLine="560"/>
        <w:spacing w:before="450" w:after="450" w:line="312" w:lineRule="auto"/>
      </w:pPr>
      <w:r>
        <w:rPr>
          <w:rFonts w:ascii="宋体" w:hAnsi="宋体" w:eastAsia="宋体" w:cs="宋体"/>
          <w:color w:val="000"/>
          <w:sz w:val="28"/>
          <w:szCs w:val="28"/>
        </w:rPr>
        <w:t xml:space="preserve">三、要坚持把知行合一作为根本方法。知行合一，既是中国传统文化的鲜明特色，也是马克思主义认识论的内在要求。习近平同志指出，要在坚持“知”和“行”两方面同时努力，既以“知”促“行”，又以“行”促“知”。不知，在实践中必然碰壁;不干，再好的梦想也难成真。为此，我们认真贯彻习近平同志视察甘肃时作出的重要指示，紧盯“两不愁三保障”要求，以集中攻坚、稳定脱贫为导向，全力以赴攻克扶贫开发这块最难啃的硬骨头，全力以赴抓好生态环境保护工作，为全面建成小康社会打下坚实基础。</w:t>
      </w:r>
    </w:p>
    <w:p>
      <w:pPr>
        <w:ind w:left="0" w:right="0" w:firstLine="560"/>
        <w:spacing w:before="450" w:after="450" w:line="312" w:lineRule="auto"/>
      </w:pPr>
      <w:r>
        <w:rPr>
          <w:rFonts w:ascii="宋体" w:hAnsi="宋体" w:eastAsia="宋体" w:cs="宋体"/>
          <w:color w:val="000"/>
          <w:sz w:val="28"/>
          <w:szCs w:val="28"/>
        </w:rPr>
        <w:t xml:space="preserve">四、要注重用创新思维攻克难点问题。创新是推动发展的不竭动力，对领导干部的探索精神与创造能力有着重要影响。习近平同志指出“突破自身发展瓶颈、解决深层次矛盾和问题，根本出路就在于创新，关键要靠科技力量”，对我们具有极强的针对性。我们体会到，面对薄弱的发展基础，必须把创新观念同解放思想、实事求是结合起来，冲破传统观念的桎梏和陈规陋习的束缚，强化创新发展的理念和敢于担当的精神，善于用改革的思维、市场的办法解决发展中的重大矛盾和难点问题。特别是要按照习近平同志视察甘肃时的重要指示，把科技创新摆在发展全局的核心位置，着力转变经济发展方式，真正使创新成为驱动我们工作转型跨越的强大引擎。</w:t>
      </w:r>
    </w:p>
    <w:p>
      <w:pPr>
        <w:ind w:left="0" w:right="0" w:firstLine="560"/>
        <w:spacing w:before="450" w:after="450" w:line="312" w:lineRule="auto"/>
      </w:pPr>
      <w:r>
        <w:rPr>
          <w:rFonts w:ascii="宋体" w:hAnsi="宋体" w:eastAsia="宋体" w:cs="宋体"/>
          <w:color w:val="000"/>
          <w:sz w:val="28"/>
          <w:szCs w:val="28"/>
        </w:rPr>
        <w:t xml:space="preserve">党的xx大主题，简单而又鲜明地向党内外、国内外宣示了我们党举什么旗、走什么路、以什么样的精神状态，朝着什么目标继续前进关系着党和国家全局的重大问题。坚定不移地坚持和发展中国特色社会主义，是贯穿党的xx大报告的一条主线。</w:t>
      </w:r>
    </w:p>
    <w:p>
      <w:pPr>
        <w:ind w:left="0" w:right="0" w:firstLine="560"/>
        <w:spacing w:before="450" w:after="450" w:line="312" w:lineRule="auto"/>
      </w:pPr>
      <w:r>
        <w:rPr>
          <w:rFonts w:ascii="宋体" w:hAnsi="宋体" w:eastAsia="宋体" w:cs="宋体"/>
          <w:color w:val="000"/>
          <w:sz w:val="28"/>
          <w:szCs w:val="28"/>
        </w:rPr>
        <w:t xml:space="preserve">我们党宣示这一治国理政理念，是基于对改革开放三十多年来中国特色社会主义建设和发展理论与实践的总结，更是我们对面临的突出问题和国际形势挑战的分析判断。三十多年来的改革开放所取得的成绩是巨大的和前所未有的，但过度消耗资源、环境污染严重、收入分配差距拉大、贪腐现象严重等突出问题伴随而生。社会上，否定三十年改革开放，否定改革前三十年我们领导的社会主义建设实践，否定党的领导和社会主义的各种错误思潮时隐时现。国际上，以美国为主的西方资本主义国家对我们的颠覆、打压、遏制活动从来没有停止过，中国威胁论、中国崩溃论的声音交替出现，美国主导的重返亚太战略、亚洲再平衡战略直指中国。面对复杂的国内形势和国际环境，我们党必须坚定不移，明确地向党内外、国内外宣示我们党的治国理政方略，就是“举什么旗”“走什么路”“实现什么目标”等关键问题。</w:t>
      </w:r>
    </w:p>
    <w:p>
      <w:pPr>
        <w:ind w:left="0" w:right="0" w:firstLine="560"/>
        <w:spacing w:before="450" w:after="450" w:line="312" w:lineRule="auto"/>
      </w:pPr>
      <w:r>
        <w:rPr>
          <w:rFonts w:ascii="宋体" w:hAnsi="宋体" w:eastAsia="宋体" w:cs="宋体"/>
          <w:color w:val="000"/>
          <w:sz w:val="28"/>
          <w:szCs w:val="28"/>
        </w:rPr>
        <w:t xml:space="preserve">中国特色社会主义是在改革开放新时期而创立的，也是建立在我们党九十多年长期奋斗基础上的，而其思想理论和实践的源头可以追溯更远。从空想社会主义到马克思、恩格斯创立科学社会主义，再从俄国十月革命及实践到苏联社会主义模式，对社会主义理论和实践的探索从来没有停止过。新中国成立后，我党从学习苏联模式，开始了社会主义建设的宝贵探索，付出了惨重的代价和经验教训，为新的历史条件下开创中国特色社会主义提供了宝贵经验、理论准备和物质基础。以党的十一届三中全会为标志，我们党围绕什么是社会主义，怎样建设社会主义在理论上、实践上进行了大胆探索，用新的思想观念继承和发展马列主义，成功开创了中国特色社会主义。这条道路的创立，极大地推动了中国的发展和民族复兴。社会主义焕发出勃勃生机，受大了全国各族人民的广泛拥护。实践证明，中国特色社会主义道路是完全正确的。</w:t>
      </w:r>
    </w:p>
    <w:p>
      <w:pPr>
        <w:ind w:left="0" w:right="0" w:firstLine="560"/>
        <w:spacing w:before="450" w:after="450" w:line="312" w:lineRule="auto"/>
      </w:pPr>
      <w:r>
        <w:rPr>
          <w:rFonts w:ascii="宋体" w:hAnsi="宋体" w:eastAsia="宋体" w:cs="宋体"/>
          <w:color w:val="000"/>
          <w:sz w:val="28"/>
          <w:szCs w:val="28"/>
        </w:rPr>
        <w:t xml:space="preserve">中国特色社会主义道路的科学内涵，揭示了社会主义的领导力量、现实依据、根本途径、主要任务和根本目标等一系列重大问题，主要包括四个方面。</w:t>
      </w:r>
    </w:p>
    <w:p>
      <w:pPr>
        <w:ind w:left="0" w:right="0" w:firstLine="560"/>
        <w:spacing w:before="450" w:after="450" w:line="312" w:lineRule="auto"/>
      </w:pPr>
      <w:r>
        <w:rPr>
          <w:rFonts w:ascii="宋体" w:hAnsi="宋体" w:eastAsia="宋体" w:cs="宋体"/>
          <w:color w:val="000"/>
          <w:sz w:val="28"/>
          <w:szCs w:val="28"/>
        </w:rPr>
        <w:t xml:space="preserve">第一，“两个重要前提”。即坚持中国共产党的领导，立足基本国情。中国共产党是实现社会主义现代化，建设中国特色社会主义的根本保证。</w:t>
      </w:r>
    </w:p>
    <w:p>
      <w:pPr>
        <w:ind w:left="0" w:right="0" w:firstLine="560"/>
        <w:spacing w:before="450" w:after="450" w:line="312" w:lineRule="auto"/>
      </w:pPr>
      <w:r>
        <w:rPr>
          <w:rFonts w:ascii="宋体" w:hAnsi="宋体" w:eastAsia="宋体" w:cs="宋体"/>
          <w:color w:val="000"/>
          <w:sz w:val="28"/>
          <w:szCs w:val="28"/>
        </w:rPr>
        <w:t xml:space="preserve">毛**说，中国共产党是全中国人民的领导核心。没有这样一个核心，社会主义事业就不能胜利。</w:t>
      </w:r>
    </w:p>
    <w:p>
      <w:pPr>
        <w:ind w:left="0" w:right="0" w:firstLine="560"/>
        <w:spacing w:before="450" w:after="450" w:line="312" w:lineRule="auto"/>
      </w:pPr>
      <w:r>
        <w:rPr>
          <w:rFonts w:ascii="宋体" w:hAnsi="宋体" w:eastAsia="宋体" w:cs="宋体"/>
          <w:color w:val="000"/>
          <w:sz w:val="28"/>
          <w:szCs w:val="28"/>
        </w:rPr>
        <w:t xml:space="preserve">邓**强调，中国共产党领导，中国的社会主义现代化建设事业由中国共产党领导，这个原则是不能动摇的，动摇了就要倒退到四分五裂和混乱，就不可能实现现代化。</w:t>
      </w:r>
    </w:p>
    <w:p>
      <w:pPr>
        <w:ind w:left="0" w:right="0" w:firstLine="560"/>
        <w:spacing w:before="450" w:after="450" w:line="312" w:lineRule="auto"/>
      </w:pPr>
      <w:r>
        <w:rPr>
          <w:rFonts w:ascii="宋体" w:hAnsi="宋体" w:eastAsia="宋体" w:cs="宋体"/>
          <w:color w:val="000"/>
          <w:sz w:val="28"/>
          <w:szCs w:val="28"/>
        </w:rPr>
        <w:t xml:space="preserve">第二，“一条基本路线”，即坚持以经济建设为中心，坚持四项基本原则，坚持改革开放。这条基本路线集中体现了我国各族人民的根本利益和共同意志，反映了社会主义的本质规律，是党和国家的生命线。</w:t>
      </w:r>
    </w:p>
    <w:p>
      <w:pPr>
        <w:ind w:left="0" w:right="0" w:firstLine="560"/>
        <w:spacing w:before="450" w:after="450" w:line="312" w:lineRule="auto"/>
      </w:pPr>
      <w:r>
        <w:rPr>
          <w:rFonts w:ascii="宋体" w:hAnsi="宋体" w:eastAsia="宋体" w:cs="宋体"/>
          <w:color w:val="000"/>
          <w:sz w:val="28"/>
          <w:szCs w:val="28"/>
        </w:rPr>
        <w:t xml:space="preserve">其中，以经济建设为中心，是对党和国家中心工作的规定，坚持四项基本原则，是中国特色社会主义的制度安排，坚持改革开放是中国特色社会主义的直接动力。三者的关系是相互依存，统一于建设中国特色社会主义实践过程中。</w:t>
      </w:r>
    </w:p>
    <w:p>
      <w:pPr>
        <w:ind w:left="0" w:right="0" w:firstLine="560"/>
        <w:spacing w:before="450" w:after="450" w:line="312" w:lineRule="auto"/>
      </w:pPr>
      <w:r>
        <w:rPr>
          <w:rFonts w:ascii="宋体" w:hAnsi="宋体" w:eastAsia="宋体" w:cs="宋体"/>
          <w:color w:val="000"/>
          <w:sz w:val="28"/>
          <w:szCs w:val="28"/>
        </w:rPr>
        <w:t xml:space="preserve">第三，“两项基本任务”。即解放和发展生产力，巩固和完善社会主义制度。马克思主义经典作家把“生产力的巨大增长和高度发展看作建立新社会的绝对必须的实际前提。”邓**多次强调，发展社会生产力是社会主义的根本任务。</w:t>
      </w:r>
    </w:p>
    <w:p>
      <w:pPr>
        <w:ind w:left="0" w:right="0" w:firstLine="560"/>
        <w:spacing w:before="450" w:after="450" w:line="312" w:lineRule="auto"/>
      </w:pPr>
      <w:r>
        <w:rPr>
          <w:rFonts w:ascii="宋体" w:hAnsi="宋体" w:eastAsia="宋体" w:cs="宋体"/>
          <w:color w:val="000"/>
          <w:sz w:val="28"/>
          <w:szCs w:val="28"/>
        </w:rPr>
        <w:t xml:space="preserve">第四，“一个总体布局”。即中国特色社会主义经济建设、政治建设、文化建设、社会建设、生态文明建设“五位一体”的总体布局。社会主义是经济、政治、社会、文化、社会、生态文明协调发展、全面进步的社会。</w:t>
      </w:r>
    </w:p>
    <w:p>
      <w:pPr>
        <w:ind w:left="0" w:right="0" w:firstLine="560"/>
        <w:spacing w:before="450" w:after="450" w:line="312" w:lineRule="auto"/>
      </w:pPr>
      <w:r>
        <w:rPr>
          <w:rFonts w:ascii="宋体" w:hAnsi="宋体" w:eastAsia="宋体" w:cs="宋体"/>
          <w:color w:val="000"/>
          <w:sz w:val="28"/>
          <w:szCs w:val="28"/>
        </w:rPr>
        <w:t xml:space="preserve">在经济建设上，最重要的是发展社会主义市场经济，坚持公有制为主体，多种所有制经济共同发展的基本经济制度，按劳分配为主体，多种分配方式并存的分配制度。</w:t>
      </w:r>
    </w:p>
    <w:p>
      <w:pPr>
        <w:ind w:left="0" w:right="0" w:firstLine="560"/>
        <w:spacing w:before="450" w:after="450" w:line="312" w:lineRule="auto"/>
      </w:pPr>
      <w:r>
        <w:rPr>
          <w:rFonts w:ascii="宋体" w:hAnsi="宋体" w:eastAsia="宋体" w:cs="宋体"/>
          <w:color w:val="000"/>
          <w:sz w:val="28"/>
          <w:szCs w:val="28"/>
        </w:rPr>
        <w:t xml:space="preserve">在政治建设上，最重要的坚持党的领导，人民当家作主，依法治国有机统一，坚持人民代表大会制度，中国共产党领导的多党合作和政治协商制度，民族区域自治制度和基层群众自治制度。</w:t>
      </w:r>
    </w:p>
    <w:p>
      <w:pPr>
        <w:ind w:left="0" w:right="0" w:firstLine="560"/>
        <w:spacing w:before="450" w:after="450" w:line="312" w:lineRule="auto"/>
      </w:pPr>
      <w:r>
        <w:rPr>
          <w:rFonts w:ascii="宋体" w:hAnsi="宋体" w:eastAsia="宋体" w:cs="宋体"/>
          <w:color w:val="000"/>
          <w:sz w:val="28"/>
          <w:szCs w:val="28"/>
        </w:rPr>
        <w:t xml:space="preserve">文化建设上，最重要的是把握社会主义先进文化的前进方向。着力建设社会核心价值体系。</w:t>
      </w:r>
    </w:p>
    <w:p>
      <w:pPr>
        <w:ind w:left="0" w:right="0" w:firstLine="560"/>
        <w:spacing w:before="450" w:after="450" w:line="312" w:lineRule="auto"/>
      </w:pPr>
      <w:r>
        <w:rPr>
          <w:rFonts w:ascii="宋体" w:hAnsi="宋体" w:eastAsia="宋体" w:cs="宋体"/>
          <w:color w:val="000"/>
          <w:sz w:val="28"/>
          <w:szCs w:val="28"/>
        </w:rPr>
        <w:t xml:space="preserve">在社会建设上，最重要的是以改善民生为重点，促进社会公平正义，努力促使全体人民学有所教，劳有所得，病有所医，老有所养，住有所居。</w:t>
      </w:r>
    </w:p>
    <w:p>
      <w:pPr>
        <w:ind w:left="0" w:right="0" w:firstLine="560"/>
        <w:spacing w:before="450" w:after="450" w:line="312" w:lineRule="auto"/>
      </w:pPr>
      <w:r>
        <w:rPr>
          <w:rFonts w:ascii="宋体" w:hAnsi="宋体" w:eastAsia="宋体" w:cs="宋体"/>
          <w:color w:val="000"/>
          <w:sz w:val="28"/>
          <w:szCs w:val="28"/>
        </w:rPr>
        <w:t xml:space="preserve">在生态文明建设上，最重要的是尊重自然生态的发展规律，保护和利用好生态环境，实现中华民族永续发展。要把生态文明建设融入经济建设、政治建设、文化建设、社会建设各方面和全过程，给子孙后代留下天蓝、地绿、水清的美好家园。</w:t>
      </w:r>
    </w:p>
    <w:p>
      <w:pPr>
        <w:ind w:left="0" w:right="0" w:firstLine="560"/>
        <w:spacing w:before="450" w:after="450" w:line="312" w:lineRule="auto"/>
      </w:pPr>
      <w:r>
        <w:rPr>
          <w:rFonts w:ascii="宋体" w:hAnsi="宋体" w:eastAsia="宋体" w:cs="宋体"/>
          <w:color w:val="000"/>
          <w:sz w:val="28"/>
          <w:szCs w:val="28"/>
        </w:rPr>
        <w:t xml:space="preserve">xxxx强调，中国特色社会主义特就特在其道路、理论体系、制度上，特就特在其实现途径、行动指南、根本保障的内在联系上，特就特在这三者统一于中国特色社会主义伟大实践上。</w:t>
      </w:r>
    </w:p>
    <w:p>
      <w:pPr>
        <w:ind w:left="0" w:right="0" w:firstLine="560"/>
        <w:spacing w:before="450" w:after="450" w:line="312" w:lineRule="auto"/>
      </w:pPr>
      <w:r>
        <w:rPr>
          <w:rFonts w:ascii="宋体" w:hAnsi="宋体" w:eastAsia="宋体" w:cs="宋体"/>
          <w:color w:val="000"/>
          <w:sz w:val="28"/>
          <w:szCs w:val="28"/>
        </w:rPr>
        <w:t xml:space="preserve">要清楚认识在中国选择、坚持中国特色社会主义是历史的必然，也是现实的唯一选择。</w:t>
      </w:r>
    </w:p>
    <w:p>
      <w:pPr>
        <w:ind w:left="0" w:right="0" w:firstLine="560"/>
        <w:spacing w:before="450" w:after="450" w:line="312" w:lineRule="auto"/>
      </w:pPr>
      <w:r>
        <w:rPr>
          <w:rFonts w:ascii="宋体" w:hAnsi="宋体" w:eastAsia="宋体" w:cs="宋体"/>
          <w:color w:val="000"/>
          <w:sz w:val="28"/>
          <w:szCs w:val="28"/>
        </w:rPr>
        <w:t xml:space="preserve">要深刻领会掌握中国特色社会主义的丰富内涵及精神实质;。</w:t>
      </w:r>
    </w:p>
    <w:p>
      <w:pPr>
        <w:ind w:left="0" w:right="0" w:firstLine="560"/>
        <w:spacing w:before="450" w:after="450" w:line="312" w:lineRule="auto"/>
      </w:pPr>
      <w:r>
        <w:rPr>
          <w:rFonts w:ascii="宋体" w:hAnsi="宋体" w:eastAsia="宋体" w:cs="宋体"/>
          <w:color w:val="000"/>
          <w:sz w:val="28"/>
          <w:szCs w:val="28"/>
        </w:rPr>
        <w:t xml:space="preserve">要深刻理解中国特色社会主义理论体系需要在实践中不断加以完善、发展和创新;。</w:t>
      </w:r>
    </w:p>
    <w:p>
      <w:pPr>
        <w:ind w:left="0" w:right="0" w:firstLine="560"/>
        <w:spacing w:before="450" w:after="450" w:line="312" w:lineRule="auto"/>
      </w:pPr>
      <w:r>
        <w:rPr>
          <w:rFonts w:ascii="宋体" w:hAnsi="宋体" w:eastAsia="宋体" w:cs="宋体"/>
          <w:color w:val="000"/>
          <w:sz w:val="28"/>
          <w:szCs w:val="28"/>
        </w:rPr>
        <w:t xml:space="preserve">要忠诚党的宗旨、信仰、组织，增强道路自信、理论自信、制度自信，进而增强国家自信、民族自信、文化自信，坚定不移地沿着中国特色社会主义这条光明大道走下来，实现中华民族伟大复兴的中国梦。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5月23日、24日，十三届全国人大三次会议四川代表团在驻地举行4次分组会议，学习领会习近平总书记参加内蒙古代表团审议时的重要讲话精神，审议政府工作报告，审查计划报告和预算报告，审议民法典草案。24日傍晚，受四川代表团委托，全国人大代表、省人大常委会副主任、四川代表团新闻发言人刘作明介绍代表团有关情况及向大会提交全团建议情况。</w:t>
      </w:r>
    </w:p>
    <w:p>
      <w:pPr>
        <w:ind w:left="0" w:right="0" w:firstLine="560"/>
        <w:spacing w:before="450" w:after="450" w:line="312" w:lineRule="auto"/>
      </w:pPr>
      <w:r>
        <w:rPr>
          <w:rFonts w:ascii="宋体" w:hAnsi="宋体" w:eastAsia="宋体" w:cs="宋体"/>
          <w:color w:val="000"/>
          <w:sz w:val="28"/>
          <w:szCs w:val="28"/>
        </w:rPr>
        <w:t xml:space="preserve">刘作明介绍，习近平总书记参加内蒙古代表团审议时发表的重要讲话在四川代表团代表中引起热烈反响，大家倍感温暖、备受振奋。代表们一致表示，习近平总书记的重要讲话主题鲜明、内涵丰富，充分彰显了以人民为中心的发展思想，充分体现了党的理想信念、性质宗旨、初心使命，充分展现了党的领袖对人民群众的深厚感情、对党的根本宗旨的躬身践行、对发展大势的深刻把握，必将极大激发全党全国人民的向心力，广泛凝聚实现中华民族伟大复兴的磅礴力量。代表们纷纷表示，将深入学习领会、坚决贯彻落实，进一步增强践行以人民为中心发展思想的政治自觉、思想自觉、行动自觉，自觉担当担责、积极主动作为，将人民至上的执政理念落实到依法履职、服务群众、推动治蜀兴川再上新台阶各项工作中去。</w:t>
      </w:r>
    </w:p>
    <w:p>
      <w:pPr>
        <w:ind w:left="0" w:right="0" w:firstLine="560"/>
        <w:spacing w:before="450" w:after="450" w:line="312" w:lineRule="auto"/>
      </w:pPr>
      <w:r>
        <w:rPr>
          <w:rFonts w:ascii="宋体" w:hAnsi="宋体" w:eastAsia="宋体" w:cs="宋体"/>
          <w:color w:val="000"/>
          <w:sz w:val="28"/>
          <w:szCs w:val="28"/>
        </w:rPr>
        <w:t xml:space="preserve">刘作明介绍，分组审议政府工作报告时，代表们谈体会、提建议、献良策，踊跃发言。代表们一致表示，李克强总理作的政府工作报告通篇贯穿习近平新时代中国特色社会主义思想，总结成绩客观实在，部署工作实事求是，充分体现了新发展理念、稳中求进工作总基调和以人民为中心的发展思想，是一个高举旗帜、求真务实、凝心聚力、催人奋进的好报告，大家完全赞成，衷心拥护。代表们纷纷表示，要自觉增强“四个意识”、坚定“四个自信”、做到“两个维护”，结合四川实际研究透、运用足、落实好，鼓足干劲，扎实工作，统筹常态化疫情防控和经济社会发展，为决胜全面小康、决战脱贫攻坚作出新的更大贡献。</w:t>
      </w:r>
    </w:p>
    <w:p>
      <w:pPr>
        <w:ind w:left="0" w:right="0" w:firstLine="560"/>
        <w:spacing w:before="450" w:after="450" w:line="312" w:lineRule="auto"/>
      </w:pPr>
      <w:r>
        <w:rPr>
          <w:rFonts w:ascii="宋体" w:hAnsi="宋体" w:eastAsia="宋体" w:cs="宋体"/>
          <w:color w:val="000"/>
          <w:sz w:val="28"/>
          <w:szCs w:val="28"/>
        </w:rPr>
        <w:t xml:space="preserve">分组会议还讨论通过了以四川代表团名义提出的21件建议，并按要求报大会秘书处。</w:t>
      </w:r>
    </w:p>
    <w:p>
      <w:pPr>
        <w:ind w:left="0" w:right="0" w:firstLine="560"/>
        <w:spacing w:before="450" w:after="450" w:line="312" w:lineRule="auto"/>
      </w:pPr>
      <w:r>
        <w:rPr>
          <w:rFonts w:ascii="宋体" w:hAnsi="宋体" w:eastAsia="宋体" w:cs="宋体"/>
          <w:color w:val="000"/>
          <w:sz w:val="28"/>
          <w:szCs w:val="28"/>
        </w:rPr>
        <w:t xml:space="preserve">刘作明介绍，这21件建议分别是：关于健全国家战略储备体系增加战略储备的建议；关于将我国倡议建设的联合国人道主义应急仓库和枢纽设在四川的建议；关于出台支持推动成渝地区双城经济圈建设政策的建议；关于加大长江、黄河上游生态保护支持创建绿色发展示范区的建议；关于在四川布局建设综合性国家科学中心为成渝地区双城经济圈建设提供创新发展动力的建议；关于加大西部地区交通发展支持力度的建议；关于支持成都建设“一带一路”国际多式联运综合试验区的建议；关于用好用活城乡建设用地增减挂钩政策进一步支持易地扶贫搬迁工作的建议；关于适应成渝地区双城经济圈建设国家战略加快川渝电力一体化发展完善送电方式的建议；关于将四川省作为氢能产业综合发展试点示范区的建议；关于支持西部教育发展的建议；关于支持绵阳科技城创新发展的建议；关于加大对四川地质灾害防治工作支持力度的建议；关于大力推进无非洲猪瘟疫病小区建设构建确保生物安全条件下的现代生猪产业体系的建议；关于在四川省设立成都知识产权法院的建议；关于将广安机场纳入国家民航“十四五”建设规划的建议；关于将成遂广忠黔高铁纳入成渝地区双城经济圈规划和国家铁路“十四五”建设规划的建议；关于支持建设成渝地区双城经济圈成渝黄金水道的建议；关于支持乐山核民用技术产业纳入成渝地区双城经济圈发展规划的建议；关于加快撤县设区步伐提高城市承载能力的建议；关于尽快启动成都至格尔木铁路建设形成西向战略双通道的建议。</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书记来了心得体会及感悟篇五</w:t>
      </w:r>
    </w:p>
    <w:p>
      <w:pPr>
        <w:ind w:left="0" w:right="0" w:firstLine="560"/>
        <w:spacing w:before="450" w:after="450" w:line="312" w:lineRule="auto"/>
      </w:pPr>
      <w:r>
        <w:rPr>
          <w:rFonts w:ascii="宋体" w:hAnsi="宋体" w:eastAsia="宋体" w:cs="宋体"/>
          <w:color w:val="000"/>
          <w:sz w:val="28"/>
          <w:szCs w:val="28"/>
        </w:rPr>
        <w:t xml:space="preserve">习近平总书记3月4日看望了全国政协十三届二次会议的文化艺术界、社会科学界联组委员，并参加联组会，认真听取了委员的意见和建议，并发表重要讲话。习总书记讲话是在2025年哲学社会科学座谈会上讲话后对哲学社会科学又一次重要意义的讲话，在哲学社会科学界引起巨大反响，我们一定认真学习，在工作中落实。</w:t>
      </w:r>
    </w:p>
    <w:p>
      <w:pPr>
        <w:ind w:left="0" w:right="0" w:firstLine="560"/>
        <w:spacing w:before="450" w:after="450" w:line="312" w:lineRule="auto"/>
      </w:pPr>
      <w:r>
        <w:rPr>
          <w:rFonts w:ascii="宋体" w:hAnsi="宋体" w:eastAsia="宋体" w:cs="宋体"/>
          <w:color w:val="000"/>
          <w:sz w:val="28"/>
          <w:szCs w:val="28"/>
        </w:rPr>
        <w:t xml:space="preserve">首先，哲学社会科学者要为中国特色哲学社会科学理论体系做出贡献。哲学社会科学工作者要认真学习党的十八大、十九大，以及习总书记2025年5月18日在哲学社会科学工作座谈话上的讲话，和习总书记在全国高校思想政治工作会议上的讲话精神，认真研究，形成学术成果，为构建有中国特色哲学社会科学理论体系作出贡献。</w:t>
      </w:r>
    </w:p>
    <w:p>
      <w:pPr>
        <w:ind w:left="0" w:right="0" w:firstLine="560"/>
        <w:spacing w:before="450" w:after="450" w:line="312" w:lineRule="auto"/>
      </w:pPr>
      <w:r>
        <w:rPr>
          <w:rFonts w:ascii="宋体" w:hAnsi="宋体" w:eastAsia="宋体" w:cs="宋体"/>
          <w:color w:val="000"/>
          <w:sz w:val="28"/>
          <w:szCs w:val="28"/>
        </w:rPr>
        <w:t xml:space="preserve">第二，哲学社会科学工作者要把中华民族伟大复兴融入到自身的各项研究工作中，扎根中国大地，深入调查研究，聆听时代的声音，回应时代的呼唤，认真研究解决重大而紧迫的问题，为民族复兴提供理论支撑。</w:t>
      </w:r>
    </w:p>
    <w:p>
      <w:pPr>
        <w:ind w:left="0" w:right="0" w:firstLine="560"/>
        <w:spacing w:before="450" w:after="450" w:line="312" w:lineRule="auto"/>
      </w:pPr>
      <w:r>
        <w:rPr>
          <w:rFonts w:ascii="宋体" w:hAnsi="宋体" w:eastAsia="宋体" w:cs="宋体"/>
          <w:color w:val="000"/>
          <w:sz w:val="28"/>
          <w:szCs w:val="28"/>
        </w:rPr>
        <w:t xml:space="preserve">第三，哲学社会科学者要做新时代思想的传承者，把新时代的哲学社会科学理论体系融入到人才培养体系中去。党的十九大报告指出，“中国梦是历史的、现实的，也是未来的；是我们这一代的，更是青年一代的。中华民族伟大复兴的中国梦终将在一代代青年的接力奋斗中变为现实”，并强调“广大青年要坚定理想信念，志存高远，脚踏实地，勇做时代的弄潮儿，在实现中国梦的生动实践中放飞青春梦想，在为人民利益的不懈奋斗中书写人生华章！”因此，哲学社会科学工作者要把培养新时代合格建设者和接班人作为自己的任务，教育青年学生落实总书记“勤学、明辨、修德、笃实”的教导，扣好人生的第一粒扣子。</w:t>
      </w:r>
    </w:p>
    <w:p>
      <w:pPr>
        <w:ind w:left="0" w:right="0" w:firstLine="560"/>
        <w:spacing w:before="450" w:after="450" w:line="312" w:lineRule="auto"/>
      </w:pPr>
      <w:r>
        <w:rPr>
          <w:rFonts w:ascii="宋体" w:hAnsi="宋体" w:eastAsia="宋体" w:cs="宋体"/>
          <w:color w:val="000"/>
          <w:sz w:val="28"/>
          <w:szCs w:val="28"/>
        </w:rPr>
        <w:t xml:space="preserve">第四，哲学社会科学者要做新时代思想的传播者，在学术交流与交往中积极传播新时代思想，让世界懂中国。中国过去四十多年取得了伟大进步，为全世界所关注，但是世界上仍然有大量对中国不友好的声音，这些声音的出现是因为对中国不了解。哲学社会科学工作者要发挥民间外交的作用，把中国故事讲好，让全世界了解中国。（作者：龚六堂民进北京市委委员、北大基层委员会副主委、北京大学社会科学部部长，中央社会主义学院第41期民主党派干部进修班学员）。</w:t>
      </w:r>
    </w:p>
    <w:p>
      <w:pPr>
        <w:ind w:left="0" w:right="0" w:firstLine="560"/>
        <w:spacing w:before="450" w:after="450" w:line="312" w:lineRule="auto"/>
      </w:pPr>
      <w:r>
        <w:rPr>
          <w:rFonts w:ascii="宋体" w:hAnsi="宋体" w:eastAsia="宋体" w:cs="宋体"/>
          <w:color w:val="000"/>
          <w:sz w:val="28"/>
          <w:szCs w:val="28"/>
        </w:rPr>
        <w:t xml:space="preserve">甘肃省政府党组书记、省长任振鹤昨天上午主持召开省政府党组理论学习中心组学习会议，研讨交流学习习近平总书记在党的十九届五中全会、中央政治局民主生活会和在省部级主要领导干部学习贯彻党的十九届五中全会精神专题研讨班开班式上的重要讲话精神的心得体会。</w:t>
      </w:r>
    </w:p>
    <w:p>
      <w:pPr>
        <w:ind w:left="0" w:right="0" w:firstLine="560"/>
        <w:spacing w:before="450" w:after="450" w:line="312" w:lineRule="auto"/>
      </w:pPr>
      <w:r>
        <w:rPr>
          <w:rFonts w:ascii="宋体" w:hAnsi="宋体" w:eastAsia="宋体" w:cs="宋体"/>
          <w:color w:val="000"/>
          <w:sz w:val="28"/>
          <w:szCs w:val="28"/>
        </w:rPr>
        <w:t xml:space="preserve">省政府领导班子成员程晓波、刘长根作交流发言，其他班子成员作书面发言。</w:t>
      </w:r>
    </w:p>
    <w:p>
      <w:pPr>
        <w:ind w:left="0" w:right="0" w:firstLine="560"/>
        <w:spacing w:before="450" w:after="450" w:line="312" w:lineRule="auto"/>
      </w:pPr>
      <w:r>
        <w:rPr>
          <w:rFonts w:ascii="宋体" w:hAnsi="宋体" w:eastAsia="宋体" w:cs="宋体"/>
          <w:color w:val="000"/>
          <w:sz w:val="28"/>
          <w:szCs w:val="28"/>
        </w:rPr>
        <w:t xml:space="preserve">任振鹤指出，习近平总书记的重要讲话，站在“两个一百年”历史交汇点上，贯通历史与现实、结合理论与实践，深入系统阐述了准确把握新发展阶段、深入贯彻新发展理念、加快构建新发展格局、加强党对社会主义现代化建设的全面领导，提出了一系列新的重要思想、重要观点、重大判断、重大举措，为我们奋进新征程提供了根本遵循、指明了前进方向。</w:t>
      </w:r>
    </w:p>
    <w:p>
      <w:pPr>
        <w:ind w:left="0" w:right="0" w:firstLine="560"/>
        <w:spacing w:before="450" w:after="450" w:line="312" w:lineRule="auto"/>
      </w:pPr>
      <w:r>
        <w:rPr>
          <w:rFonts w:ascii="宋体" w:hAnsi="宋体" w:eastAsia="宋体" w:cs="宋体"/>
          <w:color w:val="000"/>
          <w:sz w:val="28"/>
          <w:szCs w:val="28"/>
        </w:rPr>
        <w:t xml:space="preserve">任振鹤强调，政府系统各级干部要深学细悟、反复研读、逐字消化习近平总书记重要讲话精神，常学常新、常悟常进、常践常得，不断加深对国家发展历史方位、阶段特征、指导理论、战略任务的理解把握，切实做到学懂弄通做实、筑牢思想根基，自觉做习近平新时代中国特色社会主义思想的坚定信仰者、有力传播者、忠诚实践者。要不断提高政治判断力、政治领悟力、政治执行力，在谋划工作、推动落实过程中始终把讲政治摆在第一位，干在实处、走在前面，科学把握形势变化，准确识别现象本质，清醒明辨是非对错，有效抵御风险挑战，确保党中央决策部署及省委工作要求不折不扣落地落实。要完整、准确、全面贯彻新发展理念，对表对标自觉扛好工作责任，科学谋划、精准发力推动县域经济、园区经济高质量发展，扎扎实实推进创新驱动、产业培育、基础建设、招商引资、民生保障等各项工作，落实重大事项、重点工作联系挂钩制度，加强对分管领域工作的分析研判、统筹调度、推动落实，切实以“铁肩膀”担好硬任务、推动快发展。要进一步增强学习新理论新知识的紧迫感，紧盯形势任务、主责主业和短板弱项，建立学习制度、创新学习方法，自觉补课充电，加快知识更新，不断丰富“工具箱”、练好“组合拳”，努力成为各自领域的行家里手，共同创造各项工作新的业绩。</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深刻把握党的执政规律、社会主义建设规律、人类社会发展规律，围绕改革发展稳定、内政外交国防、治党治国治军发表了一系列重要讲话，主题鲜明，言简意赅，文风清新益人，具有很强的现实针对性、思想性和实践性，同时具有很强的说服力、感染力和渗透力。总书记讲话阐述的观点，提出的任务要求、原则、方法，渗透着对马克思主义基本原理和世界观、方法论的精湛运用。尤其令人信服的是，以习近平同志为核心的党中央顺应实践要求和人民愿望，团结带领全党全国各族人民着眼中华民族伟大复兴，推进中国特色社会主义伟大事业，走过了很不平凡的5年，取得了举世瞩目的历史性变革和历史性成就。“从总书记讲话里找答案”，这是2025年1月25日《学思践悟》专栏文章的标题。总书记的系列重要讲话是做好各项工作的重要思想武器和行动指南，是开展工作的根本遵循。从总书记的讲话中能找准正确的政治方向;从总书记的讲话里能学出强烈的责任担当;在学习总书记讲话中能深化对监督执纪规律的认识，通过学习总书记讲话能始终保持坚强的定力，伴随着对总书记讲话的学而思、思而践、践而悟，深化了我对成为一名合格的共产党员更深刻的认识。主要为五个方面的要求：</w:t>
      </w:r>
    </w:p>
    <w:p>
      <w:pPr>
        <w:ind w:left="0" w:right="0" w:firstLine="560"/>
        <w:spacing w:before="450" w:after="450" w:line="312" w:lineRule="auto"/>
      </w:pPr>
      <w:r>
        <w:rPr>
          <w:rFonts w:ascii="宋体" w:hAnsi="宋体" w:eastAsia="宋体" w:cs="宋体"/>
          <w:color w:val="000"/>
          <w:sz w:val="28"/>
          <w:szCs w:val="28"/>
        </w:rPr>
        <w:t xml:space="preserve">一是坚定的理想信念。总书记反复强调，没有远大理想，不是合格的共产党员。在主持十八届中央政治局第一次集体学习时，习近平总书记讲到：“坚定理想信念，坚守共产党人精神追求，始终是共产党人安身立命的根本。”有了坚定的的对马克思主义的信仰，对中国特色社会主义和共产主义的理想信念，才能站位高、眼界宽、心胸阔，才能始终坚持正确的政治方向，经受住各种风险和困难考验，永葆共产党人政治本色。就如何衡量一名共产党员是否具有共产主义远大理想，习近平总书记提出了“四个能否”的标准，即能否坚持全心全意为人民服务的根本宗旨，能否吃苦在前、享受在后，能否勤奋工作、廉洁奉公，能否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二是要守纪律、讲规矩。习近平总书记指出，不履行党员义务，不遵守党规党纪，不是一名合格的党员。首先要严格遵守党章，牢固树立党章意识，把党章作为指导自己言行的根本依据，把党章的各项规定落实到具体的行动上要明白自己是一名在党旗下宣过誓的共产党员，要用入党誓词约束自己。其次要遵守党的纪律和国家法律。党的纪律是刚性约束。习近平总书记指出，严格遵守和坚决维护纪律是做合格党员的基本条件。做合格党员，必须对党忠诚老实、光明磊落，说老实话、办老实事、做老实人;要带头懂法、守法，要树立法治观念，养成运用法律解决问题的思维方式。</w:t>
      </w:r>
    </w:p>
    <w:p>
      <w:pPr>
        <w:ind w:left="0" w:right="0" w:firstLine="560"/>
        <w:spacing w:before="450" w:after="450" w:line="312" w:lineRule="auto"/>
      </w:pPr>
      <w:r>
        <w:rPr>
          <w:rFonts w:ascii="宋体" w:hAnsi="宋体" w:eastAsia="宋体" w:cs="宋体"/>
          <w:color w:val="000"/>
          <w:sz w:val="28"/>
          <w:szCs w:val="28"/>
        </w:rPr>
        <w:t xml:space="preserve">三是始终保持优良的作风品行。习近平总书记多次强调，实现十八大确定的奋斗目标，实现中华民族伟大复兴的中国梦，要求全党同志必须有优良作风。要始终把人民放在心中最高的位置。习近平同志在十八大以来的讲话，每一次都讲到为了人民、服务人民，因为他“始终与人民心心相印，与人民同甘共苦，与人民团结奋斗”。十八大以来，党中央强力防腐反腐，以零容忍对待腐败，严肃执纪执法，“老虎”、“苍蝇”一起打，所有这些，都集中体现了人民利益高于一切、重于一切的原则，都同党的建设密不可分，都是为密切党群关系做“拆墙”、“通络”的工作。这就对我们纪检监察干部提出了更高的要求。要敢于正视自己的缺点错误、主动改正;对同志的提醒批评，闻过则喜、虚心接受;对别人的缺点错误，敢于指出、帮助改进。要培养树立良好的道德品行。“不矜细行，终累大德”，总书记多次引用过这句话，指出共产党员要注意细节小事、注重修身律己，要“吾日三省吾身”。身为纪检监察干部更应如此，更要始终保持高尚情操、健康情趣、良好家风，慎独慎微，用清廉作风和过硬素质梳理纪检监察干部的良好形象。</w:t>
      </w:r>
    </w:p>
    <w:p>
      <w:pPr>
        <w:ind w:left="0" w:right="0" w:firstLine="560"/>
        <w:spacing w:before="450" w:after="450" w:line="312" w:lineRule="auto"/>
      </w:pPr>
      <w:r>
        <w:rPr>
          <w:rFonts w:ascii="宋体" w:hAnsi="宋体" w:eastAsia="宋体" w:cs="宋体"/>
          <w:color w:val="000"/>
          <w:sz w:val="28"/>
          <w:szCs w:val="28"/>
        </w:rPr>
        <w:t xml:space="preserve">四是始终坚持学习再学习，坚持与时俱进。面对新的形势和任务，习近平总书记指出，同过去相比，我们今天学习的任务不是轻了，而是更重了，全体党员“一定要善于学习，善于重新学习”。以我们纪检监察机关为例，十八大以来，“三转”“四个全面”“四种形态”、监察体制改革，新的理念，使我们纷纷感受到本领恐慌。这就要求我们要做到主动学习、善于学习、学思践悟、知行合一。要用重要讲话精神武装头脑，全面准确理解其基本观点和精神实质，深刻领会把握其思想精髓和核心要义，要坚持干什么学什么、缺什么补什么，主动地学习各方面知识。要坚持学以致用、用以促学、学用相长，把学习同具体的实践紧密联系起来，发挥自己的特长，真正做行家里手、业务尖兵。</w:t>
      </w:r>
    </w:p>
    <w:p>
      <w:pPr>
        <w:ind w:left="0" w:right="0" w:firstLine="560"/>
        <w:spacing w:before="450" w:after="450" w:line="312" w:lineRule="auto"/>
      </w:pPr>
      <w:r>
        <w:rPr>
          <w:rFonts w:ascii="宋体" w:hAnsi="宋体" w:eastAsia="宋体" w:cs="宋体"/>
          <w:color w:val="000"/>
          <w:sz w:val="28"/>
          <w:szCs w:val="28"/>
        </w:rPr>
        <w:t xml:space="preserve">五是要做好工作的硬本事。习近平总书记指出，“只有全党本领不断增强了，‘两个一百年’的奋斗目标才能实现，中华民族伟大复兴的中国梦才能梦想成真”。因此，有干事创业的能力、有做好工作的本领，才称得上是合格的党员。“如果不沉下心来抓落实，再好的目标，再好的蓝图，也只是镜中花、水中月。”因此，衡量党员合格与否，就要看他是否在落实上下功夫，在实际工作中担当有为;是否具备干事创业的精气神，用实际行动彰显共产党人的风采。作为纪检监察干部，更要练就过硬的能力素质，真正立足工作岗位，干在实处，这才是我们“律人”的前提。</w:t>
      </w:r>
    </w:p>
    <w:p>
      <w:pPr>
        <w:ind w:left="0" w:right="0" w:firstLine="560"/>
        <w:spacing w:before="450" w:after="450" w:line="312" w:lineRule="auto"/>
      </w:pPr>
      <w:r>
        <w:rPr>
          <w:rFonts w:ascii="宋体" w:hAnsi="宋体" w:eastAsia="宋体" w:cs="宋体"/>
          <w:color w:val="000"/>
          <w:sz w:val="28"/>
          <w:szCs w:val="28"/>
        </w:rPr>
        <w:t xml:space="preserve">习总书记的讲话对我们开展教育实践活动，对我们更好地做好下一步工作，提出了方向性、重点性和理论性的重大问题，我们要不断从讲话中汲取营养，更好地开展好教育实践活动，更好地推动各项事业的发展。</w:t>
      </w:r>
    </w:p>
    <w:p>
      <w:pPr>
        <w:ind w:left="0" w:right="0" w:firstLine="560"/>
        <w:spacing w:before="450" w:after="450" w:line="312" w:lineRule="auto"/>
      </w:pPr>
      <w:r>
        <w:rPr>
          <w:rFonts w:ascii="宋体" w:hAnsi="宋体" w:eastAsia="宋体" w:cs="宋体"/>
          <w:color w:val="000"/>
          <w:sz w:val="28"/>
          <w:szCs w:val="28"/>
        </w:rPr>
        <w:t xml:space="preserve">学习习总书记的讲话，就是要学习历史照镜子、深入群众查四风、严格标准找问题、带头示范见行动。局党组成员、副局长王梅同志在交流中表示，开展教育实践活动，要做到学习教育求扎实，查找问题要深入，整改措施求实效。党组成员、副局长赵晓光同志表示，教育实践活动的开展不能一劳永逸，要建立长效机制，重点抓领导干部，做到一线抓一级。</w:t>
      </w:r>
    </w:p>
    <w:p>
      <w:pPr>
        <w:ind w:left="0" w:right="0" w:firstLine="560"/>
        <w:spacing w:before="450" w:after="450" w:line="312" w:lineRule="auto"/>
      </w:pPr>
      <w:r>
        <w:rPr>
          <w:rFonts w:ascii="宋体" w:hAnsi="宋体" w:eastAsia="宋体" w:cs="宋体"/>
          <w:color w:val="000"/>
          <w:sz w:val="28"/>
          <w:szCs w:val="28"/>
        </w:rPr>
        <w:t xml:space="preserve">总书记的讲话以生动的语言，生动的事例，给我们上了非常重要的一课，很受教育、很受启迪。他向与会同志交流了自己的三点体会。一是要学好讲话，就要牢固树立正确的人生观、价值观和世界观，在工作生活中，要认真解决好“公与私”、“奉献与索取”和“权力与责任”等三个问题。二是学习讲话，就要认真解决好对群众的感情问题。他强调，当前，经济发展了，但干群距离却越来越远，干群间却竖起了一堵墙而且越来越厚。开展教育实践活动，就是要拆墙架桥，不断拉近干群关系，使干部群众心贴心。三是学习讲话，就要真心实意地为老百姓办实事，解决真问题。马军胜强调，从行业发展角度看，就要坚持发展这一第一要务，认真解决影响行业发展的一系列问题;要坚持改革创新、转型升级，促进建设与小康社会相适应的现代邮政业宏伟目标的顺利实现;要维护老百姓的合法权益，着力保障和提升普遍服务水平、解决快递投递最后一公里的问题;要着力转变工作职能，转变工作作风。马军胜说，教育实践活动开展以来，局党组成员同志们共分别主持召开了数十次座谈会，征求到了四百多条意见建议，对这些意见建议要认真梳理、聚焦，结合“四风”问题，找到有针对性的落实措施，促进问题的真正解决。</w:t>
      </w:r>
    </w:p>
    <w:p>
      <w:pPr>
        <w:ind w:left="0" w:right="0" w:firstLine="560"/>
        <w:spacing w:before="450" w:after="450" w:line="312" w:lineRule="auto"/>
      </w:pPr>
      <w:r>
        <w:rPr>
          <w:rFonts w:ascii="宋体" w:hAnsi="宋体" w:eastAsia="宋体" w:cs="宋体"/>
          <w:color w:val="000"/>
          <w:sz w:val="28"/>
          <w:szCs w:val="28"/>
        </w:rPr>
        <w:t xml:space="preserve">习近平总书记指出，人大工作是党和国家工作的重要组成部分，必须从全局的高度来认识、把握和推进，在全局中找准人大定位、发挥人大作用，人大工作最重要的一条就是做到“人民利益高于一切”。坚持人大工作为人民的执政理念，深刻领会“人民”二字的含义，始终做人民的忠实代言人。十九大以后，习总书记又多次作出重要指示：“要坚持乡村全面振兴，抓重点、补短板、强弱项，实现乡村产业振兴、人才振兴、文化振兴、生态振兴、组织振兴，推动农业全面升级、农村全面进步、农民全面发展。”</w:t>
      </w:r>
    </w:p>
    <w:p>
      <w:pPr>
        <w:ind w:left="0" w:right="0" w:firstLine="560"/>
        <w:spacing w:before="450" w:after="450" w:line="312" w:lineRule="auto"/>
      </w:pPr>
      <w:r>
        <w:rPr>
          <w:rFonts w:ascii="宋体" w:hAnsi="宋体" w:eastAsia="宋体" w:cs="宋体"/>
          <w:color w:val="000"/>
          <w:sz w:val="28"/>
          <w:szCs w:val="28"/>
        </w:rPr>
        <w:t xml:space="preserve">乡镇人大工作者如何通过自觉运用习近平总书记坚持和完善人民代表大会制度重要思想来指导和实践，努力在推动人民代表大会制度与时俱进创新发展的进程中展现基层人大代表的精神风貌，在总书记提出的实施乡村振兴战略进程担当新使命，展现新作为，充分发挥人大代表主体作用，共同建设“产业兴旺，生态宜居，乡风文明，治理有效，生活富裕”的美丽乡村，这是我们学习贯彻落实总书记重要思想深刻研究和亟待破解的重要课题。</w:t>
      </w:r>
    </w:p>
    <w:p>
      <w:pPr>
        <w:ind w:left="0" w:right="0" w:firstLine="560"/>
        <w:spacing w:before="450" w:after="450" w:line="312" w:lineRule="auto"/>
      </w:pPr>
      <w:r>
        <w:rPr>
          <w:rFonts w:ascii="宋体" w:hAnsi="宋体" w:eastAsia="宋体" w:cs="宋体"/>
          <w:color w:val="000"/>
          <w:sz w:val="28"/>
          <w:szCs w:val="28"/>
        </w:rPr>
        <w:t xml:space="preserve">实施乡村振兴战略，关键是要以产业兴旺为重点，只有产业兴旺了，农业农村各项事业发展才有坚实的物质基础，物质文明建设和精神文明建设才能有机统一;只有产业兴旺了，农民才能就业增收，安居乐业才有可靠保障，才能更好地满足农民的获得感、幸福感和安全感。近年来，我镇部分基层人大代表紧密围绕满足人民对美好生活不断增长的需求，不断提升自身创业能力。一是带头创业。高邮市人大代表曹富艳，也是高邮市连标葡萄专业合作社负责人，高中毕业后，她加入了父亲创办的连标葡萄专业合作社，父女俩在葡萄种植品种上不断创新创优，还积极培育和扩大合作社的经营品种和范围，如：有机葡萄种植、“葡萄种植+青蛙养殖”套养模式等。连标葡萄专业合作社现已成为集葡萄、草莓、火龙果种植、采摘、观光，青蛙养殖，野鸡、乌骨鸡等多种生禽放养为一体的现代化示范龙头企业。曹富艳致富后，不忘乡邻，积极吸纳、带动周边200多名剩余劳动力入社就业，成为率先致富、带头致富的“领头羊”。二是带领创业。界首镇人大代表郭有华，既是村委会副主任，也是新型职业农民，中央提出大力培育新型职业农民，郭有华看到了这一机遇，开始在土地上做文章，流转土地800余亩，建起了家庭农场。她不断把农场做大做强，并积极回报社会，带动附近30多名村民创业。带领群众创业和脱贫致富远近闻名。群众对他更是交口称赞，亲切地称她为人民的好代表，群众脱贫致富的领头人。</w:t>
      </w:r>
    </w:p>
    <w:p>
      <w:pPr>
        <w:ind w:left="0" w:right="0" w:firstLine="560"/>
        <w:spacing w:before="450" w:after="450" w:line="312" w:lineRule="auto"/>
      </w:pPr>
      <w:r>
        <w:rPr>
          <w:rFonts w:ascii="宋体" w:hAnsi="宋体" w:eastAsia="宋体" w:cs="宋体"/>
          <w:color w:val="000"/>
          <w:sz w:val="28"/>
          <w:szCs w:val="28"/>
        </w:rPr>
        <w:t xml:space="preserve">良好的生态环境是最普惠的民生福祉。人大代表要坚决贯彻习近平生态文明思想，坚持生态优先、绿色发展，提升群众生活的幸福感、获得感。</w:t>
      </w:r>
    </w:p>
    <w:p>
      <w:pPr>
        <w:ind w:left="0" w:right="0" w:firstLine="560"/>
        <w:spacing w:before="450" w:after="450" w:line="312" w:lineRule="auto"/>
      </w:pPr>
      <w:r>
        <w:rPr>
          <w:rFonts w:ascii="宋体" w:hAnsi="宋体" w:eastAsia="宋体" w:cs="宋体"/>
          <w:color w:val="000"/>
          <w:sz w:val="28"/>
          <w:szCs w:val="28"/>
        </w:rPr>
        <w:t xml:space="preserve">一是坚持生态优先。基层人大代表要不忘初心、开拓奋进，带领群众坚持走“生态优先、绿色发展”的道路、扬优势、补短板、创特色，带动休闲观光农业质态进一步提升。不断延伸农业产业链条，大力推广葡萄、水稻、青蛙和龙虾的种植和养殖，并形成收购、冷储、加工和销售“一条龙”服务，促进一、二、三产业融合发展。</w:t>
      </w:r>
    </w:p>
    <w:p>
      <w:pPr>
        <w:ind w:left="0" w:right="0" w:firstLine="560"/>
        <w:spacing w:before="450" w:after="450" w:line="312" w:lineRule="auto"/>
      </w:pPr>
      <w:r>
        <w:rPr>
          <w:rFonts w:ascii="宋体" w:hAnsi="宋体" w:eastAsia="宋体" w:cs="宋体"/>
          <w:color w:val="000"/>
          <w:sz w:val="28"/>
          <w:szCs w:val="28"/>
        </w:rPr>
        <w:t xml:space="preserve">二是树立生态思维。基层人大代表要不断强化生态思维，牢固树立生态文明理念，正确处理好保护生态与发展经济的关系，带领广大群众坚持生态产业化、产业生态化，念好“生态经”，打好“绿色牌”，走出一条经济发展和生态保护相辅相成、相得益彰的发展道路。</w:t>
      </w:r>
    </w:p>
    <w:p>
      <w:pPr>
        <w:ind w:left="0" w:right="0" w:firstLine="560"/>
        <w:spacing w:before="450" w:after="450" w:line="312" w:lineRule="auto"/>
      </w:pPr>
      <w:r>
        <w:rPr>
          <w:rFonts w:ascii="宋体" w:hAnsi="宋体" w:eastAsia="宋体" w:cs="宋体"/>
          <w:color w:val="000"/>
          <w:sz w:val="28"/>
          <w:szCs w:val="28"/>
        </w:rPr>
        <w:t xml:space="preserve">三是打造生态家园。基层人大代表坚持以人民为中心的发展思想，牢牢树立绿色发展理念，坚定不移守住生态文明红线，广泛开展义务植树等公益活动，开展清洁家园行动，督查河长负责制落实情况，为建设天蓝地绿、山清水秀的生态家园贡献力量。</w:t>
      </w:r>
    </w:p>
    <w:p>
      <w:pPr>
        <w:ind w:left="0" w:right="0" w:firstLine="560"/>
        <w:spacing w:before="450" w:after="450" w:line="312" w:lineRule="auto"/>
      </w:pPr>
      <w:r>
        <w:rPr>
          <w:rFonts w:ascii="宋体" w:hAnsi="宋体" w:eastAsia="宋体" w:cs="宋体"/>
          <w:color w:val="000"/>
          <w:sz w:val="28"/>
          <w:szCs w:val="28"/>
        </w:rPr>
        <w:t xml:space="preserve">镇人大主席团紧紧围绕乡村振兴战略的实施，积极参与文明城市创建，推进乡风文明建设，培育乡村“文明之花”。镇人大通过开设乡风文明流动讲堂，利用宣传栏、微信等媒介，广泛开展乡风文明宣传，重点宣传界首镇近年来涌现出的先进典型代表，如高邮市人大代表、国联企业老总吴梦雪的10多年一直坚持奉献爱心、资助弱势群体的先进事迹，还有界首好人、“小巷总理”、人大代表胡继宗关心留守老人和儿童的先进事迹等等。运用身边的典型事迹，弘扬真善美，引导村民讲文明、树新风，引导群众树立破旧立新的文明现代新风;同时代表们从自身做起，带头弘扬家风家训文化，落实村规民约，支持配合文明乡风行动，展示代表文明形象。在新时代文明实践活动中，人大代表勇走前头、争做表率，开展志愿服务活动，带头拆除土地庙，不大操大办红白喜事，助推移风易俗良好风气在全镇落地生根。</w:t>
      </w:r>
    </w:p>
    <w:p>
      <w:pPr>
        <w:ind w:left="0" w:right="0" w:firstLine="560"/>
        <w:spacing w:before="450" w:after="450" w:line="312" w:lineRule="auto"/>
      </w:pPr>
      <w:r>
        <w:rPr>
          <w:rFonts w:ascii="宋体" w:hAnsi="宋体" w:eastAsia="宋体" w:cs="宋体"/>
          <w:color w:val="000"/>
          <w:sz w:val="28"/>
          <w:szCs w:val="28"/>
        </w:rPr>
        <w:t xml:space="preserve">“治理有效”是乡村振兴的基础，人大助推乡村振兴战略，必须把夯实基础作为固本之策，不断建立和健全人大监督、政府负责、社会协同、公众参与、法治保障的现代乡村社会治理体制。人大代表要切实担负和履行监督职责，确保乡村社会充满活力、和谐有序，确保广大农民安居乐业，确保乡村振兴战略稳步推进。</w:t>
      </w:r>
    </w:p>
    <w:p>
      <w:pPr>
        <w:ind w:left="0" w:right="0" w:firstLine="560"/>
        <w:spacing w:before="450" w:after="450" w:line="312" w:lineRule="auto"/>
      </w:pPr>
      <w:r>
        <w:rPr>
          <w:rFonts w:ascii="宋体" w:hAnsi="宋体" w:eastAsia="宋体" w:cs="宋体"/>
          <w:color w:val="000"/>
          <w:sz w:val="28"/>
          <w:szCs w:val="28"/>
        </w:rPr>
        <w:t xml:space="preserve">一是反映群众合理诉求。镇人大主席团充分发挥人大代表密切联系群众的作用，通过组织人大代表开展走访、调研、视察、执法检查等活动，积极构建人大代表联系选民长效机制，通过代表真诚倾听群众呼声，真实反映群众意愿，真情关注群众难题，得到广大人民群众越来越多的认同和赞誉。人大督办代表建议，解决了群众反映的村通组道路交通难、农村环境长效管理、g233国道路边摊点安全隐患较大等问题。</w:t>
      </w:r>
    </w:p>
    <w:p>
      <w:pPr>
        <w:ind w:left="0" w:right="0" w:firstLine="560"/>
        <w:spacing w:before="450" w:after="450" w:line="312" w:lineRule="auto"/>
      </w:pPr>
      <w:r>
        <w:rPr>
          <w:rFonts w:ascii="宋体" w:hAnsi="宋体" w:eastAsia="宋体" w:cs="宋体"/>
          <w:color w:val="000"/>
          <w:sz w:val="28"/>
          <w:szCs w:val="28"/>
        </w:rPr>
        <w:t xml:space="preserve">二是督办民生实事项目。镇人大主席团期组织镇人大代表对年初镇人代会票决产生的10件民生实事项目实施和进展情况进行检查，进一步明确责任，将各项工作落到实处，进一步强化工作举措，细化工作方案，加快推进、精心组织省级传统村落、运河码头遗址公园二期、灌区改造、农村生活污水处理设施等民生实事项目，确保早完成、群众早受益，真正把民生实事工程建成精品工程、惠民工程、廉洁工程。</w:t>
      </w:r>
    </w:p>
    <w:p>
      <w:pPr>
        <w:ind w:left="0" w:right="0" w:firstLine="560"/>
        <w:spacing w:before="450" w:after="450" w:line="312" w:lineRule="auto"/>
      </w:pPr>
      <w:r>
        <w:rPr>
          <w:rFonts w:ascii="宋体" w:hAnsi="宋体" w:eastAsia="宋体" w:cs="宋体"/>
          <w:color w:val="000"/>
          <w:sz w:val="28"/>
          <w:szCs w:val="28"/>
        </w:rPr>
        <w:t xml:space="preserve">三是参与村民管理自治。镇人大主席团通过组织人大代表参与村民管理自治这一方式，让人大代表直接面对面的与村民代表交流、沟通，为人大代表与人民群众之间的搭建起了一座桥梁，人大代表既通过选民代表了解社情民意，也要向原选区选民报告依法履行职责情况，接受选民的评价，取得选民的支持和信任。</w:t>
      </w:r>
    </w:p>
    <w:p>
      <w:pPr>
        <w:ind w:left="0" w:right="0" w:firstLine="560"/>
        <w:spacing w:before="450" w:after="450" w:line="312" w:lineRule="auto"/>
      </w:pPr>
      <w:r>
        <w:rPr>
          <w:rFonts w:ascii="宋体" w:hAnsi="宋体" w:eastAsia="宋体" w:cs="宋体"/>
          <w:color w:val="000"/>
          <w:sz w:val="28"/>
          <w:szCs w:val="28"/>
        </w:rPr>
        <w:t xml:space="preserve">近年来，界首镇基层人大代表在发展农村集体经济、增加村级创收等方面成效显著，关键是有一批像高邮市人大代表曹富艳、界首镇人大代表郭有华等会经营、善管理、讲奉献的创业先行者和“双带”工作的领路人。镇人大不断加大对不同类型代表的关心、关怀、关爱力度，充分发挥代表主体作用，为实现人民群众生活富裕目标而共同努力。</w:t>
      </w:r>
    </w:p>
    <w:p>
      <w:pPr>
        <w:ind w:left="0" w:right="0" w:firstLine="560"/>
        <w:spacing w:before="450" w:after="450" w:line="312" w:lineRule="auto"/>
      </w:pPr>
      <w:r>
        <w:rPr>
          <w:rFonts w:ascii="宋体" w:hAnsi="宋体" w:eastAsia="宋体" w:cs="宋体"/>
          <w:color w:val="000"/>
          <w:sz w:val="28"/>
          <w:szCs w:val="28"/>
        </w:rPr>
        <w:t xml:space="preserve">一是关心干部类型的代表。镇人大肯定他们在基层工作中所作出的努力，鼓励他们充分发挥人大代表的先锋模范带头和桥梁纽带作用，密切关注和收集群众关心的热点难点问题，及时反映民意，做好群众的“代言人”。</w:t>
      </w:r>
    </w:p>
    <w:p>
      <w:pPr>
        <w:ind w:left="0" w:right="0" w:firstLine="560"/>
        <w:spacing w:before="450" w:after="450" w:line="312" w:lineRule="auto"/>
      </w:pPr>
      <w:r>
        <w:rPr>
          <w:rFonts w:ascii="宋体" w:hAnsi="宋体" w:eastAsia="宋体" w:cs="宋体"/>
          <w:color w:val="000"/>
          <w:sz w:val="28"/>
          <w:szCs w:val="28"/>
        </w:rPr>
        <w:t xml:space="preserve">二是关怀创业者类型的代表。镇人大经常组织相关部门负责人走进代表们所创办的实体，关心他们事业的发展，帮助他们解决所面临的问题、难题，支持他们做大做强产业，勉励他们充分发挥自身优势，积极发挥模范带头作用，多提好的意见和建议，带动更多村民共同富裕，建设美丽乡村。</w:t>
      </w:r>
    </w:p>
    <w:p>
      <w:pPr>
        <w:ind w:left="0" w:right="0" w:firstLine="560"/>
        <w:spacing w:before="450" w:after="450" w:line="312" w:lineRule="auto"/>
      </w:pPr>
      <w:r>
        <w:rPr>
          <w:rFonts w:ascii="宋体" w:hAnsi="宋体" w:eastAsia="宋体" w:cs="宋体"/>
          <w:color w:val="000"/>
          <w:sz w:val="28"/>
          <w:szCs w:val="28"/>
        </w:rPr>
        <w:t xml:space="preserve">三是关爱普通群众类型的代表。镇人大十分关心代表们的家庭生活，并对一些在生产、生活以及在子女教育、脱贫致富等方面遇到困难的代表家庭开展精准帮扶活动，鼓励他们坚定信心，战胜困难，让他们时刻感受到平时有温暖，难时有保障。</w:t>
      </w:r>
    </w:p>
    <w:p>
      <w:pPr>
        <w:ind w:left="0" w:right="0" w:firstLine="560"/>
        <w:spacing w:before="450" w:after="450" w:line="312" w:lineRule="auto"/>
      </w:pPr>
      <w:r>
        <w:rPr>
          <w:rFonts w:ascii="宋体" w:hAnsi="宋体" w:eastAsia="宋体" w:cs="宋体"/>
          <w:color w:val="000"/>
          <w:sz w:val="28"/>
          <w:szCs w:val="28"/>
        </w:rPr>
        <w:t xml:space="preserve">9月10日，全国教育大会在北京召开。中共中央总书记、国家主席、中央军委主席习近平出席会议并发表重要讲话，代表党中央向全国广大教师和教育工作者致以节日的热烈祝贺和诚挚问候。他强调，新时代新形势，随着办学条件不断改善，教育投入要更多向教师倾斜，不断提高教师待遇，让广大教师安心从教、热心从教，办好人民满意的教育。</w:t>
      </w:r>
    </w:p>
    <w:p>
      <w:pPr>
        <w:ind w:left="0" w:right="0" w:firstLine="560"/>
        <w:spacing w:before="450" w:after="450" w:line="312" w:lineRule="auto"/>
      </w:pPr>
      <w:r>
        <w:rPr>
          <w:rFonts w:ascii="宋体" w:hAnsi="宋体" w:eastAsia="宋体" w:cs="宋体"/>
          <w:color w:val="000"/>
          <w:sz w:val="28"/>
          <w:szCs w:val="28"/>
        </w:rPr>
        <w:t xml:space="preserve">长期以来，广大教师贯彻党的教育方针，教书育人，呕心沥血，默默奉献，为国家发展和民族振兴作出了重大贡献。教师是人类灵魂的工程师，是人类文明的传承者，承载着传播知识、传播思想、传播真理，塑造灵魂、塑造生命、塑造新人的时代重任，他们的社会责任感与使命感普遍高于社会平均值，因此他们理应获得高于社会平均值收入。</w:t>
      </w:r>
    </w:p>
    <w:p>
      <w:pPr>
        <w:ind w:left="0" w:right="0" w:firstLine="560"/>
        <w:spacing w:before="450" w:after="450" w:line="312" w:lineRule="auto"/>
      </w:pPr>
      <w:r>
        <w:rPr>
          <w:rFonts w:ascii="宋体" w:hAnsi="宋体" w:eastAsia="宋体" w:cs="宋体"/>
          <w:color w:val="000"/>
          <w:sz w:val="28"/>
          <w:szCs w:val="28"/>
        </w:rPr>
        <w:t xml:space="preserve">近几年来，我国的教育投入不断加大，连续6年占比gdp超过4%，然而有一种现象必须引起高度重视，那就是在教育投入普遍用在了硬件设施方面，真正增加的教育投入并没有投放到教师身上，广大教师并没有从增加教育投入中受益。北京师范大学经济与工商管理学院教授袁连生表示：“我国教育经费中用于人员的比例偏低。”这让广大教师有所寒心，打击了广大教师的工作积极性与热情，最后受害的还是整个教育事业。</w:t>
      </w:r>
    </w:p>
    <w:p>
      <w:pPr>
        <w:ind w:left="0" w:right="0" w:firstLine="560"/>
        <w:spacing w:before="450" w:after="450" w:line="312" w:lineRule="auto"/>
      </w:pPr>
      <w:r>
        <w:rPr>
          <w:rFonts w:ascii="宋体" w:hAnsi="宋体" w:eastAsia="宋体" w:cs="宋体"/>
          <w:color w:val="000"/>
          <w:sz w:val="28"/>
          <w:szCs w:val="28"/>
        </w:rPr>
        <w:t xml:space="preserve">国家设立“教师节”，是因为教师这个群体具有崇高的责任感与使命感，他们必须具有超越社会平均水平的自我要求与道德标准，他不会因为有人非议、混入犬儒、或者行业里出了几个有问题的人就受到影响，在职业遭到非议时，就降低对自我的职业要求与道德标准，除此之外，他们还要求比其他职业多一份爱心，比其他行业付出更多，因此他们理应获得比社会平均收入更高的收入，在增加教育投入的时候，就更应该体现在他们身上。</w:t>
      </w:r>
    </w:p>
    <w:p>
      <w:pPr>
        <w:ind w:left="0" w:right="0" w:firstLine="560"/>
        <w:spacing w:before="450" w:after="450" w:line="312" w:lineRule="auto"/>
      </w:pPr>
      <w:r>
        <w:rPr>
          <w:rFonts w:ascii="宋体" w:hAnsi="宋体" w:eastAsia="宋体" w:cs="宋体"/>
          <w:color w:val="000"/>
          <w:sz w:val="28"/>
          <w:szCs w:val="28"/>
        </w:rPr>
        <w:t xml:space="preserve">增加教育投入，就应该提高教师待遇。习近平总书记强调，要办人民满意的教育。首先就要让教师的收入让教师满意，教师才能成为让人羡慕的职业。但现在有多少人羡慕教师职业？在中小学里，男教师的比例非常少，师范院校里的男生更少，就是因为收入太少，很多人不愿意从事教师职业。如果不是热爱这个职业，很多人是不会当教师的。正如习近平总书记所强调，各级党委和政府要满腔热情关心教师，让广大教师安心从教、热心从教、舒心从教、静心从教，让广大教师在岗位上有幸福感、事业上有成就感、社会上有荣誉感，让教师成为令人羡慕的职业。所以，提高教师收入，才真正是尊师重教之举！</w:t>
      </w:r>
    </w:p>
    <w:p>
      <w:pPr>
        <w:ind w:left="0" w:right="0" w:firstLine="560"/>
        <w:spacing w:before="450" w:after="450" w:line="312" w:lineRule="auto"/>
      </w:pPr>
      <w:r>
        <w:rPr>
          <w:rFonts w:ascii="宋体" w:hAnsi="宋体" w:eastAsia="宋体" w:cs="宋体"/>
          <w:color w:val="000"/>
          <w:sz w:val="28"/>
          <w:szCs w:val="28"/>
        </w:rPr>
        <w:t xml:space="preserve">习近平总书记的重要讲话为高校思想政治理论课建设提出了明确要求、指明了发展方向，吹响了新时代加强高校思想政治理论课建设的新号角，令我们深受鼓舞，也倍感责任重大。贵州师范学院始终把旗帜鲜明讲政治作为办好思政课的根本原则，今后会以本次会议的召开为契机，牢牢把握立德树人根本任务，坚持立德铸魂、德育为先，按照习近平总书记提出的六项要求，抓好思政课教师队伍建设，创新课堂教学，改进教学方法，同时也从思想性、理论性、针对性和亲和力上多维发力，做到思想政治工作有力、有为、有效，给学生心灵埋下真善美的种子，引导学生扣好人生第一粒扣子。</w:t>
      </w:r>
    </w:p>
    <w:p>
      <w:pPr>
        <w:ind w:left="0" w:right="0" w:firstLine="560"/>
        <w:spacing w:before="450" w:after="450" w:line="312" w:lineRule="auto"/>
      </w:pPr>
      <w:r>
        <w:rPr>
          <w:rFonts w:ascii="宋体" w:hAnsi="宋体" w:eastAsia="宋体" w:cs="宋体"/>
          <w:color w:val="000"/>
          <w:sz w:val="28"/>
          <w:szCs w:val="28"/>
        </w:rPr>
        <w:t xml:space="preserve">习近平总书记亲自主持召开学校思想政治理论课教师座谈会并发表重要讲话，这是对办好思政课发出了时代最强音。这次座谈会的召开进一步表明党中央和习近平总书记对‘立德树人’、对思想政治课、大学生思想政治教育的高度重视和关怀。总书记对思政教师提出了政治、情怀、思维、视野、自律、人格等方面的明确要求，今后，学校将安排专门研讨会，真学习、理解、领会总书记重要讲话的要求，推动学校思想政治理论课上水平、上台阶，提升师院学生工作队伍的引领力，争当可信可敬、乐为有为的好老师。</w:t>
      </w:r>
    </w:p>
    <w:p>
      <w:pPr>
        <w:ind w:left="0" w:right="0" w:firstLine="560"/>
        <w:spacing w:before="450" w:after="450" w:line="312" w:lineRule="auto"/>
      </w:pPr>
      <w:r>
        <w:rPr>
          <w:rFonts w:ascii="宋体" w:hAnsi="宋体" w:eastAsia="宋体" w:cs="宋体"/>
          <w:color w:val="000"/>
          <w:sz w:val="28"/>
          <w:szCs w:val="28"/>
        </w:rPr>
        <w:t xml:space="preserve">我校马克思主义学院思政理论课教学科研团队从2025年就开始了思政理论课的教育教学改革探索，几年来积累经验，锻造队伍，成果显现，在全校师生中的影响力不断增强。3月18日，习近平总书记主持召开学校思想政治理论课教师座谈会并发表重要讲话，我校思政理论课教师深受鼓舞。习总书记深刻阐明学校思政课的重要意义，明确提出推动思政课改革创新的重大要求，为加强学校思政课建设，培养一代又一代社会主义建设者和接班人提供了重要遵循，也为我校思政理论课教学科研改革提出了更加明确的发展道路。我们将紧紧围绕习总书记的要求，进一步夯实思政理论课教师队伍建设，在着力构建大中小学思政课体系、精准扶贫中的思政教育等方面开展研究，力争出一批高质量的教学科研成果，并将成果写在贵州大地上。</w:t>
      </w:r>
    </w:p>
    <w:p>
      <w:pPr>
        <w:ind w:left="0" w:right="0" w:firstLine="560"/>
        <w:spacing w:before="450" w:after="450" w:line="312" w:lineRule="auto"/>
      </w:pPr>
      <w:r>
        <w:rPr>
          <w:rFonts w:ascii="宋体" w:hAnsi="宋体" w:eastAsia="宋体" w:cs="宋体"/>
          <w:color w:val="000"/>
          <w:sz w:val="28"/>
          <w:szCs w:val="28"/>
        </w:rPr>
        <w:t xml:space="preserve">习总书记在学校思想政治理论课教师座谈会上强调，办好思想政治理论课关键在教师，思政课教师“人格要正，有人格，才有吸引力……要用高尚的人格感染学生、赢得学生，用真理的力量感召学生，以深厚的理论功底赢得学生”，这不仅是对思政课教师，也是对全体教师提出的要求。如何培养人，具体落脚在教师，有什么样的教师，就有什么样的学生。作为高校教师，要坚持爱岗敬业的教师职业操守，坚持政治站位准确的执教红线，时刻牢记我们的职责和使命，注重教书和育人并重，做学生成长成才的引路人。</w:t>
      </w:r>
    </w:p>
    <w:p>
      <w:pPr>
        <w:ind w:left="0" w:right="0" w:firstLine="560"/>
        <w:spacing w:before="450" w:after="450" w:line="312" w:lineRule="auto"/>
      </w:pPr>
      <w:r>
        <w:rPr>
          <w:rFonts w:ascii="宋体" w:hAnsi="宋体" w:eastAsia="宋体" w:cs="宋体"/>
          <w:color w:val="000"/>
          <w:sz w:val="28"/>
          <w:szCs w:val="28"/>
        </w:rPr>
        <w:t xml:space="preserve">习近平总书记强调，要用新时代中国特色社会主义思想铸魂育人。真正落实立德树人根本任务，我们就是要牢牢把握思想政治工作这条生命线，因事而化、因时而进、因势而新。要主动利用新媒体、新技术，善用微博、微信、qq群、手机app，多用“网言网语”，使思想政治工作鲜活起来，增强针对性、实效性、时代感和吸引力，教育引导青年爱国励志，为中华民族伟大复兴努力奋斗。</w:t>
      </w:r>
    </w:p>
    <w:p>
      <w:pPr>
        <w:ind w:left="0" w:right="0" w:firstLine="560"/>
        <w:spacing w:before="450" w:after="450" w:line="312" w:lineRule="auto"/>
      </w:pPr>
      <w:r>
        <w:rPr>
          <w:rFonts w:ascii="宋体" w:hAnsi="宋体" w:eastAsia="宋体" w:cs="宋体"/>
          <w:color w:val="000"/>
          <w:sz w:val="28"/>
          <w:szCs w:val="28"/>
        </w:rPr>
        <w:t xml:space="preserve">听完习近平总书记学校思想政治理论课教师座谈会上的讲话，作为一个高校思政课老师感觉十分振奋，既觉得责任重大，更觉得使命光荣。对于讲话精神体会最深的是习总书记关于四个自信的阐述。习总书记在座谈会的讲话中谈到要通过思想政治理论课引导学生增强中国特色社会主义道路自信，理论自信，制度自信，文化自信。习总书记曾经指出在这四个自信中文化自信最为根本。关于文化，习总书记在座谈会的讲话中谈到中华优秀传统文化和社会主义先进文化为思想政治理论课提供了深厚力量。我个人的理解中华优秀传统文化和社会主义先进文化好比是中国特色社会主义文化的两根支柱，作为一个高校思政课的老师应该在这两个方面共同用力，深造自得。一方面增强优秀传统文化的素养，一方面不断提高马列主义的政治信念和理论水平。常言道，自信方能信人，自渡方能渡人，只有思政课老师本身树立起真正的文化自信，拥有扎实深厚的文化素养，才能够以信仰的力量带动学生，透彻的理论说服学生，才能为思政课注入灵魂和活力，从而达到良好的育人效果。</w:t>
      </w:r>
    </w:p>
    <w:p>
      <w:pPr>
        <w:ind w:left="0" w:right="0" w:firstLine="560"/>
        <w:spacing w:before="450" w:after="450" w:line="312" w:lineRule="auto"/>
      </w:pPr>
      <w:r>
        <w:rPr>
          <w:rFonts w:ascii="宋体" w:hAnsi="宋体" w:eastAsia="宋体" w:cs="宋体"/>
          <w:color w:val="000"/>
          <w:sz w:val="28"/>
          <w:szCs w:val="28"/>
        </w:rPr>
        <w:t xml:space="preserve">在习近平总书记主持召开的思想政治理论课教师座谈会上，提到了要解决培养什么人，怎样培养人，为谁培养人的问题。又强调了思想政治理论课是落实立德树人的根本任务的关键课程。由此可以看出党中央和国家领导人对我们思想政治工作的重视。对我们思政课老师来说，给了我们强大动力，也深感要守好这一块责任田。在实际的教学当中，我们一直尝试思想课的教学改革，我们把习近平新时代中国特色社会主义思想贯穿始终，同时把中华民族优秀的传统文化以及大学生们所关注的国际时政、国内大事也都联系起来，力求把思政课上得既生动又深刻。课后我们还会不定期的和同学们交流，更深入的了解学生的思想现状，并加以引导。作为一名一线的思政课教师，我也希望在以后的教学工作中，发挥自己的积极性、主动性和创造性，让我们的思政课成为学生喜爱并且受益的课。</w:t>
      </w:r>
    </w:p>
    <w:p>
      <w:pPr>
        <w:ind w:left="0" w:right="0" w:firstLine="560"/>
        <w:spacing w:before="450" w:after="450" w:line="312" w:lineRule="auto"/>
      </w:pPr>
      <w:r>
        <w:rPr>
          <w:rFonts w:ascii="宋体" w:hAnsi="宋体" w:eastAsia="宋体" w:cs="宋体"/>
          <w:color w:val="000"/>
          <w:sz w:val="28"/>
          <w:szCs w:val="28"/>
        </w:rPr>
        <w:t xml:space="preserve">习总书记在座谈会上强调：思政课教师人格要正，有人格，才有吸引力。我们要加强学习，夯实理论;立鸿鹄志、做奋斗者;敢为人先，勇于创新;自觉做为学为人的表率，围绕学生、关照学生、服务学生，用一言一行感染学生、影响学生，做他们理想信念的启迪者，成长成才的引路人，用心交流，用爱陪伴，努力把学生培养成为堪担民族复兴大任的时代新人和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总书记在座谈会上的讲话给我上了一堂生动的思政课，尤其是总书记强调的“青少年阶段是人生的‘拔节孕穗期’，最需要精心引导和栽培”，这句话令我感触至深。作为一名大学专职辅导员，要学会用习近平新时代中国特色社会主义思想铸魂育人，理直气壮上好思政课，做好学生关键时期思想政治教育的“引路人”，提高自身政治站位，把总书记对我们的要求和殷切期望落实到学生的日常管理中，做人民满意的教师，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习总书记的重要讲话，不仅是对思想政治教育教师教学工作的莫大鼓舞，更表明了总书记对学生青年思想政治教育的重视，对我们的关心和爱护。作为一名师院学生，学校为我们全面发展创造广阔的平台，师院教师“为人师表”默默耕耘，让我们深深感受到师院的活力与温度，我们一定不忘初心，笃定前行，脚踏实地，做新时代的“追梦人”!</w:t>
      </w:r>
    </w:p>
    <w:p>
      <w:pPr>
        <w:ind w:left="0" w:right="0" w:firstLine="560"/>
        <w:spacing w:before="450" w:after="450" w:line="312" w:lineRule="auto"/>
      </w:pPr>
      <w:r>
        <w:rPr>
          <w:rFonts w:ascii="宋体" w:hAnsi="宋体" w:eastAsia="宋体" w:cs="宋体"/>
          <w:color w:val="000"/>
          <w:sz w:val="28"/>
          <w:szCs w:val="28"/>
        </w:rPr>
        <w:t xml:space="preserve">“学习何异于张嘴填鸭”，在“思政教育”四字中，“教”的如此概念往往以某种深度印在脑海——正如我等学生的求学生涯中，“被灌输”成为了习惯，“被安排”成为了模式。一切都在尊者如师的机械传动中循循前进。然而，“触动心灵的教育才是最成功的教育”，这句话与我之间似乎有着强烈共鸣。我回想起大学以来的思政课堂：课程往往是以生动的身边故事展开，在老师们的循循善诱下，一个个看似死板的道理竟然以活泼有趣的形式呈现眼前。不仅是我，身边的一众好友都在感叹：师院的思政教育真的变了，知识笼子里的小鸭能够蜕变成展翅的天鹅。</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书记来了心得体会及感悟篇六</w:t>
      </w:r>
    </w:p>
    <w:p>
      <w:pPr>
        <w:ind w:left="0" w:right="0" w:firstLine="560"/>
        <w:spacing w:before="450" w:after="450" w:line="312" w:lineRule="auto"/>
      </w:pPr>
      <w:r>
        <w:rPr>
          <w:rFonts w:ascii="宋体" w:hAnsi="宋体" w:eastAsia="宋体" w:cs="宋体"/>
          <w:color w:val="000"/>
          <w:sz w:val="28"/>
          <w:szCs w:val="28"/>
        </w:rPr>
        <w:t xml:space="preserve">20xx年xx月22日至28日，我有幸参加了玉溪市党建引领乡村振兴专题培训班，到浙江省台州市进行了为期一周的学习培训考察。通过全程参加沙滩村、白鹭湾村等13个点的现场教学，并认真聆听同济大学杨贵庆教授、台州市农业农村局张光根处长的精彩授课，让我对台州市乡村振兴之路有了直观的见闻和切身的感受，既学到了科学系统的理论知识，又领悟了可借鉴、可操作的方法和路径。结合台州市乡村振兴经验及我市乡村振兴工作实际，主要有以下几点体会。</w:t>
      </w:r>
    </w:p>
    <w:p>
      <w:pPr>
        <w:ind w:left="0" w:right="0" w:firstLine="560"/>
        <w:spacing w:before="450" w:after="450" w:line="312" w:lineRule="auto"/>
      </w:pPr>
      <w:r>
        <w:rPr>
          <w:rFonts w:ascii="宋体" w:hAnsi="宋体" w:eastAsia="宋体" w:cs="宋体"/>
          <w:color w:val="000"/>
          <w:sz w:val="28"/>
          <w:szCs w:val="28"/>
        </w:rPr>
        <w:t xml:space="preserve">一、产业是关键。产业振兴是乡村振兴的物质基础。产业兴旺，农村才能兴旺，农民才能富裕。离开产业的支撑，乡村振兴就是空中楼阁；离开发展的保障，振兴乡村就是一句空话。综观台州市后岸村、下叶村等发展振兴经验，乡村美、农民富都有其坚实的产业支撑，后岸村、下叶村发挥其优美的自然环境优势，开发形式多样、特色鲜明的乡村旅游体验项目,使游客获得参与感和满足感。同时，引导农户做大工艺品加工和农产品加工，通过舌尖上的记忆留住游客的心，推动了一二三产有机融合，在给游客带来独特旅游体验的同时，实现共同富裕。人均仅拥有0.75亩耕地的玉溪农业，必须牢牢抓住产业振兴这个“牛鼻子”，在“特”字上做文章、在“优质”上下功夫，因地制宜念好“山字经”、唱好“林草戏”、打好“果蔬牌”，加快高原特色农业发展步伐，以产业振兴吸引资源、留住人才、带旺乡村。实现乡村产业振兴，必须加快调整优化乡村产业结构。要坚持以工业化的组织、品质化的生产、商业化的经营为方向发展农业，抓好“一村一品、一镇一业”建设，做好“特”“融”“食”字文章，大力实施特色优势产业提质增效行动计划，推动一二三产业融合发展，推动农业由增产导向转向提质导向，实现乡村经济高质量发展。实现乡村产业振兴，必须深入推进小农户与新型农业经营主体有机衔接。要推广“龙头企业+合作社+基地+农户”“专业市场+合作社+农户”“供销社+合作社+农户”等经营模式，完善新型经营主体同农户的利益联结机制，让农民合理分享全产业链增值收益，以此实现乡村美、产业兴、农民富。</w:t>
      </w:r>
    </w:p>
    <w:p>
      <w:pPr>
        <w:ind w:left="0" w:right="0" w:firstLine="560"/>
        <w:spacing w:before="450" w:after="450" w:line="312" w:lineRule="auto"/>
      </w:pPr>
      <w:r>
        <w:rPr>
          <w:rFonts w:ascii="宋体" w:hAnsi="宋体" w:eastAsia="宋体" w:cs="宋体"/>
          <w:color w:val="000"/>
          <w:sz w:val="28"/>
          <w:szCs w:val="28"/>
        </w:rPr>
        <w:t xml:space="preserve">二、文化是内核。习近平总书记在党的十九大报告中指出，要“深入挖掘中华优秀传统文化蕴含的思想观念、人文精神、道德规范，结合时代要求继承创新，让中华文化展现出永久魅力和时代风采”。这一思想落实在乡村振兴战略中，就是要重视乡村优秀传统文化作为独有的历史记忆和思想表达，充分发掘乡村传统文化的底蕴、精神和价值，并赋予其时代内涵。此次学习考察的台州市每一个村给我们的直观感受：粉墙黛瓦、小桥流水、清湾幽岛……不同的村落有着不同的美好景致，其一草一木、一石一瓦，都携带着历史的信息，寄托着人们的美好情感。台州市在推进乡村振兴战略中，扎实推进历史文化村落保护利用工作，坚持保护建筑、保持肌理、保存风貌、保全文化、保有生活，有序推进特色传统建筑的保护修复，积极挖掘和整理民间艺术、手工绝活、农耕文化等非物质文化遗产，适度开发“古村游”项目。在充分发掘和保护古代历史遗迹、文化遗存的基础上，不断优化美化村庄人居环境，形成合理宜居的空间结构，依托生态环境优势，适度开发乡村休闲旅游业，打造“留得住乡情、记得住乡愁”的乡村生活，乡村旅游业发展如火如荼，美了乡村、富了百姓。旅游要持续发展，文化才是留住游客的根本。只有铸牢乡村文化这个“魂”，才能提振乡村的“精气神”。玉溪市广大乡村具有丰富多彩的文化基因，高原水乡文化、民族文化、聂耳文化、红色文化、历史名人、农耕文化等等，还有得天独厚、独具特色的自然景观和青山绿水。可以借鉴台州市的经验，因地制宜打造“一村一品”“一村一韵”等文化产业，为乡村振兴注入文化动能，激活乡村业态，带动乡村发展。</w:t>
      </w:r>
    </w:p>
    <w:p>
      <w:pPr>
        <w:ind w:left="0" w:right="0" w:firstLine="560"/>
        <w:spacing w:before="450" w:after="450" w:line="312" w:lineRule="auto"/>
      </w:pPr>
      <w:r>
        <w:rPr>
          <w:rFonts w:ascii="宋体" w:hAnsi="宋体" w:eastAsia="宋体" w:cs="宋体"/>
          <w:color w:val="000"/>
          <w:sz w:val="28"/>
          <w:szCs w:val="28"/>
        </w:rPr>
        <w:t xml:space="preserve">三、规划要先行。乡村振兴是一盘大棋，要沿着正确方向把这盘大棋走好，必须规划先行。实现乡村振兴必须树立城乡融合、一体设计、多规合一的理念，遵循乡村振兴的规律，科学制定规划，合理设置长期目标和短期目标，注重质量、从容建设，一件事情接着一件事情办，一年接着一年干，忌贪大求快、刮风搞运动，防止走弯路。同时，编制规划要注意既契合实际又适当超前、既有科学性又有可操作性。编制规划还要科学把握乡村的差异性，因村制宜、因村施策，发挥村民的主体作用和首创精神，把顶层设计和基层探索相结合，善于总结基层的实践创造，抓好示范引领。可以按照产业兴旺、生态宜居、乡风文明、治理有效、生活富裕的总要求，也可以围绕推动乡村产业振兴、人才振兴、文化振兴、生态振兴和组织振兴方面的具体内容，选好典型，树立样板，着力打造一批示范县、示范乡镇和示范村，进一步发挥示范带头作用，让基层干部群众学有榜样、干有遵循。要统筹城乡发展空间，完善城乡布局结构，推进城乡统一规划，进一步促进城乡一体化发展，增强城镇地区对乡村的带动作用，形成城乡产业发展互补、基础设施互联、公共服务均等、资源能源共享、生态环境互促的格局。要通过创新驱动，全面深化改革，推动人才、土地、资本等要素在城乡之间的双向流动、平等交换，为乡村振兴注入新动能。</w:t>
      </w:r>
    </w:p>
    <w:p>
      <w:pPr>
        <w:ind w:left="0" w:right="0" w:firstLine="560"/>
        <w:spacing w:before="450" w:after="450" w:line="312" w:lineRule="auto"/>
      </w:pPr>
      <w:r>
        <w:rPr>
          <w:rFonts w:ascii="宋体" w:hAnsi="宋体" w:eastAsia="宋体" w:cs="宋体"/>
          <w:color w:val="000"/>
          <w:sz w:val="28"/>
          <w:szCs w:val="28"/>
        </w:rPr>
        <w:t xml:space="preserve">四、法治是底色。推进乡村治理现代化是乡村振兴的应有之义和根本保障。法治是社会文明进步的基本标志，也是乡村治理不可或缺的特征和要素。全面提升我市乡村公共安全治理能力和水平，提高乡村居民获得感、幸福感、安全感，是我市实施乡村振兴战略的重要基础和保障。要推进农村社会治安防控体系建设，将人防、物防、技防建设规划纳入当地基础设施建设统筹安排。创新现代农村警务机制，推进警力下沉，推行警务前置。坚持专门工作与群众路线相结合，整合基层群防群治社会资源，提高整体协作防控能力。健全农村治安混乱地区和突出治安问题排查整治长效工作机制，消除各类安全隐患。深入排查农村各类矛盾问题和风险隐患，持续加大多元化解工作力度，从源头上、根本上解决影响社会治安和社会稳定的突出问题，确保人民群众生命财产安全。推进农村“雪亮工程”建设，建成市、县区、乡镇（街道）、村（社区）四级公共安全视频监控联网应用体系。在基层党组织的领导下，全力推动村级“多网合一”，推进“全科网格”建设，构建“上面千条线、基层一张网”的治理新格局，促进人民更加安居乐业、社会更加安定有序。完善县乡村三级综治中心功能和运行机制，将各级综治中心建设成为综治信息汇集、社会治安形势分析研判、重大事项分流督办、公共安全视频监控联网应用、网格化服务管理中心及视频会议为一体的综合阵地。充分发挥法治的引导、规范、保障、惩戒和教育作用，依法化解矛盾纠纷，依法规范社会秩序，依法维护乡村稳定，不断提高乡村治理法治化水平。</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书记来了心得体会及感悟篇七</w:t>
      </w:r>
    </w:p>
    <w:p>
      <w:pPr>
        <w:ind w:left="0" w:right="0" w:firstLine="560"/>
        <w:spacing w:before="450" w:after="450" w:line="312" w:lineRule="auto"/>
      </w:pPr>
      <w:r>
        <w:rPr>
          <w:rFonts w:ascii="宋体" w:hAnsi="宋体" w:eastAsia="宋体" w:cs="宋体"/>
          <w:color w:val="000"/>
          <w:sz w:val="28"/>
          <w:szCs w:val="28"/>
        </w:rPr>
        <w:t xml:space="preserve">作为一名村副书记，我有幸参与并见证了乡村振兴的进程。在这个过程中，我深深地体会到了乡村发展的重要性和挑战。在这篇文章中，我将从领导力、扶贫工作、乡村教育、环境保护和乡村治理五个方面来分享我的心得体会和感悟。</w:t>
      </w:r>
    </w:p>
    <w:p>
      <w:pPr>
        <w:ind w:left="0" w:right="0" w:firstLine="560"/>
        <w:spacing w:before="450" w:after="450" w:line="312" w:lineRule="auto"/>
      </w:pPr>
      <w:r>
        <w:rPr>
          <w:rFonts w:ascii="宋体" w:hAnsi="宋体" w:eastAsia="宋体" w:cs="宋体"/>
          <w:color w:val="000"/>
          <w:sz w:val="28"/>
          <w:szCs w:val="28"/>
        </w:rPr>
        <w:t xml:space="preserve">首先，作为一名村副书记，我深刻体会到了领导力的重要性。乡村是一个群众密集的地方，面临各种各样的问题和困难。作为领导者，我们需要有思想的高度，坚定的决心和正确的方法来带领群众共同奋斗。我们需要鼓励主动性，引导他们发挥自己的优势，解决问题并推动乡村振兴进程。正是因为领导力的发挥，我看到了许多辛勤努力的村民们逐渐走出了贫困，实现了自己的梦想。</w:t>
      </w:r>
    </w:p>
    <w:p>
      <w:pPr>
        <w:ind w:left="0" w:right="0" w:firstLine="560"/>
        <w:spacing w:before="450" w:after="450" w:line="312" w:lineRule="auto"/>
      </w:pPr>
      <w:r>
        <w:rPr>
          <w:rFonts w:ascii="宋体" w:hAnsi="宋体" w:eastAsia="宋体" w:cs="宋体"/>
          <w:color w:val="000"/>
          <w:sz w:val="28"/>
          <w:szCs w:val="28"/>
        </w:rPr>
        <w:t xml:space="preserve">其次，扶贫工作是一个艰巨而重要的任务。在我担任村副书记期间，我们致力于帮助贫困户实现脱贫。我们采取了有效的办法，如开展职业培训、引进产业、提供务工机会等等。我亲眼见证了许多贫困家庭从依赖扶贫到自力更生的转变。这不仅仅改变了他们的生活，也增强了他们的自信心和尊严感。</w:t>
      </w:r>
    </w:p>
    <w:p>
      <w:pPr>
        <w:ind w:left="0" w:right="0" w:firstLine="560"/>
        <w:spacing w:before="450" w:after="450" w:line="312" w:lineRule="auto"/>
      </w:pPr>
      <w:r>
        <w:rPr>
          <w:rFonts w:ascii="宋体" w:hAnsi="宋体" w:eastAsia="宋体" w:cs="宋体"/>
          <w:color w:val="000"/>
          <w:sz w:val="28"/>
          <w:szCs w:val="28"/>
        </w:rPr>
        <w:t xml:space="preserve">第三，乡村教育是乡村振兴的重要一环。在过去，由于资源匮乏和教育投入不足，乡村教育面临着许多困难。作为村副书记，我积极推动教育改革，争取更多的教育资源和投入。我们修缮了农村小学，引进了高质量的师资力量，并开展了丰富多样的教育活动。我与孩子们的交流经历让我体会到，教育的力量是无穷的，它不仅仅给孩子们带来了知识，更重要的是让他们有了改变命运的机会。</w:t>
      </w:r>
    </w:p>
    <w:p>
      <w:pPr>
        <w:ind w:left="0" w:right="0" w:firstLine="560"/>
        <w:spacing w:before="450" w:after="450" w:line="312" w:lineRule="auto"/>
      </w:pPr>
      <w:r>
        <w:rPr>
          <w:rFonts w:ascii="宋体" w:hAnsi="宋体" w:eastAsia="宋体" w:cs="宋体"/>
          <w:color w:val="000"/>
          <w:sz w:val="28"/>
          <w:szCs w:val="28"/>
        </w:rPr>
        <w:t xml:space="preserve">第四，环境保护是乡村振兴的重要组成部分。农村地区常常面临着水资源污染、土壤退化等环境问题。我带领村民积极开展环境保护活动，如提倡农业有机化、推广清洁能源等。通过这些努力，我看到了农村生态环境逐渐改善的成果。环境的改善不仅改善了农民们的生活质量，也吸引了更多的投资和游客前来。</w:t>
      </w:r>
    </w:p>
    <w:p>
      <w:pPr>
        <w:ind w:left="0" w:right="0" w:firstLine="560"/>
        <w:spacing w:before="450" w:after="450" w:line="312" w:lineRule="auto"/>
      </w:pPr>
      <w:r>
        <w:rPr>
          <w:rFonts w:ascii="宋体" w:hAnsi="宋体" w:eastAsia="宋体" w:cs="宋体"/>
          <w:color w:val="000"/>
          <w:sz w:val="28"/>
          <w:szCs w:val="28"/>
        </w:rPr>
        <w:t xml:space="preserve">最后，乡村治理是保障乡村振兴的基础。作为村副书记，我深刻体会到乡村治理的重要性。通过推进农村经济、改善村民生活、解决群众问题等方面的工作，我提高了人民生活水平和幸福感。我们还积极宣传国家政策，引导村民参与村务决策，使乡村治理更为民主、科学和有序。正是因为乡村治理的规范，我们才能够更好地推动乡村振兴进程。</w:t>
      </w:r>
    </w:p>
    <w:p>
      <w:pPr>
        <w:ind w:left="0" w:right="0" w:firstLine="560"/>
        <w:spacing w:before="450" w:after="450" w:line="312" w:lineRule="auto"/>
      </w:pPr>
      <w:r>
        <w:rPr>
          <w:rFonts w:ascii="宋体" w:hAnsi="宋体" w:eastAsia="宋体" w:cs="宋体"/>
          <w:color w:val="000"/>
          <w:sz w:val="28"/>
          <w:szCs w:val="28"/>
        </w:rPr>
        <w:t xml:space="preserve">总的来说，作为一名村副书记，我深刻地认识到乡村振兴是一项复杂而艰巨的任务。但是，只要我们有正确的领导和有效的措施，就一定能够实现乡村振兴的目标。在这个过程中，我们不仅需要关注经济、教育和环境等方面的问题，也需要注重乡村治理，使我们的社会更加和谐与繁荣。我将一直努力奉献，为乡村振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书记来了心得体会及感悟篇八</w:t>
      </w:r>
    </w:p>
    <w:p>
      <w:pPr>
        <w:ind w:left="0" w:right="0" w:firstLine="560"/>
        <w:spacing w:before="450" w:after="450" w:line="312" w:lineRule="auto"/>
      </w:pPr>
      <w:r>
        <w:rPr>
          <w:rFonts w:ascii="宋体" w:hAnsi="宋体" w:eastAsia="宋体" w:cs="宋体"/>
          <w:color w:val="000"/>
          <w:sz w:val="28"/>
          <w:szCs w:val="28"/>
        </w:rPr>
        <w:t xml:space="preserve">作为村委书记，我深深感受到自己这个职位的重要性，它涵盖了一个村庄的发展、管理和服务等多方面工作。回望自己几年的工作经历，我深深体会到了作为村委书记的重要性，同时也领悟到了许多管理和服务村庄的知识和技巧。以下是我的一些感悟和心得。</w:t>
      </w:r>
    </w:p>
    <w:p>
      <w:pPr>
        <w:ind w:left="0" w:right="0" w:firstLine="560"/>
        <w:spacing w:before="450" w:after="450" w:line="312" w:lineRule="auto"/>
      </w:pPr>
      <w:r>
        <w:rPr>
          <w:rFonts w:ascii="宋体" w:hAnsi="宋体" w:eastAsia="宋体" w:cs="宋体"/>
          <w:color w:val="000"/>
          <w:sz w:val="28"/>
          <w:szCs w:val="28"/>
        </w:rPr>
        <w:t xml:space="preserve">第二段：了解村庄现状，抓住重点。</w:t>
      </w:r>
    </w:p>
    <w:p>
      <w:pPr>
        <w:ind w:left="0" w:right="0" w:firstLine="560"/>
        <w:spacing w:before="450" w:after="450" w:line="312" w:lineRule="auto"/>
      </w:pPr>
      <w:r>
        <w:rPr>
          <w:rFonts w:ascii="宋体" w:hAnsi="宋体" w:eastAsia="宋体" w:cs="宋体"/>
          <w:color w:val="000"/>
          <w:sz w:val="28"/>
          <w:szCs w:val="28"/>
        </w:rPr>
        <w:t xml:space="preserve">作为一名村委书记，了解村庄现状和发展情况是至关重要的。对于一个村庄来说，它的资源、人口、产业规模和经济发展水平等方面都是非常重要的。在书记工作中，要抓住重点，重点支持和发展村庄的主要产业和重点项目，为村庄的发展创造良好的条件和环境，发挥政策的支持和引导作用，调动全体村民的积极性和创造力。</w:t>
      </w:r>
    </w:p>
    <w:p>
      <w:pPr>
        <w:ind w:left="0" w:right="0" w:firstLine="560"/>
        <w:spacing w:before="450" w:after="450" w:line="312" w:lineRule="auto"/>
      </w:pPr>
      <w:r>
        <w:rPr>
          <w:rFonts w:ascii="宋体" w:hAnsi="宋体" w:eastAsia="宋体" w:cs="宋体"/>
          <w:color w:val="000"/>
          <w:sz w:val="28"/>
          <w:szCs w:val="28"/>
        </w:rPr>
        <w:t xml:space="preserve">第三段：加强村庄管理，营造和谐环境。</w:t>
      </w:r>
    </w:p>
    <w:p>
      <w:pPr>
        <w:ind w:left="0" w:right="0" w:firstLine="560"/>
        <w:spacing w:before="450" w:after="450" w:line="312" w:lineRule="auto"/>
      </w:pPr>
      <w:r>
        <w:rPr>
          <w:rFonts w:ascii="宋体" w:hAnsi="宋体" w:eastAsia="宋体" w:cs="宋体"/>
          <w:color w:val="000"/>
          <w:sz w:val="28"/>
          <w:szCs w:val="28"/>
        </w:rPr>
        <w:t xml:space="preserve">管理村庄是村委书记的主要职责之一。建立健全村庄管理制度，是保障村庄稳定和谐发展的一个重要途径。村委会应该增强宣传教育工作，宣传村务公开和参与村民自治的重要性，培养广大村民的公民意识，加强村内法律法规的宣传，教育村民避免在养殖业、工业化发展等方面的污染、破坏和邪恶行为，共同维护村庄发展的和谐环境。</w:t>
      </w:r>
    </w:p>
    <w:p>
      <w:pPr>
        <w:ind w:left="0" w:right="0" w:firstLine="560"/>
        <w:spacing w:before="450" w:after="450" w:line="312" w:lineRule="auto"/>
      </w:pPr>
      <w:r>
        <w:rPr>
          <w:rFonts w:ascii="宋体" w:hAnsi="宋体" w:eastAsia="宋体" w:cs="宋体"/>
          <w:color w:val="000"/>
          <w:sz w:val="28"/>
          <w:szCs w:val="28"/>
        </w:rPr>
        <w:t xml:space="preserve">第四段：深化村庄服务，关注民生。</w:t>
      </w:r>
    </w:p>
    <w:p>
      <w:pPr>
        <w:ind w:left="0" w:right="0" w:firstLine="560"/>
        <w:spacing w:before="450" w:after="450" w:line="312" w:lineRule="auto"/>
      </w:pPr>
      <w:r>
        <w:rPr>
          <w:rFonts w:ascii="宋体" w:hAnsi="宋体" w:eastAsia="宋体" w:cs="宋体"/>
          <w:color w:val="000"/>
          <w:sz w:val="28"/>
          <w:szCs w:val="28"/>
        </w:rPr>
        <w:t xml:space="preserve">服务是村委书记的第二重要职责。为村民提供服务，尤其是关注民生问题，已成为开展工作的首要任务。村委会要充分利用现代化科技手段，为村民提供便捷的服务，加强公共设施的建设和维护，为村民提供更好的生活环境和条件。在村庄服务中，我们更应该关注优质医疗卫生、教育、文化等领域，推动村庄的文化发展，为村民提供更全方位的服务和支持。</w:t>
      </w:r>
    </w:p>
    <w:p>
      <w:pPr>
        <w:ind w:left="0" w:right="0" w:firstLine="560"/>
        <w:spacing w:before="450" w:after="450" w:line="312" w:lineRule="auto"/>
      </w:pPr>
      <w:r>
        <w:rPr>
          <w:rFonts w:ascii="宋体" w:hAnsi="宋体" w:eastAsia="宋体" w:cs="宋体"/>
          <w:color w:val="000"/>
          <w:sz w:val="28"/>
          <w:szCs w:val="28"/>
        </w:rPr>
        <w:t xml:space="preserve">第五段：发动群众，建设美丽村庄。</w:t>
      </w:r>
    </w:p>
    <w:p>
      <w:pPr>
        <w:ind w:left="0" w:right="0" w:firstLine="560"/>
        <w:spacing w:before="450" w:after="450" w:line="312" w:lineRule="auto"/>
      </w:pPr>
      <w:r>
        <w:rPr>
          <w:rFonts w:ascii="宋体" w:hAnsi="宋体" w:eastAsia="宋体" w:cs="宋体"/>
          <w:color w:val="000"/>
          <w:sz w:val="28"/>
          <w:szCs w:val="28"/>
        </w:rPr>
        <w:t xml:space="preserve">村民的力量是村庄发展的动力。村委书记需要促进广大村民参与到村庄的建设和管理中来，发挥他们的创造、智慧和力量。为此，我们需要做好宣传工作，当好群众之间的“桥梁”，教育村民形成团结、互助和共享的意识，鼓励村民共建共享村庄资源，共同建设美丽村庄，为村庄的发展做出积极贡献。</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作为一名村委书记，我深刻认识到自己的职责和使命。只有不断地学习和实践，才能更好地为村庄服务和发展，让广大村民享受到乡村振兴带来的红利。我相信，在全体村干的共同努力下，未来我们能够建设出更加美好的村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2026-11-01T04:44:04+08:00</dcterms:created>
  <dcterms:modified xsi:type="dcterms:W3CDTF">2026-11-01T04:44:04+08:00</dcterms:modified>
</cp:coreProperties>
</file>

<file path=docProps/custom.xml><?xml version="1.0" encoding="utf-8"?>
<Properties xmlns="http://schemas.openxmlformats.org/officeDocument/2006/custom-properties" xmlns:vt="http://schemas.openxmlformats.org/officeDocument/2006/docPropsVTypes"/>
</file>