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中华人民共和国教育法心得体会(优秀10篇)</w:t>
      </w:r>
      <w:bookmarkEnd w:id="1"/>
    </w:p>
    <w:p>
      <w:pPr>
        <w:jc w:val="center"/>
        <w:spacing w:before="0" w:after="450"/>
      </w:pPr>
      <w:r>
        <w:rPr>
          <w:rFonts w:ascii="Arial" w:hAnsi="Arial" w:eastAsia="Arial" w:cs="Arial"/>
          <w:color w:val="999999"/>
          <w:sz w:val="20"/>
          <w:szCs w:val="20"/>
        </w:rPr>
        <w:t xml:space="preserve">来源：网络  作者：落花人独立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心得体会该怎么写？想必这让大家都很苦恼吧。以下是小编帮大家整理的心得体会范文，欢迎大家借鉴与参考，希望对大家有所帮助。中华人民共和国...</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中华人民共和国教育法心得体会篇一</w:t>
      </w:r>
    </w:p>
    <w:p>
      <w:pPr>
        <w:ind w:left="0" w:right="0" w:firstLine="560"/>
        <w:spacing w:before="450" w:after="450" w:line="312" w:lineRule="auto"/>
      </w:pPr>
      <w:r>
        <w:rPr>
          <w:rFonts w:ascii="宋体" w:hAnsi="宋体" w:eastAsia="宋体" w:cs="宋体"/>
          <w:color w:val="000"/>
          <w:sz w:val="28"/>
          <w:szCs w:val="28"/>
        </w:rPr>
        <w:t xml:space="preserve">《中华人民共和国教育法》对教育基本制度、学校及其他教育机构、教师和其他教育工作者、受教育者、教育与社会等事宜作出了详细的规定，在学习《教育法》后，都有些什么。</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教育能够决定和改变一个人未来的命运，教育也能决定和改变一个国家未来的发展前景。实施科教兴国战略，推进自主创新，要变人口大国优势为人力资源大国优势，我们就必须确保九年制义务教育的贯彻落实。</w:t>
      </w:r>
    </w:p>
    <w:p>
      <w:pPr>
        <w:ind w:left="0" w:right="0" w:firstLine="560"/>
        <w:spacing w:before="450" w:after="450" w:line="312" w:lineRule="auto"/>
      </w:pPr>
      <w:r>
        <w:rPr>
          <w:rFonts w:ascii="宋体" w:hAnsi="宋体" w:eastAsia="宋体" w:cs="宋体"/>
          <w:color w:val="000"/>
          <w:sz w:val="28"/>
          <w:szCs w:val="28"/>
        </w:rPr>
        <w:t xml:space="preserve">作为教师，必须要对学生的发展负责，尊重他们的人格，在求知的过程中，关注学生原有的基础与能力，因材施教地帮助他们学会学习，因地制宜，潜移默化地帮助他们学会做人，培养他们正确的人生观，世界观和价值观，这样才称得上不辱使命。</w:t>
      </w:r>
    </w:p>
    <w:p>
      <w:pPr>
        <w:ind w:left="0" w:right="0" w:firstLine="560"/>
        <w:spacing w:before="450" w:after="450" w:line="312" w:lineRule="auto"/>
      </w:pPr>
      <w:r>
        <w:rPr>
          <w:rFonts w:ascii="宋体" w:hAnsi="宋体" w:eastAsia="宋体" w:cs="宋体"/>
          <w:color w:val="000"/>
          <w:sz w:val="28"/>
          <w:szCs w:val="28"/>
        </w:rPr>
        <w:t xml:space="preserve">1986年《义务教育法》的出台标志着我国义务教育走上了法治化轨道。20多年来，我国在普及义务教育方面取得了显著成就。义务教育中的“义务”二字有一个正确而深刻的理解。</w:t>
      </w:r>
    </w:p>
    <w:p>
      <w:pPr>
        <w:ind w:left="0" w:right="0" w:firstLine="560"/>
        <w:spacing w:before="450" w:after="450" w:line="312" w:lineRule="auto"/>
      </w:pPr>
      <w:r>
        <w:rPr>
          <w:rFonts w:ascii="宋体" w:hAnsi="宋体" w:eastAsia="宋体" w:cs="宋体"/>
          <w:color w:val="000"/>
          <w:sz w:val="28"/>
          <w:szCs w:val="28"/>
        </w:rPr>
        <w:t xml:space="preserve">比如群众反映强烈的教育乱收费、上学贵问题，其中固然有部分学校片面逐利等原因，但财政投入不足以及政府部门监管不力也是具有普遍性的原因。修订后的义务教育法明确规定，义务教育经费投入实行国务院和地方各级人民政府根据职责共同负担，并要求地方各级人民政府在财政预算中将义务教育经费单列，“哪个部门违反了义务教育法关于经费的规定，就应当依法追究责任。”再比如群众普遍不满的教育资源分配不均衡、上学难问题，其中可能有地区发展不平衡等原因，但确保教育改革发展成果由全体公民共享却是政府义不容辞的责任，特别是像义务教育这样的公益事业，更当如此。新修订的义务教育法明确要求各级政府合理配置教育资源，提出要缩小学校之间的办学差距，要加强对薄弱学校的改造，并且提出在义务教育阶段，不分重点学校和非重点学校，还对农民工子女，以及进城务工人员的子女提供平等的教育条件提出了明确的要求，这些都直指义务教育的均衡发展，更是对“义务”二字的延伸解读。</w:t>
      </w:r>
    </w:p>
    <w:p>
      <w:pPr>
        <w:ind w:left="0" w:right="0" w:firstLine="560"/>
        <w:spacing w:before="450" w:after="450" w:line="312" w:lineRule="auto"/>
      </w:pPr>
      <w:r>
        <w:rPr>
          <w:rFonts w:ascii="宋体" w:hAnsi="宋体" w:eastAsia="宋体" w:cs="宋体"/>
          <w:color w:val="000"/>
          <w:sz w:val="28"/>
          <w:szCs w:val="28"/>
        </w:rPr>
        <w:t xml:space="preserve">受教育权是现代社会公民的一项基本权利。这一基本权利所对应的正是国家和政府的基本义务。制定义务教育法，实施义务教育法，正是国家和政府履行这种义务、落实公民权利的必由之路。对于广大公民而言，义务教育并不仅仅意味着适龄儿童家长及监护人的责任和义务，义务教育首先是国家和政府的义务。采取各种有效措施确保每一个适龄儿童入学接受规定年限的学校教育，是现代政府不容推辞的责任和义务。</w:t>
      </w:r>
    </w:p>
    <w:p>
      <w:pPr>
        <w:ind w:left="0" w:right="0" w:firstLine="560"/>
        <w:spacing w:before="450" w:after="450" w:line="312" w:lineRule="auto"/>
      </w:pPr>
      <w:r>
        <w:rPr>
          <w:rFonts w:ascii="宋体" w:hAnsi="宋体" w:eastAsia="宋体" w:cs="宋体"/>
          <w:color w:val="000"/>
          <w:sz w:val="28"/>
          <w:szCs w:val="28"/>
        </w:rPr>
        <w:t xml:space="preserve">制定并实施义务教育法，也是切实提高国民文化素质的客观需要。在现代社会，通过实施义务教育，普遍提高公民文化素质已经成为各国政府的共识。据联合国教科文组织统计，全世界有170多个国家宣布实施义务教育制度。多方面研究表明，国民的高水平教育对于个人和整个社会都具有可观的经济效益和社会效益。教育能够决定和改变一个人未来的命运，教育也能决定和改变一个国家未来的发展前景。实施科教兴国战略，推进自主创新，要变人口大国优势为人力资源大国优势，我们就必须确保九年制义务教育的贯彻落实。在这个事关国计民生的问题上，政府责无旁贷。</w:t>
      </w:r>
    </w:p>
    <w:p>
      <w:pPr>
        <w:ind w:left="0" w:right="0" w:firstLine="560"/>
        <w:spacing w:before="450" w:after="450" w:line="312" w:lineRule="auto"/>
      </w:pPr>
      <w:r>
        <w:rPr>
          <w:rFonts w:ascii="宋体" w:hAnsi="宋体" w:eastAsia="宋体" w:cs="宋体"/>
          <w:color w:val="000"/>
          <w:sz w:val="28"/>
          <w:szCs w:val="28"/>
        </w:rPr>
        <w:t xml:space="preserve">在全面推进素质教育地今天，作为我们教育工作者，不能抱着过去的应试教育一套而不放，应该让学生走进更广阔领域学习，力求全面发展。这就要求我们必须具备高尚的道德品质和师德风范，不断更新自己的学识。在思想上，政治上，文化上充实自己，为形成良好的师德风尚而出力，更好地为学生服务，爱岗敬业，使自己成为一名高素质的教育工作者。</w:t>
      </w:r>
    </w:p>
    <w:p>
      <w:pPr>
        <w:ind w:left="0" w:right="0" w:firstLine="560"/>
        <w:spacing w:before="450" w:after="450" w:line="312" w:lineRule="auto"/>
      </w:pPr>
      <w:r>
        <w:rPr>
          <w:rFonts w:ascii="宋体" w:hAnsi="宋体" w:eastAsia="宋体" w:cs="宋体"/>
          <w:color w:val="000"/>
          <w:sz w:val="28"/>
          <w:szCs w:val="28"/>
        </w:rPr>
        <w:t xml:space="preserve">学习了新《教育法》使我感受到新法的立法理念有了较大的突破，因为它保障义务教育阶段所有孩子、所有学校、所有老师的基本权利，其中最基本的一个立法理念是以学生发展为本，真正给学生以发展的空间，同时给义务教育阶段教师充分的发展空间，真正的体现了以人为本，利国利民。所以新《教育法》的颁布实施，是改革开放以来教育上的重大成果，也是改革开放、社会发展进步的一个必然，对于进一步深化教育体制改革，促进义务教育的发展，是一件具有里程碑意义的大事。</w:t>
      </w:r>
    </w:p>
    <w:p>
      <w:pPr>
        <w:ind w:left="0" w:right="0" w:firstLine="560"/>
        <w:spacing w:before="450" w:after="450" w:line="312" w:lineRule="auto"/>
      </w:pPr>
      <w:r>
        <w:rPr>
          <w:rFonts w:ascii="宋体" w:hAnsi="宋体" w:eastAsia="宋体" w:cs="宋体"/>
          <w:color w:val="000"/>
          <w:sz w:val="28"/>
          <w:szCs w:val="28"/>
        </w:rPr>
        <w:t xml:space="preserve">首先，新法第一次以法律的形式全面阐述了义务教育的特征与性质。明确了：“对接受义务教育的适龄儿童、少年不收杂费的实施步骤，由国务院规定。”从这点看来，义务教育免收学费、杂费的法律原则，必将惠及全国的广大适龄儿童、少年。特别在农村，蕴含着大量的人才，还有待开发的人力资源，将让更多贫困家庭的孩子上得起学，从法律的角度给他们一个平等就学的机会，作为乡镇中学的我们也将是最大的受益者。”我想这些内容也必然影响到学校的办学思想和教师的教书育人行为。同时，各级政府和教育行政部门也必须肩负起提高义务教育阶段质量的责任。在实施新《教育法》过程中，我有这样的思考。</w:t>
      </w:r>
    </w:p>
    <w:p>
      <w:pPr>
        <w:ind w:left="0" w:right="0" w:firstLine="560"/>
        <w:spacing w:before="450" w:after="450" w:line="312" w:lineRule="auto"/>
      </w:pPr>
      <w:r>
        <w:rPr>
          <w:rFonts w:ascii="宋体" w:hAnsi="宋体" w:eastAsia="宋体" w:cs="宋体"/>
          <w:color w:val="000"/>
          <w:sz w:val="28"/>
          <w:szCs w:val="28"/>
        </w:rPr>
        <w:t xml:space="preserve">其次，新修订的《教育法》提出缩小办学差距，不分重点校、重点班，非常人性化，体现了对所有人的尊重;不管什么样的家庭背景和经济实力，每个孩子都可以享受均等的教育，体现了人与人之间的和谐。教育均衡就是让所有的孩子，同在蓝天下，都应该享受到同样的教育。</w:t>
      </w:r>
    </w:p>
    <w:p>
      <w:pPr>
        <w:ind w:left="0" w:right="0" w:firstLine="560"/>
        <w:spacing w:before="450" w:after="450" w:line="312" w:lineRule="auto"/>
      </w:pPr>
      <w:r>
        <w:rPr>
          <w:rFonts w:ascii="宋体" w:hAnsi="宋体" w:eastAsia="宋体" w:cs="宋体"/>
          <w:color w:val="000"/>
          <w:sz w:val="28"/>
          <w:szCs w:val="28"/>
        </w:rPr>
        <w:t xml:space="preserve">再次，，新修订的《教育法》提出提高义务教育阶段教师的地位与待遇。国家建立统一的义务教育教师职务制度。教师职务分为初级职务、中级职务和高级职务。这一规定将目前中学教师职务系列和中小学教师职务系列统一了起来，将为吸引更多高素质人才到中小学任教，调动中小学教师的积极性，提高教育质量产生重要的影响。修订案还明确了诸如：“教师的平均工资水平应当不低于当地公务员的平均工资水平”等规定，对保障、提高义务教育阶段教师的地位与待遇都会有产生重要的影响。</w:t>
      </w:r>
    </w:p>
    <w:p>
      <w:pPr>
        <w:ind w:left="0" w:right="0" w:firstLine="560"/>
        <w:spacing w:before="450" w:after="450" w:line="312" w:lineRule="auto"/>
      </w:pPr>
      <w:r>
        <w:rPr>
          <w:rFonts w:ascii="宋体" w:hAnsi="宋体" w:eastAsia="宋体" w:cs="宋体"/>
          <w:color w:val="000"/>
          <w:sz w:val="28"/>
          <w:szCs w:val="28"/>
        </w:rPr>
        <w:t xml:space="preserve">最后，新法规定了学生家长在义务教育中的义务，如果家长不送孩子上学或者在家里自我教学、送个人私塾等，都属于违法行为，将要受到法律的制裁。我们可以得出结论，那就是最该学习法律的不是政府和学校的事，而是学校、学生和家长。只有我们都了解了义务教育法，具有了相应的维权意识,才可能形成更严密，更有效的监督体系，为义务教育健康发展提供保障。</w:t>
      </w:r>
    </w:p>
    <w:p>
      <w:pPr>
        <w:ind w:left="0" w:right="0" w:firstLine="560"/>
        <w:spacing w:before="450" w:after="450" w:line="312" w:lineRule="auto"/>
      </w:pPr>
      <w:r>
        <w:rPr>
          <w:rFonts w:ascii="宋体" w:hAnsi="宋体" w:eastAsia="宋体" w:cs="宋体"/>
          <w:color w:val="000"/>
          <w:sz w:val="28"/>
          <w:szCs w:val="28"/>
        </w:rPr>
        <w:t xml:space="preserve">学习了新《教育法》使我感受到新法的立法理念有了较大的突破，因为它保障义务教育阶段所有孩子、所有学校、所有老师的基本权利，其中最基本的一个立法理念是以学生发展为本，真正给学生以发展的空间，同时给义务教育阶段教师充分的发展空间，真正的体现了以人为本，利国利民。所以新《教育法》的颁布实施，是改革开放以来教育上的重大成果，也是改革开放、社会发展进步的一个必然，对于进一步深化教育体制改革，促进义务教育的发展，是一件具有里程碑意义的大事。</w:t>
      </w:r>
    </w:p>
    <w:p>
      <w:pPr>
        <w:ind w:left="0" w:right="0" w:firstLine="560"/>
        <w:spacing w:before="450" w:after="450" w:line="312" w:lineRule="auto"/>
      </w:pPr>
      <w:r>
        <w:rPr>
          <w:rFonts w:ascii="宋体" w:hAnsi="宋体" w:eastAsia="宋体" w:cs="宋体"/>
          <w:color w:val="000"/>
          <w:sz w:val="28"/>
          <w:szCs w:val="28"/>
        </w:rPr>
        <w:t xml:space="preserve">首先，新法第一次以法律的形式全面阐述了义务教育的特征与性质。明确了：“对接受义务教育的适龄儿童、少年不收杂费的实施步骤，由国务院规定。”从这点看来，义务教育免收学费、杂费的法律原则，必将惠及全国的广大适龄儿童、少年。特别在农村，蕴含着大量的人才，还有待开发的人力资源，将让更多贫困家庭的孩子上得起学，从法律的角度给他们一个平等就学的机会，作为乡镇中学的我们也将是最大的受益者。”我想这些内容也必然影响到学校的办学思想和教师的教书育人行为。同时，各级政府和教育行政部门也必须肩负起提高义务教育阶段质量的责任。在实施新《教育法》过程中，我有这样的思考。其次，新修订的《教育法》提出缩小办学差距，不分重点校、重点班，非常人性化，体现了对所有人的尊重;不管什么样的家庭背景和经济实力，每个孩子都可以享受均等的教育，体现了人与人之间的和谐。教育均衡就是让所有的孩子，同在蓝天下，都应该享受到同样的教育。</w:t>
      </w:r>
    </w:p>
    <w:p>
      <w:pPr>
        <w:ind w:left="0" w:right="0" w:firstLine="560"/>
        <w:spacing w:before="450" w:after="450" w:line="312" w:lineRule="auto"/>
      </w:pPr>
      <w:r>
        <w:rPr>
          <w:rFonts w:ascii="宋体" w:hAnsi="宋体" w:eastAsia="宋体" w:cs="宋体"/>
          <w:color w:val="000"/>
          <w:sz w:val="28"/>
          <w:szCs w:val="28"/>
        </w:rPr>
        <w:t xml:space="preserve">再次，，新修订的《教育法》提出提高义务教育阶段教师的地位与待遇。国家建立统一的义务教育教师职务制度。教师职务分为初级职务、中级职务和高级职务。这一规定将目前中学教师职务系列和中小学教师职务系列统一了起来，将为吸引更多高素质人才到中小学任教，调动中小学教师的积极性，提高教育质量产生重要的影响。修订案还明确了诸如：“教师的平均工资水平应当不低于当地公务员的平均工资水平”等规定，对保障、提高义务教育阶段教师的地位与待遇都会有产生重要的影响。</w:t>
      </w:r>
    </w:p>
    <w:p>
      <w:pPr>
        <w:ind w:left="0" w:right="0" w:firstLine="560"/>
        <w:spacing w:before="450" w:after="450" w:line="312" w:lineRule="auto"/>
      </w:pPr>
      <w:r>
        <w:rPr>
          <w:rFonts w:ascii="宋体" w:hAnsi="宋体" w:eastAsia="宋体" w:cs="宋体"/>
          <w:color w:val="000"/>
          <w:sz w:val="28"/>
          <w:szCs w:val="28"/>
        </w:rPr>
        <w:t xml:space="preserve">最后，新法规定了学生家长在义务教育中的义务，如果家长不送孩子上学或者在家里自我教学、送个人私塾等，都属于违法行为，将要受到法律的制裁。我们可以得出结论，那就是最该学习法律的不是政府和学校的事，而是学校、学生和家长。只有我们都了解了义务教育法，具有了相应的维权意识,才可能形成更严密，更有效的监督体系，为义务教育健康发展提供保障。</w:t>
      </w:r>
    </w:p>
    <w:p>
      <w:pPr>
        <w:ind w:left="0" w:right="0" w:firstLine="560"/>
        <w:spacing w:before="450" w:after="450" w:line="312" w:lineRule="auto"/>
      </w:pPr>
      <w:r>
        <w:rPr>
          <w:rFonts w:ascii="宋体" w:hAnsi="宋体" w:eastAsia="宋体" w:cs="宋体"/>
          <w:color w:val="000"/>
          <w:sz w:val="28"/>
          <w:szCs w:val="28"/>
        </w:rPr>
        <w:t xml:space="preserve">近几年，校园安全事故时有发生，未成年人被成年人控制卖艺、乞讨、叫卖的现象呈上升趋势，不少青少年沉迷网络不能自拔，少年犯罪呈低龄化趋势，未成年人吸烟喝酒的现象随处可见，今年6月1日新修订的《未成年人保护法》正是在这一背景下出台的。新法有这几个特点：突发事件优先救护未成年人，禁止体罚未成年人，首次为学生休息时间立法，向未成年人出售烟酒将受行政处罚，免费或优惠提供“绿色上网”。</w:t>
      </w:r>
    </w:p>
    <w:p>
      <w:pPr>
        <w:ind w:left="0" w:right="0" w:firstLine="560"/>
        <w:spacing w:before="450" w:after="450" w:line="312" w:lineRule="auto"/>
      </w:pPr>
      <w:r>
        <w:rPr>
          <w:rFonts w:ascii="宋体" w:hAnsi="宋体" w:eastAsia="宋体" w:cs="宋体"/>
          <w:color w:val="000"/>
          <w:sz w:val="28"/>
          <w:szCs w:val="28"/>
        </w:rPr>
        <w:t xml:space="preserve">通过认真学习《未成年人保护法》有关教师职业道德要求的条文及规定，我认识到教师作为人类灵魂的工程师，不仅要教好书，还要育好人，各个方面都要为人师表。要想成为一名合格的教师，应当做好以下几方面工作：</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一、树立事业心，增强责任感，热爱教育事业，忠诚教育事业，献身教育事业。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二、培育教师人格魅力在教育中，一切师德要求都基于教师的人格。</w:t>
      </w:r>
    </w:p>
    <w:p>
      <w:pPr>
        <w:ind w:left="0" w:right="0" w:firstLine="560"/>
        <w:spacing w:before="450" w:after="450" w:line="312" w:lineRule="auto"/>
      </w:pPr>
      <w:r>
        <w:rPr>
          <w:rFonts w:ascii="宋体" w:hAnsi="宋体" w:eastAsia="宋体" w:cs="宋体"/>
          <w:color w:val="000"/>
          <w:sz w:val="28"/>
          <w:szCs w:val="28"/>
        </w:rPr>
        <w:t xml:space="preserve">师德的魅力主要从人格特征中显示出来，历代教育家提出的“为人师表”、“以身作则”、“循循善诱”、“诲人不倦”、“躬行实践”等，既是师德的规范，又是教师良好人格的品格特征的体现。在学生心目中，教师是社会的规范、道德的化身、人类的楷模。教师的人格魅力来源于对事业的忠诚，他们不是紧紧把教书看成谋生的手段，而是毫无私心杂念地投身其中，以教书育人为崇高的职责，并能从中享受到人生的乐趣。他们以自己的真诚去换取学生的真诚，以自己的纯洁去塑造学生的纯洁，以自己人性的美好去描绘学生人性的美好，以自己高尚的品德去培养学生高尚的品德。他们应是最能以此文来源于文秘家园身作则的人。教师时时处处要以大局为重，克服个人主义，自觉遵守宪法和社会公德守则，遵守校纪校规，以模范行为为学生做出表率。俗话说：“教育无小事，事事是教育;教育无小节，节节是楷模。”</w:t>
      </w:r>
    </w:p>
    <w:p>
      <w:pPr>
        <w:ind w:left="0" w:right="0" w:firstLine="560"/>
        <w:spacing w:before="450" w:after="450" w:line="312" w:lineRule="auto"/>
      </w:pPr>
      <w:r>
        <w:rPr>
          <w:rFonts w:ascii="宋体" w:hAnsi="宋体" w:eastAsia="宋体" w:cs="宋体"/>
          <w:color w:val="000"/>
          <w:sz w:val="28"/>
          <w:szCs w:val="28"/>
        </w:rPr>
        <w:t xml:space="preserve">三、热爱学生，尊重、理解学生，以人为本，关心爱护学生。</w:t>
      </w:r>
    </w:p>
    <w:p>
      <w:pPr>
        <w:ind w:left="0" w:right="0" w:firstLine="560"/>
        <w:spacing w:before="450" w:after="450" w:line="312" w:lineRule="auto"/>
      </w:pPr>
      <w:r>
        <w:rPr>
          <w:rFonts w:ascii="宋体" w:hAnsi="宋体" w:eastAsia="宋体" w:cs="宋体"/>
          <w:color w:val="000"/>
          <w:sz w:val="28"/>
          <w:szCs w:val="28"/>
        </w:rPr>
        <w:t xml:space="preserve">热爱学生并不是一件容易的事。疼爱自己的孩子是本能，而热爱别人的孩子是神圣!这种爱是教师教育学生的感情基础，学生一旦体会到这种感情，就会“亲其师”，从而“信其道”。</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w:t>
      </w:r>
    </w:p>
    <w:p>
      <w:pPr>
        <w:ind w:left="0" w:right="0" w:firstLine="560"/>
        <w:spacing w:before="450" w:after="450" w:line="312" w:lineRule="auto"/>
      </w:pPr>
      <w:r>
        <w:rPr>
          <w:rFonts w:ascii="宋体" w:hAnsi="宋体" w:eastAsia="宋体" w:cs="宋体"/>
          <w:color w:val="000"/>
          <w:sz w:val="28"/>
          <w:szCs w:val="28"/>
        </w:rPr>
        <w:t xml:space="preserve">在以后的工作中，我们还要继续认真学习《教育法》、《教师法》、《未成年人保护法》、《教师职业道德行为规范》等。坚持以人为本、以德立教、爱岗敬业、为人师表，不断提高自己的政治思想素质和职业道德修养;并紧紧围绕新时期师德素质要求和师德规范，切实转变工作作风，全面推进素质教育，以高尚的情操引导学生德、智、体、美的全面发展。做一个为人民服务的教师，做一个让人民满意的教师。</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中华人民共和国教育法心得体会篇二</w:t>
      </w:r>
    </w:p>
    <w:p>
      <w:pPr>
        <w:ind w:left="0" w:right="0" w:firstLine="560"/>
        <w:spacing w:before="450" w:after="450" w:line="312" w:lineRule="auto"/>
      </w:pPr>
      <w:r>
        <w:rPr>
          <w:rFonts w:ascii="宋体" w:hAnsi="宋体" w:eastAsia="宋体" w:cs="宋体"/>
          <w:color w:val="000"/>
          <w:sz w:val="28"/>
          <w:szCs w:val="28"/>
        </w:rPr>
        <w:t xml:space="preserve">新职教育法是以我国经济发展的现实需求为出发点，结合新时代国家发展战略要求而制定的一部重要法律。自2025年7月1日起正式实施以来，新职教育法在我国高等教育领域产生了深刻的影响。今天，我将从我的学习和工作实践中提炼出一些关于新职教育法的心得体会，分享给大家。</w:t>
      </w:r>
    </w:p>
    <w:p>
      <w:pPr>
        <w:ind w:left="0" w:right="0" w:firstLine="560"/>
        <w:spacing w:before="450" w:after="450" w:line="312" w:lineRule="auto"/>
      </w:pPr>
      <w:r>
        <w:rPr>
          <w:rFonts w:ascii="宋体" w:hAnsi="宋体" w:eastAsia="宋体" w:cs="宋体"/>
          <w:color w:val="000"/>
          <w:sz w:val="28"/>
          <w:szCs w:val="28"/>
        </w:rPr>
        <w:t xml:space="preserve">新职教育法的制定符合了我国经济社会发展的需要，也展示了我国在高等教育领域的改革与创新，与国际上先进的职业教育体系相接轨。新职教育法通过清晰的政策目标，完善的法规体系，规范的教学管理体系等方面，显著提高了我国职业教育的质量和水平，促进了人才培养的多元化发展。此外，新职教育法还在职业技能人才培养、教育质量保障、职业教育评价等方面，提供了强有力的法律保障。</w:t>
      </w:r>
    </w:p>
    <w:p>
      <w:pPr>
        <w:ind w:left="0" w:right="0" w:firstLine="560"/>
        <w:spacing w:before="450" w:after="450" w:line="312" w:lineRule="auto"/>
      </w:pPr>
      <w:r>
        <w:rPr>
          <w:rFonts w:ascii="宋体" w:hAnsi="宋体" w:eastAsia="宋体" w:cs="宋体"/>
          <w:color w:val="000"/>
          <w:sz w:val="28"/>
          <w:szCs w:val="28"/>
        </w:rPr>
        <w:t xml:space="preserve">新职教育法的实施，深刻影响了高等职业教育的各个方面。一方面，它使职业教育的品质得到了更为明确和严格的规范，提高了职业教育的普及率和受益人数，同时也推动了职业教育与地方经济的深度融合和发展。另一方面，新职教育法引导职业教育向实际对社会需求有益的方向转变，为企业和社会提供了优质的人才资源，增强了企业、地方和社会对职业技能人才的需求和认可度。</w:t>
      </w:r>
    </w:p>
    <w:p>
      <w:pPr>
        <w:ind w:left="0" w:right="0" w:firstLine="560"/>
        <w:spacing w:before="450" w:after="450" w:line="312" w:lineRule="auto"/>
      </w:pPr>
      <w:r>
        <w:rPr>
          <w:rFonts w:ascii="宋体" w:hAnsi="宋体" w:eastAsia="宋体" w:cs="宋体"/>
          <w:color w:val="000"/>
          <w:sz w:val="28"/>
          <w:szCs w:val="28"/>
        </w:rPr>
        <w:t xml:space="preserve">尽管新职教育法的实施取得了一定的成效，但同时存在一些问题。例如，职业教育的条件和资源分配等方面的问题，部分职业教育学校和机构的人才输送和社会认可度仍然存在差异。此外，在职业教育的教学质量控制方面仍有不足之处，需要进一步加强对职业技能人才的质量监测和保障。这些问题迫切需要解决，以提高我国职业教育质量和国际竞争力。</w:t>
      </w:r>
    </w:p>
    <w:p>
      <w:pPr>
        <w:ind w:left="0" w:right="0" w:firstLine="560"/>
        <w:spacing w:before="450" w:after="450" w:line="312" w:lineRule="auto"/>
      </w:pPr>
      <w:r>
        <w:rPr>
          <w:rFonts w:ascii="宋体" w:hAnsi="宋体" w:eastAsia="宋体" w:cs="宋体"/>
          <w:color w:val="000"/>
          <w:sz w:val="28"/>
          <w:szCs w:val="28"/>
        </w:rPr>
        <w:t xml:space="preserve">新职教育法是我国高等职业教育改革的新里程碑，面临着新的机遇和挑战。我们需要不断完善和优化我国职业教育体系的培养方案和实施机制，同时促进职业技能人才和技能型劳动力的增长。要加强和推广职业教育经验和成功案例的分享和交流，在职业教育品质、人才培养和教材建设等方面发力，实现职业教育的跨越式发展和高质量发展。</w:t>
      </w:r>
    </w:p>
    <w:p>
      <w:pPr>
        <w:ind w:left="0" w:right="0" w:firstLine="560"/>
        <w:spacing w:before="450" w:after="450" w:line="312" w:lineRule="auto"/>
      </w:pPr>
      <w:r>
        <w:rPr>
          <w:rFonts w:ascii="宋体" w:hAnsi="宋体" w:eastAsia="宋体" w:cs="宋体"/>
          <w:color w:val="000"/>
          <w:sz w:val="28"/>
          <w:szCs w:val="28"/>
        </w:rPr>
        <w:t xml:space="preserve">总之，新职教育法的实施对提高我国职业教育的水平和质量，推动实践型人才培养，促进我国经济社会的发展具有重大意义。我们要把握新时代的机遇，不断改革和创新，为培养更多的人才做出积极的贡献。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中华人民共和国教育法心得体会篇三</w:t>
      </w:r>
    </w:p>
    <w:p>
      <w:pPr>
        <w:ind w:left="0" w:right="0" w:firstLine="560"/>
        <w:spacing w:before="450" w:after="450" w:line="312" w:lineRule="auto"/>
      </w:pPr>
      <w:r>
        <w:rPr>
          <w:rFonts w:ascii="宋体" w:hAnsi="宋体" w:eastAsia="宋体" w:cs="宋体"/>
          <w:color w:val="000"/>
          <w:sz w:val="28"/>
          <w:szCs w:val="28"/>
        </w:rPr>
        <w:t xml:space="preserve">纪律教育是培养学生自觉遵守规矩、遵守纪律，从而形成良好的行为习惯和品德的重要途径。在这方面，纪法教育是不可或缺的一部分。纪法教育法对于加强学生思想道德建设和纪律约束，提高学生端正的道德观念和职业道德素养，维护学校良好秩序和社会稳定，具有非常重要的意义。在我的带领下，学校推进了纪法教育法课程的开设，下面分享一下我的心得体会。</w:t>
      </w:r>
    </w:p>
    <w:p>
      <w:pPr>
        <w:ind w:left="0" w:right="0" w:firstLine="560"/>
        <w:spacing w:before="450" w:after="450" w:line="312" w:lineRule="auto"/>
      </w:pPr>
      <w:r>
        <w:rPr>
          <w:rFonts w:ascii="宋体" w:hAnsi="宋体" w:eastAsia="宋体" w:cs="宋体"/>
          <w:color w:val="000"/>
          <w:sz w:val="28"/>
          <w:szCs w:val="28"/>
        </w:rPr>
        <w:t xml:space="preserve">第二段：学生管理。</w:t>
      </w:r>
    </w:p>
    <w:p>
      <w:pPr>
        <w:ind w:left="0" w:right="0" w:firstLine="560"/>
        <w:spacing w:before="450" w:after="450" w:line="312" w:lineRule="auto"/>
      </w:pPr>
      <w:r>
        <w:rPr>
          <w:rFonts w:ascii="宋体" w:hAnsi="宋体" w:eastAsia="宋体" w:cs="宋体"/>
          <w:color w:val="000"/>
          <w:sz w:val="28"/>
          <w:szCs w:val="28"/>
        </w:rPr>
        <w:t xml:space="preserve">在纪法教育法的课程教学中，我们积极引导学生树立正确的人生观、价值观和道德观。我们帮助学生明确纪律的要求与规范，依靠规范学生行为的力量，强化学生个人品德修养及社会责任意识的建设。在此过程中，我们也已经取得了良好的成效，学生们逐渐养成了规则意识和纪律自觉的习惯，学习及生活秩序更加井然有序，也更加符合现代文化的要求。</w:t>
      </w:r>
    </w:p>
    <w:p>
      <w:pPr>
        <w:ind w:left="0" w:right="0" w:firstLine="560"/>
        <w:spacing w:before="450" w:after="450" w:line="312" w:lineRule="auto"/>
      </w:pPr>
      <w:r>
        <w:rPr>
          <w:rFonts w:ascii="宋体" w:hAnsi="宋体" w:eastAsia="宋体" w:cs="宋体"/>
          <w:color w:val="000"/>
          <w:sz w:val="28"/>
          <w:szCs w:val="28"/>
        </w:rPr>
        <w:t xml:space="preserve">第三段：教师管理。</w:t>
      </w:r>
    </w:p>
    <w:p>
      <w:pPr>
        <w:ind w:left="0" w:right="0" w:firstLine="560"/>
        <w:spacing w:before="450" w:after="450" w:line="312" w:lineRule="auto"/>
      </w:pPr>
      <w:r>
        <w:rPr>
          <w:rFonts w:ascii="宋体" w:hAnsi="宋体" w:eastAsia="宋体" w:cs="宋体"/>
          <w:color w:val="000"/>
          <w:sz w:val="28"/>
          <w:szCs w:val="28"/>
        </w:rPr>
        <w:t xml:space="preserve">纪法教育法要求教师必须遵循职业道德规范，做到充分尊重学生，对学生进行尊重和倾听，全面发挥教育教学的作用，保证教育教学的效果。我们通过改进的教育教学方法，培养了学生在行为习惯上的强烈需求。同时，我们还为学生提供了一个良好的交流平台，以便传递道德信息和培育学生的责任和道德观念。</w:t>
      </w:r>
    </w:p>
    <w:p>
      <w:pPr>
        <w:ind w:left="0" w:right="0" w:firstLine="560"/>
        <w:spacing w:before="450" w:after="450" w:line="312" w:lineRule="auto"/>
      </w:pPr>
      <w:r>
        <w:rPr>
          <w:rFonts w:ascii="宋体" w:hAnsi="宋体" w:eastAsia="宋体" w:cs="宋体"/>
          <w:color w:val="000"/>
          <w:sz w:val="28"/>
          <w:szCs w:val="28"/>
        </w:rPr>
        <w:t xml:space="preserve">第四段：家校合作。</w:t>
      </w:r>
    </w:p>
    <w:p>
      <w:pPr>
        <w:ind w:left="0" w:right="0" w:firstLine="560"/>
        <w:spacing w:before="450" w:after="450" w:line="312" w:lineRule="auto"/>
      </w:pPr>
      <w:r>
        <w:rPr>
          <w:rFonts w:ascii="宋体" w:hAnsi="宋体" w:eastAsia="宋体" w:cs="宋体"/>
          <w:color w:val="000"/>
          <w:sz w:val="28"/>
          <w:szCs w:val="28"/>
        </w:rPr>
        <w:t xml:space="preserve">在家校合作方面，纪法教育法也为公家办学提出了要求。学校要牢记“家校合作，共育英才”的宗旨，加强家校沟通，为学生心理健康成长创造更加良好的条件。我们根据学生实际情况和家庭特点，针对性地进行纪法教育课程设置和家长管理。同时，也帮助家长进一步提高家教质量，引导家长进行积极的育儿和家庭教育。</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纪法教育法是学校进行思想道德建设、纪律约束和学生心理健康教育的重要途径。学校应该发挥纪法教育法作用，提高学生的道德水平和素养建设。同时，也需要家长和教师共同努力，进行家校合作，为学生的全面发展提供更好的保障。希望所有学生都能积极学习和应用纪法教育法中的知识和技能，共同实现教育教学的最终目标。</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中华人民共和国教育法心得体会篇四</w:t>
      </w:r>
    </w:p>
    <w:p>
      <w:pPr>
        <w:ind w:left="0" w:right="0" w:firstLine="560"/>
        <w:spacing w:before="450" w:after="450" w:line="312" w:lineRule="auto"/>
      </w:pPr>
      <w:r>
        <w:rPr>
          <w:rFonts w:ascii="宋体" w:hAnsi="宋体" w:eastAsia="宋体" w:cs="宋体"/>
          <w:color w:val="000"/>
          <w:sz w:val="28"/>
          <w:szCs w:val="28"/>
        </w:rPr>
        <w:t xml:space="preserve">美术教育法是指为了促进学生美术素养的发展，将其纳入学校教育计划之中进行教育。作为一名美术教师，在课程实施的过程中不仅要掌握教学技巧，而且要理解和应用美术教育法。在我的教学实践中，我有一些体会和认识，现在与大家分享如下：</w:t>
      </w:r>
    </w:p>
    <w:p>
      <w:pPr>
        <w:ind w:left="0" w:right="0" w:firstLine="560"/>
        <w:spacing w:before="450" w:after="450" w:line="312" w:lineRule="auto"/>
      </w:pPr>
      <w:r>
        <w:rPr>
          <w:rFonts w:ascii="宋体" w:hAnsi="宋体" w:eastAsia="宋体" w:cs="宋体"/>
          <w:color w:val="000"/>
          <w:sz w:val="28"/>
          <w:szCs w:val="28"/>
        </w:rPr>
        <w:t xml:space="preserve">一、注重情感教育。</w:t>
      </w:r>
    </w:p>
    <w:p>
      <w:pPr>
        <w:ind w:left="0" w:right="0" w:firstLine="560"/>
        <w:spacing w:before="450" w:after="450" w:line="312" w:lineRule="auto"/>
      </w:pPr>
      <w:r>
        <w:rPr>
          <w:rFonts w:ascii="宋体" w:hAnsi="宋体" w:eastAsia="宋体" w:cs="宋体"/>
          <w:color w:val="000"/>
          <w:sz w:val="28"/>
          <w:szCs w:val="28"/>
        </w:rPr>
        <w:t xml:space="preserve">在美术教育中，情感教育占据了很重要的地位。美术作品并不仅仅是为了展示一个技巧的能力，而是通过艺术语言，表达情感和思想。教师需要引导学生通过感性的了解和表达发掘自我情感。在我的教学中，我不仅注重学生的技术训练，更重视学生的情感培养，让学生透过艺术作品找到自我，理解自己内心的想法和情感。</w:t>
      </w:r>
    </w:p>
    <w:p>
      <w:pPr>
        <w:ind w:left="0" w:right="0" w:firstLine="560"/>
        <w:spacing w:before="450" w:after="450" w:line="312" w:lineRule="auto"/>
      </w:pPr>
      <w:r>
        <w:rPr>
          <w:rFonts w:ascii="宋体" w:hAnsi="宋体" w:eastAsia="宋体" w:cs="宋体"/>
          <w:color w:val="000"/>
          <w:sz w:val="28"/>
          <w:szCs w:val="28"/>
        </w:rPr>
        <w:t xml:space="preserve">二、注重艺术概念的传授。</w:t>
      </w:r>
    </w:p>
    <w:p>
      <w:pPr>
        <w:ind w:left="0" w:right="0" w:firstLine="560"/>
        <w:spacing w:before="450" w:after="450" w:line="312" w:lineRule="auto"/>
      </w:pPr>
      <w:r>
        <w:rPr>
          <w:rFonts w:ascii="宋体" w:hAnsi="宋体" w:eastAsia="宋体" w:cs="宋体"/>
          <w:color w:val="000"/>
          <w:sz w:val="28"/>
          <w:szCs w:val="28"/>
        </w:rPr>
        <w:t xml:space="preserve">美术教育法是以学生为中心的教学模式，重视学生的主体地位。作为教师，要关注每个学生的学习需求，给予个性化的指导。除了注重艺术技法的传授，还要注重艺术概念的传授。通过启发学生对艺术的认识，拓展视野，培育审美能力，开阔思维，使学生具备自主学习和创造的能力。</w:t>
      </w:r>
    </w:p>
    <w:p>
      <w:pPr>
        <w:ind w:left="0" w:right="0" w:firstLine="560"/>
        <w:spacing w:before="450" w:after="450" w:line="312" w:lineRule="auto"/>
      </w:pPr>
      <w:r>
        <w:rPr>
          <w:rFonts w:ascii="宋体" w:hAnsi="宋体" w:eastAsia="宋体" w:cs="宋体"/>
          <w:color w:val="000"/>
          <w:sz w:val="28"/>
          <w:szCs w:val="28"/>
        </w:rPr>
        <w:t xml:space="preserve">三、注重多元文化交流。</w:t>
      </w:r>
    </w:p>
    <w:p>
      <w:pPr>
        <w:ind w:left="0" w:right="0" w:firstLine="560"/>
        <w:spacing w:before="450" w:after="450" w:line="312" w:lineRule="auto"/>
      </w:pPr>
      <w:r>
        <w:rPr>
          <w:rFonts w:ascii="宋体" w:hAnsi="宋体" w:eastAsia="宋体" w:cs="宋体"/>
          <w:color w:val="000"/>
          <w:sz w:val="28"/>
          <w:szCs w:val="28"/>
        </w:rPr>
        <w:t xml:space="preserve">艺术是超越国界、语言和文化的。在现代社会，多元文化成为了一种趋势。教师要让学生了解不同国家和地区的美术文化，拓宽艺术视野。在我的教学中，我会让学生观看海外名家的作品，并通过与外国教师的交流，加深对外国文化的理解和交流。学生可以从中获得不同的灵感，并将其用于美术创作中去。</w:t>
      </w:r>
    </w:p>
    <w:p>
      <w:pPr>
        <w:ind w:left="0" w:right="0" w:firstLine="560"/>
        <w:spacing w:before="450" w:after="450" w:line="312" w:lineRule="auto"/>
      </w:pPr>
      <w:r>
        <w:rPr>
          <w:rFonts w:ascii="宋体" w:hAnsi="宋体" w:eastAsia="宋体" w:cs="宋体"/>
          <w:color w:val="000"/>
          <w:sz w:val="28"/>
          <w:szCs w:val="28"/>
        </w:rPr>
        <w:t xml:space="preserve">四、注重实践与成果的展示。</w:t>
      </w:r>
    </w:p>
    <w:p>
      <w:pPr>
        <w:ind w:left="0" w:right="0" w:firstLine="560"/>
        <w:spacing w:before="450" w:after="450" w:line="312" w:lineRule="auto"/>
      </w:pPr>
      <w:r>
        <w:rPr>
          <w:rFonts w:ascii="宋体" w:hAnsi="宋体" w:eastAsia="宋体" w:cs="宋体"/>
          <w:color w:val="000"/>
          <w:sz w:val="28"/>
          <w:szCs w:val="28"/>
        </w:rPr>
        <w:t xml:space="preserve">美术教育的目标不仅在于知识点的传授，更在于让学生通过实践来体验艺术的魅力，并让学生能够用所学的知识和技能创造出新的作品。在我的教学中，我倡导从实践中得到经验和答案，鼓励学生不断地尝试不同的创作方法，展示自己的作品。这样不仅能够加强学生对所学知识的理解和掌握，还能够增强学生自信心。</w:t>
      </w:r>
    </w:p>
    <w:p>
      <w:pPr>
        <w:ind w:left="0" w:right="0" w:firstLine="560"/>
        <w:spacing w:before="450" w:after="450" w:line="312" w:lineRule="auto"/>
      </w:pPr>
      <w:r>
        <w:rPr>
          <w:rFonts w:ascii="宋体" w:hAnsi="宋体" w:eastAsia="宋体" w:cs="宋体"/>
          <w:color w:val="000"/>
          <w:sz w:val="28"/>
          <w:szCs w:val="28"/>
        </w:rPr>
        <w:t xml:space="preserve">五、注重教师的职业素养。</w:t>
      </w:r>
    </w:p>
    <w:p>
      <w:pPr>
        <w:ind w:left="0" w:right="0" w:firstLine="560"/>
        <w:spacing w:before="450" w:after="450" w:line="312" w:lineRule="auto"/>
      </w:pPr>
      <w:r>
        <w:rPr>
          <w:rFonts w:ascii="宋体" w:hAnsi="宋体" w:eastAsia="宋体" w:cs="宋体"/>
          <w:color w:val="000"/>
          <w:sz w:val="28"/>
          <w:szCs w:val="28"/>
        </w:rPr>
        <w:t xml:space="preserve">良好的教育是需要优秀的教师来实现的。教师要注重提升自己的专业素养，不断学习新的知识和技能，以便更好地引导学生。教师还应该与同行多沟通交流，参加各种培训和教育活动，不断开阔自己的教育视野和思维，以便不断提高自己的教育水平。</w:t>
      </w:r>
    </w:p>
    <w:p>
      <w:pPr>
        <w:ind w:left="0" w:right="0" w:firstLine="560"/>
        <w:spacing w:before="450" w:after="450" w:line="312" w:lineRule="auto"/>
      </w:pPr>
      <w:r>
        <w:rPr>
          <w:rFonts w:ascii="宋体" w:hAnsi="宋体" w:eastAsia="宋体" w:cs="宋体"/>
          <w:color w:val="000"/>
          <w:sz w:val="28"/>
          <w:szCs w:val="28"/>
        </w:rPr>
        <w:t xml:space="preserve">总之，美术教育法在现代教育中具有重要意义。在教学实践中，注重情感教育、艺术概念的传授、多元文化交流、实践与成果的展示以及教师的职业素养，能够让学生更好地了解艺术，掌握艺术技巧和理解艺术思想，同时也能够提高教师的教学水平和教学品质。</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中华人民共和国教育法心得体会篇五</w:t>
      </w:r>
    </w:p>
    <w:p>
      <w:pPr>
        <w:ind w:left="0" w:right="0" w:firstLine="560"/>
        <w:spacing w:before="450" w:after="450" w:line="312" w:lineRule="auto"/>
      </w:pPr>
      <w:r>
        <w:rPr>
          <w:rFonts w:ascii="宋体" w:hAnsi="宋体" w:eastAsia="宋体" w:cs="宋体"/>
          <w:color w:val="000"/>
          <w:sz w:val="28"/>
          <w:szCs w:val="28"/>
        </w:rPr>
        <w:t xml:space="preserve">新义务教育法的诞生，标志着我国义务教育进入了一个新的发展阶段，它是在对我国依法普及九年义务教育经验总结的基础上，形成的一系列指导和保障义务教育事业发展的制度与准则。法律将维护教育的公平公正、促进义务教育均衡发展作为一项重要指导思想，并重点对全面实施素质教育、保障义务教育投入、提高义务教育质量、推进义务教育均衡发展等方面问题作出了规定。新法律着力建立和完善促进义务教育发展的各项制度，在很多方面有创新、有突破，为我国义务教育的持续、健康发展提供了有力的制度保证。新《义务教育法》的颁布实施，对于进一步深化教育体制改革，促进义务教育的发展，是一件具有里程碑意义的大事。新《义务教育法》的诞生标志着我国义务教育进入到一个新的阶段，对全民族素质的提高和国家未来的发展，都将产生积极的作用。修订的《义务教育法》是改革开放以来教育上的重大成果，也是改革开放、社会发展进步的一个必然，为学校办学提供了有力的法律保障。在新《义务教育法》中，四处提到特殊教育，充分体现了这届政府人文化的关怀和亲民的思想。在构建和谐社会中提升对弱势群体的法律保障，让这些有残障的孩子、这些家庭看到希望，看到党对他们的这种关怀。从这一点上看，新《义务教育法》凸显了政府构建和谐社会和以人为本的理念，让教育工作者感到振奋和欣慰。</w:t>
      </w:r>
    </w:p>
    <w:p>
      <w:pPr>
        <w:ind w:left="0" w:right="0" w:firstLine="560"/>
        <w:spacing w:before="450" w:after="450" w:line="312" w:lineRule="auto"/>
      </w:pPr>
      <w:r>
        <w:rPr>
          <w:rFonts w:ascii="宋体" w:hAnsi="宋体" w:eastAsia="宋体" w:cs="宋体"/>
          <w:color w:val="000"/>
          <w:sz w:val="28"/>
          <w:szCs w:val="28"/>
        </w:rPr>
        <w:t xml:space="preserve">真正以人为本，保障义务教育阶段所有孩子、所有学校、所有老师的基本权利，这是我读新《义务教育法》第一条到最后一条最深刻的感受之一。新《义务教育法》立法的理念有了较大的突破，其中最基本的一个立法理念是以学生发展为本，真正给学生以发展的空间，同时给义务教育阶段教师充分的发展空间。“新的《义务教育法》更加突出公益性，还有统一性和强制性。这三个基本支点，虽然不是直接的教育行为，但是对于教育工作者转变观念却非常关键。”</w:t>
      </w:r>
    </w:p>
    <w:p>
      <w:pPr>
        <w:ind w:left="0" w:right="0" w:firstLine="560"/>
        <w:spacing w:before="450" w:after="450" w:line="312" w:lineRule="auto"/>
      </w:pPr>
      <w:r>
        <w:rPr>
          <w:rFonts w:ascii="宋体" w:hAnsi="宋体" w:eastAsia="宋体" w:cs="宋体"/>
          <w:color w:val="000"/>
          <w:sz w:val="28"/>
          <w:szCs w:val="28"/>
        </w:rPr>
        <w:t xml:space="preserve">目前，整个社会对考学、对分数越来越重视。前几年当校长，考分只是家长关心，社会关心，近几年，政府和教育行政部门的主要领导也十分关注，将一些考分指标压到中学校长身上；指标逐级分担，任课老师也承担着很大的压力。</w:t>
      </w:r>
    </w:p>
    <w:p>
      <w:pPr>
        <w:ind w:left="0" w:right="0" w:firstLine="560"/>
        <w:spacing w:before="450" w:after="450" w:line="312" w:lineRule="auto"/>
      </w:pPr>
      <w:r>
        <w:rPr>
          <w:rFonts w:ascii="宋体" w:hAnsi="宋体" w:eastAsia="宋体" w:cs="宋体"/>
          <w:color w:val="000"/>
          <w:sz w:val="28"/>
          <w:szCs w:val="28"/>
        </w:rPr>
        <w:t xml:space="preserve">提高教育质量从某种程度上来说就是要提高教师质量。教师专业化的问题也正影响到学校的教育质量。“素质教育必须由高素质的教师来实现，但是农村初中校面对很多教师自身素质不高的现实问题。不能否认，素质教育在实施过程中阻力很多，困难重重。尽管如此，并不是说素质教育一定要等到教育均衡以后才能实现，在现有条件下学校也应该有所作为。我相信，不管在什么样的办学条件下，开展好德、智、体、美、劳、心理等多方面行为素质评价，是实施素质教育一个有效途径。</w:t>
      </w:r>
    </w:p>
    <w:p>
      <w:pPr>
        <w:ind w:left="0" w:right="0" w:firstLine="560"/>
        <w:spacing w:before="450" w:after="450" w:line="312" w:lineRule="auto"/>
      </w:pPr>
      <w:r>
        <w:rPr>
          <w:rFonts w:ascii="宋体" w:hAnsi="宋体" w:eastAsia="宋体" w:cs="宋体"/>
          <w:color w:val="000"/>
          <w:sz w:val="28"/>
          <w:szCs w:val="28"/>
        </w:rPr>
        <w:t xml:space="preserve">素质教育不是一种运动，也不是一阵风。素质教育的落实需要细致的工作，落实在每一个孩子在学校中的每一天，体现在学校各项日常的教育教学工作当中。素质教育不应该是难以作为，只要能静下心来，仔细地去思考如何在一些细节上、在各个学科上下功夫，脚踏实地去研究教育教学、课程以及学校活动设计，就能够更好地促进学生的发展。</w:t>
      </w:r>
    </w:p>
    <w:p>
      <w:pPr>
        <w:ind w:left="0" w:right="0" w:firstLine="560"/>
        <w:spacing w:before="450" w:after="450" w:line="312" w:lineRule="auto"/>
      </w:pPr>
      <w:r>
        <w:rPr>
          <w:rFonts w:ascii="宋体" w:hAnsi="宋体" w:eastAsia="宋体" w:cs="宋体"/>
          <w:color w:val="000"/>
          <w:sz w:val="28"/>
          <w:szCs w:val="28"/>
        </w:rPr>
        <w:t xml:space="preserve">贯彻实施新《义务教育法》，教育工作者首先要感悟法律条文背后的基本的价值取向是什么。其二是按照法律要求，依法办学，贯彻党的教育方针，不折不扣地执行法律。第三要不断发展法律条文的内涵。针对学校现在面临的一些热点问题和瓶颈问题，必须用发展的眼光，创新的方法执行法律条文，根据各地方的不同情况来处理。将只要学业分数的评价向多元化评价推进，将终结性监控向过程性监控推进，都是确保素质教育稳步实施的基础。者提供了广阔的学习空间和执行空间。我们在追求一种教育理想，一种发展的理想，这种理想我们并不强求最后百分之百地实现，事实上，在追求的过程中，每个人、每所学校都会得到真正的成长，而每个人、每个学校真正得到发展了，才是实实在在的素质教育目标实现。新修订的《义务教育法》提出缩小办学差距，不分重点校、重点班，非常人性化，体现了对所有人的尊重；不管什么样的家庭背景和经济实力，每个孩子都可以享受均等的教育，体现了人与人之间的和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中华人民共和国教育法心得体会篇六</w:t>
      </w:r>
    </w:p>
    <w:p>
      <w:pPr>
        <w:ind w:left="0" w:right="0" w:firstLine="560"/>
        <w:spacing w:before="450" w:after="450" w:line="312" w:lineRule="auto"/>
      </w:pPr>
      <w:r>
        <w:rPr>
          <w:rFonts w:ascii="宋体" w:hAnsi="宋体" w:eastAsia="宋体" w:cs="宋体"/>
          <w:color w:val="000"/>
          <w:sz w:val="28"/>
          <w:szCs w:val="28"/>
        </w:rPr>
        <w:t xml:space="preserve">近年来，职业教育领域的发展得到了国家的高度重视，职业教育法的颁布实施为促进职业教育的改革和发展提供了法律保障。通过学习职业教育法的相关内容，我对职业教育的目标、原则、机制和实施等方面有了更为深刻的理解，并从中得到了一些心得体会。在这篇文章中，我将结合自身经验和对职业教育的认识，谈谈我对职业教育法的一些感悟。</w:t>
      </w:r>
    </w:p>
    <w:p>
      <w:pPr>
        <w:ind w:left="0" w:right="0" w:firstLine="560"/>
        <w:spacing w:before="450" w:after="450" w:line="312" w:lineRule="auto"/>
      </w:pPr>
      <w:r>
        <w:rPr>
          <w:rFonts w:ascii="宋体" w:hAnsi="宋体" w:eastAsia="宋体" w:cs="宋体"/>
          <w:color w:val="000"/>
          <w:sz w:val="28"/>
          <w:szCs w:val="28"/>
        </w:rPr>
        <w:t xml:space="preserve">首先，职业教育法明确了职业教育的目标与任务。职业教育法规定，职业教育的目标是为满足国家建设和发展的需要，提高全体劳动者的素质和技能水平，促使劳动者适应社会经济发展的要求。如今，经济社会的快速发展对劳动者的素质和技能提出了更高的要求，职业教育机构要紧密围绕国家发展战略，培养适应社会需求的高素质人才。通过学习职业教育法，我深刻认识到职业教育既是满足个人发展需求的重要途径，也是国家发展的重要支撑。</w:t>
      </w:r>
    </w:p>
    <w:p>
      <w:pPr>
        <w:ind w:left="0" w:right="0" w:firstLine="560"/>
        <w:spacing w:before="450" w:after="450" w:line="312" w:lineRule="auto"/>
      </w:pPr>
      <w:r>
        <w:rPr>
          <w:rFonts w:ascii="宋体" w:hAnsi="宋体" w:eastAsia="宋体" w:cs="宋体"/>
          <w:color w:val="000"/>
          <w:sz w:val="28"/>
          <w:szCs w:val="28"/>
        </w:rPr>
        <w:t xml:space="preserve">其次，职业教育法强调了职业教育过程中的社会参与与协同机制。职业教育法规定，政府、社会组织、职业教育机构、用人单位和劳动者等各方都应该积极参与职业教育事务，形成多元化的办学主体，提供多元化的教育服务。这种协同机制的建立，不仅能够促进职业教育资源的共享和优化配置，也能够增强职业教育的实施效果。通过学习职业教育法，我认识到职业教育的发展需要各方的共同参与和努力，只有形成良好的教育生态系统，才能更好地满足社会的需求。</w:t>
      </w:r>
    </w:p>
    <w:p>
      <w:pPr>
        <w:ind w:left="0" w:right="0" w:firstLine="560"/>
        <w:spacing w:before="450" w:after="450" w:line="312" w:lineRule="auto"/>
      </w:pPr>
      <w:r>
        <w:rPr>
          <w:rFonts w:ascii="宋体" w:hAnsi="宋体" w:eastAsia="宋体" w:cs="宋体"/>
          <w:color w:val="000"/>
          <w:sz w:val="28"/>
          <w:szCs w:val="28"/>
        </w:rPr>
        <w:t xml:space="preserve">再次，职业教育法明确了职业教育的质量保障机制。职业教育法规定，职业教育机构应当建立完善的师资队伍，制定科学合理的教学计划，进行严格的教学管理和评估，并接受相关机构的监督和评估。这种质量保障机制的建立，有利于提高职业教育的教学质量和办学水平，保证劳动者的权益和教育的实效。通过学习职业教育法，我认识到职业教育的改革和发展需要重视教育质量的提升，只有确保教育质量，才能树立职业教育的良好形象。</w:t>
      </w:r>
    </w:p>
    <w:p>
      <w:pPr>
        <w:ind w:left="0" w:right="0" w:firstLine="560"/>
        <w:spacing w:before="450" w:after="450" w:line="312" w:lineRule="auto"/>
      </w:pPr>
      <w:r>
        <w:rPr>
          <w:rFonts w:ascii="宋体" w:hAnsi="宋体" w:eastAsia="宋体" w:cs="宋体"/>
          <w:color w:val="000"/>
          <w:sz w:val="28"/>
          <w:szCs w:val="28"/>
        </w:rPr>
        <w:t xml:space="preserve">最后，职业教育法强调了职业教育的实施机制。职业教育法规定，国家应当加强对职业教育的规划、组织、统一领导和管理，健全职业教育服务体系和政策法规体系。同时，还要建立健全与职业教育相关的激励机制和评价机制，促进职业教育与经济社会的紧密结合。这种实施机制的建立，能够更好地发挥职业教育的作用，推动职业教育的改革创新。通过学习职业教育法，我认识到职业教育是一个系统工程，需要有科学的规划和管理，只有建立健全的机制，才能实现职业教育的有效实施。</w:t>
      </w:r>
    </w:p>
    <w:p>
      <w:pPr>
        <w:ind w:left="0" w:right="0" w:firstLine="560"/>
        <w:spacing w:before="450" w:after="450" w:line="312" w:lineRule="auto"/>
      </w:pPr>
      <w:r>
        <w:rPr>
          <w:rFonts w:ascii="宋体" w:hAnsi="宋体" w:eastAsia="宋体" w:cs="宋体"/>
          <w:color w:val="000"/>
          <w:sz w:val="28"/>
          <w:szCs w:val="28"/>
        </w:rPr>
        <w:t xml:space="preserve">总之，职业教育法的颁布实施为职业教育的改革和发展提供了重要的法律保障。通过学习职业教育法，我认识到职业教育的目标、原则、机制和实施等方面，更加深刻地理解了职业教育的重要性和紧迫性。我相信，在职业教育法的指导下，职业教育将不断迈上新的台阶，为实现中国梦和个人梦想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中华人民共和国教育法心得体会篇七</w:t>
      </w:r>
    </w:p>
    <w:p>
      <w:pPr>
        <w:ind w:left="0" w:right="0" w:firstLine="560"/>
        <w:spacing w:before="450" w:after="450" w:line="312" w:lineRule="auto"/>
      </w:pPr>
      <w:r>
        <w:rPr>
          <w:rFonts w:ascii="宋体" w:hAnsi="宋体" w:eastAsia="宋体" w:cs="宋体"/>
          <w:color w:val="000"/>
          <w:sz w:val="28"/>
          <w:szCs w:val="28"/>
        </w:rPr>
        <w:t xml:space="preserve">美术教育是塑造人的全面发展，培养创新能力，提高审美素养，塑造良好品质的重要途径之一。如何进行有效的美术教育，是每位美术教师不断思考和探索的问题。而美术教育法，旨在规范美术教育的各个方面，为美术教师提供具体的指导和方法。在实践中，我深刻认识到了美术教育法对于美术教育的指导作用，下面就我的体会进行阐述。</w:t>
      </w:r>
    </w:p>
    <w:p>
      <w:pPr>
        <w:ind w:left="0" w:right="0" w:firstLine="560"/>
        <w:spacing w:before="450" w:after="450" w:line="312" w:lineRule="auto"/>
      </w:pPr>
      <w:r>
        <w:rPr>
          <w:rFonts w:ascii="宋体" w:hAnsi="宋体" w:eastAsia="宋体" w:cs="宋体"/>
          <w:color w:val="000"/>
          <w:sz w:val="28"/>
          <w:szCs w:val="28"/>
        </w:rPr>
        <w:t xml:space="preserve">美术教育法首先明确了美术教师的基本职责，即教授绘画、造型等方面的知识和技能，引导学生发展自己的艺术才华和领悟力，同时培养学生的审美能力和素质。这一指导，使得美术教师不再是单靠本能而奋斗的学者，而是在制度的规定下有了明确的职业规范。同时美术教育法要求美术教师不断更新教育理念，开展多样化的教育模式，使得美术教育工作者在职业发展上得到了更大的发展空间和机会。</w:t>
      </w:r>
    </w:p>
    <w:p>
      <w:pPr>
        <w:ind w:left="0" w:right="0" w:firstLine="560"/>
        <w:spacing w:before="450" w:after="450" w:line="312" w:lineRule="auto"/>
      </w:pPr>
      <w:r>
        <w:rPr>
          <w:rFonts w:ascii="宋体" w:hAnsi="宋体" w:eastAsia="宋体" w:cs="宋体"/>
          <w:color w:val="000"/>
          <w:sz w:val="28"/>
          <w:szCs w:val="28"/>
        </w:rPr>
        <w:t xml:space="preserve">美术教育法要求公共机构配备必要的教育资源，在选择教材、组织师资等方面也要足够重视。在实践中，我发现这一原则十分重要。职业成长的美术教师应该持之以恒地开展自己的教育探究，也让学生了解到自然形态，开发学生的创造力。而合理配备教育资源，才能为美术教师和学生提供必要的条件和环境。</w:t>
      </w:r>
    </w:p>
    <w:p>
      <w:pPr>
        <w:ind w:left="0" w:right="0" w:firstLine="560"/>
        <w:spacing w:before="450" w:after="450" w:line="312" w:lineRule="auto"/>
      </w:pPr>
      <w:r>
        <w:rPr>
          <w:rFonts w:ascii="宋体" w:hAnsi="宋体" w:eastAsia="宋体" w:cs="宋体"/>
          <w:color w:val="000"/>
          <w:sz w:val="28"/>
          <w:szCs w:val="28"/>
        </w:rPr>
        <w:t xml:space="preserve">在整个基础教育体系中，美术教育的地位并不显赫。美术教育法则指出，美术教育应作为一种基础课程，切实进行专业和系统的规范化建设。在此方面，我们应该以一种全面的视角，考虑美术教育的价值和意义，并不断完善美术教育的课程和体系。只有这样，才能确保学生在美术领域的相对优势。</w:t>
      </w:r>
    </w:p>
    <w:p>
      <w:pPr>
        <w:ind w:left="0" w:right="0" w:firstLine="560"/>
        <w:spacing w:before="450" w:after="450" w:line="312" w:lineRule="auto"/>
      </w:pPr>
      <w:r>
        <w:rPr>
          <w:rFonts w:ascii="宋体" w:hAnsi="宋体" w:eastAsia="宋体" w:cs="宋体"/>
          <w:color w:val="000"/>
          <w:sz w:val="28"/>
          <w:szCs w:val="28"/>
        </w:rPr>
        <w:t xml:space="preserve">青少年是美术教育的重点对象，而美术教育法的制定也正是要针对这一点来保证美术教育的健康和安全。法律指出了未成年人在美术教育中所应享有的权利，也要求美术教师和机构规范当前的美术教育教学和教育管理。对于青少年来说，这种规范让美术教育的过程变得更加有序和安全。</w:t>
      </w:r>
    </w:p>
    <w:p>
      <w:pPr>
        <w:ind w:left="0" w:right="0" w:firstLine="560"/>
        <w:spacing w:before="450" w:after="450" w:line="312" w:lineRule="auto"/>
      </w:pPr>
      <w:r>
        <w:rPr>
          <w:rFonts w:ascii="宋体" w:hAnsi="宋体" w:eastAsia="宋体" w:cs="宋体"/>
          <w:color w:val="000"/>
          <w:sz w:val="28"/>
          <w:szCs w:val="28"/>
        </w:rPr>
        <w:t xml:space="preserve">美术教育法的安排和规定，无论是对美术教师还是学生来说，都是保证美术教育质量的重要方法。在实践中，美术教育法不仅提升了美术教育工作者的专业水平和素质，而且也有助于学生的专业技能和综合素质的提高。在这些方面，美术教育法将继续充当重要的角色，为美术教育彻底走向现代化、现实化和实践核心的路上，作出空前的贡献。</w:t>
      </w:r>
    </w:p>
    <w:p>
      <w:pPr>
        <w:ind w:left="0" w:right="0" w:firstLine="560"/>
        <w:spacing w:before="450" w:after="450" w:line="312" w:lineRule="auto"/>
      </w:pPr>
      <w:r>
        <w:rPr>
          <w:rFonts w:ascii="宋体" w:hAnsi="宋体" w:eastAsia="宋体" w:cs="宋体"/>
          <w:color w:val="000"/>
          <w:sz w:val="28"/>
          <w:szCs w:val="28"/>
        </w:rPr>
        <w:t xml:space="preserve">总之，在我们的实践中，美术教育法的指导和规范，真正地提高了美术教育的水平和质量，使美术教育成为了推动社会发展和人类文明进步的不可或缺的组成部分，也让我们更好地把美术教育的重要性和价值进一步地传播出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中华人民共和国教育法心得体会篇八</w:t>
      </w:r>
    </w:p>
    <w:p>
      <w:pPr>
        <w:ind w:left="0" w:right="0" w:firstLine="560"/>
        <w:spacing w:before="450" w:after="450" w:line="312" w:lineRule="auto"/>
      </w:pPr>
      <w:r>
        <w:rPr>
          <w:rFonts w:ascii="宋体" w:hAnsi="宋体" w:eastAsia="宋体" w:cs="宋体"/>
          <w:color w:val="000"/>
          <w:sz w:val="28"/>
          <w:szCs w:val="28"/>
        </w:rPr>
        <w:t xml:space="preserve">通过学习《中华人民共和国义务教育法》，我有了一些体会。学习《教育法》、按照《中小学教师职业道德规范》严格要求自己，奉公守法，遵守社会公德。忠诚人民的教育事业，为人师表。在教育教学过程中，不断丰富自身学识，努力提高自身能力、业务水平，严格执行《中华人民共和国义务教育法》的规程，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有人说教师是人类灵魂的工程师,游人说教师是园丁,有人说教师是红烛,燃烧了自己照亮了别人……教师是一个不同于其他的工作的工作,她神圣、伟大、高尚,世界一切赞美的词语都可以用在她身上。教师作为一支具有高素质的社会队伍,学好、用好法律是一件重要的事情,是我们藏和传授给学生的知识比为一桶水一杯水的陈旧观念，而要努力使自己的大脑知识储量成为一条生生不息的河流，筛滤旧有，活化新知，积淀学养。</w:t>
      </w:r>
    </w:p>
    <w:p>
      <w:pPr>
        <w:ind w:left="0" w:right="0" w:firstLine="560"/>
        <w:spacing w:before="450" w:after="450" w:line="312" w:lineRule="auto"/>
      </w:pPr>
      <w:r>
        <w:rPr>
          <w:rFonts w:ascii="宋体" w:hAnsi="宋体" w:eastAsia="宋体" w:cs="宋体"/>
          <w:color w:val="000"/>
          <w:sz w:val="28"/>
          <w:szCs w:val="28"/>
        </w:rPr>
        <w:t xml:space="preserve">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总之，作为一名教师,应严格遵守义务教育法,依法执教,爱岗敬业,作到既教书又育人,为培养新一代而作出最大的努力,这样才得以使教育事业走向辉煌,使教育对象健康成长。教师必修的一门功课。</w:t>
      </w:r>
    </w:p>
    <w:p>
      <w:pPr>
        <w:ind w:left="0" w:right="0" w:firstLine="560"/>
        <w:spacing w:before="450" w:after="450" w:line="312" w:lineRule="auto"/>
      </w:pPr>
      <w:r>
        <w:rPr>
          <w:rFonts w:ascii="宋体" w:hAnsi="宋体" w:eastAsia="宋体" w:cs="宋体"/>
          <w:color w:val="000"/>
          <w:sz w:val="28"/>
          <w:szCs w:val="28"/>
        </w:rPr>
        <w:t xml:space="preserve">在学习的过程中,我不仅更新了自己对法律的认识,同时我也认识到作为一名教育前线的教师所应尽的责任和义务.工作中，严格规范自己的思想和行为，全心全意为学生服务，让学生满意，家长放心，社会认可，不体罚和变相体罚学生，不讽刺，挖苦，不威胁、责难家长。时刻以教师的道德行为规范来要求自己。热爱学生，关心学生，对于后进生，不拔苗助长，不讽刺挖苦，耐心教育。尊重每一个学生的特点，因材施教。</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中华人民共和国教育法心得体会篇九</w:t>
      </w:r>
    </w:p>
    <w:p>
      <w:pPr>
        <w:ind w:left="0" w:right="0" w:firstLine="560"/>
        <w:spacing w:before="450" w:after="450" w:line="312" w:lineRule="auto"/>
      </w:pPr>
      <w:r>
        <w:rPr>
          <w:rFonts w:ascii="宋体" w:hAnsi="宋体" w:eastAsia="宋体" w:cs="宋体"/>
          <w:color w:val="000"/>
          <w:sz w:val="28"/>
          <w:szCs w:val="28"/>
        </w:rPr>
        <w:t xml:space="preserve">卫生法是国家制定或认可的，并由国家强迫力保证实施的旨在调剂和保护人体生命健康活动中构成的各种社会关系的法律规范的总称。其基本原则是卫生保护、预防为主、公平、保护社会健康和患者自主原则。</w:t>
      </w:r>
    </w:p>
    <w:p>
      <w:pPr>
        <w:ind w:left="0" w:right="0" w:firstLine="560"/>
        <w:spacing w:before="450" w:after="450" w:line="312" w:lineRule="auto"/>
      </w:pPr>
      <w:r>
        <w:rPr>
          <w:rFonts w:ascii="宋体" w:hAnsi="宋体" w:eastAsia="宋体" w:cs="宋体"/>
          <w:color w:val="000"/>
          <w:sz w:val="28"/>
          <w:szCs w:val="28"/>
        </w:rPr>
        <w:t xml:space="preserve">固然我们学习卫生法学的时间很短暂，只有短短的五周，但是在这段时间里，我对医生这一行业的相干法律有了一定的了解，固然没有到达精深的地步，但是我相信，对我们往后的医生工作会提供很大的帮助。</w:t>
      </w:r>
    </w:p>
    <w:p>
      <w:pPr>
        <w:ind w:left="0" w:right="0" w:firstLine="560"/>
        <w:spacing w:before="450" w:after="450" w:line="312" w:lineRule="auto"/>
      </w:pPr>
      <w:r>
        <w:rPr>
          <w:rFonts w:ascii="宋体" w:hAnsi="宋体" w:eastAsia="宋体" w:cs="宋体"/>
          <w:color w:val="000"/>
          <w:sz w:val="28"/>
          <w:szCs w:val="28"/>
        </w:rPr>
        <w:t xml:space="preserve">通过对相干法律法规的熟习了解帮助我们在碰到一些法律上的麻烦时可以帮助我们将事情和平解决。而且在成为真实的医生之前，我们还有很多的法律程序要走，不管是到医院工作还是开私人诊所，我们都必须根据某些法律法规所规定的程序执行。而医疗事故处理条例则是我们面对医疗事故的指南，帮助我们处理各种纠纷。</w:t>
      </w:r>
    </w:p>
    <w:p>
      <w:pPr>
        <w:ind w:left="0" w:right="0" w:firstLine="560"/>
        <w:spacing w:before="450" w:after="450" w:line="312" w:lineRule="auto"/>
      </w:pPr>
      <w:r>
        <w:rPr>
          <w:rFonts w:ascii="宋体" w:hAnsi="宋体" w:eastAsia="宋体" w:cs="宋体"/>
          <w:color w:val="000"/>
          <w:sz w:val="28"/>
          <w:szCs w:val="28"/>
        </w:rPr>
        <w:t xml:space="preserve">并且，当我们医学生刚刚步进实习的医院是，由于对医学知识和临床医疗技能的把握较为欠缺，因此在整个医疗活动都有可能给患者造成误诊或伤害，乃至死亡的可能性发生。而此时我们通过对卫生法的大概了解，可以免我们犯一些低级的、没必要要的错误，培养尽职尽责严谨认真的态度，则可以大大的减少实习生给患者造成伤害的可能性。</w:t>
      </w:r>
    </w:p>
    <w:p>
      <w:pPr>
        <w:ind w:left="0" w:right="0" w:firstLine="560"/>
        <w:spacing w:before="450" w:after="450" w:line="312" w:lineRule="auto"/>
      </w:pPr>
      <w:r>
        <w:rPr>
          <w:rFonts w:ascii="宋体" w:hAnsi="宋体" w:eastAsia="宋体" w:cs="宋体"/>
          <w:color w:val="000"/>
          <w:sz w:val="28"/>
          <w:szCs w:val="28"/>
        </w:rPr>
        <w:t xml:space="preserve">也许现在的我们对卫生法学的了解还是很浅薄，还有做到具体的熟悉，但是，这作为一个契机，在了解到学习卫生法学的重要性后，我们会自发的在平常的课余时间对相干的卫生法进行学习与了解，强化我们的法律意识，以使自己在进进医院时能使自己可以在平常的医疗活动中避免各种因法律知识不熟而致使的医患题目，同时，在碰到医患纠纷时也能够应用正确的法律手段来维护自己的正当权益。</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中华人民共和国教育法心得体会篇十</w:t>
      </w:r>
    </w:p>
    <w:p>
      <w:pPr>
        <w:ind w:left="0" w:right="0" w:firstLine="560"/>
        <w:spacing w:before="450" w:after="450" w:line="312" w:lineRule="auto"/>
      </w:pPr>
      <w:r>
        <w:rPr>
          <w:rFonts w:ascii="宋体" w:hAnsi="宋体" w:eastAsia="宋体" w:cs="宋体"/>
          <w:color w:val="000"/>
          <w:sz w:val="28"/>
          <w:szCs w:val="28"/>
        </w:rPr>
        <w:t xml:space="preserve">随着社会的发展，职业教育逐渐成为各国教育改革的重要领域。作为一种强调实用性与职业能力培养的教育形式，职业教育在培养学生就业竞争力方面起到了重要作用。为了规范职业教育行为，各个国家都陆续制定了相应的职业教育法。在中国，2025年12月，《职业教育法》正式颁布实施。本文将从宣传职业教育法的重要性、适应社会发展的要求、加强教师培训的必要性、完善考核评估体系以及加强与企业合作等五个方面，对《职业教育法》的内容和实施情况进行探讨，并对其心得体会进行总结。</w:t>
      </w:r>
    </w:p>
    <w:p>
      <w:pPr>
        <w:ind w:left="0" w:right="0" w:firstLine="560"/>
        <w:spacing w:before="450" w:after="450" w:line="312" w:lineRule="auto"/>
      </w:pPr>
      <w:r>
        <w:rPr>
          <w:rFonts w:ascii="宋体" w:hAnsi="宋体" w:eastAsia="宋体" w:cs="宋体"/>
          <w:color w:val="000"/>
          <w:sz w:val="28"/>
          <w:szCs w:val="28"/>
        </w:rPr>
        <w:t xml:space="preserve">首先，宣传职业教育法的重要性。宣传教育法对于增强法律意识、提高各方面遵法守法水平具有重要意义。《职业教育法》的颁布实施，为职业教育的发展提供了法律保障。但即使有了法律的支持，如果没有得到广泛的宣传，很多人可能仍然对该法律存在一定的陌生感。因此，我们应该加强对职业教育法的宣传力度，使广大人民群众能够深入了解该法律，并在实践中加以遵守。</w:t>
      </w:r>
    </w:p>
    <w:p>
      <w:pPr>
        <w:ind w:left="0" w:right="0" w:firstLine="560"/>
        <w:spacing w:before="450" w:after="450" w:line="312" w:lineRule="auto"/>
      </w:pPr>
      <w:r>
        <w:rPr>
          <w:rFonts w:ascii="宋体" w:hAnsi="宋体" w:eastAsia="宋体" w:cs="宋体"/>
          <w:color w:val="000"/>
          <w:sz w:val="28"/>
          <w:szCs w:val="28"/>
        </w:rPr>
        <w:t xml:space="preserve">其次，职业教育法要适应社会发展的要求。随着社会的不断进步，对人才的需求也在不断变化。为了更好地满足社会发展对人才的需求，职业教育法应当不断进行修订和完善。例如，要精确把握社会发展的脉搏，加强对新兴职业的培养，以适应新兴经济的发展需求。只有不断使职业教育法与社会发展相适应，才能更好地发挥职业教育的作用。</w:t>
      </w:r>
    </w:p>
    <w:p>
      <w:pPr>
        <w:ind w:left="0" w:right="0" w:firstLine="560"/>
        <w:spacing w:before="450" w:after="450" w:line="312" w:lineRule="auto"/>
      </w:pPr>
      <w:r>
        <w:rPr>
          <w:rFonts w:ascii="宋体" w:hAnsi="宋体" w:eastAsia="宋体" w:cs="宋体"/>
          <w:color w:val="000"/>
          <w:sz w:val="28"/>
          <w:szCs w:val="28"/>
        </w:rPr>
        <w:t xml:space="preserve">第三，加强教师培训的必要性。教师是职业教育的重要组成部分，他们直接参与职业教育的教学工作，对学生的成长起着重要的影响作用。为了提高职业教育的质量，我们必须加强对职业教育教师的培训。这不仅要求教师要具备扎实的专业知识和教育教学能力，还要具备与企业合作、与学生沟通的能力。只有通过加强教师培训，提高教师素质，才能更好地培养出合格的职业教育人才。</w:t>
      </w:r>
    </w:p>
    <w:p>
      <w:pPr>
        <w:ind w:left="0" w:right="0" w:firstLine="560"/>
        <w:spacing w:before="450" w:after="450" w:line="312" w:lineRule="auto"/>
      </w:pPr>
      <w:r>
        <w:rPr>
          <w:rFonts w:ascii="宋体" w:hAnsi="宋体" w:eastAsia="宋体" w:cs="宋体"/>
          <w:color w:val="000"/>
          <w:sz w:val="28"/>
          <w:szCs w:val="28"/>
        </w:rPr>
        <w:t xml:space="preserve">第四，完善考核评估体系。考核评估是对职业教育实施效果的评价方式。完善考核评估体系，能够更好地激励学生积极参与职业教育活动，提高学生的学习积极性和自觉性。同时，也可以帮助学校及时发现问题，加以解决。除了学生的考核评估外，还要加强对职业教育机构的评估，确保职业教育的质量和水平。</w:t>
      </w:r>
    </w:p>
    <w:p>
      <w:pPr>
        <w:ind w:left="0" w:right="0" w:firstLine="560"/>
        <w:spacing w:before="450" w:after="450" w:line="312" w:lineRule="auto"/>
      </w:pPr>
      <w:r>
        <w:rPr>
          <w:rFonts w:ascii="宋体" w:hAnsi="宋体" w:eastAsia="宋体" w:cs="宋体"/>
          <w:color w:val="000"/>
          <w:sz w:val="28"/>
          <w:szCs w:val="28"/>
        </w:rPr>
        <w:t xml:space="preserve">最后，加强与企业合作。职业教育的特点之一是与企业合作密切。只有通过与企业的合作，才能更好地了解企业实际需要的人才，并根据需求调整职业教育的内容和方式。同时，通过与企业合作，学生能够更好地接触实际工作，提高职业技能和实践能力。因此，加强职业教育与企业的合作，有助于为学生提供更好的职业教育机会。</w:t>
      </w:r>
    </w:p>
    <w:p>
      <w:pPr>
        <w:ind w:left="0" w:right="0" w:firstLine="560"/>
        <w:spacing w:before="450" w:after="450" w:line="312" w:lineRule="auto"/>
      </w:pPr>
      <w:r>
        <w:rPr>
          <w:rFonts w:ascii="宋体" w:hAnsi="宋体" w:eastAsia="宋体" w:cs="宋体"/>
          <w:color w:val="000"/>
          <w:sz w:val="28"/>
          <w:szCs w:val="28"/>
        </w:rPr>
        <w:t xml:space="preserve">综上所述，《职业教育法》的颁布实施，为职业教育的规范和发展提供了重要的法律支持。我们要充分认识到宣传教育法的重要性，推动职业教育法的宣传普及，增强广大人民群众的遵法守法意识。与此同时，要注重职业教育法与社会发展的适应性，不断更新和完善职业教育法的内容。加强教师培训，完善考核评估体系，并加强职业教育与企业的合作，是推动职业教育法全面实施的重要手段。只有通过这些努力，我们才能够更好地发挥职业教育的作用，培养更多具备实用技能和专业知识的人才，为社会的发展进步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2026-11-01T08:36:25+08:00</dcterms:created>
  <dcterms:modified xsi:type="dcterms:W3CDTF">2026-11-01T08:36:25+08:00</dcterms:modified>
</cp:coreProperties>
</file>

<file path=docProps/custom.xml><?xml version="1.0" encoding="utf-8"?>
<Properties xmlns="http://schemas.openxmlformats.org/officeDocument/2006/custom-properties" xmlns:vt="http://schemas.openxmlformats.org/officeDocument/2006/docPropsVTypes"/>
</file>