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部队士兵个人年终工作总结(5篇)</w:t>
      </w:r>
      <w:bookmarkEnd w:id="1"/>
    </w:p>
    <w:p>
      <w:pPr>
        <w:jc w:val="center"/>
        <w:spacing w:before="0" w:after="450"/>
      </w:pPr>
      <w:r>
        <w:rPr>
          <w:rFonts w:ascii="Arial" w:hAnsi="Arial" w:eastAsia="Arial" w:cs="Arial"/>
          <w:color w:val="999999"/>
          <w:sz w:val="20"/>
          <w:szCs w:val="20"/>
        </w:rPr>
        <w:t xml:space="preserve">来源：网络  作者：心上花开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部队士兵个人年终工作总结一人生的实践使我深刻体会到，改造人生观、世界观是人生必须始终面临的一个重要课题。为此，自己能够坚持把政治建议摆在首要位置，把理论学习、理论研究和人生观、世界观改造作为首要任务，努力用理论上的积累促成政治上的坚定，用人...</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部队士兵个人年终工作总结一</w:t>
      </w:r>
    </w:p>
    <w:p>
      <w:pPr>
        <w:ind w:left="0" w:right="0" w:firstLine="560"/>
        <w:spacing w:before="450" w:after="450" w:line="312" w:lineRule="auto"/>
      </w:pPr>
      <w:r>
        <w:rPr>
          <w:rFonts w:ascii="宋体" w:hAnsi="宋体" w:eastAsia="宋体" w:cs="宋体"/>
          <w:color w:val="000"/>
          <w:sz w:val="28"/>
          <w:szCs w:val="28"/>
        </w:rPr>
        <w:t xml:space="preserve">人生的实践使我深刻体会到，改造人生观、世界观是人生必须始终面临的一个重要课题。为此，自己能够坚持把政治建议摆在首要位置，把理论学习、理论研究和人生观、世界观改造作为首要任务，努力用理论上的积累促成政治上的坚定，用人生观和世界观的改造达成思想道德的纯洁，不断增强政治意识和廉洁自律意识，坚定理想信念，始终保持昂扬和积极上向的精神状态，保证在思想上政治上始终与党中央和支队党委保持高度一致。全年记读书笔记6万余字，写体会和调研文章12篇幅。</w:t>
      </w:r>
    </w:p>
    <w:p>
      <w:pPr>
        <w:ind w:left="0" w:right="0" w:firstLine="560"/>
        <w:spacing w:before="450" w:after="450" w:line="312" w:lineRule="auto"/>
      </w:pPr>
      <w:r>
        <w:rPr>
          <w:rFonts w:ascii="宋体" w:hAnsi="宋体" w:eastAsia="宋体" w:cs="宋体"/>
          <w:color w:val="000"/>
          <w:sz w:val="28"/>
          <w:szCs w:val="28"/>
        </w:rPr>
        <w:t xml:space="preserve">一是啃书本，解惑释疑经常学。能否把书本上的理论知识学深学透，真正领会精神实质，达到用以改造思想和指导实践的目的，带着问题学是是前提，解决问题是关键。为此，每次学习，我都能够努力做到盯着问题学，在学习中寻找答案，对重要的理论观点和政治观点力争学懂悟透，并与自己的思想实际情况进行认真对照、自省、否定和校正。坚持把学习、总结、思考、提高、完善、积累融为一体，以此促进和提升学习的效果。通过学习，解决了一些曾经有过的思想和理论上的困惑，对一些事物在认识和理解上也有了新的提高。二是勤研究，学以致用重点学。</w:t>
      </w:r>
    </w:p>
    <w:p>
      <w:pPr>
        <w:ind w:left="0" w:right="0" w:firstLine="560"/>
        <w:spacing w:before="450" w:after="450" w:line="312" w:lineRule="auto"/>
      </w:pPr>
      <w:r>
        <w:rPr>
          <w:rFonts w:ascii="宋体" w:hAnsi="宋体" w:eastAsia="宋体" w:cs="宋体"/>
          <w:color w:val="000"/>
          <w:sz w:val="28"/>
          <w:szCs w:val="28"/>
        </w:rPr>
        <w:t xml:space="preserve">工作态度是否端正，行为是否规范，工作成绩的取得与思想认识是否正确有着密切的关系。理论学习只有与本职工作紧密联系起来，并勤于研究和善于研究，才能做到学以致用，收到实效，才能不断提高自己认识问题、分析问题、观察问题和解决问题的实际能力，才能把理论学习成果转化为工作实绩。使自己对党在新的历史时期的路线方针政策有了新的认识，对党的最新理论有了更加深刻的理解和认识，进一步认清了自己所肩负的责任，振奋了精神，增强了做好工作的信心和动力。三是重实效，着眼实际突出学。理论学习只有注重实效，作用于主观世界，用于改造客观世界，用于指导部队建设和发展的实践，才是理论学习的境界。</w:t>
      </w:r>
    </w:p>
    <w:p>
      <w:pPr>
        <w:ind w:left="0" w:right="0" w:firstLine="560"/>
        <w:spacing w:before="450" w:after="450" w:line="312" w:lineRule="auto"/>
      </w:pPr>
      <w:r>
        <w:rPr>
          <w:rFonts w:ascii="宋体" w:hAnsi="宋体" w:eastAsia="宋体" w:cs="宋体"/>
          <w:color w:val="000"/>
          <w:sz w:val="28"/>
          <w:szCs w:val="28"/>
        </w:rPr>
        <w:t xml:space="preserve">通过对《军队基层建设纲要》《按照武警部队建设论述实施工作指导要则》《支队(团)落实〈纲要〉三十条》《支队(团)以上领导机关中蹲点、调研、帮建工作规定》《基层机关正规化管理规定》等内容的认真学习和思考，对新时期武警部队建设的规律、特点又有了新的认识，对如何更好地履行职责，更加出色地完成好各项工作任务，为部队建设和发展做贡献有了更加深刻的认识和理解。无论是在机关工作还是下部队蹲点指导工作，都能把自己所学所思所得的东西与同志们一起交流，进二、坚持把业务建设摆在重要位置，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三、坚持把作风建设摆在突出位置，不断提高工作标准和工作质量</w:t>
      </w:r>
    </w:p>
    <w:p>
      <w:pPr>
        <w:ind w:left="0" w:right="0" w:firstLine="560"/>
        <w:spacing w:before="450" w:after="450" w:line="312" w:lineRule="auto"/>
      </w:pPr>
      <w:r>
        <w:rPr>
          <w:rFonts w:ascii="宋体" w:hAnsi="宋体" w:eastAsia="宋体" w:cs="宋体"/>
          <w:color w:val="000"/>
          <w:sz w:val="28"/>
          <w:szCs w:val="28"/>
        </w:rPr>
        <w:t xml:space="preserve">有强烈的事业心、责任感、使命感受和忘我的工作精神是前提，操主人心，做主人事，尽主人责，以求实为本，以落实为责，脚踏实地扎实的工作作风是基础。为此，在实际工作中，自己能够坚持把作风建设摆在突出位置，通过扎实有效的工作来不断提高工作标准和质量。</w:t>
      </w:r>
    </w:p>
    <w:p>
      <w:pPr>
        <w:ind w:left="0" w:right="0" w:firstLine="560"/>
        <w:spacing w:before="450" w:after="450" w:line="312" w:lineRule="auto"/>
      </w:pPr>
      <w:r>
        <w:rPr>
          <w:rFonts w:ascii="宋体" w:hAnsi="宋体" w:eastAsia="宋体" w:cs="宋体"/>
          <w:color w:val="000"/>
          <w:sz w:val="28"/>
          <w:szCs w:val="28"/>
        </w:rPr>
        <w:t xml:space="preserve">一是坚持标准做工作，不怕反复。在实际工作中，自己能够按照主官的分工、职责要求、党委的部署、主官的意图和制度规定，抓好工作落实，只要是上级交办的工作，只要是职责范围内的工作，都能够做到尽努力去认真对待，积极完成。努力做到抓落实坚持标准不走样，注意工作方法和协调，积极主动为主官当参谋，对机关管理工作中存在的一些\"常见病\"\"多发病\"和\"老大难问题\"能够不怕反复，不怕麻烦，坚持经常抓，抓反复;对涉及到各部门的工作和业务，能够积极主动与部门领导及时沟通和协调，征求意见和建议，从不私我做主张，不搞随意性，不以个人意愿代替首长意图。</w:t>
      </w:r>
    </w:p>
    <w:p>
      <w:pPr>
        <w:ind w:left="0" w:right="0" w:firstLine="560"/>
        <w:spacing w:before="450" w:after="450" w:line="312" w:lineRule="auto"/>
      </w:pPr>
      <w:r>
        <w:rPr>
          <w:rFonts w:ascii="宋体" w:hAnsi="宋体" w:eastAsia="宋体" w:cs="宋体"/>
          <w:color w:val="000"/>
          <w:sz w:val="28"/>
          <w:szCs w:val="28"/>
        </w:rPr>
        <w:t xml:space="preserve">二是保持公心做工作，不失原则。机关管理工作涉及的面广、物多、人多、事杂，政策性和时效性强，即是部队管理教育的重点又是难点，机关管理工作的好坏，事关部队的整体建设和机关的形象。在实际工作中，自己在支队党委和主官的信任和支持下，在各部门领导的帮助和配合下，较好地履行了职责;日常工作中，不管是日常管理还是检查评比，能够始终坚持一颗公心做工作，努力做到公平、公正、准确、合理;无论对物的管理还是对人的管理，不分官与兵，不分部门，坚持一视同仁，凡是自己能够发现的问题，都能够出于公心加以指出和批评;无论是正常工作时间还节假日时间，特别是主官临时离位的时候，无论有没有工作都要坚持到机关转一转，看一看，身在机关就觉得心里踏实。</w:t>
      </w:r>
    </w:p>
    <w:p>
      <w:pPr>
        <w:ind w:left="0" w:right="0" w:firstLine="560"/>
        <w:spacing w:before="450" w:after="450" w:line="312" w:lineRule="auto"/>
      </w:pPr>
      <w:r>
        <w:rPr>
          <w:rFonts w:ascii="宋体" w:hAnsi="宋体" w:eastAsia="宋体" w:cs="宋体"/>
          <w:color w:val="000"/>
          <w:sz w:val="28"/>
          <w:szCs w:val="28"/>
        </w:rPr>
        <w:t xml:space="preserve">三是任劳任怨做工作，不畏批评。虽然按照党委和主官的分工自己主要负责机关管理工作，但是在实际工作中，自己能够做到以大局为重，以集体利益为重，并没有把工作局限于只抓机关管理工作，无论党委和主官交给什么工作都能够积极主动地去完成，努力做到\"任劳\",从不讲任何代价，从不争名夺利，始终摆正自己的位置，并能够积极主动地配合各部门的工作，做到分工不分家，勇于承担责任，不上交矛盾，不推诿责任。</w:t>
      </w:r>
    </w:p>
    <w:p>
      <w:pPr>
        <w:ind w:left="0" w:right="0" w:firstLine="560"/>
        <w:spacing w:before="450" w:after="450" w:line="312" w:lineRule="auto"/>
      </w:pPr>
      <w:r>
        <w:rPr>
          <w:rFonts w:ascii="宋体" w:hAnsi="宋体" w:eastAsia="宋体" w:cs="宋体"/>
          <w:color w:val="000"/>
          <w:sz w:val="28"/>
          <w:szCs w:val="28"/>
        </w:rPr>
        <w:t xml:space="preserve">当工作出现失误和问题受到批评时，能够不畏批评，虚心接受，正确对待，认真查找原因，总结教训，努力做一些亡羊补牢的工作，努力做到任怨。在执行打\"三假\"任务中，能够按照规定、原则和主官的意图办事，在下部队蹲点指导工作，担负送领枪等临时任务中，都能够做到深入实际，严格要求，严肃对待、严密组织、严谨细致、慎重警惕，让主官放心，均较好地完成了工作任务。</w:t>
      </w:r>
    </w:p>
    <w:p>
      <w:pPr>
        <w:ind w:left="0" w:right="0" w:firstLine="560"/>
        <w:spacing w:before="450" w:after="450" w:line="312" w:lineRule="auto"/>
      </w:pPr>
      <w:r>
        <w:rPr>
          <w:rFonts w:ascii="宋体" w:hAnsi="宋体" w:eastAsia="宋体" w:cs="宋体"/>
          <w:color w:val="000"/>
          <w:sz w:val="28"/>
          <w:szCs w:val="28"/>
        </w:rPr>
        <w:t xml:space="preserve">四、存在的问题和改进措施</w:t>
      </w:r>
    </w:p>
    <w:p>
      <w:pPr>
        <w:ind w:left="0" w:right="0" w:firstLine="560"/>
        <w:spacing w:before="450" w:after="450" w:line="312" w:lineRule="auto"/>
      </w:pPr>
      <w:r>
        <w:rPr>
          <w:rFonts w:ascii="宋体" w:hAnsi="宋体" w:eastAsia="宋体" w:cs="宋体"/>
          <w:color w:val="000"/>
          <w:sz w:val="28"/>
          <w:szCs w:val="28"/>
        </w:rPr>
        <w:t xml:space="preserve">回顾过去一年的工作和生活，虽然取得了一点成绩，但是，在不同方面，不同角度依然存在许多不足和差距。集中表现在：</w:t>
      </w:r>
    </w:p>
    <w:p>
      <w:pPr>
        <w:ind w:left="0" w:right="0" w:firstLine="560"/>
        <w:spacing w:before="450" w:after="450" w:line="312" w:lineRule="auto"/>
      </w:pPr>
      <w:r>
        <w:rPr>
          <w:rFonts w:ascii="宋体" w:hAnsi="宋体" w:eastAsia="宋体" w:cs="宋体"/>
          <w:color w:val="000"/>
          <w:sz w:val="28"/>
          <w:szCs w:val="28"/>
        </w:rPr>
        <w:t xml:space="preserve">一是理论学习不够经常。主要表现在浅尝辄止，不求甚解，不经常、不细致、不深入、不系统、不全面、不规范，理论学习与实践结合的不够紧密等问题，没有完全达到学以致用，用以指导实践，在把理论学习成果转化为工作实绩上做得不够，效果不明显，理论素养没有达到一个新的高度。</w:t>
      </w:r>
    </w:p>
    <w:p>
      <w:pPr>
        <w:ind w:left="0" w:right="0" w:firstLine="560"/>
        <w:spacing w:before="450" w:after="450" w:line="312" w:lineRule="auto"/>
      </w:pPr>
      <w:r>
        <w:rPr>
          <w:rFonts w:ascii="宋体" w:hAnsi="宋体" w:eastAsia="宋体" w:cs="宋体"/>
          <w:color w:val="000"/>
          <w:sz w:val="28"/>
          <w:szCs w:val="28"/>
        </w:rPr>
        <w:t xml:space="preserve">二是工作方法不够科学。主要表现在方法单一，缺少灵活性，原则性与协调性结合得不够，不到位，不恰当，发现和指出问题多，盯着问题和跟踪抓落实不够，有时工作不细致，不具体，不深入，不扎实，工作中没有做到采取方法，方案，途径，有些工作也没有达到效果，牵扯了主官的精力。</w:t>
      </w:r>
    </w:p>
    <w:p>
      <w:pPr>
        <w:ind w:left="0" w:right="0" w:firstLine="560"/>
        <w:spacing w:before="450" w:after="450" w:line="312" w:lineRule="auto"/>
      </w:pPr>
      <w:r>
        <w:rPr>
          <w:rFonts w:ascii="宋体" w:hAnsi="宋体" w:eastAsia="宋体" w:cs="宋体"/>
          <w:color w:val="000"/>
          <w:sz w:val="28"/>
          <w:szCs w:val="28"/>
        </w:rPr>
        <w:t xml:space="preserve">三是素质能力不够过硬。主要表现在对部队建设，机关管理不断出现的新特点、新问题、新规律研究探索的不够，在解决工作中遇到的问题时针对性实效性上有差距，综合素质和工作能力与胜任本职工作还有差距，在实际工作中经常会出现一些这样或那样的漏洞和问题，许多工作在落实上没有达到效果。</w:t>
      </w:r>
    </w:p>
    <w:p>
      <w:pPr>
        <w:ind w:left="0" w:right="0" w:firstLine="560"/>
        <w:spacing w:before="450" w:after="450" w:line="312" w:lineRule="auto"/>
      </w:pPr>
      <w:r>
        <w:rPr>
          <w:rFonts w:ascii="宋体" w:hAnsi="宋体" w:eastAsia="宋体" w:cs="宋体"/>
          <w:color w:val="000"/>
          <w:sz w:val="28"/>
          <w:szCs w:val="28"/>
        </w:rPr>
        <w:t xml:space="preserve">上述问题和差距都是现实存在的，自己有决心在今后的工作和生活中努力纠正和克服，努力倾心于自己所热爱的事业，不断加强思想政治建设和理论修养，加强理论学习和研究探索，始终保持昂扬的精神状态，锐意进取，进一步增强事业心、责任感、紧迫感和危机感，扎实工作，求真务实，进一步强化法规和政治意识，廉洁自律，认真履行职责，努力把工作完成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部队士兵个人年终工作总结二</w:t>
      </w:r>
    </w:p>
    <w:p>
      <w:pPr>
        <w:ind w:left="0" w:right="0" w:firstLine="560"/>
        <w:spacing w:before="450" w:after="450" w:line="312" w:lineRule="auto"/>
      </w:pPr>
      <w:r>
        <w:rPr>
          <w:rFonts w:ascii="宋体" w:hAnsi="宋体" w:eastAsia="宋体" w:cs="宋体"/>
          <w:color w:val="000"/>
          <w:sz w:val="28"/>
          <w:szCs w:val="28"/>
        </w:rPr>
        <w:t xml:space="preserve">20__年以来，我不论在思想上还是工作方法上都有了很大的进步，在对待和处理问题上也逐步趋向全面化。根据组织的分工安排，我从事部队驾驶员工作，主要是保证部队的用车。现将我一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作为一名部队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部队士兵个人年终工作总结三</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部队士兵个人年终工作总结四</w:t>
      </w:r>
    </w:p>
    <w:p>
      <w:pPr>
        <w:ind w:left="0" w:right="0" w:firstLine="560"/>
        <w:spacing w:before="450" w:after="450" w:line="312" w:lineRule="auto"/>
      </w:pPr>
      <w:r>
        <w:rPr>
          <w:rFonts w:ascii="宋体" w:hAnsi="宋体" w:eastAsia="宋体" w:cs="宋体"/>
          <w:color w:val="000"/>
          <w:sz w:val="28"/>
          <w:szCs w:val="28"/>
        </w:rPr>
        <w:t xml:space="preserve">20__年来__部队_班在党支部的领导下，_，业务技能培养为重点，工作任务完成为目标，团结协作、共同努力、讲成绩、谈效率、促发展。一年时间以来，在___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_，做得比较好，在自己刻苦训练同时，能够及时的把自己的心得和经验传授给新同志，不但提高了班业务训练成绩，而且增进了班级的凝聚力，同时新同志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部队士兵个人年终工作总结五</w:t>
      </w:r>
    </w:p>
    <w:p>
      <w:pPr>
        <w:ind w:left="0" w:right="0" w:firstLine="560"/>
        <w:spacing w:before="450" w:after="450" w:line="312" w:lineRule="auto"/>
      </w:pPr>
      <w:r>
        <w:rPr>
          <w:rFonts w:ascii="宋体" w:hAnsi="宋体" w:eastAsia="宋体" w:cs="宋体"/>
          <w:color w:val="000"/>
          <w:sz w:val="28"/>
          <w:szCs w:val="28"/>
        </w:rPr>
        <w:t xml:space="preserve">20__年，大队在支队党委和县委、县政府的正确领导下，以党的十八大精神为指引，深入开展打造现代化公安消防铁军，不断强化队伍建设，着力健全火灾防控机制，全面提升后勤保障水平，全县公安消防部队实战能力明显加强、政治工作有效创新、后勤保障稳步提升、监督执法日趋规范，以实干赢得认可、用成绩换取荣誉，实现了全县消防工作和部队建设的新突破、新发展。现将一年来有工作总结如下：</w:t>
      </w:r>
    </w:p>
    <w:p>
      <w:pPr>
        <w:ind w:left="0" w:right="0" w:firstLine="560"/>
        <w:spacing w:before="450" w:after="450" w:line="312" w:lineRule="auto"/>
      </w:pPr>
      <w:r>
        <w:rPr>
          <w:rFonts w:ascii="宋体" w:hAnsi="宋体" w:eastAsia="宋体" w:cs="宋体"/>
          <w:color w:val="000"/>
          <w:sz w:val="28"/>
          <w:szCs w:val="28"/>
        </w:rPr>
        <w:t xml:space="preserve">一、加强队伍管理，扎实做好安全防事故工作。</w:t>
      </w:r>
    </w:p>
    <w:p>
      <w:pPr>
        <w:ind w:left="0" w:right="0" w:firstLine="560"/>
        <w:spacing w:before="450" w:after="450" w:line="312" w:lineRule="auto"/>
      </w:pPr>
      <w:r>
        <w:rPr>
          <w:rFonts w:ascii="宋体" w:hAnsi="宋体" w:eastAsia="宋体" w:cs="宋体"/>
          <w:color w:val="000"/>
          <w:sz w:val="28"/>
          <w:szCs w:val="28"/>
        </w:rPr>
        <w:t xml:space="preserve">进入20__年以来，我大队根据部队管理的新要求和实际情况，大队不断完善并落实各项制度，做到以制度管理，扎实做好队伍管理工作，大队定期召开大队党委会和安全形势分析会，分析当前队伍管理中存在的问题，采取有效措施进行解决，大队干部亲自进行安全授课，开展安全教育。同时，大队严格贯彻执行“五条禁令”和“六个严禁”，坚持从严治警，不断加强安全教育、健全安全组织、落实安全责任、执行安全制度，切实把人员管住、把车辆管死、把内部目标管牢，确保部队“四个秩序”正规，无亡人责任事故、无刑事案件、无_事件、无违反“五条禁令”、无严重违纪的发生。一年来，我大队在贯彻执行“五条禁令”和“六个严禁”上成绩显著，没有发生违反禁令的事件，无失密、泄密事件、无车辆事故，目前官兵思想稳定，内部安全。前期根据上级有关文件要求，我大队先后开展了网络安全大检查行动和安全隐患大排查行动，明确一名干部亲自来抓，对于发现的安全隐患，及时得到排除。此外，我大队积极参加支队组织的各项活动，取得了优异的成绩，并涌现出了一批先进的个人。大队在全市消防部队队列会操比赛中获得精神文明奖，在全市消防部队安全知识竞赛中获得团体第二名。中队指导员崔政磊同志被市公安局授予“五一劳动奖章”荣誉称号。</w:t>
      </w:r>
    </w:p>
    <w:p>
      <w:pPr>
        <w:ind w:left="0" w:right="0" w:firstLine="560"/>
        <w:spacing w:before="450" w:after="450" w:line="312" w:lineRule="auto"/>
      </w:pPr>
      <w:r>
        <w:rPr>
          <w:rFonts w:ascii="宋体" w:hAnsi="宋体" w:eastAsia="宋体" w:cs="宋体"/>
          <w:color w:val="000"/>
          <w:sz w:val="28"/>
          <w:szCs w:val="28"/>
        </w:rPr>
        <w:t xml:space="preserve">二、积极推动打造消防铁军工作，切实提高部队战斗力。</w:t>
      </w:r>
    </w:p>
    <w:p>
      <w:pPr>
        <w:ind w:left="0" w:right="0" w:firstLine="560"/>
        <w:spacing w:before="450" w:after="450" w:line="312" w:lineRule="auto"/>
      </w:pPr>
      <w:r>
        <w:rPr>
          <w:rFonts w:ascii="宋体" w:hAnsi="宋体" w:eastAsia="宋体" w:cs="宋体"/>
          <w:color w:val="000"/>
          <w:sz w:val="28"/>
          <w:szCs w:val="28"/>
        </w:rPr>
        <w:t xml:space="preserve">20__年以来，全国火灾多发，在社会上反响较大。我大队立足本身，结合打造消防铁军工作要求，周密部署，扎实开展业务技能和体能训练。同时，下属中队经常性的到消防安全重点单位开展消防演练，加强对辖区单位的熟悉，定期对全县的市政消火栓进行检修，确保关键时刻部队能够拉得出、冲得上、打得赢。截至20__年6月30日，我大队共接警出动121次，出动车辆279良，出动警力__78人次，抢救被困人员23人，疏散被困人员15人，抢救财产价值804.__万元，有效地确保了全县火灾形势的稳定。此外，我大队配合上级有关部门成功地完成了高考安全保卫等一系列保卫任务。最后，我大队结合自身需要，积极的充实政府专职消防员队伍，于20__年3月份在全县范围内开展一次政府专职消防员招收工作，截至目前，我大队现有消防文员9人，政府专职消防员16人，有效地充实和壮大了队伍，为打造一支战无不胜的队伍奠定了人员基础。此外，大队结合目前灭火的实际和各乡镇无市政消火栓的现状，在年初的消防工作会议上，就乡镇消防工作在县政府与乡镇签订的消防安全责任书上做出了明确，督促各乡镇务必于20__年年底建立3具市政消火栓，恩城、王凤楼建立乡镇专职_，车、人到位。截至目前，此项工作正在推动过程当中。</w:t>
      </w:r>
    </w:p>
    <w:p>
      <w:pPr>
        <w:ind w:left="0" w:right="0" w:firstLine="560"/>
        <w:spacing w:before="450" w:after="450" w:line="312" w:lineRule="auto"/>
      </w:pPr>
      <w:r>
        <w:rPr>
          <w:rFonts w:ascii="宋体" w:hAnsi="宋体" w:eastAsia="宋体" w:cs="宋体"/>
          <w:color w:val="000"/>
          <w:sz w:val="28"/>
          <w:szCs w:val="28"/>
        </w:rPr>
        <w:t xml:space="preserve">三、以党的十八大精神为指引，推动政治工作创新性发展。</w:t>
      </w:r>
    </w:p>
    <w:p>
      <w:pPr>
        <w:ind w:left="0" w:right="0" w:firstLine="560"/>
        <w:spacing w:before="450" w:after="450" w:line="312" w:lineRule="auto"/>
      </w:pPr>
      <w:r>
        <w:rPr>
          <w:rFonts w:ascii="宋体" w:hAnsi="宋体" w:eastAsia="宋体" w:cs="宋体"/>
          <w:color w:val="000"/>
          <w:sz w:val="28"/>
          <w:szCs w:val="28"/>
        </w:rPr>
        <w:t xml:space="preserve">根据文件要求，大队把学习宣传贯彻党的十八大精神作为首要政治任务贯穿全年，集中开展“坚定信念，铸牢警魂”主题教育活动，与时俱进，开拓创新，进一步丰富了经常性思想教育的模式。首先，大队根据支队要求，组织大中队全体官兵坚持每月通过远程教育系统收看经常性思想教育视频授课，并做好笔记。其次，大队制定了“坚定信念，铸牢警魂”主题教育活动工作方案，召开动员会和班长骨干会议，周密部署，扎实开展。截至目前，大队共组织专题授课六次，取得良好的效果。同时，大队还通过邀请退休老干部座谈、官兵座谈等方式开展主题教育，提升全体官兵的思想觉悟。此外，大队利用“七一”等重要的节日，开展多种形式的教育活动，如在20__年7月1日建党92周年之际，大队组织举办了“重温党的历史”的专题授课，让每一名同志通过了解党的发展历程，提高投身中国梦的建设中来。最后，大队高度重视干部管理工作，严格落实各项规章制度。目前大队共有五名干部，能够形成有效的合力，精诚团结，为平原消防大队的新发展起到了有效的推动作用。</w:t>
      </w:r>
    </w:p>
    <w:p>
      <w:pPr>
        <w:ind w:left="0" w:right="0" w:firstLine="560"/>
        <w:spacing w:before="450" w:after="450" w:line="312" w:lineRule="auto"/>
      </w:pPr>
      <w:r>
        <w:rPr>
          <w:rFonts w:ascii="宋体" w:hAnsi="宋体" w:eastAsia="宋体" w:cs="宋体"/>
          <w:color w:val="000"/>
          <w:sz w:val="28"/>
          <w:szCs w:val="28"/>
        </w:rPr>
        <w:t xml:space="preserve">四、创新工作理念，逐步提升后勤保障水平。</w:t>
      </w:r>
    </w:p>
    <w:p>
      <w:pPr>
        <w:ind w:left="0" w:right="0" w:firstLine="560"/>
        <w:spacing w:before="450" w:after="450" w:line="312" w:lineRule="auto"/>
      </w:pPr>
      <w:r>
        <w:rPr>
          <w:rFonts w:ascii="宋体" w:hAnsi="宋体" w:eastAsia="宋体" w:cs="宋体"/>
          <w:color w:val="000"/>
          <w:sz w:val="28"/>
          <w:szCs w:val="28"/>
        </w:rPr>
        <w:t xml:space="preserve">首先，加强财务管理，规范审批制度。根据总队、支队财务管理的有关要求，大队加强了对财务的管理，一是严格经费开支的审批制度，严格按照有关规定执行审批;二是加强对部队资金、资产的管理，严格票据申领、使用、注销、收缴登记工作;三是明确干部亲自管，亲自抓。其次，广开财源，多渠道拓宽经费来源。今年以来，大队破除“等、靠、要”的观念，积极主动向县委、县政府请示报告，争取地方党政和有关部门的支持和理解，密切与地方财政部门联系，加大了政府对消防的经费投入。截至目前，大队每年地方经费收入元，其中政府专职消防员专项经费元。再次，大队积极对营区进行改造，努力做好官兵后勤工作。今年以来，大队在现有经费的基础上，精心筹划，本着先急后缓的原则，着力改善营区环境，大队对执勤楼内的墙壁进行了重新的粉刷，对排水管道进行的检修，对厨房进行了改造，更换了部分厨具并接通了天然气，切实方便的官兵生活。最后，大队高度重视伙食管理，明确干部亲自抓，严把饮食安全关，制定科学的食谱，确保每一名官兵能够吃的好，吃的安全。坚持验菜制度，做好监督和自我监督。</w:t>
      </w:r>
    </w:p>
    <w:p>
      <w:pPr>
        <w:ind w:left="0" w:right="0" w:firstLine="560"/>
        <w:spacing w:before="450" w:after="450" w:line="312" w:lineRule="auto"/>
      </w:pPr>
      <w:r>
        <w:rPr>
          <w:rFonts w:ascii="宋体" w:hAnsi="宋体" w:eastAsia="宋体" w:cs="宋体"/>
          <w:color w:val="000"/>
          <w:sz w:val="28"/>
          <w:szCs w:val="28"/>
        </w:rPr>
        <w:t xml:space="preserve">五、严格消防监督执法，加大消防宣传，提高服务职能。</w:t>
      </w:r>
    </w:p>
    <w:p>
      <w:pPr>
        <w:ind w:left="0" w:right="0" w:firstLine="560"/>
        <w:spacing w:before="450" w:after="450" w:line="312" w:lineRule="auto"/>
      </w:pPr>
      <w:r>
        <w:rPr>
          <w:rFonts w:ascii="宋体" w:hAnsi="宋体" w:eastAsia="宋体" w:cs="宋体"/>
          <w:color w:val="000"/>
          <w:sz w:val="28"/>
          <w:szCs w:val="28"/>
        </w:rPr>
        <w:t xml:space="preserve">首先，我大队根据《全国“两会”消防安全保卫工作方案》、《全市集中开展餐饮场所消防安全专项检查的通知》、《全市集中开展违章搭建彩钢板临时建筑及人员密集场所门窗设置影响逃生灭火障碍物专项整治行动的通知》、《全市集中开展消防安全大排查大整治专项行动的通知》和《建设工程专项治理的通知》等文件要求，深入开展消防安全专项治理检查。上一年，大队针对当前消防安全形势，会同安监、文化、建设等部门多次对辖区内宾馆、超市、加油站、建筑工地、学校、网吧等开展了专项消防安全大检查，有效遏止了火灾事故苗头，为全县的消防安全稳定提供了强有力的保障。一年来，我大队共检查单位286家次，发现火灾隐患344处，督促整改325处，下发责令改正通知书2__份。其次，严格行政许可制度，从源头上消除火灾隐患。一年来，我大队在网上受理新建工程项目、公众聚集场所开业前的消防安全检查等审核过程中，均严格遵循国家法律、行政法规和技术标准规范等有关要求和规定，一年来，大队办理消防设计备案抽查11起，竣工验收备案4起。再次，大队不断加强派出所消防监督指导，规范消防三级管理模式。20__年6月26、27日，我大队对全县__个派出所消防工作进行了考核，同时我大队对派出所法律文书的下达，行政处罚的审批和职责划分进行了规范。通过加大对派出所的消防监督力度，派出所消防工作逐步走向正常化和规范化，社会消防环境得到改善。最后，大队拓宽宣传渠道，多种方式营造消防宣传氛围。大队消防宣传人员主动到消防安全重点单位开展消防知识讲座，普及防火常识。同时，大队还通过印制宣传单、消防宣传标语、重点街道的电视屏等方式开展消防宣传，取得了良好的效果。</w:t>
      </w:r>
    </w:p>
    <w:p>
      <w:pPr>
        <w:ind w:left="0" w:right="0" w:firstLine="560"/>
        <w:spacing w:before="450" w:after="450" w:line="312" w:lineRule="auto"/>
      </w:pPr>
      <w:r>
        <w:rPr>
          <w:rFonts w:ascii="宋体" w:hAnsi="宋体" w:eastAsia="宋体" w:cs="宋体"/>
          <w:color w:val="000"/>
          <w:sz w:val="28"/>
          <w:szCs w:val="28"/>
        </w:rPr>
        <w:t xml:space="preserve">六、以社区六进和九小场所规范化建设为推手，全力打造全民消防的浓厚社会氛围。</w:t>
      </w:r>
    </w:p>
    <w:p>
      <w:pPr>
        <w:ind w:left="0" w:right="0" w:firstLine="560"/>
        <w:spacing w:before="450" w:after="450" w:line="312" w:lineRule="auto"/>
      </w:pPr>
      <w:r>
        <w:rPr>
          <w:rFonts w:ascii="宋体" w:hAnsi="宋体" w:eastAsia="宋体" w:cs="宋体"/>
          <w:color w:val="000"/>
          <w:sz w:val="28"/>
          <w:szCs w:val="28"/>
        </w:rPr>
        <w:t xml:space="preserve">社区六进和九小场所规范化建设，是大队今年重点的两项工作，大队多次召开党委会研究部署，根据市局和支队要求，扎实开展这两项工作。首先，大队根据县公安局的部署，推动各派出所、社区警务室消防进社区工作深入开展，协助知道社区民警制作台账资料、张贴宣传标语等。在被上级确定为现场会试点的大蔡社区警务室、聚福社区警务室建立了消防体验室，在全县、全市起到了良好的示范作用。在近期大队对派出所进行的消防工作考核中，重点就消防进社区工作进行了实地的指导，尤其是一些乡镇派出所，消防进社区的难度相对较大，我大队结合乡镇实际，积极协助派出所开展此项工作。其次，根据德州市公安局制定的“九小场所”消防安全标准化建设标准和支队_指示要求，我大队联合龙门派出所深入的开展九小场所标准化建设一条街工作。截至目前，此项工作已经圆满完成，为下一步九小场所标准化建设在全县范围内的展开打下了良好的基础。</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全县消防工作和部队建设有了新的突破，取得了一些成绩，但也存在不少困难和问题。下一步，大队将继续在支队党委和县委、县政府的坚强领导下，扎实工作，开拓进取，争取更多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2026-11-01T08:36:38+08:00</dcterms:created>
  <dcterms:modified xsi:type="dcterms:W3CDTF">2026-11-01T08:36:38+08:00</dcterms:modified>
</cp:coreProperties>
</file>

<file path=docProps/custom.xml><?xml version="1.0" encoding="utf-8"?>
<Properties xmlns="http://schemas.openxmlformats.org/officeDocument/2006/custom-properties" xmlns:vt="http://schemas.openxmlformats.org/officeDocument/2006/docPropsVTypes"/>
</file>