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行政文员年度工作总结报告分享 行政文员年终总结报告六篇(精选)</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行政文员年度工作总结报告分享 行政文员年终总结报告一一、前台日常工作1、负责前台服务热线的接听和电话转接，做好来电咨询工作，重要事项认真记录并传达给相关人员，不遗漏、延误；2、负责来访客户的接待、基本咨询和引见，严格执行公司的接待服务规范，...</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行政文员年终总结报告三</w:t>
      </w:r>
    </w:p>
    <w:p>
      <w:pPr>
        <w:ind w:left="0" w:right="0" w:firstLine="560"/>
        <w:spacing w:before="450" w:after="450" w:line="312" w:lineRule="auto"/>
      </w:pPr>
      <w:r>
        <w:rPr>
          <w:rFonts w:ascii="宋体" w:hAnsi="宋体" w:eastAsia="宋体" w:cs="宋体"/>
          <w:color w:val="000"/>
          <w:sz w:val="28"/>
          <w:szCs w:val="28"/>
        </w:rPr>
        <w:t xml:space="preserve">通过过去一年以来的不断学习，以及同事：领导的帮助，我已完全融入到了办公室这个大环境中，个人的工作技能也有了明显的提高，虽然工作中还存在这样那样的不足之处，但应该说过去一年付出了不少，也收获了比较多，我自我感到成长了，也逐渐成熟了。现在就对过去一年我的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过去一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一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二、尽心尽责，做好本职工作，这一年以来，我主要完成了以下工作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做好分企业的发文工作，负责文件的套打：修改：附件扫描：红文的分发：寄送，电子邮件的发送，另外协助各部门发文的核稿。企业发文量较大，有时一天有多个文件要下发，我都是仔细去逐一核对原稿，以确保发文质量，一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这一年以来，对于各部门：各机构报送领导室的各类文件都及时递交，对领导室交办的各类工作都及时办妥，做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这一年以来积极参与了公司及工会开展的各项活动：为企业企业文化建设，凝聚力工程出了一份力。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以来，我无论是在思想上面还是在工作上面都是有了明显的进步的，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新的一年，要有新的气象，面对新的任务新的压力，我也应该以新的面貌：更加积极主动的态度去迎接新的挑战，在工作上发挥更大的作用，取得更大的进步。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行政文员年终总结报告四</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一、思想道德建设</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二、素质能力提升</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三、20xx年工作纲要</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（1）公司视窗——网站管理</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（2）公司门面——视频制作</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（3）公司环境——走廊布局设置</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（4）公司文档——档案整理</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（5）公司内务</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三、新的征程</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行政文员年终总结报告五</w:t>
      </w:r>
    </w:p>
    <w:p>
      <w:pPr>
        <w:ind w:left="0" w:right="0" w:firstLine="560"/>
        <w:spacing w:before="450" w:after="450" w:line="312" w:lineRule="auto"/>
      </w:pPr>
      <w:r>
        <w:rPr>
          <w:rFonts w:ascii="宋体" w:hAnsi="宋体" w:eastAsia="宋体" w:cs="宋体"/>
          <w:color w:val="000"/>
          <w:sz w:val="28"/>
          <w:szCs w:val="28"/>
        </w:rPr>
        <w:t xml:space="preserve">不知不觉中，20xx年即将过去了。通过这一年对公司情况的逐步熟悉，领导、同事的关心帮助以及自己的努力，现在已基本上融入到公司的氛围中，同时对组织架构、运作模式等各方面都有了一个初步的了解：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一、理顺工作思路，合理安排各项工作的先后顺序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三、分清职责，加强协调，保证沟通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四、加强自身学习，提高业务水平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五、明年的工作计划主要为以下几个方面：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宋体" w:hAnsi="宋体" w:eastAsia="宋体" w:cs="宋体"/>
          <w:color w:val="000"/>
          <w:sz w:val="28"/>
          <w:szCs w:val="28"/>
        </w:rPr>
        <w:t xml:space="preserve">以上是我的工作总结和工作计划，希望领导及同时提出宝贵意见。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行政文员年终总结报告六</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2026-03-16T08:40:12+08:00</dcterms:created>
  <dcterms:modified xsi:type="dcterms:W3CDTF">2026-03-16T08:40:12+08:00</dcterms:modified>
</cp:coreProperties>
</file>

<file path=docProps/custom.xml><?xml version="1.0" encoding="utf-8"?>
<Properties xmlns="http://schemas.openxmlformats.org/officeDocument/2006/custom-properties" xmlns:vt="http://schemas.openxmlformats.org/officeDocument/2006/docPropsVTypes"/>
</file>