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关于护士年终工作总结个人范文怎么写(二篇)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关于护士年终工作总结个人范文怎么写一社区护理是以社区为中心，面向家庭、个人提供连续、方便、经济的护理服务，并与社区服务中的医疗、康复、预防等互相配合、密切协作，共同完成对社区成员的卫生保健任务。社区护士除了完成社区内的医疗护理外，还要完成一...</w:t>
      </w:r>
    </w:p>
    <w:p>
      <w:pPr>
        <w:ind w:left="0" w:right="0" w:firstLine="560"/>
        <w:spacing w:before="450" w:after="450" w:line="312" w:lineRule="auto"/>
      </w:pPr>
      <w:r>
        <w:rPr>
          <w:rFonts w:ascii="黑体" w:hAnsi="黑体" w:eastAsia="黑体" w:cs="黑体"/>
          <w:color w:val="000000"/>
          <w:sz w:val="36"/>
          <w:szCs w:val="36"/>
          <w:b w:val="1"/>
          <w:bCs w:val="1"/>
        </w:rPr>
        <w:t xml:space="preserve">关于护士年终工作总结个人范文怎么写一</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关于护士年终工作总结个人范文怎么写二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