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最新教师个人实验培训总结 教师培训个人总结报告(四篇)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教师个人实验培训总结 教师培训个人总结报告一一、通过听课对复习课有了新的认识，在复习旧知识时，不能上成新授课的翻版，对重难点知识要通过各种方式让学生参与进来，讨论交流，配合多媒体课件，联系生活实际，进行对重难点的突破。集思广益，加强集体备课...</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教师培训个人总结报告一</w:t>
      </w:r>
    </w:p>
    <w:p>
      <w:pPr>
        <w:ind w:left="0" w:right="0" w:firstLine="560"/>
        <w:spacing w:before="450" w:after="450" w:line="312" w:lineRule="auto"/>
      </w:pPr>
      <w:r>
        <w:rPr>
          <w:rFonts w:ascii="宋体" w:hAnsi="宋体" w:eastAsia="宋体" w:cs="宋体"/>
          <w:color w:val="000"/>
          <w:sz w:val="28"/>
          <w:szCs w:val="28"/>
        </w:rPr>
        <w:t xml:space="preserve">一、通过听课对复习课有了新的认识，在复习旧知识时，不能上成新授课的翻版，对重难点知识要通过各种方式让学生参与进来，讨论交流，配合多媒体课件，联系生活实际，进行对重难点的突破。集思广益，加强集体备课，精心设计问题教会学生思考避免学生对知识被动接受。对待基础知识知识点比较多，教师可引导学生把零散的知识进行归类，让学生在主动积极的探索中形成自己的构建的知识网络。</w:t>
      </w:r>
    </w:p>
    <w:p>
      <w:pPr>
        <w:ind w:left="0" w:right="0" w:firstLine="560"/>
        <w:spacing w:before="450" w:after="450" w:line="312" w:lineRule="auto"/>
      </w:pPr>
      <w:r>
        <w:rPr>
          <w:rFonts w:ascii="宋体" w:hAnsi="宋体" w:eastAsia="宋体" w:cs="宋体"/>
          <w:color w:val="000"/>
          <w:sz w:val="28"/>
          <w:szCs w:val="28"/>
        </w:rPr>
        <w:t xml:space="preserve">二、教研员王老师给我们详细的描述了复习课的具体操作步骤，复习课的流程：自主学习→合作探究→精讲点拨→有效训练。</w:t>
      </w:r>
    </w:p>
    <w:p>
      <w:pPr>
        <w:ind w:left="0" w:right="0" w:firstLine="560"/>
        <w:spacing w:before="450" w:after="450" w:line="312" w:lineRule="auto"/>
      </w:pPr>
      <w:r>
        <w:rPr>
          <w:rFonts w:ascii="宋体" w:hAnsi="宋体" w:eastAsia="宋体" w:cs="宋体"/>
          <w:color w:val="000"/>
          <w:sz w:val="28"/>
          <w:szCs w:val="28"/>
        </w:rPr>
        <w:t xml:space="preserve">1、自主学习部分让学生课前对这节的内容进行预习，课上的第一环节就是进行检查，检查的方式多种多样，如展示、默写、提问等，达到对上节课内容学生掌握程度的了解。</w:t>
      </w:r>
    </w:p>
    <w:p>
      <w:pPr>
        <w:ind w:left="0" w:right="0" w:firstLine="560"/>
        <w:spacing w:before="450" w:after="450" w:line="312" w:lineRule="auto"/>
      </w:pPr>
      <w:r>
        <w:rPr>
          <w:rFonts w:ascii="宋体" w:hAnsi="宋体" w:eastAsia="宋体" w:cs="宋体"/>
          <w:color w:val="000"/>
          <w:sz w:val="28"/>
          <w:szCs w:val="28"/>
        </w:rPr>
        <w:t xml:space="preserve">2、合作探究部分主要采用小组合作的方式，小组合作讨论学习，让小组成员围绕教师提出的某一个问题展开讨论，发表自己的意见和建议，最后达成共识，解决问题。还可以进行小组合作交流学习，针对某一问题，小组成员在各自研究的基础上，在小组内进行交流，相互学习，互相帮助，共同发展。在合作学习时，老师还要参与进去，适时指导，培养学生在学习过程中，既要积极发言，也要善于倾听，这样就能避免\"华而不实\"的无效合作场面的出现，学生的合作才更得法，交流才更有效!</w:t>
      </w:r>
    </w:p>
    <w:p>
      <w:pPr>
        <w:ind w:left="0" w:right="0" w:firstLine="560"/>
        <w:spacing w:before="450" w:after="450" w:line="312" w:lineRule="auto"/>
      </w:pPr>
      <w:r>
        <w:rPr>
          <w:rFonts w:ascii="宋体" w:hAnsi="宋体" w:eastAsia="宋体" w:cs="宋体"/>
          <w:color w:val="000"/>
          <w:sz w:val="28"/>
          <w:szCs w:val="28"/>
        </w:rPr>
        <w:t xml:space="preserve">3、精讲点拨，要点拨两点。在新课程教学中，教师要学会如何驾驭开放的课堂教学，针对教材中的重点难点教师也不再是高高在上对知识进行传授，而是成为学生学习的组织者、参与者和引导者，能以一个平等的对话者的姿态与学生共同学习和探讨，使学生心情愉快，在师生地位平等的情况下轻松的接受了老师对知识的讲解。</w:t>
      </w:r>
    </w:p>
    <w:p>
      <w:pPr>
        <w:ind w:left="0" w:right="0" w:firstLine="560"/>
        <w:spacing w:before="450" w:after="450" w:line="312" w:lineRule="auto"/>
      </w:pPr>
      <w:r>
        <w:rPr>
          <w:rFonts w:ascii="宋体" w:hAnsi="宋体" w:eastAsia="宋体" w:cs="宋体"/>
          <w:color w:val="000"/>
          <w:sz w:val="28"/>
          <w:szCs w:val="28"/>
        </w:rPr>
        <w:t xml:space="preserve">4、当堂检测，精选习题，题目要有针对性和实效性，巩固训练要精、且紧扣课堂教学的内容，并要做到练习进行不定时的检查和及时批阅，在批阅中发现问题要及时进行讲解，使学生不留下知识点的断层。</w:t>
      </w:r>
    </w:p>
    <w:p>
      <w:pPr>
        <w:ind w:left="0" w:right="0" w:firstLine="560"/>
        <w:spacing w:before="450" w:after="450" w:line="312" w:lineRule="auto"/>
      </w:pPr>
      <w:r>
        <w:rPr>
          <w:rFonts w:ascii="宋体" w:hAnsi="宋体" w:eastAsia="宋体" w:cs="宋体"/>
          <w:color w:val="000"/>
          <w:sz w:val="28"/>
          <w:szCs w:val="28"/>
        </w:rPr>
        <w:t xml:space="preserve">复习课虽有了教学流程，但上好复习课，需要老师预设情境，大胆放手，敢于创新，灵活运用教学方法，为学生提供一个广阔的空间，相信学生的潜力是无限的，学生将带给你一个个意想不到的惊喜，复习课将取得理想的效果。</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教师培训个人总结报告三</w:t>
      </w:r>
    </w:p>
    <w:p>
      <w:pPr>
        <w:ind w:left="0" w:right="0" w:firstLine="560"/>
        <w:spacing w:before="450" w:after="450" w:line="312" w:lineRule="auto"/>
      </w:pPr>
      <w:r>
        <w:rPr>
          <w:rFonts w:ascii="宋体" w:hAnsi="宋体" w:eastAsia="宋体" w:cs="宋体"/>
          <w:color w:val="000"/>
          <w:sz w:val="28"/>
          <w:szCs w:val="28"/>
        </w:rPr>
        <w:t xml:space="preserve">通过一年来的学习，我进一步掌握了新课改的发展方向和新课标解读，反思了以往工作中的不足。下面是我通过校本培训获得的几个方面的体会：</w:t>
      </w:r>
    </w:p>
    <w:p>
      <w:pPr>
        <w:ind w:left="0" w:right="0" w:firstLine="560"/>
        <w:spacing w:before="450" w:after="450" w:line="312" w:lineRule="auto"/>
      </w:pPr>
      <w:r>
        <w:rPr>
          <w:rFonts w:ascii="宋体" w:hAnsi="宋体" w:eastAsia="宋体" w:cs="宋体"/>
          <w:color w:val="000"/>
          <w:sz w:val="28"/>
          <w:szCs w:val="28"/>
        </w:rPr>
        <w:t xml:space="preserve">一、在教学活动中,学生才是主人</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二、在教学活动中,教师要善于评价</w:t>
      </w:r>
    </w:p>
    <w:p>
      <w:pPr>
        <w:ind w:left="0" w:right="0" w:firstLine="560"/>
        <w:spacing w:before="450" w:after="450" w:line="312" w:lineRule="auto"/>
      </w:pPr>
      <w:r>
        <w:rPr>
          <w:rFonts w:ascii="宋体" w:hAnsi="宋体" w:eastAsia="宋体" w:cs="宋体"/>
          <w:color w:val="000"/>
          <w:sz w:val="28"/>
          <w:szCs w:val="28"/>
        </w:rPr>
        <w:t xml:space="preserve">在教学过程中要给学生多一点赏识与鼓励。对学生的日常表现，应以鼓励、表扬等积极性的评价为主，采用激励性的评语，尽量从正面引导。莎士比亚说：“赞赏是照在人心灵上的阳光。”前苏联教育家苏霍姆林斯基说：“要让孩子们体验劳动的欢乐和自己的劳动而感到自豪。”为了让全体学生品尝到学习的快乐和成功的喜悦，教师在评价时要竭力睁大眼睛寻找学生的闪光点。(如：“你这个词用得真准确!”“这个句子真美!” “发言声音响亮!”“真自信!”“真大方!”“你敢于发表自己意见，进步真大!” “你的发言触动了我的思维，震撼了我的心灵!”“你理解透彻，语言精当，表达流畅且自信满怀，我非常欣赏你!”“我有听君一席话，胜读十年书的感觉了!”“你懂得比老师还要多!”“你读得比老师还要棒!”)大量的实践证明，对学生的赏识与鼓励，不仅有利于提高学生的学习兴趣，而且培养了学生学会欣赏他人，相信自己，积极向上的品格，充分体现了教学的人文性。 也要多一点诙谐与幽默, 老师风趣幽默的语言必将使学生受到潜移默化的影响，从中有助于学生良好人文素质的养成。使学生在充满爱心和智慧的评价中健康成长，我们还要“要珍视学生独特的感受、体验和理解。”</w:t>
      </w:r>
    </w:p>
    <w:p>
      <w:pPr>
        <w:ind w:left="0" w:right="0" w:firstLine="560"/>
        <w:spacing w:before="450" w:after="450" w:line="312" w:lineRule="auto"/>
      </w:pPr>
      <w:r>
        <w:rPr>
          <w:rFonts w:ascii="宋体" w:hAnsi="宋体" w:eastAsia="宋体" w:cs="宋体"/>
          <w:color w:val="000"/>
          <w:sz w:val="28"/>
          <w:szCs w:val="28"/>
        </w:rPr>
        <w:t xml:space="preserve">三、在教学活动中，教师要当好组织者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四、在教学活动中，教师要做一个成功的引路人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总之，在学校的教育改革中，我们要不断学习,致力于新课标的研究与探索之中，寻求创新，切实以新观念、新思路、新方法投入教学，使学生在新课改中获得能力的提高。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教师培训个人总结报告四</w:t>
      </w:r>
    </w:p>
    <w:p>
      <w:pPr>
        <w:ind w:left="0" w:right="0" w:firstLine="560"/>
        <w:spacing w:before="450" w:after="450" w:line="312" w:lineRule="auto"/>
      </w:pPr>
      <w:r>
        <w:rPr>
          <w:rFonts w:ascii="宋体" w:hAnsi="宋体" w:eastAsia="宋体" w:cs="宋体"/>
          <w:color w:val="000"/>
          <w:sz w:val="28"/>
          <w:szCs w:val="28"/>
        </w:rPr>
        <w:t xml:space="preserve">在学习中，我每次的感觉都是快乐而又充实的，因为每一次都能听到同行内的专家、优秀骨干教师精彩的讲座，他们以鲜活的案例和丰富的知识内涵及精湛的理论阐述，给了我强烈的感染和深深的理论引领。通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一、对幼儿园保教结合的全新认识与理解。</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吃饭、睡觉、上厕所有这样的生活琐事，每天两三节课的教学活动、一天到晚的游戏活动和我想象中的站在讲台上侃侃而谈简直是天壤之别。突然间，我茫然、彷徨、无所适从、找不到自己的价值，感觉自己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二、明确了幼儿教师专业化成长的目标与方法。</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必须树立敬业、乐业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三、幼儿教师要培养职业幸福感</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么知道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己，时时处处都要注重自己的师德修养和人格塑造，并加强自己的理论素养和专业技能的学习和提高，一切从实际出发，切实担负起教师应尽的责任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2026-08-03T00:41:02+08:00</dcterms:created>
  <dcterms:modified xsi:type="dcterms:W3CDTF">2026-08-03T00:41:02+08:00</dcterms:modified>
</cp:coreProperties>
</file>

<file path=docProps/custom.xml><?xml version="1.0" encoding="utf-8"?>
<Properties xmlns="http://schemas.openxmlformats.org/officeDocument/2006/custom-properties" xmlns:vt="http://schemas.openxmlformats.org/officeDocument/2006/docPropsVTypes"/>
</file>