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主题安全生产专项整治三年行动工作报告(三篇)</w:t>
      </w:r>
      <w:bookmarkEnd w:id="1"/>
    </w:p>
    <w:p>
      <w:pPr>
        <w:jc w:val="center"/>
        <w:spacing w:before="0" w:after="450"/>
      </w:pPr>
      <w:r>
        <w:rPr>
          <w:rFonts w:ascii="Arial" w:hAnsi="Arial" w:eastAsia="Arial" w:cs="Arial"/>
          <w:color w:val="999999"/>
          <w:sz w:val="20"/>
          <w:szCs w:val="20"/>
        </w:rPr>
        <w:t xml:space="preserve">来源：网络  作者：天地有情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主题安全生产专项整治三年行动工作报告一一、肯定成绩，增强做好安全生产工作的信心全镇各站所、各村、企业在认真贯彻省委、省政府，市委、市政府和县委、县政府关于安全生产工作的一系列决定和要求，牢固树立“安全第一，预防为主”的观点，以遏制重特大事故...</w:t>
      </w:r>
    </w:p>
    <w:p>
      <w:pPr>
        <w:ind w:left="0" w:right="0" w:firstLine="560"/>
        <w:spacing w:before="450" w:after="450" w:line="312" w:lineRule="auto"/>
      </w:pPr>
      <w:r>
        <w:rPr>
          <w:rFonts w:ascii="黑体" w:hAnsi="黑体" w:eastAsia="黑体" w:cs="黑体"/>
          <w:color w:val="000000"/>
          <w:sz w:val="36"/>
          <w:szCs w:val="36"/>
          <w:b w:val="1"/>
          <w:bCs w:val="1"/>
        </w:rPr>
        <w:t xml:space="preserve">主题安全生产专项整治三年行动工作报告一</w:t>
      </w:r>
    </w:p>
    <w:p>
      <w:pPr>
        <w:ind w:left="0" w:right="0" w:firstLine="560"/>
        <w:spacing w:before="450" w:after="450" w:line="312" w:lineRule="auto"/>
      </w:pPr>
      <w:r>
        <w:rPr>
          <w:rFonts w:ascii="宋体" w:hAnsi="宋体" w:eastAsia="宋体" w:cs="宋体"/>
          <w:color w:val="000"/>
          <w:sz w:val="28"/>
          <w:szCs w:val="28"/>
        </w:rPr>
        <w:t xml:space="preserve">一、肯定成绩，增强做好安全生产工作的信心全镇各站所、各村、企业在认真贯彻省委、省政府，市委、市政府和县委、县政府关于安全生产工作的一系列决定和要求，牢固树立“安全第一，预防为主”的观点，以遏制重特大事故发生、确保安全生产形势稳定为目标，狠抓各项制度措施的落实，大力推进各项安全生产工作，取得明显成效。一是安全生产保持了平稳的态势。二是安全生产责任制得到进一步强化。通过逐级分解落实安全生产控制指标，层层签订责任状，加大了对安全生产的量化考核力度，各级领导的安全责任意识进一步增强。三是安全生产专项整治工作继续深化。勐马派出所、交通站、城建所、安监站等部门制定了深化整治方案，加强对整治工作的领导，加大整治力度，整治工作初见成效。四是安全生产的源头管理得到加强。各有关站所认真落实《安全生产许可证条例》，对矿山企业、建筑施工企业、危险化学品、烟花爆竹等生产企业实行了安全生产许可制度，严格这些行业的市场准入。对高危行业和一些重大项目认真落实安全设施与主体工程同时设计、同时施工、同时投入生产和使用的安全“三同时”措施，强化了安全生产的过程控制。五是重大安全隐患整治取得明显成效。是安全生产形势较为稳定的一年，是各项工作取得长足进步的一年。这些成绩的取得，是全体从事安全生产工作的同志辛勤劳动的结果。刚过去的一年，大家为了维护全镇人民群众的生命财产安全，为了经济繁荣和社会稳定，在安全生产工作岗位上，不辞辛苦，甘于奉献，付出了艰苦的努力。在此，我代表镇政府向大家表示衷心的感谢!</w:t>
      </w:r>
    </w:p>
    <w:p>
      <w:pPr>
        <w:ind w:left="0" w:right="0" w:firstLine="560"/>
        <w:spacing w:before="450" w:after="450" w:line="312" w:lineRule="auto"/>
      </w:pPr>
      <w:r>
        <w:rPr>
          <w:rFonts w:ascii="宋体" w:hAnsi="宋体" w:eastAsia="宋体" w:cs="宋体"/>
          <w:color w:val="000"/>
          <w:sz w:val="28"/>
          <w:szCs w:val="28"/>
        </w:rPr>
        <w:t xml:space="preserve">二、认清形势，进一步提高对安全生产工作重要性的认识在看到成绩的同时，我们也清醒地看到，当前我镇安全生产形势依然严峻，不容乐观。一是安全生产形势非常严峻，尤其是工矿企业事故。二是一些行业和领域的安全生产状况比较严峻。非煤矿山、道路交通事故多发状况尚未根本改观。三是事故隐患在一些地方和企业还大量存在。我镇矿山多、危险源多，如监控、整改不力，随时可能发生事故甚至重特大事故。</w:t>
      </w:r>
    </w:p>
    <w:p>
      <w:pPr>
        <w:ind w:left="0" w:right="0" w:firstLine="560"/>
        <w:spacing w:before="450" w:after="450" w:line="312" w:lineRule="auto"/>
      </w:pPr>
      <w:r>
        <w:rPr>
          <w:rFonts w:ascii="宋体" w:hAnsi="宋体" w:eastAsia="宋体" w:cs="宋体"/>
          <w:color w:val="000"/>
          <w:sz w:val="28"/>
          <w:szCs w:val="28"/>
        </w:rPr>
        <w:t xml:space="preserve">三、突出重点，狠抓落实，确保实现安全生产工作目标</w:t>
      </w:r>
    </w:p>
    <w:p>
      <w:pPr>
        <w:ind w:left="0" w:right="0" w:firstLine="560"/>
        <w:spacing w:before="450" w:after="450" w:line="312" w:lineRule="auto"/>
      </w:pPr>
      <w:r>
        <w:rPr>
          <w:rFonts w:ascii="宋体" w:hAnsi="宋体" w:eastAsia="宋体" w:cs="宋体"/>
          <w:color w:val="000"/>
          <w:sz w:val="28"/>
          <w:szCs w:val="28"/>
        </w:rPr>
        <w:t xml:space="preserve">(一)加强安全生产责任制的落实。全镇建立严格的目标管理责任制，把这些指标层层分解，签订目标管理责任书，落实到基层，落实到企业，落实到企业的车间工段、岗位。一是建立齐抓共管的安全生产工作格局。要努力构建“政府统一领导、站所依法监管、企业全面负责、群众监督参与、全社会广泛支持”的安全生产工作格局。二是各站所要根据自已的职责范围内，对有关行业和领域的安全生产工作依法实施监管，督促和指导生产经营单位不断强化安全基础。三是生产经营单位要建立健全安全生产责任制和各项规章制度，依法保障必需的安全投入，加强日常安全生产管理，落实安全生产责任，扎实做好安全基础工作。四是社会要注重发挥群众参与安全生产管理的积极性和社会中介组织的作用，在全社会大力营造“关爱生命、关注安全”的舆论氛围。</w:t>
      </w:r>
    </w:p>
    <w:p>
      <w:pPr>
        <w:ind w:left="0" w:right="0" w:firstLine="560"/>
        <w:spacing w:before="450" w:after="450" w:line="312" w:lineRule="auto"/>
      </w:pPr>
      <w:r>
        <w:rPr>
          <w:rFonts w:ascii="宋体" w:hAnsi="宋体" w:eastAsia="宋体" w:cs="宋体"/>
          <w:color w:val="000"/>
          <w:sz w:val="28"/>
          <w:szCs w:val="28"/>
        </w:rPr>
        <w:t xml:space="preserve">(二)加强安全专项整治的落实。，我镇要把安全生产专项整治作为安全生产工作的一项重要内容进行部署，继续深入持久地抓下去。要把安全专项整治的重点放在非煤矿山、道路交通、危险化学品、烟花爆竹、消防火灾、特种设备等行业和领域。各相关站所要加强对专项整治工作的领导和协调，制订整治计划，落实整治责任，在人力、物力、财力等方面对专项整治工作给予必要的支持。要把安全生产专项整治工作与日常监督管理结合起来，通过深化专项整治，消除事故隐患，促进重点行业和领域安全生产管理水平的提高。</w:t>
      </w:r>
    </w:p>
    <w:p>
      <w:pPr>
        <w:ind w:left="0" w:right="0" w:firstLine="560"/>
        <w:spacing w:before="450" w:after="450" w:line="312" w:lineRule="auto"/>
      </w:pPr>
      <w:r>
        <w:rPr>
          <w:rFonts w:ascii="宋体" w:hAnsi="宋体" w:eastAsia="宋体" w:cs="宋体"/>
          <w:color w:val="000"/>
          <w:sz w:val="28"/>
          <w:szCs w:val="28"/>
        </w:rPr>
        <w:t xml:space="preserve">(三)加强安全监管措施的落实。安监站和负有安全监管职责的部门要不断研究新形势下安全监管的思路和方法，转变思维，增强工作的前瞻性和预见性。一是加大执法力度。安全监管人员要加强学习，不断提高整体素质和依法行政能力，提高安全监管水平;要严格执法，不怕得罪人，敢于撕破脸皮，真抓狠管;要推行和完善安全生产行政执法责任制，坚决杜绝执法中失职渎职行为，做到有法必依、执法必严、违法必究。二是严肃查处安全生产事故和安全生产违法行为。要以铁面孔、铁纪律、铁心肠的“三铁”精神，按照“四不放过”的原则，严格实行安全生产责任追究制度，切实解决安全生产“严不起来、落实不下去”的问题。要顶住说情风，加大事故查处力度。对由失职、渎职等行为导致重特大安全事故发生的有关人员和负责人，依法给予处罚;对事故隐瞒不报、谎报的行为，予以严厉查处;对事故处理结果进行跟踪督查，确保对事故责任人的处理和整改措施落实到位。三是建立生产安全事故应急救援机制。按照“居安思危、有备无患”的原则，制订和完善应急预案，积极预防和有效化解生产经营过程中出现的事故和隐患，全面提高我镇生产安全事故的应急处置能力和协同作战能力，最大限度地减少事故损失。各相关站所和高危行业的企业要建立适应本地、本部门、本单位特点的应急预案和应急救援队伍，对事故发生的处置做到有预测、有预警、有预案、有措施。要强化矿山救援队伍、消防队伍、危化等行业的应急救援队伍建设。</w:t>
      </w:r>
    </w:p>
    <w:p>
      <w:pPr>
        <w:ind w:left="0" w:right="0" w:firstLine="560"/>
        <w:spacing w:before="450" w:after="450" w:line="312" w:lineRule="auto"/>
      </w:pPr>
      <w:r>
        <w:rPr>
          <w:rFonts w:ascii="宋体" w:hAnsi="宋体" w:eastAsia="宋体" w:cs="宋体"/>
          <w:color w:val="000"/>
          <w:sz w:val="28"/>
          <w:szCs w:val="28"/>
        </w:rPr>
        <w:t xml:space="preserve">(四)加强安全文化建设的落实。安全文化是安全生产问题在意识形态非曲直和判断标准，以及每个社会成员的安全意识、安全心理和行为准则等。安全文化建设，是为此而组织开展的一系列全民性、群众性的具有宣教疏导、寓教于乐、潜移默化作用的活动。一是进一步加强安全教育和培训工作。按照分类指导、统筹规划和分级实施的原则，充分发挥安全培训机构的作用，开展形式多样、生动活泼的安全生产岗位资格培训、安全技能培训、安全法律法规知识教育和培训，把安全生产工作纳入法制轨道，提高各级干部和从业人员的安全素质，增强全民安全生产意识。二是深入开展“安全生产月”和“安全生产警示日”活动。6月份要在全镇继续开展“安全生产月”活动，要精心组织，广泛发动，营造氛围。组织开展“学法规、找差距、促安全”活动，真正做到安全生产警钟长鸣、常抓不懈。三是充分发挥各级工会组织在安全生产中的作用。通过工会组织的引导，深入开展安全生产达标活动，抵制不安全的生产行为，真正做到不安全不生产，生产必须安全，以此来维护职工的合法权益。四是加强社会和舆论监督。充分利用《今日勐马》等，大力宣传《安全生产法》和相关法律法规以及安全生产先进经验。通过宣传教育，不断增强群众依法自我保护的意识和对事故的防范能力，营造一个人人关注安全、人人自觉保安全的浓厚安全生产氛。</w:t>
      </w:r>
    </w:p>
    <w:p>
      <w:pPr>
        <w:ind w:left="0" w:right="0" w:firstLine="560"/>
        <w:spacing w:before="450" w:after="450" w:line="312" w:lineRule="auto"/>
      </w:pPr>
      <w:r>
        <w:rPr>
          <w:rFonts w:ascii="黑体" w:hAnsi="黑体" w:eastAsia="黑体" w:cs="黑体"/>
          <w:color w:val="000000"/>
          <w:sz w:val="36"/>
          <w:szCs w:val="36"/>
          <w:b w:val="1"/>
          <w:bCs w:val="1"/>
        </w:rPr>
        <w:t xml:space="preserve">主题安全生产专项整治三年行动工作报告二</w:t>
      </w:r>
    </w:p>
    <w:p>
      <w:pPr>
        <w:ind w:left="0" w:right="0" w:firstLine="560"/>
        <w:spacing w:before="450" w:after="450" w:line="312" w:lineRule="auto"/>
      </w:pPr>
      <w:r>
        <w:rPr>
          <w:rFonts w:ascii="宋体" w:hAnsi="宋体" w:eastAsia="宋体" w:cs="宋体"/>
          <w:color w:val="000"/>
          <w:sz w:val="28"/>
          <w:szCs w:val="28"/>
        </w:rPr>
        <w:t xml:space="preserve">今天，乡政府召开全乡20xx年第二季度安全生产工作大会，目的是总结上季度的安全生产工作，分析当前的形势，传达县安全生产会议及上级文件精神，进一步明确加强安全生产工作的主要任务和具体措施，促进全乡安全生产形势进一步好转。</w:t>
      </w:r>
    </w:p>
    <w:p>
      <w:pPr>
        <w:ind w:left="0" w:right="0" w:firstLine="560"/>
        <w:spacing w:before="450" w:after="450" w:line="312" w:lineRule="auto"/>
      </w:pPr>
      <w:r>
        <w:rPr>
          <w:rFonts w:ascii="宋体" w:hAnsi="宋体" w:eastAsia="宋体" w:cs="宋体"/>
          <w:color w:val="000"/>
          <w:sz w:val="28"/>
          <w:szCs w:val="28"/>
        </w:rPr>
        <w:t xml:space="preserve">一、学习上级文件精神</w:t>
      </w:r>
    </w:p>
    <w:p>
      <w:pPr>
        <w:ind w:left="0" w:right="0" w:firstLine="560"/>
        <w:spacing w:before="450" w:after="450" w:line="312" w:lineRule="auto"/>
      </w:pPr>
      <w:r>
        <w:rPr>
          <w:rFonts w:ascii="宋体" w:hAnsi="宋体" w:eastAsia="宋体" w:cs="宋体"/>
          <w:color w:val="000"/>
          <w:sz w:val="28"/>
          <w:szCs w:val="28"/>
        </w:rPr>
        <w:t xml:space="preserve">宣读《关于转发××市安监局关于印发(20xx年××市矿山汛期安全生产生产工作实施方案)的通知的通知》(×安监管矿?20xx?2号)文件和《关于转发自治区安监局转发国家安全监管总局非煤矿山领域“打非治违”专项行动工作方案的通知的通知》(×安监管矿?20xx?5号)文件等。</w:t>
      </w:r>
    </w:p>
    <w:p>
      <w:pPr>
        <w:ind w:left="0" w:right="0" w:firstLine="560"/>
        <w:spacing w:before="450" w:after="450" w:line="312" w:lineRule="auto"/>
      </w:pPr>
      <w:r>
        <w:rPr>
          <w:rFonts w:ascii="宋体" w:hAnsi="宋体" w:eastAsia="宋体" w:cs="宋体"/>
          <w:color w:val="000"/>
          <w:sz w:val="28"/>
          <w:szCs w:val="28"/>
        </w:rPr>
        <w:t xml:space="preserve">二、强化安全生产责任制。一要认真落实政府安全生产监管责任。各村、各成员单位负责人要切实履行第一责任人的职责，坚持“谁主管、谁负责”的原则，按照“一岗双责”的要求，认真处理好安全与发展、安全与效益的关系，将安全生产与经济社会发展一起抓，对安全生产重要工作要亲自部署，加强经常性的安全管理和督促检查，做到检查不留死角、整改不留后患，努力形成领导有力、职责分明的安全生产工作格局和责权利相统一的责任体系。二要严格落实企业</w:t>
      </w:r>
    </w:p>
    <w:p>
      <w:pPr>
        <w:ind w:left="0" w:right="0" w:firstLine="560"/>
        <w:spacing w:before="450" w:after="450" w:line="312" w:lineRule="auto"/>
      </w:pPr>
      <w:r>
        <w:rPr>
          <w:rFonts w:ascii="宋体" w:hAnsi="宋体" w:eastAsia="宋体" w:cs="宋体"/>
          <w:color w:val="000"/>
          <w:sz w:val="28"/>
          <w:szCs w:val="28"/>
        </w:rPr>
        <w:t xml:space="preserve">安全生产主体责任。要加强企业安全生产基础工作，建立完整的安全管理体系和规章制度，全面提升企业安全管理水平，依法落实企业法人安全责任，确保其法律责任和社会责任落实到位。三要强化行政责任追究。严格执行安全生产行政问责制和“一票否决”制。凡是发生了安全责任事故，尤其是重特大事故，都要按照有关法律法规的规定，查清原因，分清责任，严肃查处、决不姑息。特别是对安全生产事故发生后，瞒报、迟报、漏报事故的，要依法予以严厉处理。</w:t>
      </w:r>
    </w:p>
    <w:p>
      <w:pPr>
        <w:ind w:left="0" w:right="0" w:firstLine="560"/>
        <w:spacing w:before="450" w:after="450" w:line="312" w:lineRule="auto"/>
      </w:pPr>
      <w:r>
        <w:rPr>
          <w:rFonts w:ascii="宋体" w:hAnsi="宋体" w:eastAsia="宋体" w:cs="宋体"/>
          <w:color w:val="000"/>
          <w:sz w:val="28"/>
          <w:szCs w:val="28"/>
        </w:rPr>
        <w:t xml:space="preserve">三、深入开展安全生产专项整治。</w:t>
      </w:r>
    </w:p>
    <w:p>
      <w:pPr>
        <w:ind w:left="0" w:right="0" w:firstLine="560"/>
        <w:spacing w:before="450" w:after="450" w:line="312" w:lineRule="auto"/>
      </w:pPr>
      <w:r>
        <w:rPr>
          <w:rFonts w:ascii="宋体" w:hAnsi="宋体" w:eastAsia="宋体" w:cs="宋体"/>
          <w:color w:val="000"/>
          <w:sz w:val="28"/>
          <w:szCs w:val="28"/>
        </w:rPr>
        <w:t xml:space="preserve">(一)加强非煤矿山(采石场)安全专项整治。非煤矿山(采石场)安全管理是重点也是难点，我们一定要克服畏难情绪，继续推进非煤矿山安全标准化和治理攻坚工作，加大对各个采石场的整治力度，开展经常性的检查，始终保持高压态势，对达不到安全条件、严重破坏环境、三证不全的一律停产整顿，整顿仍不合格的一律关闭。</w:t>
      </w:r>
    </w:p>
    <w:p>
      <w:pPr>
        <w:ind w:left="0" w:right="0" w:firstLine="560"/>
        <w:spacing w:before="450" w:after="450" w:line="312" w:lineRule="auto"/>
      </w:pPr>
      <w:r>
        <w:rPr>
          <w:rFonts w:ascii="宋体" w:hAnsi="宋体" w:eastAsia="宋体" w:cs="宋体"/>
          <w:color w:val="000"/>
          <w:sz w:val="28"/>
          <w:szCs w:val="28"/>
        </w:rPr>
        <w:t xml:space="preserve">(二)加强消防安全专项整治，全面提高全乡人民消防安全意识，严格落实各项消防安全措施，学校、重点企业要切实开展应急救援演练，坚决防止群死群伤火灾等事故的发生。</w:t>
      </w:r>
    </w:p>
    <w:p>
      <w:pPr>
        <w:ind w:left="0" w:right="0" w:firstLine="560"/>
        <w:spacing w:before="450" w:after="450" w:line="312" w:lineRule="auto"/>
      </w:pPr>
      <w:r>
        <w:rPr>
          <w:rFonts w:ascii="宋体" w:hAnsi="宋体" w:eastAsia="宋体" w:cs="宋体"/>
          <w:color w:val="000"/>
          <w:sz w:val="28"/>
          <w:szCs w:val="28"/>
        </w:rPr>
        <w:t xml:space="preserve">(三)加强建筑行业安全专项整治。规范施工企业安全生产行为，以建筑资质、工程审批和现场管理为重点全面进行整治。对于不具备安全生产条件的企业，督促其尽快进行整改。</w:t>
      </w:r>
    </w:p>
    <w:p>
      <w:pPr>
        <w:ind w:left="0" w:right="0" w:firstLine="560"/>
        <w:spacing w:before="450" w:after="450" w:line="312" w:lineRule="auto"/>
      </w:pPr>
      <w:r>
        <w:rPr>
          <w:rFonts w:ascii="宋体" w:hAnsi="宋体" w:eastAsia="宋体" w:cs="宋体"/>
          <w:color w:val="000"/>
          <w:sz w:val="28"/>
          <w:szCs w:val="28"/>
        </w:rPr>
        <w:t xml:space="preserve">(四)改善道路交通安全通行条件，继续严厉打击酒后驾车等违法违章行为，把交通事故压降到最低限度，积极创建交通安全示范乡。通过与农用车、三轮摩托车驾驶员签订责任状等形式，抓好对驾驶人员的安全行车教育，实行“人盯车”制度，明确驾驶人员的具体安全责任，强化驾驶员的责任心和安全意识，杜绝酒后驾车，疲劳驾车，严厉打击非车黑驾，采取定时或不定时上路的方式，加大上路的检查打击力度，有效遏制交通事故的发生。</w:t>
      </w:r>
    </w:p>
    <w:p>
      <w:pPr>
        <w:ind w:left="0" w:right="0" w:firstLine="560"/>
        <w:spacing w:before="450" w:after="450" w:line="312" w:lineRule="auto"/>
      </w:pPr>
      <w:r>
        <w:rPr>
          <w:rFonts w:ascii="宋体" w:hAnsi="宋体" w:eastAsia="宋体" w:cs="宋体"/>
          <w:color w:val="000"/>
          <w:sz w:val="28"/>
          <w:szCs w:val="28"/>
        </w:rPr>
        <w:t xml:space="preserve">(五)加大食品安全监督的管理的力度。20xx年4月5日，××乡中心小学发生一起45名学生腹泻事件，说明我们在食品安全监管方面有所松懈，针对下一步要重点加大对食品安全的监管力度。一是要加大对大米、酱油、醋、肉制品、饮料、奶制品等消费量大的重点品种的监督检查;二是要对制售假冒伪劣和有毒有害食品的违法行为进行坚决打击;三是要加强对各个生产环节的监管力度，特别是涉及到可能构成食品安全隐患的重点环节;四是要加大整改力度。对落实整改不力、整改后仍达不到要求的，责令其停产整顿。五是要定期和不定期的对中小学及幼儿园食堂进行巡查和监督检查，确保食品质量和食品卫生安全。六是要组织开展形式多样、通俗易懂的食品安全常识宣传，以确保食品质量安全。</w:t>
      </w:r>
    </w:p>
    <w:p>
      <w:pPr>
        <w:ind w:left="0" w:right="0" w:firstLine="560"/>
        <w:spacing w:before="450" w:after="450" w:line="312" w:lineRule="auto"/>
      </w:pPr>
      <w:r>
        <w:rPr>
          <w:rFonts w:ascii="宋体" w:hAnsi="宋体" w:eastAsia="宋体" w:cs="宋体"/>
          <w:color w:val="000"/>
          <w:sz w:val="28"/>
          <w:szCs w:val="28"/>
        </w:rPr>
        <w:t xml:space="preserve">(六)加强汛期安全生产工作。1、非煤矿山(采石场)。针对非煤矿山汛期各类生产事故易发、高发的特点，进一步加大安全生产监管力度，加强安全生产大检查，治理和纠正</w:t>
      </w:r>
    </w:p>
    <w:p>
      <w:pPr>
        <w:ind w:left="0" w:right="0" w:firstLine="560"/>
        <w:spacing w:before="450" w:after="450" w:line="312" w:lineRule="auto"/>
      </w:pPr>
      <w:r>
        <w:rPr>
          <w:rFonts w:ascii="宋体" w:hAnsi="宋体" w:eastAsia="宋体" w:cs="宋体"/>
          <w:color w:val="000"/>
          <w:sz w:val="28"/>
          <w:szCs w:val="28"/>
        </w:rPr>
        <w:t xml:space="preserve">违规违章行为，狠抓隐患排查治理，切实解决安全生产薄弱环节和突出问题，提前做好各项防范、应对准备，有效预防和遏制各类自然灾害引发的非煤矿山安全生产事故。2、山塘、水库。在汛期，我们加强领导，及时调整成立了抗洪领导小组，加强隐患排查，加大对重点场所、重点部位防洪度汛安全工作的巡查和隐患排查，实行24小时值班制度和领导带班制度，要求职工24小时开启通讯工具，保持信息和联络畅通，确保发生紧急情况时能迅速反应，确保全乡4个水库、8个山塘安全度汛。3、地质灾害点。各地质灾害点均由乡班子主要领导挂点，进一步健全地质灾害群测群防网络，做好汛前排查、汛中巡查和汛后核查工作，落实防灾责任治、健全值班制度和报告制度，一旦发生地质灾害险情，确保抢险和医疗求助工作能第一时间展开，并且灾情能及时上报。</w:t>
      </w:r>
    </w:p>
    <w:p>
      <w:pPr>
        <w:ind w:left="0" w:right="0" w:firstLine="560"/>
        <w:spacing w:before="450" w:after="450" w:line="312" w:lineRule="auto"/>
      </w:pPr>
      <w:r>
        <w:rPr>
          <w:rFonts w:ascii="宋体" w:hAnsi="宋体" w:eastAsia="宋体" w:cs="宋体"/>
          <w:color w:val="000"/>
          <w:sz w:val="28"/>
          <w:szCs w:val="28"/>
        </w:rPr>
        <w:t xml:space="preserve">此外，乡派出所、安监站要通过联合执法，严厉打击非法生产、经营、储存、运输烟花爆竹等违法行为力度，确保生产和经营安全;继续开展作业场所有毒物质及粉尘治理工作，把职业健康工作尽快纳入规范轨道;农技、供电、学校、水利等单位要针对隐患治理薄弱环节，采取有力措施，遏制事故的发生。</w:t>
      </w:r>
    </w:p>
    <w:p>
      <w:pPr>
        <w:ind w:left="0" w:right="0" w:firstLine="560"/>
        <w:spacing w:before="450" w:after="450" w:line="312" w:lineRule="auto"/>
      </w:pPr>
      <w:r>
        <w:rPr>
          <w:rFonts w:ascii="宋体" w:hAnsi="宋体" w:eastAsia="宋体" w:cs="宋体"/>
          <w:color w:val="000"/>
          <w:sz w:val="28"/>
          <w:szCs w:val="28"/>
        </w:rPr>
        <w:t xml:space="preserve">四、深入开展安全生产执法。一是要充分发挥乡安监站的作用，明确各单位分工，建立由乡政府统一领导、各方面共同参与的联合执法机制。二是派出所、国土、安监等单位要加强配合协作，按照上级有关文件要求，对无证无照和证照不全的、关闭后死灰复燃的生产经营单位，依法予以取缔。三是继续关闭非法和不具备安全生产条件的小厂、小作坊。四是加强日常监督检查，在重大节日、重要活动、重点时段，组织开展全乡范围的综合检查。</w:t>
      </w:r>
    </w:p>
    <w:p>
      <w:pPr>
        <w:ind w:left="0" w:right="0" w:firstLine="560"/>
        <w:spacing w:before="450" w:after="450" w:line="312" w:lineRule="auto"/>
      </w:pPr>
      <w:r>
        <w:rPr>
          <w:rFonts w:ascii="宋体" w:hAnsi="宋体" w:eastAsia="宋体" w:cs="宋体"/>
          <w:color w:val="000"/>
          <w:sz w:val="28"/>
          <w:szCs w:val="28"/>
        </w:rPr>
        <w:t xml:space="preserve">同志们，安全生产工作任务艰巨繁重。我们要按照乡政府的工作部署，真抓实干，狠抓落实，通过共同努力，坚决做好安全工作，坚决防范重特大事故的发生，确保全乡安全生产形势稳定，确保全年安全生产工作目标顺利实现。</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主题安全生产专项整治三年行动工作报告三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今天，我们在这里召开全省电力安全生产工作会议，主要任务是深入贯彻全国电力安全生产电视会议和全省安全生产工作会议精神，总结20--年电力安全生产工作，分析形势，明确目标，研究部署20--年工作。</w:t>
      </w:r>
    </w:p>
    <w:p>
      <w:pPr>
        <w:ind w:left="0" w:right="0" w:firstLine="560"/>
        <w:spacing w:before="450" w:after="450" w:line="312" w:lineRule="auto"/>
      </w:pPr>
      <w:r>
        <w:rPr>
          <w:rFonts w:ascii="宋体" w:hAnsi="宋体" w:eastAsia="宋体" w:cs="宋体"/>
          <w:color w:val="000"/>
          <w:sz w:val="28"/>
          <w:szCs w:val="28"/>
        </w:rPr>
        <w:t xml:space="preserve">这次会议国家能源局和省政府高度重视，史玉波副局长、于晓明副省长分别做出了重要批示，对全省电力安全工作提出了殷切希望，我们要认真学习领会，并在工作中全面贯彻落实。</w:t>
      </w:r>
    </w:p>
    <w:p>
      <w:pPr>
        <w:ind w:left="0" w:right="0" w:firstLine="560"/>
        <w:spacing w:before="450" w:after="450" w:line="312" w:lineRule="auto"/>
      </w:pPr>
      <w:r>
        <w:rPr>
          <w:rFonts w:ascii="宋体" w:hAnsi="宋体" w:eastAsia="宋体" w:cs="宋体"/>
          <w:color w:val="000"/>
          <w:sz w:val="28"/>
          <w:szCs w:val="28"/>
        </w:rPr>
        <w:t xml:space="preserve">刚才，孙永成同志宣读了20--年度全省电力安全生产先进单位和个人的通报，部分单位作了典型发言，讲得很好，很值得借鉴。在此，我代表山东能源监管办，向全省电力安全生产先进单位和个人表示热烈的祝贺!下面，我讲三点意见。</w:t>
      </w:r>
    </w:p>
    <w:p>
      <w:pPr>
        <w:ind w:left="0" w:right="0" w:firstLine="560"/>
        <w:spacing w:before="450" w:after="450" w:line="312" w:lineRule="auto"/>
      </w:pPr>
      <w:r>
        <w:rPr>
          <w:rFonts w:ascii="宋体" w:hAnsi="宋体" w:eastAsia="宋体" w:cs="宋体"/>
          <w:color w:val="000"/>
          <w:sz w:val="28"/>
          <w:szCs w:val="28"/>
        </w:rPr>
        <w:t xml:space="preserve">一、20--年全省电力安全生产情况回顾</w:t>
      </w:r>
    </w:p>
    <w:p>
      <w:pPr>
        <w:ind w:left="0" w:right="0" w:firstLine="560"/>
        <w:spacing w:before="450" w:after="450" w:line="312" w:lineRule="auto"/>
      </w:pPr>
      <w:r>
        <w:rPr>
          <w:rFonts w:ascii="宋体" w:hAnsi="宋体" w:eastAsia="宋体" w:cs="宋体"/>
          <w:color w:val="000"/>
          <w:sz w:val="28"/>
          <w:szCs w:val="28"/>
        </w:rPr>
        <w:t xml:space="preserve">20--年，全省电力行业认真贯彻国家能源局、省委省政府安全生产各项决策部署，坚持安全发展的理念，落实责任，真抓实干，全面实现了年初确定的电力安全生产目标，全年没有发生较大以上人身、设备事故，没有发生电力安全事故，全省电力安全生产保持了总体稳定形势，为全省经济社会发展提供了安全可靠的电力保障。</w:t>
      </w:r>
    </w:p>
    <w:p>
      <w:pPr>
        <w:ind w:left="0" w:right="0" w:firstLine="560"/>
        <w:spacing w:before="450" w:after="450" w:line="312" w:lineRule="auto"/>
      </w:pPr>
      <w:r>
        <w:rPr>
          <w:rFonts w:ascii="宋体" w:hAnsi="宋体" w:eastAsia="宋体" w:cs="宋体"/>
          <w:color w:val="000"/>
          <w:sz w:val="28"/>
          <w:szCs w:val="28"/>
        </w:rPr>
        <w:t xml:space="preserve">(一)安全生产责任进一步强化。全省电力行业以开展“安全生产责任落实年”活动为主线，着力推进责任体系建设，健全和完善安全生产责任制度，强化安全主体责任落实，提高了安全生产保障能力。一年来，全省电力企业按照国家提出的“党政同责、一岗双责、齐抓共管”的总体要求，结合本单位实际，建立了以党政一把手为核心、分管领导各负其责、各部门齐抓共管的安全责任体系，建立了一级抓一级、层层抓落实的安全责任监督考核体系，真正把安全责任落实到每个岗位、每个员工。国电山东公司开展全员参与的安全生产“红线意识”大讨论，结合安全生产的薄弱环节，制定涵盖企业、部门、车间、班组、岗位的安全生产“红线”118项，强化各级安全责任落实，构筑了有力的安全生产责任保障体系。神华国华电力寿光发电有限公司按照安全管理体系要素进行职能分解，建立了各级人员安全生产责任制，重点突出风险预控、承包商主体责任，并进行体系要素岗位责任分解，实现“体系无空白、责任无断档”。山东电建一公司积极推进安全责任、技术管理、安全执行、安全监督“四个责任体系”建设，层层传递和落实安全责任，为施工安全和工程质量提供了有力保障。</w:t>
      </w:r>
    </w:p>
    <w:p>
      <w:pPr>
        <w:ind w:left="0" w:right="0" w:firstLine="560"/>
        <w:spacing w:before="450" w:after="450" w:line="312" w:lineRule="auto"/>
      </w:pPr>
      <w:r>
        <w:rPr>
          <w:rFonts w:ascii="宋体" w:hAnsi="宋体" w:eastAsia="宋体" w:cs="宋体"/>
          <w:color w:val="000"/>
          <w:sz w:val="28"/>
          <w:szCs w:val="28"/>
        </w:rPr>
        <w:t xml:space="preserve">(二)隐患排查治理工作成效显著。20--年，全省电力行业认真落实国家能源局、省政府和我办关于隐患排查治理工作的要求，深入开展“安全生产大排查、大整治”活动，坚持边查边改、立查立改，深入排查治理安全隐患，消除安全生产薄弱环节。一年来，全系统共排查安全生产隐患60022项，整改58821项，整改率98%，及时堵塞了安全漏洞，确保了安全生产持续稳定。国网山东省电力公司全年组织开展各类隐患排查1436次，共排查治理安全隐患3566项，累计落实隐患治理资金2916.6万元。大唐山东公司全面组织开展防火防爆、危险化学品隐患排查治理工作，重点检查通风、防火防爆、降尘设备设施，普及粉尘、可燃气体防爆知识，共查出问题114项，限期完成整改。山东电建一公司针对安全生产薄弱环节，开展了起重机械隐患专项排查治理活动，重点抓好对机械安全装置、保养维护、机械入场审查以及防风防碰撞安全排查，有效提高了机械安全管理水平。</w:t>
      </w:r>
    </w:p>
    <w:p>
      <w:pPr>
        <w:ind w:left="0" w:right="0" w:firstLine="560"/>
        <w:spacing w:before="450" w:after="450" w:line="312" w:lineRule="auto"/>
      </w:pPr>
      <w:r>
        <w:rPr>
          <w:rFonts w:ascii="宋体" w:hAnsi="宋体" w:eastAsia="宋体" w:cs="宋体"/>
          <w:color w:val="000"/>
          <w:sz w:val="28"/>
          <w:szCs w:val="28"/>
        </w:rPr>
        <w:t xml:space="preserve">(三)电力供应保障有力。面对去年季节性、时段性电力供应紧张的不利局面，各级供电企业加强负荷预测，合理安排运行方式，加强需求侧管理，全力保障电力可靠供应。各发电企业加强运行管理，加大设备治理维护力度，提高设备健康水平和发电保障能力，确保在负荷高峰时段满发稳供，没有发生限电拉闸现象，保障了全省各类用户电力供应。山东电力调控中心加强与发电企业的沟通，动态掌握运行和备用机组的状况，不断优化调度方案和运行方式安排，尽量避免临时停机和降出力，加大机组调峰管理力度，确保系统稳定运行和用户供电可靠性。济宁供电公司针对省运会保电工作，从生产、基建、应急、网络信息安全等方面编制了七个专项工作方案，精心制定和落实保电措施，确保省运会安全可靠供电。国电费县电厂结合发电生产季节特点，开展了设备防汛度夏治理、冬季防冻等改造工程，保证了机组迎峰度夏、迎峰度冬期间安全稳定运行。通过厂网团结协作，全省全年电力供应稳定可靠，圆满完成了迎峰度夏、迎峰度冬、两会、省运会等重要保电任务。</w:t>
      </w:r>
    </w:p>
    <w:p>
      <w:pPr>
        <w:ind w:left="0" w:right="0" w:firstLine="560"/>
        <w:spacing w:before="450" w:after="450" w:line="312" w:lineRule="auto"/>
      </w:pPr>
      <w:r>
        <w:rPr>
          <w:rFonts w:ascii="宋体" w:hAnsi="宋体" w:eastAsia="宋体" w:cs="宋体"/>
          <w:color w:val="000"/>
          <w:sz w:val="28"/>
          <w:szCs w:val="28"/>
        </w:rPr>
        <w:t xml:space="preserve">(四)应急管理和处置能力增强。全省电力行业进一步加大了应急管理工作力度，应急体系、物资装备和队伍建设全面加强，预案管理、培训和演练等工作成效显著，应急保障能力进一步提高。全年，各电力企业共修订应急预案及现场处置方案2627项，组织应急演练1785次，不断完善应急预警、响应和处置机制，确保电力应急体系的有序、高效运转。国网山东省电力公司主动配合地方政府加快制定和出台处置大面积停电应急预案，加快推进市、县级政企联动应急演练，全省17地市全部制定了处置大面积停电应急预案，济南、淄博、临沂、莱西等10个市、县先后成功开展政企联动无脚本应急演练。华能山东发电有限公司成功开展了反恐专项应急演练及现场观摩活动，所属企业全年共组织开展自然灾害、危化品、火灾、交通、触电等应急演练活动200余次，13000余人次参与。威海供电公司成功应对“5.29”山火、“麦德姆”台风等自然灾害侵袭，累计投入应急人员2357人次，出动各类车辆545辆次，对重点部位日夜坚守，保障了系统安全稳定运行和民生用电需求。</w:t>
      </w:r>
    </w:p>
    <w:p>
      <w:pPr>
        <w:ind w:left="0" w:right="0" w:firstLine="560"/>
        <w:spacing w:before="450" w:after="450" w:line="312" w:lineRule="auto"/>
      </w:pPr>
      <w:r>
        <w:rPr>
          <w:rFonts w:ascii="宋体" w:hAnsi="宋体" w:eastAsia="宋体" w:cs="宋体"/>
          <w:color w:val="000"/>
          <w:sz w:val="28"/>
          <w:szCs w:val="28"/>
        </w:rPr>
        <w:t xml:space="preserve">(五)安全基础工作进一步夯实。一年来，各单位从技术管理、安全监督、安全培训等方面入手，抓基层、强基础，不断强化安全管理，提高安全保障能力。华能山东公司积极开展安全生产标准化创建工作，修订完善安全规章制度，规范安全管理和作业程序，提升安全基础管理水平，推动所属五家企业通过了电力安全生产标准化一级评审。胜利发电厂大力开展星级班组创建工作，以“挂星评级”动态考评为抓手，通过开展“亮点区域”、“亮点指标”、“亮点操作”创建，加强对生产区域、设备现场的治理，创造了安全、舒适、明亮的生产工作环境。国网山东电科院加强对电力安全热点问题的技术支持，针对除尘、脱硫、脱硝技术改造后出现的低氮燃烧不稳、高温腐蚀、烟道堵塞等共性和典型性问题，强化技术攻关，从逻辑完善、燃烧调整、检修维护、自动控制优化等方面多措并举，为发电企业提供技术支持，提高了环保设施的安全运行水平。</w:t>
      </w:r>
    </w:p>
    <w:p>
      <w:pPr>
        <w:ind w:left="0" w:right="0" w:firstLine="560"/>
        <w:spacing w:before="450" w:after="450" w:line="312" w:lineRule="auto"/>
      </w:pPr>
      <w:r>
        <w:rPr>
          <w:rFonts w:ascii="宋体" w:hAnsi="宋体" w:eastAsia="宋体" w:cs="宋体"/>
          <w:color w:val="000"/>
          <w:sz w:val="28"/>
          <w:szCs w:val="28"/>
        </w:rPr>
        <w:t xml:space="preserve">(六)电力安全监管工作深入开展。20--年，我办始终把电力安全监管放在各项工作的首位，坚持依法监管，狠抓重点领域专项整治，全力保障电力安全稳定运行。一是督促企业落实安全生产责任，定期召开会议部署安全生产工作，听取安全生产汇报，研究部署安全生产形势和任务。重新公布了全省电力企业安全生产第一责任人名单，实现安全责任全覆盖、无缝隙。二是采取“四不两直”的方式，先后开展了5次安全大检查，发现各类隐患2025项，下达整改通知书61份，监督企业落实整改措施，有力促进了隐患治理工作的深入开展。三是联合公安厅网警总队、信息安全测评机构对12家重点企业进行网络信息安全专项检查，督促企业将网络信息安全规定和技术措施落实到位。四是加强电力建设施工安全和工程质量安全监管，对65个脱硫、脱硝、除尘改造工程进行摸底排查，组织开展3次的现场督查，共查出和治理安全隐患500余项。首次开展了全省电力工程质量专项检查，对各工程质量管理体系运转、工程实体质量等进行了全方位检查，促进电力施工安全和工程质量监管工作的规范化、制度化。五是进一步健全电力应急管理体系，制定下发了《关于进一步加强市级电网大面积停电应急工作的通知》，推动全省17地市全部制定下发了处置大面积停电应急预案，10个市、县成功开展了政企联动无脚本演练，全面提升了应急处置能力。六是以防范电网大面积停电为重点，从结构风险、技术风险、设备风险等方面，深入分析和评估当前山东电力系统安全状况，找出薄弱环节并落实防控措施，实现了电网安全风险全过程闭环管控。七是强化电力安全监管基础工作。制定发布了《山东省电力环保工程安全管理规定》、《山东省电力工程质量监督管理规定》等规章制度，为监管工作的规范、有序开展奠定了基础。针对新修订的《安全生产法》，先后举办3期培训班，培训1000余人次，指导企业贯彻法律法规，健全安全管理体系，取得突出成效。</w:t>
      </w:r>
    </w:p>
    <w:p>
      <w:pPr>
        <w:ind w:left="0" w:right="0" w:firstLine="560"/>
        <w:spacing w:before="450" w:after="450" w:line="312" w:lineRule="auto"/>
      </w:pPr>
      <w:r>
        <w:rPr>
          <w:rFonts w:ascii="宋体" w:hAnsi="宋体" w:eastAsia="宋体" w:cs="宋体"/>
          <w:color w:val="000"/>
          <w:sz w:val="28"/>
          <w:szCs w:val="28"/>
        </w:rPr>
        <w:t xml:space="preserve">一年来全省电力安全生产成绩来之不易,这是各级领导和广大干部职工不懈努力的结果，也与各级安监部门大力支持和帮助是分不开的。借此机会，我代表山东能源监管办向一直关心、支持电力安全和监管工作的省安监局领导表示衷心的感谢!向全省电力系统广大干部职工致以亲切的问候!</w:t>
      </w:r>
    </w:p>
    <w:p>
      <w:pPr>
        <w:ind w:left="0" w:right="0" w:firstLine="560"/>
        <w:spacing w:before="450" w:after="450" w:line="312" w:lineRule="auto"/>
      </w:pPr>
      <w:r>
        <w:rPr>
          <w:rFonts w:ascii="宋体" w:hAnsi="宋体" w:eastAsia="宋体" w:cs="宋体"/>
          <w:color w:val="000"/>
          <w:sz w:val="28"/>
          <w:szCs w:val="28"/>
        </w:rPr>
        <w:t xml:space="preserve">二、当前电力安全生产面临的形势和问题</w:t>
      </w:r>
    </w:p>
    <w:p>
      <w:pPr>
        <w:ind w:left="0" w:right="0" w:firstLine="560"/>
        <w:spacing w:before="450" w:after="450" w:line="312" w:lineRule="auto"/>
      </w:pPr>
      <w:r>
        <w:rPr>
          <w:rFonts w:ascii="宋体" w:hAnsi="宋体" w:eastAsia="宋体" w:cs="宋体"/>
          <w:color w:val="000"/>
          <w:sz w:val="28"/>
          <w:szCs w:val="28"/>
        </w:rPr>
        <w:t xml:space="preserve">虽然全省电力安全生产保持了持续稳定局面，但我们必须清醒地看到，安全生产形势仍十分严峻，电力安全生产事故仍时有发生，部分领域呈现反弹势头。20--年，全国共发生电力人身伤亡责任事故47起，设备事故4起，电力安全事件15起。其中，电力建设人身伤亡责任事故17起，死亡30人，同比分别上升113%和173%。从我省情况看，去年发生电力人身伤亡事故3起，死亡3人，同比上升2起和2人。这充分说明当前安全生产领域存在的问题和薄弱环节依然突出，必须引起我们高度重视，清醒地看到电力安全工作的艰巨性和复杂性。</w:t>
      </w:r>
    </w:p>
    <w:p>
      <w:pPr>
        <w:ind w:left="0" w:right="0" w:firstLine="560"/>
        <w:spacing w:before="450" w:after="450" w:line="312" w:lineRule="auto"/>
      </w:pPr>
      <w:r>
        <w:rPr>
          <w:rFonts w:ascii="宋体" w:hAnsi="宋体" w:eastAsia="宋体" w:cs="宋体"/>
          <w:color w:val="000"/>
          <w:sz w:val="28"/>
          <w:szCs w:val="28"/>
        </w:rPr>
        <w:t xml:space="preserve">(一)电网运行控制难度不断加大。随着我省电力装机和电网规模不断扩大，系统稳定特性变化较大，检修和临时方式等安排复杂，运行控制存在较多危险因素，电网大面积停电风险加剧。随着“三交三直”特高压工程的全面建设，电网结构形态、运行特征将发生重大变化。今年陆续开工建设的特高压工程，需跨越银东直流和菏泽、济宁、聊城等地的多条500千伏电力输送通道，将对全网电力平衡及电力输送产生很大影响，安全和电网控制难度进一步加大。同时，区域性电网结构不强，配网较为薄弱，部分220千伏以下变电站单线、单变问题依然突出，局部电网网架依然薄弱。</w:t>
      </w:r>
    </w:p>
    <w:p>
      <w:pPr>
        <w:ind w:left="0" w:right="0" w:firstLine="560"/>
        <w:spacing w:before="450" w:after="450" w:line="312" w:lineRule="auto"/>
      </w:pPr>
      <w:r>
        <w:rPr>
          <w:rFonts w:ascii="宋体" w:hAnsi="宋体" w:eastAsia="宋体" w:cs="宋体"/>
          <w:color w:val="000"/>
          <w:sz w:val="28"/>
          <w:szCs w:val="28"/>
        </w:rPr>
        <w:t xml:space="preserve">(二)极端天气和外力破坏对电力安全影响加剧。近年来，山东电网受极端恶劣天气影响，发生多起电力系统故障事件。去年7月，我省半岛地区遭受“麦德姆”台风袭击，多条线路停电，造成局部地区电力供应中断。暴雨、雷击、强对流等自然灾害造成的电网故障也时有发生。同时，违章施工、盗窃等外力破坏也成为影响电网安全的重要因素，去年发生的18次输变电设备跳闸有7次是外力破坏引起的。极端恶劣天气和外力破坏已成为威胁电力系统安全稳定运行的重要因素之一。</w:t>
      </w:r>
    </w:p>
    <w:p>
      <w:pPr>
        <w:ind w:left="0" w:right="0" w:firstLine="560"/>
        <w:spacing w:before="450" w:after="450" w:line="312" w:lineRule="auto"/>
      </w:pPr>
      <w:r>
        <w:rPr>
          <w:rFonts w:ascii="宋体" w:hAnsi="宋体" w:eastAsia="宋体" w:cs="宋体"/>
          <w:color w:val="000"/>
          <w:sz w:val="28"/>
          <w:szCs w:val="28"/>
        </w:rPr>
        <w:t xml:space="preserve">(三)电力供应紧张对安全生产的影响依然存在。今年我省电网负荷高峰时期可调出力不足，季节性、时段性电力供应紧张局势依然存在，预计迎峰度夏期间最大缺口将达到700万千瓦。电网调峰问题日益突出，统调公用电厂中供热机组容量已占64%以上，风电、光伏等新能源高速增长，电网调峰、调压和稳定运行控制难度不断加大。特别是在节假日等低谷时段，很多电厂都处于最小运行方式状态，随时有全厂停机、停热的危险，对电力安全可靠供应和供热都带来影响。</w:t>
      </w:r>
    </w:p>
    <w:p>
      <w:pPr>
        <w:ind w:left="0" w:right="0" w:firstLine="560"/>
        <w:spacing w:before="450" w:after="450" w:line="312" w:lineRule="auto"/>
      </w:pPr>
      <w:r>
        <w:rPr>
          <w:rFonts w:ascii="宋体" w:hAnsi="宋体" w:eastAsia="宋体" w:cs="宋体"/>
          <w:color w:val="000"/>
          <w:sz w:val="28"/>
          <w:szCs w:val="28"/>
        </w:rPr>
        <w:t xml:space="preserve">(四)部分发电企业设备安全隐患呈上升态势。部分发电企业在设备治理方面的资金投入不足，安全欠账较多，特别是一些长期运行的老机组设备可靠性降低，给安全生产带来较大隐患。部分发电企业对涉网设备安全管理重视不够，因发电设备原因造成电网事故和障碍呈上升趋势。部分企业对新建、改造环保设施运行管理不到位，因脱硫、脱硝系统故障造成的停机事件增多。</w:t>
      </w:r>
    </w:p>
    <w:p>
      <w:pPr>
        <w:ind w:left="0" w:right="0" w:firstLine="560"/>
        <w:spacing w:before="450" w:after="450" w:line="312" w:lineRule="auto"/>
      </w:pPr>
      <w:r>
        <w:rPr>
          <w:rFonts w:ascii="宋体" w:hAnsi="宋体" w:eastAsia="宋体" w:cs="宋体"/>
          <w:color w:val="000"/>
          <w:sz w:val="28"/>
          <w:szCs w:val="28"/>
        </w:rPr>
        <w:t xml:space="preserve">(五)电力建设施工存在较大安全风险。部分电力建设工程资质审查不严，个别企业存在无资质、超资质承揽工程或违规分包、层层转包、以包代管等现象，特别是对外包工、临时用工缺乏必要的管理和培训。部分单位盲目抢工期，给施工安全带来很大风险。有的施工单位安全、技术管理力量薄弱，施工现场安全管控不到位，隐患和违章现象较多，极易引发安全事故。</w:t>
      </w:r>
    </w:p>
    <w:p>
      <w:pPr>
        <w:ind w:left="0" w:right="0" w:firstLine="560"/>
        <w:spacing w:before="450" w:after="450" w:line="312" w:lineRule="auto"/>
      </w:pPr>
      <w:r>
        <w:rPr>
          <w:rFonts w:ascii="宋体" w:hAnsi="宋体" w:eastAsia="宋体" w:cs="宋体"/>
          <w:color w:val="000"/>
          <w:sz w:val="28"/>
          <w:szCs w:val="28"/>
        </w:rPr>
        <w:t xml:space="preserve">(六)安全基础管理和责任落实还存在薄弱环节。在电力系统长周期安全运行的情况下，部分单位产生了麻痹和松懈思想，个别单位领导对安全生产极端重要性没有引起足够的重视，安全工作只注重表面文章，基础管理滑坡严重，“两票三制”等基本制度不能有效落实，在去年安全标准化查评中，甚至有极个别单位操作票没有一份是符合要求的;部分单位隐患排查治理不彻底，隐患整改责任不落实;个别单位管理不规范，制度不健全，培训不到位，现场“三违”现象比较严重。去年我省发生的3起电力人身伤亡事故，都与违章和现场管理不到位有直接关系，从管理角度讲，三起事故的发生都有其必然性。此外，个别企业管理机构、岗位变动频繁，相应的安全保障措施不能同步落实，人员因素带来的安全风险增大。</w:t>
      </w:r>
    </w:p>
    <w:p>
      <w:pPr>
        <w:ind w:left="0" w:right="0" w:firstLine="560"/>
        <w:spacing w:before="450" w:after="450" w:line="312" w:lineRule="auto"/>
      </w:pPr>
      <w:r>
        <w:rPr>
          <w:rFonts w:ascii="宋体" w:hAnsi="宋体" w:eastAsia="宋体" w:cs="宋体"/>
          <w:color w:val="000"/>
          <w:sz w:val="28"/>
          <w:szCs w:val="28"/>
        </w:rPr>
        <w:t xml:space="preserve">以上存在的问题，我们一定要高度重视，要有“安全责任重于泰山”的危机感和责任感，切实采取得力措施，努力实现全省电力安全生产长期稳定。</w:t>
      </w:r>
    </w:p>
    <w:p>
      <w:pPr>
        <w:ind w:left="0" w:right="0" w:firstLine="560"/>
        <w:spacing w:before="450" w:after="450" w:line="312" w:lineRule="auto"/>
      </w:pPr>
      <w:r>
        <w:rPr>
          <w:rFonts w:ascii="宋体" w:hAnsi="宋体" w:eastAsia="宋体" w:cs="宋体"/>
          <w:color w:val="000"/>
          <w:sz w:val="28"/>
          <w:szCs w:val="28"/>
        </w:rPr>
        <w:t xml:space="preserve">三、全力做好20--年全省电力安全生产工作</w:t>
      </w:r>
    </w:p>
    <w:p>
      <w:pPr>
        <w:ind w:left="0" w:right="0" w:firstLine="560"/>
        <w:spacing w:before="450" w:after="450" w:line="312" w:lineRule="auto"/>
      </w:pPr>
      <w:r>
        <w:rPr>
          <w:rFonts w:ascii="宋体" w:hAnsi="宋体" w:eastAsia="宋体" w:cs="宋体"/>
          <w:color w:val="000"/>
          <w:sz w:val="28"/>
          <w:szCs w:val="28"/>
        </w:rPr>
        <w:t xml:space="preserve">今年是全面深化改革的关键之年，是全面推进依法治国的开局之年，也是全面完成“十二五”规划目标任务的收官之年，做好全年的安全生产工作意义重大。</w:t>
      </w:r>
    </w:p>
    <w:p>
      <w:pPr>
        <w:ind w:left="0" w:right="0" w:firstLine="560"/>
        <w:spacing w:before="450" w:after="450" w:line="312" w:lineRule="auto"/>
      </w:pPr>
      <w:r>
        <w:rPr>
          <w:rFonts w:ascii="宋体" w:hAnsi="宋体" w:eastAsia="宋体" w:cs="宋体"/>
          <w:color w:val="000"/>
          <w:sz w:val="28"/>
          <w:szCs w:val="28"/>
        </w:rPr>
        <w:t xml:space="preserve">20--年山东电力安全生产工作的总体要求是：落实新颁布的《安全生产法》，健全责任体系，强化红线意识，狠抓工作落实，推动改革创新，深化隐患排查治理，强化安全宣传教育，推进安全风险预控体系建设，建立健全安全生产长效机制，继续保持电力安全生产形势持续稳定的良好局面，为全省经济社会健康发展提供良好的电力安全保障。</w:t>
      </w:r>
    </w:p>
    <w:p>
      <w:pPr>
        <w:ind w:left="0" w:right="0" w:firstLine="560"/>
        <w:spacing w:before="450" w:after="450" w:line="312" w:lineRule="auto"/>
      </w:pPr>
      <w:r>
        <w:rPr>
          <w:rFonts w:ascii="宋体" w:hAnsi="宋体" w:eastAsia="宋体" w:cs="宋体"/>
          <w:color w:val="000"/>
          <w:sz w:val="28"/>
          <w:szCs w:val="28"/>
        </w:rPr>
        <w:t xml:space="preserve">工作目标是：杜绝重大以上电力生产人身伤亡责任事故、杜绝重大以上电力安全事故、杜绝电厂垮坝事故，防止主设备严重损坏事故、防止造成社会重大影响的电力安全事故及事件，防止重大以上环境污染事故，维护电力系统安全稳定运行。</w:t>
      </w:r>
    </w:p>
    <w:p>
      <w:pPr>
        <w:ind w:left="0" w:right="0" w:firstLine="560"/>
        <w:spacing w:before="450" w:after="450" w:line="312" w:lineRule="auto"/>
      </w:pPr>
      <w:r>
        <w:rPr>
          <w:rFonts w:ascii="宋体" w:hAnsi="宋体" w:eastAsia="宋体" w:cs="宋体"/>
          <w:color w:val="000"/>
          <w:sz w:val="28"/>
          <w:szCs w:val="28"/>
        </w:rPr>
        <w:t xml:space="preserve">围绕上述目标，要重点抓好以下工作。</w:t>
      </w:r>
    </w:p>
    <w:p>
      <w:pPr>
        <w:ind w:left="0" w:right="0" w:firstLine="560"/>
        <w:spacing w:before="450" w:after="450" w:line="312" w:lineRule="auto"/>
      </w:pPr>
      <w:r>
        <w:rPr>
          <w:rFonts w:ascii="宋体" w:hAnsi="宋体" w:eastAsia="宋体" w:cs="宋体"/>
          <w:color w:val="000"/>
          <w:sz w:val="28"/>
          <w:szCs w:val="28"/>
        </w:rPr>
        <w:t xml:space="preserve">(一)强化安全生产红线意识和底线思维</w:t>
      </w:r>
    </w:p>
    <w:p>
      <w:pPr>
        <w:ind w:left="0" w:right="0" w:firstLine="560"/>
        <w:spacing w:before="450" w:after="450" w:line="312" w:lineRule="auto"/>
      </w:pPr>
      <w:r>
        <w:rPr>
          <w:rFonts w:ascii="宋体" w:hAnsi="宋体" w:eastAsia="宋体" w:cs="宋体"/>
          <w:color w:val="000"/>
          <w:sz w:val="28"/>
          <w:szCs w:val="28"/>
        </w:rPr>
        <w:t xml:space="preserve">安全生产，事关全局，关系到千家万户利益和社会和谐稳定。反复强调：“要始终把人民生命安全放在首位，发展决不能以牺牲人的生命为代价，这必须作为一条不可逾越的红线。”国家能源局、省委、省政府都多次召开会议，专题部署安全生产工作，努尔?白克力局长、姜异康书记、郭树清省长多次强调，要把思想和行动高度统一到党中央、国务院的部署要求上来，始终把人民群众生命安全放在第一位，坚守安全生产这条不可逾越的“红线”。这些都为我们做好今后的安全生产工作指明了方向。</w:t>
      </w:r>
    </w:p>
    <w:p>
      <w:pPr>
        <w:ind w:left="0" w:right="0" w:firstLine="560"/>
        <w:spacing w:before="450" w:after="450" w:line="312" w:lineRule="auto"/>
      </w:pPr>
      <w:r>
        <w:rPr>
          <w:rFonts w:ascii="宋体" w:hAnsi="宋体" w:eastAsia="宋体" w:cs="宋体"/>
          <w:color w:val="000"/>
          <w:sz w:val="28"/>
          <w:szCs w:val="28"/>
        </w:rPr>
        <w:t xml:space="preserve">电力工业是国民经济基础命脉产业，直接关系到国民经济发展和社会稳定，尤其在当前经济发展“新常态”下，电力安全生产工作要服从服务于国家能源战略大局，主动适应新常态，落实新举措，为能源安全发展提供坚实的保障。因此，我们一定要充分认识做好电力安全生产工作的极端重要性，把思想统一到党中央、国务院的部署上来，统一到国家能源局、省委省政府的工作要求上来。各电力企业特别是领导同志，一定要牢固树立红线意识和底线思维，时刻绷紧安全生产这根弦，时刻铭记安全生产这条“红线”不可逾越，时刻坚持以人为本、安全至上，把安全生产与企业发展同步规划、同步部署、同步落实，铺下身子，严抓严管，坚持不懈地抓好各项工作的落实，确保全省电力安全生产形势持续稳定。</w:t>
      </w:r>
    </w:p>
    <w:p>
      <w:pPr>
        <w:ind w:left="0" w:right="0" w:firstLine="560"/>
        <w:spacing w:before="450" w:after="450" w:line="312" w:lineRule="auto"/>
      </w:pPr>
      <w:r>
        <w:rPr>
          <w:rFonts w:ascii="宋体" w:hAnsi="宋体" w:eastAsia="宋体" w:cs="宋体"/>
          <w:color w:val="000"/>
          <w:sz w:val="28"/>
          <w:szCs w:val="28"/>
        </w:rPr>
        <w:t xml:space="preserve">(二)以新《安全生产法》实施为契机，加快推进依法治安</w:t>
      </w:r>
    </w:p>
    <w:p>
      <w:pPr>
        <w:ind w:left="0" w:right="0" w:firstLine="560"/>
        <w:spacing w:before="450" w:after="450" w:line="312" w:lineRule="auto"/>
      </w:pPr>
      <w:r>
        <w:rPr>
          <w:rFonts w:ascii="宋体" w:hAnsi="宋体" w:eastAsia="宋体" w:cs="宋体"/>
          <w:color w:val="000"/>
          <w:sz w:val="28"/>
          <w:szCs w:val="28"/>
        </w:rPr>
        <w:t xml:space="preserve">新修订的《安全生产法》已于去年的12月1号开始实施，新《安全生产法》全面贯彻了党中央、国务院近年来关于加强安全生产工作的一系列重大决策部署，进一步强化了生产经营单位安全生产主体责任和政府的安全监管责任，提出了一系列安全工作新理念、新措施，包括建立完善安全生产方针和工作机制、建立事故隐患排查治理制度、加大对违法行为和事故处罚力度、扩大安全生产行政执法主体范围等，更加完善、规范和可操作。当前和今后一段时期，各电力企业要把学习贯彻新《安全生产法》作为一项重要任务，采取多种有效的形式，深入宣贯新《安全生产法》，真正使新《安全生产法》的立法精神和实质内涵深入人心，固化为每个员工的自觉行为。要在开展学习培训的同时，依据新的《安全生产法》，进一步完善本企业相关管理规定、规程和标准，将新《安全生产法》的要求融入到企业安全管理制度体系中，严格落实企业安全生产主体责任，严格执行相关规定和要求，营造良好的电力安全法治秩序，提高依法治安的能力和水平。</w:t>
      </w:r>
    </w:p>
    <w:p>
      <w:pPr>
        <w:ind w:left="0" w:right="0" w:firstLine="560"/>
        <w:spacing w:before="450" w:after="450" w:line="312" w:lineRule="auto"/>
      </w:pPr>
      <w:r>
        <w:rPr>
          <w:rFonts w:ascii="宋体" w:hAnsi="宋体" w:eastAsia="宋体" w:cs="宋体"/>
          <w:color w:val="000"/>
          <w:sz w:val="28"/>
          <w:szCs w:val="28"/>
        </w:rPr>
        <w:t xml:space="preserve">在这里需要特别强调的一点是，新《安全生产法》明确赋予了安全生产监督管理部门的安全生产行政执法权，这大大加强了电力安全监管执法工作的力度。作为电力安全监管执法部门，下一步，我办将按照新《安全生产法》的行政执法、检查和处罚等要求，严格履行监管责任，加强监督检查，督促各电力企业落实安全生产主体责任，依法处理安全生产违法行为。</w:t>
      </w:r>
    </w:p>
    <w:p>
      <w:pPr>
        <w:ind w:left="0" w:right="0" w:firstLine="560"/>
        <w:spacing w:before="450" w:after="450" w:line="312" w:lineRule="auto"/>
      </w:pPr>
      <w:r>
        <w:rPr>
          <w:rFonts w:ascii="宋体" w:hAnsi="宋体" w:eastAsia="宋体" w:cs="宋体"/>
          <w:color w:val="000"/>
          <w:sz w:val="28"/>
          <w:szCs w:val="28"/>
        </w:rPr>
        <w:t xml:space="preserve">(三)落实企业主体责任，健全完善安全生产责任体系</w:t>
      </w:r>
    </w:p>
    <w:p>
      <w:pPr>
        <w:ind w:left="0" w:right="0" w:firstLine="560"/>
        <w:spacing w:before="450" w:after="450" w:line="312" w:lineRule="auto"/>
      </w:pPr>
      <w:r>
        <w:rPr>
          <w:rFonts w:ascii="宋体" w:hAnsi="宋体" w:eastAsia="宋体" w:cs="宋体"/>
          <w:color w:val="000"/>
          <w:sz w:val="28"/>
          <w:szCs w:val="28"/>
        </w:rPr>
        <w:t xml:space="preserve">努尔?白克力局长在今年全国电力安全生产电视会议上强调：“在安全生产领域里任何工作部署都不可能代替人的责任心，责任心是第一位的。”做好安全生产工作，企业是主体，责任落实是关键。各单位要进一步健全完善安全生产责任体系，严格落实安全生产责任制，尤其是中央提出的“党政同责、一岗双责、齐抓共管”的要求一定要落实到位。企业的党政一把手同为本单位安全生产第一责任人，对本单位的安全生产负总责，对安全生产工作必须亲历亲为，亲自动手抓，定期研究和部署安全生产工作，加强监督检查，严格考核奖惩，及时解决安全生产重大问题。企业每一位分管领导、班子成员，都负有安全生产管理责任，在各自分管的领域部署、检查工作时，要对安全生产同时部署、同时检查。要建立主要领导亲自抓、一级抓一级、层层抓落实的工作机制，把安全生产责任落实到基层，落实到每个环节、每个岗位和每个职工，真正实现安全责任全覆盖、无缝隙。同时，必须严格安全生产责任追究，对责任事故和违法违规、失职渎职行为，一定要严格按照“四不放过”的原则进行处理，严格追究有关责任人的责任。</w:t>
      </w:r>
    </w:p>
    <w:p>
      <w:pPr>
        <w:ind w:left="0" w:right="0" w:firstLine="560"/>
        <w:spacing w:before="450" w:after="450" w:line="312" w:lineRule="auto"/>
      </w:pPr>
      <w:r>
        <w:rPr>
          <w:rFonts w:ascii="宋体" w:hAnsi="宋体" w:eastAsia="宋体" w:cs="宋体"/>
          <w:color w:val="000"/>
          <w:sz w:val="28"/>
          <w:szCs w:val="28"/>
        </w:rPr>
        <w:t xml:space="preserve">(四)继续深化隐患排查治理工作</w:t>
      </w:r>
    </w:p>
    <w:p>
      <w:pPr>
        <w:ind w:left="0" w:right="0" w:firstLine="560"/>
        <w:spacing w:before="450" w:after="450" w:line="312" w:lineRule="auto"/>
      </w:pPr>
      <w:r>
        <w:rPr>
          <w:rFonts w:ascii="宋体" w:hAnsi="宋体" w:eastAsia="宋体" w:cs="宋体"/>
          <w:color w:val="000"/>
          <w:sz w:val="28"/>
          <w:szCs w:val="28"/>
        </w:rPr>
        <w:t xml:space="preserve">要进一步健全隐患排查治理制度，扎实开展安全隐患大排查大整治，严格按照《电力安全隐患监督管理暂行规定》关于隐患排查、分级、登记、上报、整改和监控等规定要求，把生产现场的安全检查作为一项常态化工作，深入排查整治设备设施、劳动环境和生产作业等方面存在的隐患，真正做到“横到边、纵到底、网格化、科学化”。在抓好全方位隐患排查整治工作的同时，突出抓好对重点部位、重要设施的巡检和排查，加强对重要设备和重大危险源的安全监控。电网企业要加强对跨省区输电线路、枢纽变电站、电力监控系统等重点设备的隐患排查治理，加强对自然灾害、外力破坏易发地区电力设施的隐患排查治理，加强重大活动、用电高峰等特殊时段的隐患排查治理。发电企业要加强对油库、氢站、氨区、灰坝等重大危险源的隐患排查治理，加强对长期运行的老旧设备的隐患排查治理，加强对脱硫、脱硝等环保设施的隐患排查治理。电力建设企业要加强对作业现场、起重机械、脚手架、特种设备的隐患排查治理，加强对脱硫、脱硝改造工程的隐患排查治理，加强分包队伍资质审查、外包工安全培训和现场管理，切实解决安全生产工作中的突出问题。</w:t>
      </w:r>
    </w:p>
    <w:p>
      <w:pPr>
        <w:ind w:left="0" w:right="0" w:firstLine="560"/>
        <w:spacing w:before="450" w:after="450" w:line="312" w:lineRule="auto"/>
      </w:pPr>
      <w:r>
        <w:rPr>
          <w:rFonts w:ascii="宋体" w:hAnsi="宋体" w:eastAsia="宋体" w:cs="宋体"/>
          <w:color w:val="000"/>
          <w:sz w:val="28"/>
          <w:szCs w:val="28"/>
        </w:rPr>
        <w:t xml:space="preserve">按照省安委会部署，今年我省要开展“消防安全责任落实年”活动，各企业要结合电力系统火灾特点，进一步完善本单位的消防安全管理规定，加大消防安全投入力度，落实消防安全措施。要积极开展消防安全专项检查，重点对变电站、煤场、油库、氨区、氢站、电力建设施工人员聚居场所等关键部位进行消防安全检查，及时上报重大安全隐患，限期整改、消除各类消防安全隐患。</w:t>
      </w:r>
    </w:p>
    <w:p>
      <w:pPr>
        <w:ind w:left="0" w:right="0" w:firstLine="560"/>
        <w:spacing w:before="450" w:after="450" w:line="312" w:lineRule="auto"/>
      </w:pPr>
      <w:r>
        <w:rPr>
          <w:rFonts w:ascii="宋体" w:hAnsi="宋体" w:eastAsia="宋体" w:cs="宋体"/>
          <w:color w:val="000"/>
          <w:sz w:val="28"/>
          <w:szCs w:val="28"/>
        </w:rPr>
        <w:t xml:space="preserve">在隐患排查和安全检查工作中，一定要严格落实责任制，实行“谁检查、谁签字、谁负责”，切实做到不打折扣、不留死角，确保工作实效。要牢固树立“隐患就是事故”的理念，加大隐患整改力度。对排查出的隐患，要依照分级分类标准，建立管理台账，制定切实可行的整治方案，做到整改责任、资金、措施、预案和期限“五落实”。今年，我办将把隐患整改情况作为监管重点，对现场检查发现的隐患，及时跟踪整改进度，对整改责任不落实、未能按期完成整改的企业，将一律按照《安全生产法》有关条款进行处罚。</w:t>
      </w:r>
    </w:p>
    <w:p>
      <w:pPr>
        <w:ind w:left="0" w:right="0" w:firstLine="560"/>
        <w:spacing w:before="450" w:after="450" w:line="312" w:lineRule="auto"/>
      </w:pPr>
      <w:r>
        <w:rPr>
          <w:rFonts w:ascii="宋体" w:hAnsi="宋体" w:eastAsia="宋体" w:cs="宋体"/>
          <w:color w:val="000"/>
          <w:sz w:val="28"/>
          <w:szCs w:val="28"/>
        </w:rPr>
        <w:t xml:space="preserve">(五)确保电力系统安全稳定运行</w:t>
      </w:r>
    </w:p>
    <w:p>
      <w:pPr>
        <w:ind w:left="0" w:right="0" w:firstLine="560"/>
        <w:spacing w:before="450" w:after="450" w:line="312" w:lineRule="auto"/>
      </w:pPr>
      <w:r>
        <w:rPr>
          <w:rFonts w:ascii="宋体" w:hAnsi="宋体" w:eastAsia="宋体" w:cs="宋体"/>
          <w:color w:val="000"/>
          <w:sz w:val="28"/>
          <w:szCs w:val="28"/>
        </w:rPr>
        <w:t xml:space="preserve">保障系统安全，防范大面积停电是电力安全工作的重中之重，各企业要牢固树立全网“一盘棋”的大局观念，结合自身特点，有针对性的落实防控措施，确保系统安全稳定运行。</w:t>
      </w:r>
    </w:p>
    <w:p>
      <w:pPr>
        <w:ind w:left="0" w:right="0" w:firstLine="560"/>
        <w:spacing w:before="450" w:after="450" w:line="312" w:lineRule="auto"/>
      </w:pPr>
      <w:r>
        <w:rPr>
          <w:rFonts w:ascii="宋体" w:hAnsi="宋体" w:eastAsia="宋体" w:cs="宋体"/>
          <w:color w:val="000"/>
          <w:sz w:val="28"/>
          <w:szCs w:val="28"/>
        </w:rPr>
        <w:t xml:space="preserve">电网企业要严格落实国家能源局《电网安全风险管控暂行规定》，进一步加强电网安全风险辨识和防控，特别要加强对银东直流系统、电力监控系统等关键环节的研究分析，找准薄弱环节，落实防控措施。要针对局部地区自然灾害多发，电网防灾能力不足的问题，采取电网差异化设计、建设和改造措施，有效提高电网抵御自然灾害的能力。要超前把握供需变化，严格调度运行管理，完善有序用电方案，做好电力供应保障工作。要加强对重要输配电设施的运行监控，加强电力设施保护，提高电网整体安全运行水平。</w:t>
      </w:r>
    </w:p>
    <w:p>
      <w:pPr>
        <w:ind w:left="0" w:right="0" w:firstLine="560"/>
        <w:spacing w:before="450" w:after="450" w:line="312" w:lineRule="auto"/>
      </w:pPr>
      <w:r>
        <w:rPr>
          <w:rFonts w:ascii="宋体" w:hAnsi="宋体" w:eastAsia="宋体" w:cs="宋体"/>
          <w:color w:val="000"/>
          <w:sz w:val="28"/>
          <w:szCs w:val="28"/>
        </w:rPr>
        <w:t xml:space="preserve">发电企业要服从电网统一调度，严格按调度指令安排运行方式，确保电力生产组织有序。要加大安全投入，加强对关键设备的技术改造和深层次治理，提高设备健康水平和发电保障能力。要围绕“两个细则”，进一步加强运行管理，不断提高机组的稳定性和辅助服务能力。</w:t>
      </w:r>
    </w:p>
    <w:p>
      <w:pPr>
        <w:ind w:left="0" w:right="0" w:firstLine="560"/>
        <w:spacing w:before="450" w:after="450" w:line="312" w:lineRule="auto"/>
      </w:pPr>
      <w:r>
        <w:rPr>
          <w:rFonts w:ascii="宋体" w:hAnsi="宋体" w:eastAsia="宋体" w:cs="宋体"/>
          <w:color w:val="000"/>
          <w:sz w:val="28"/>
          <w:szCs w:val="28"/>
        </w:rPr>
        <w:t xml:space="preserve">(六)全面提升电力应急综合能力</w:t>
      </w:r>
    </w:p>
    <w:p>
      <w:pPr>
        <w:ind w:left="0" w:right="0" w:firstLine="560"/>
        <w:spacing w:before="450" w:after="450" w:line="312" w:lineRule="auto"/>
      </w:pPr>
      <w:r>
        <w:rPr>
          <w:rFonts w:ascii="宋体" w:hAnsi="宋体" w:eastAsia="宋体" w:cs="宋体"/>
          <w:color w:val="000"/>
          <w:sz w:val="28"/>
          <w:szCs w:val="28"/>
        </w:rPr>
        <w:t xml:space="preserve">应急处置是电力安全生产的重要环节，关系到能否及时防范和遏制事故升级，减少事故损失。各单位要按照国家能源局、省政府的部署，大力推进电力应急体系建设，全面提升综合应急能力。要结合实际进一步规范和完善应急预案，细化应急处置程序，严格执行预案评审和备案制度，提高预案的针对性和可操作性。要加强预测预警工作，保持与气象、水文等部门的密切联系，及时掌握暴雨、雷电、大风等自然灾害的预警信息。要加强电力应急救援队伍建设，加强应急物资、装备配备和管理，积极开展多种形式的应急演练，加强与地方政府、社会的衔接和配合，完善应急联动机制，提高事故救援和应急处置能力。要总结重大活动保电工作经验，健全完善重点时期电力安全保障工作机制，保证重大活动安全可靠供电。要认真对照《电力安全事故应急处置和调查处理条例》等相关要求，进一步完善企业内部安全信息报送制度，理顺信息报送流程，切实做好电力安全信息报送工作，确保电力突发事件及时、准确、如实上报。</w:t>
      </w:r>
    </w:p>
    <w:p>
      <w:pPr>
        <w:ind w:left="0" w:right="0" w:firstLine="560"/>
        <w:spacing w:before="450" w:after="450" w:line="312" w:lineRule="auto"/>
      </w:pPr>
      <w:r>
        <w:rPr>
          <w:rFonts w:ascii="宋体" w:hAnsi="宋体" w:eastAsia="宋体" w:cs="宋体"/>
          <w:color w:val="000"/>
          <w:sz w:val="28"/>
          <w:szCs w:val="28"/>
        </w:rPr>
        <w:t xml:space="preserve">(七)扎实推进安全生产基层基础建设</w:t>
      </w:r>
    </w:p>
    <w:p>
      <w:pPr>
        <w:ind w:left="0" w:right="0" w:firstLine="560"/>
        <w:spacing w:before="450" w:after="450" w:line="312" w:lineRule="auto"/>
      </w:pPr>
      <w:r>
        <w:rPr>
          <w:rFonts w:ascii="宋体" w:hAnsi="宋体" w:eastAsia="宋体" w:cs="宋体"/>
          <w:color w:val="000"/>
          <w:sz w:val="28"/>
          <w:szCs w:val="28"/>
        </w:rPr>
        <w:t xml:space="preserve">安全生产重在基层，重在基础。基层安全工作抓好了，安全基础打牢了，安全生产才能有根本保证。一是要继续加大安全生产投入，保障安全生产设施、技术装备配置到位，为安全生产创造良好的条件。大力推动“科技兴安”，不断增加安全生产专项资金，在设备治理、事故预防、现场监控、抢险处置等方面组织开展安全生产技术攻关，加强安全生产科技成果的推广应用，提高安全生产技术水平和安全装备水平，依靠科技进步，有效防范和遏制安全事故发生。二是加大反违章工作力度。要结合当前深化依法治理、强化“打非治违”的一系列工作部署，深入开展反违章专项行动，围绕安全管理、现场作业、设备设施、人员防灾避险四个重点环节，下大力气治理有法不依、有章不循行为，严肃整治管理性、作业性、装置性违章现象。要深刻吸取近年来电力人身伤亡事故教训，突出电力建设、检修任务繁重的重点时段，突出易造成人员触电、高坠、物体打击等事故的危险作业环节，突出电力生产、施工中事故易发的作业地点，加强监督检查，严厉查禁违章，尤其对习惯性违章现象要始终保持高压态势，及时查处，及时曝光，严加考核。三是加强和规范安全培训工作。今年，我办将按照国家能源局《电力行业安全培训工作实施方案》要求，全面组织开展对全省电力企业负责人、安全分管负责人及安全管理人员“三种人员”的培训，严格落实“三种人员”持证上岗制度。各单位要认真落实好这项工作，切实提高企业负责人和安全管理人员的整体素质，夯实安全管理基础。同时，企业作为安全生产的责任主体，要牢固树立“培训不到位就是安全隐患”的理念，足额列支安全培训经费，严格培训制度，开展全员安全培训教育，保证从业人员具备安全生产知识，熟悉安全规章和操作规程，掌握安全技能。要重点加强新进员工、外包工、劳务派遣工的教育培训，加强安全警示教育，使员工养成自觉遵守安全规章制度的良好习惯，严格做到先培训后上岗。</w:t>
      </w:r>
    </w:p>
    <w:p>
      <w:pPr>
        <w:ind w:left="0" w:right="0" w:firstLine="560"/>
        <w:spacing w:before="450" w:after="450" w:line="312" w:lineRule="auto"/>
      </w:pPr>
      <w:r>
        <w:rPr>
          <w:rFonts w:ascii="宋体" w:hAnsi="宋体" w:eastAsia="宋体" w:cs="宋体"/>
          <w:color w:val="000"/>
          <w:sz w:val="28"/>
          <w:szCs w:val="28"/>
        </w:rPr>
        <w:t xml:space="preserve">(八)切实加强对电力安全的监管</w:t>
      </w:r>
    </w:p>
    <w:p>
      <w:pPr>
        <w:ind w:left="0" w:right="0" w:firstLine="560"/>
        <w:spacing w:before="450" w:after="450" w:line="312" w:lineRule="auto"/>
      </w:pPr>
      <w:r>
        <w:rPr>
          <w:rFonts w:ascii="宋体" w:hAnsi="宋体" w:eastAsia="宋体" w:cs="宋体"/>
          <w:color w:val="000"/>
          <w:sz w:val="28"/>
          <w:szCs w:val="28"/>
        </w:rPr>
        <w:t xml:space="preserve">一是加大依法监管力度。认真贯彻落实新《安全生产法》和电力安全监管规章制度，增强运用法制手段解决安全生产重大问题的能力，巩固与相关部门的联动工作机制，开展电力安全监管联合执法工作。加大电力安全执法力度，重点查处违反新《安全生产法》、拒不执行安全整改指令、无证施工、瞒报事故等违法违规行为。认真做好电力安全事故、事件调查处理，严格按照“四不放过”的原则查处事故、追究责任，落实防范措施。二是深化专项监管工作。针对安全生产和监督管理中存在的普遍性、典型性问题，组织开展新《安全生产法》执行情况、燃煤电厂环保设施运行安全、电力企业网络与信息安全等专项监管。三是深入开展隐患排查治理。坚持“四不两直”，定期、不定期对电力企业进行督查，对违规违章行为严重的企业和重点部位，组织专家集中会诊，蹲点督导，监督企业落实整改措施，堵塞安全漏洞，坚决杜绝事故发生。坚持和完善“三级”重大隐患挂牌督办制度，实现重大隐患及时挂牌、过程督办、慎重摘牌的全过程闭环监管。四是切实加强电力建设施工安全监管。做好重大电力工程项目驻点监管和监督抽查，完善电力工程质量监督管理体系，抓好施工起重机械、脚手架和模板支撑体系等关键环节的安全风险管控，坚决杜绝电力建设人身伤亡事故。五是强化应急管理。配合省政府修订《山东省处置电网大面积停电事件应急预案》，推进电力应急平台与省政府应急办平台的对接，增强各部门协同应对突发事件的能力。进一步做好自然灾害等突发事件预警预测，健全应急信息收集、报告、反馈机制，提高应急处置能力。</w:t>
      </w:r>
    </w:p>
    <w:p>
      <w:pPr>
        <w:ind w:left="0" w:right="0" w:firstLine="560"/>
        <w:spacing w:before="450" w:after="450" w:line="312" w:lineRule="auto"/>
      </w:pPr>
      <w:r>
        <w:rPr>
          <w:rFonts w:ascii="宋体" w:hAnsi="宋体" w:eastAsia="宋体" w:cs="宋体"/>
          <w:color w:val="000"/>
          <w:sz w:val="28"/>
          <w:szCs w:val="28"/>
        </w:rPr>
        <w:t xml:space="preserve">强调“崇尚实干、狠抓落实”。抓好安全生产工作，不在怎么说，关键在怎么做。各单位要把主要精力投入到抓落实当中，坚决克服形式主义、官僚主义等问题，不折不扣落实安全责任和措施，真抓实干，确保实现电力安全生产长治久安。</w:t>
      </w:r>
    </w:p>
    <w:p>
      <w:pPr>
        <w:ind w:left="0" w:right="0" w:firstLine="560"/>
        <w:spacing w:before="450" w:after="450" w:line="312" w:lineRule="auto"/>
      </w:pPr>
      <w:r>
        <w:rPr>
          <w:rFonts w:ascii="宋体" w:hAnsi="宋体" w:eastAsia="宋体" w:cs="宋体"/>
          <w:color w:val="000"/>
          <w:sz w:val="28"/>
          <w:szCs w:val="28"/>
        </w:rPr>
        <w:t xml:space="preserve">同志们，做好电力安全生产工作责任重大，任务艰巨，让我们在国家能源局和省委、省政府的正确领导下，牢固树立大局意识、责任意识、红线意识，振奋精神，扎实工作，确保全省电力安全生产工作持续稳定，为全省经济和社会发展做出应有的贡献!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2026-11-01T03:12:07+08:00</dcterms:created>
  <dcterms:modified xsi:type="dcterms:W3CDTF">2026-11-01T03:12:07+08:00</dcterms:modified>
</cp:coreProperties>
</file>

<file path=docProps/custom.xml><?xml version="1.0" encoding="utf-8"?>
<Properties xmlns="http://schemas.openxmlformats.org/officeDocument/2006/custom-properties" xmlns:vt="http://schemas.openxmlformats.org/officeDocument/2006/docPropsVTypes"/>
</file>