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生产车间月度工作总结简短(五篇)</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生产车间月度工作总结简短一思想政治表现，品德修养及职业道德方面一年来本人认真遵守劳动纪律，按时出勤，有效利用工作时间;坚守岗位，需要加班完成工作按时加班加点，保证工作按时完成日常工作方面我的工作岗位是车间统计主要负责统计并汇报车间每天的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生产车间月度工作总结简短一</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生产车间月度工作总结简短二</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生产车间月度工作总结简短三</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生产车间月度工作总结简短四</w:t>
      </w:r>
    </w:p>
    <w:p>
      <w:pPr>
        <w:ind w:left="0" w:right="0" w:firstLine="560"/>
        <w:spacing w:before="450" w:after="450" w:line="312" w:lineRule="auto"/>
      </w:pPr>
      <w:r>
        <w:rPr>
          <w:rFonts w:ascii="宋体" w:hAnsi="宋体" w:eastAsia="宋体" w:cs="宋体"/>
          <w:color w:val="000"/>
          <w:sz w:val="28"/>
          <w:szCs w:val="28"/>
        </w:rPr>
        <w:t xml:space="preserve">一年来，我在车间主任的直接领导下，团结本车间人员，超额地完成了厂交给我们的生产任务，我还注重业务知识培训，利用课余时间给自己充电，努力使自己成为一个精通业务，工作能力出色的好工人。</w:t>
      </w:r>
    </w:p>
    <w:p>
      <w:pPr>
        <w:ind w:left="0" w:right="0" w:firstLine="560"/>
        <w:spacing w:before="450" w:after="450" w:line="312" w:lineRule="auto"/>
      </w:pPr>
      <w:r>
        <w:rPr>
          <w:rFonts w:ascii="宋体" w:hAnsi="宋体" w:eastAsia="宋体" w:cs="宋体"/>
          <w:color w:val="000"/>
          <w:sz w:val="28"/>
          <w:szCs w:val="28"/>
        </w:rPr>
        <w:t xml:space="preserve">一、积极配合车间主任做好设备管理工作。</w:t>
      </w:r>
    </w:p>
    <w:p>
      <w:pPr>
        <w:ind w:left="0" w:right="0" w:firstLine="560"/>
        <w:spacing w:before="450" w:after="450" w:line="312" w:lineRule="auto"/>
      </w:pPr>
      <w:r>
        <w:rPr>
          <w:rFonts w:ascii="宋体" w:hAnsi="宋体" w:eastAsia="宋体" w:cs="宋体"/>
          <w:color w:val="000"/>
          <w:sz w:val="28"/>
          <w:szCs w:val="28"/>
        </w:rPr>
        <w:t xml:space="preserve">设备是生产的命脉之一，只有设备正常了才能顺畅的生产。碎矿车间的设备管理突破了传统的模式，把设备管理工作落到每位员工的头上，让每位员工都切身投入到设备管理的工作中，其中在机修班与操作班间设立相互监督制度，并把相应的权利下放给每位员工，使设备管理体制全面化，而且明确了设备管理奖惩制度。还把车间设备进行包机制管理，形成了责任明确的设备管理形式。在20_年的设备管理中我积极配合主管设备的车间主任，在春节检修中完成了圆振筛下5号皮带两个大漏斗的废筛网铺衬，以及粗碎，1号皮带，3号皮带6号皮带进料漏斗的耐磨板铺衬，让漏斗的磨损周期从原来的半年延长到一年半，大大减少了漏斗的检修量。将磨损严重的4号皮零二七带和7号皮带进行了更换，为正常生产奠定了基础，同时改造了颚式破碎机的机座，解决了颚式破碎机地脚螺丝易断的问题。在正常生产期间车间利用停机时间用电磁除铁器替换了原来的永磁除铁器，而且更改了安装方式，杜绝了一号皮带，四号皮带被废铁划破的事故，大大延长了两条皮带的使用寿命。</w:t>
      </w:r>
    </w:p>
    <w:p>
      <w:pPr>
        <w:ind w:left="0" w:right="0" w:firstLine="560"/>
        <w:spacing w:before="450" w:after="450" w:line="312" w:lineRule="auto"/>
      </w:pPr>
      <w:r>
        <w:rPr>
          <w:rFonts w:ascii="宋体" w:hAnsi="宋体" w:eastAsia="宋体" w:cs="宋体"/>
          <w:color w:val="000"/>
          <w:sz w:val="28"/>
          <w:szCs w:val="28"/>
        </w:rPr>
        <w:t xml:space="preserve">同时利用停机时间将磨损严重的2号皮带进行了更换，对2号圆振筛受损轴承进行了更换。进入10月，碎矿车间积极响应领导安排，利用电不正常停机时间，对到了磨损周期的3号，5号，6号皮带进行了更换，对车间所有皮带的拖轮进行了加油维护，并配合电工对车间电机进行了维护保养，而且对中细碎两个下料漏斗进行了铺衬等，为明年的正常生产奠定了坚实的基础。总的来说碎矿车间20_年的设备管理工作取得了很好的成绩，车间按时按质按量完成了上级领导安排的各项检修任务，及时把握好了各台破碎机的衬板磨损周期，圆振筛的筛网磨损周期，有效利用了每月的停机检修时间，车间无非计划停机事故，无重大设备事故。</w:t>
      </w:r>
    </w:p>
    <w:p>
      <w:pPr>
        <w:ind w:left="0" w:right="0" w:firstLine="560"/>
        <w:spacing w:before="450" w:after="450" w:line="312" w:lineRule="auto"/>
      </w:pPr>
      <w:r>
        <w:rPr>
          <w:rFonts w:ascii="宋体" w:hAnsi="宋体" w:eastAsia="宋体" w:cs="宋体"/>
          <w:color w:val="000"/>
          <w:sz w:val="28"/>
          <w:szCs w:val="28"/>
        </w:rPr>
        <w:t xml:space="preserve">二、但取得成绩的同时，碎矿车间的设备管理工作还存在很大的不足。</w:t>
      </w:r>
    </w:p>
    <w:p>
      <w:pPr>
        <w:ind w:left="0" w:right="0" w:firstLine="560"/>
        <w:spacing w:before="450" w:after="450" w:line="312" w:lineRule="auto"/>
      </w:pPr>
      <w:r>
        <w:rPr>
          <w:rFonts w:ascii="宋体" w:hAnsi="宋体" w:eastAsia="宋体" w:cs="宋体"/>
          <w:color w:val="000"/>
          <w:sz w:val="28"/>
          <w:szCs w:val="28"/>
        </w:rPr>
        <w:t xml:space="preserve">1、执行力还不够。</w:t>
      </w:r>
    </w:p>
    <w:p>
      <w:pPr>
        <w:ind w:left="0" w:right="0" w:firstLine="560"/>
        <w:spacing w:before="450" w:after="450" w:line="312" w:lineRule="auto"/>
      </w:pPr>
      <w:r>
        <w:rPr>
          <w:rFonts w:ascii="宋体" w:hAnsi="宋体" w:eastAsia="宋体" w:cs="宋体"/>
          <w:color w:val="000"/>
          <w:sz w:val="28"/>
          <w:szCs w:val="28"/>
        </w:rPr>
        <w:t xml:space="preserve">2、机修班与生产班之间设备管理的互动还不够。</w:t>
      </w:r>
    </w:p>
    <w:p>
      <w:pPr>
        <w:ind w:left="0" w:right="0" w:firstLine="560"/>
        <w:spacing w:before="450" w:after="450" w:line="312" w:lineRule="auto"/>
      </w:pPr>
      <w:r>
        <w:rPr>
          <w:rFonts w:ascii="宋体" w:hAnsi="宋体" w:eastAsia="宋体" w:cs="宋体"/>
          <w:color w:val="000"/>
          <w:sz w:val="28"/>
          <w:szCs w:val="28"/>
        </w:rPr>
        <w:t xml:space="preserve">3、车间设备知识培训还不够。</w:t>
      </w:r>
    </w:p>
    <w:p>
      <w:pPr>
        <w:ind w:left="0" w:right="0" w:firstLine="560"/>
        <w:spacing w:before="450" w:after="450" w:line="312" w:lineRule="auto"/>
      </w:pPr>
      <w:r>
        <w:rPr>
          <w:rFonts w:ascii="宋体" w:hAnsi="宋体" w:eastAsia="宋体" w:cs="宋体"/>
          <w:color w:val="000"/>
          <w:sz w:val="28"/>
          <w:szCs w:val="28"/>
        </w:rPr>
        <w:t xml:space="preserve">4、细碎机上架体发热，环氧树脂开裂的根本故障还未找到，故障还是时有发生。标准化建设有成效。</w:t>
      </w:r>
    </w:p>
    <w:p>
      <w:pPr>
        <w:ind w:left="0" w:right="0" w:firstLine="560"/>
        <w:spacing w:before="450" w:after="450" w:line="312" w:lineRule="auto"/>
      </w:pPr>
      <w:r>
        <w:rPr>
          <w:rFonts w:ascii="宋体" w:hAnsi="宋体" w:eastAsia="宋体" w:cs="宋体"/>
          <w:color w:val="000"/>
          <w:sz w:val="28"/>
          <w:szCs w:val="28"/>
        </w:rPr>
        <w:t xml:space="preserve">20__年一选厂的标准化建设搞得热火朝天，我们碎矿车间也不列外，积极响应了标准化建设的热潮，主管标准化建设的我开始从现场标准抓起，严格班组交接班制度，要求生产班组要做到设备无灰尘，栏杆无灰尘，门窗无灰尘，消防器材上无灰尘。车间还组织成立了标准化检查小组，标准化检查小组坚持每周四早上对车间清洁卫生，安全隐患，和设备进行检查并对检查出的问题进行及时整改。</w:t>
      </w:r>
    </w:p>
    <w:p>
      <w:pPr>
        <w:ind w:left="0" w:right="0" w:firstLine="560"/>
        <w:spacing w:before="450" w:after="450" w:line="312" w:lineRule="auto"/>
      </w:pPr>
      <w:r>
        <w:rPr>
          <w:rFonts w:ascii="宋体" w:hAnsi="宋体" w:eastAsia="宋体" w:cs="宋体"/>
          <w:color w:val="000"/>
          <w:sz w:val="28"/>
          <w:szCs w:val="28"/>
        </w:rPr>
        <w:t xml:space="preserve">车间全年都坚零二七持利用停机时间冲洗车间，保持车间的干净明亮。车间把材料，备品备件的堆放工作分给机修班，要求其材料分类，整齐摆放。车间以一平、二净、三清、四好、五无、三好、三有、两畅通、一明亮为目标，努力把现场标准化做得更好。自己对管理的标准化也丝毫不敢懈怠，班组选拔人才严格以任人唯贤，以德为先的原则，工资分配严格按照预算化管理分配，严格遵循多劳多得分配制度。坚持每周三召开车间调度室，及时传达厂部的调度会议精神。严格要求各班组员工熟背安全职责，操作规程，二十项班组管理制度，应知应会等安全知识，严格填写好班组台账，车间班组都通过了车间，厂部，公司的安全标准化验收。</w:t>
      </w:r>
    </w:p>
    <w:p>
      <w:pPr>
        <w:ind w:left="0" w:right="0" w:firstLine="560"/>
        <w:spacing w:before="450" w:after="450" w:line="312" w:lineRule="auto"/>
      </w:pPr>
      <w:r>
        <w:rPr>
          <w:rFonts w:ascii="宋体" w:hAnsi="宋体" w:eastAsia="宋体" w:cs="宋体"/>
          <w:color w:val="000"/>
          <w:sz w:val="28"/>
          <w:szCs w:val="28"/>
        </w:rPr>
        <w:t xml:space="preserve">结合车间的实际情况，碎矿车间在车间标准化建设中做了很多努力，架设车间卫生冲洗管494.5余米，架设喷雾水管590.8余米，安装除尘及绿化喷头56个，车间设备色彩恢复约376。6平方米，栏杆色彩恢复约822米。在5号皮带，粗碎房处修复破损水泥地皮共计66平方米，在6号皮带外浇灌花台，共建设绿化草坪283平米。制作了中细碎电机盖板平台，粉矿仓焊接了挡矿板，6号皮带尾轮制作电缆线桥架盖板。车间对1号2号尾轮以及圆振筛进行了密封除尘改造，并取得了一定的效果等等，标准化建设是一个长期的攻坚战，我们做了很多努力，也取得了一定的成绩，但碎矿车间的标准化还有很大的建设空间，与公司的要求还存在很大的差距，而且碎矿车间的灰尘还未彻底除尽，冬天一来，车间内水管就要结冰，冲洗卫生，喷雾除尘工作基本要停滞，碎矿车间的标准化建设还面临这严峻的考应，但我始终相信越严峻的考应越能锻炼我们自身的能力，只要碎矿车间上下一心，团结一致每个人都开动脑筋，出谋划策，再加上各级领导的鼎力支持，碎矿车间的标准化建设会越来越好。</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生产车间月度工作总结简短五</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2026-01-22T18:03:20+08:00</dcterms:created>
  <dcterms:modified xsi:type="dcterms:W3CDTF">2026-01-22T18:03:20+08:00</dcterms:modified>
</cp:coreProperties>
</file>

<file path=docProps/custom.xml><?xml version="1.0" encoding="utf-8"?>
<Properties xmlns="http://schemas.openxmlformats.org/officeDocument/2006/custom-properties" xmlns:vt="http://schemas.openxmlformats.org/officeDocument/2006/docPropsVTypes"/>
</file>