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供应室护士长上半年工作总结(七篇)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应室护士长上半年工作总结一一、加强护理人员医德医风建设1、继续落实护士行为规范，在日常工作中落实护士文明用语。并实行淡妆上岗、微笑服务。2、继续开展健康教育。3、对体检者发放满意度调查表，并对满意度调查中提出的意见进行整改，如加强导诊服务...</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供应室护士长上半年工作总结一</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供应室护士长上半年工作总结二</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供应室护士长上半年工作总结三</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6个月了，在此不能全面地给20__年度的供应室做出一个总结，只能向大家阐述一下我自上半年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我院即将面临二甲资格复审，而供应室的发展水平直接起到一票否决的作用。通过专业理论培训和去省立医院cssd实践学习，使我这个几个月前对供应室管理工作一无所知的门外汉真正地懂得了供应室工作的重要性。在卫生部颁布的医院消毒供应中心(简称cssd)的行业标准中已将供应室从后勤科室提升为医疗质量重要部门，称为院感的“心脏”。为什么国家如此重视供应室的发展?大家不妨回忆一下03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二、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三、逐步完善清洗，检查包装，灭菌，无菌物品发放的规范化操作，把好质量监测关，对灭菌环节严格做到每锅物理监记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四、建立每月一次与临床科室满意度调查，做好与临床科室沟通工作，认真听取意见，对工作加以改进。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 概括了20__年供应室工作进展情况，接下来对20__年供应室的未来简单地做一下展望。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五、随后制定了一份20__年度供应室护理工作计划。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供应室护士长上半年工作总结六</w:t>
      </w:r>
    </w:p>
    <w:p>
      <w:pPr>
        <w:ind w:left="0" w:right="0" w:firstLine="560"/>
        <w:spacing w:before="450" w:after="450" w:line="312" w:lineRule="auto"/>
      </w:pPr>
      <w:r>
        <w:rPr>
          <w:rFonts w:ascii="宋体" w:hAnsi="宋体" w:eastAsia="宋体" w:cs="宋体"/>
          <w:color w:val="000"/>
          <w:sz w:val="28"/>
          <w:szCs w:val="28"/>
        </w:rPr>
        <w:t xml:space="preserve">上半年医院实行的护理制度，在这半年的时间习惯了新的制度，在工作上又有了新的变化，这让我们的工作注入了新的活力，寻找到创新的方法，在注重护理质量的前提下，提高了工作效率。在新的一年新的发展，上半年有了新的进步，总结过后，我相信在下半年我会一如既往的发挥出新的能力，让我们的工作能够更上一个台阶。</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供应室护士长上半年工作总结七</w:t>
      </w:r>
    </w:p>
    <w:p>
      <w:pPr>
        <w:ind w:left="0" w:right="0" w:firstLine="560"/>
        <w:spacing w:before="450" w:after="450" w:line="312" w:lineRule="auto"/>
      </w:pPr>
      <w:r>
        <w:rPr>
          <w:rFonts w:ascii="宋体" w:hAnsi="宋体" w:eastAsia="宋体" w:cs="宋体"/>
          <w:color w:val="000"/>
          <w:sz w:val="28"/>
          <w:szCs w:val="28"/>
        </w:rPr>
        <w:t xml:space="preserve">20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下半年，我会继续发扬我在过去的半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