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最新烟草公司客户经理工作总结(5篇)</w:t>
      </w:r>
      <w:bookmarkEnd w:id="1"/>
    </w:p>
    <w:p>
      <w:pPr>
        <w:jc w:val="center"/>
        <w:spacing w:before="0" w:after="450"/>
      </w:pPr>
      <w:r>
        <w:rPr>
          <w:rFonts w:ascii="Arial" w:hAnsi="Arial" w:eastAsia="Arial" w:cs="Arial"/>
          <w:color w:val="999999"/>
          <w:sz w:val="20"/>
          <w:szCs w:val="20"/>
        </w:rPr>
        <w:t xml:space="preserve">来源：网络  作者：梦里花开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烟草公司客户经理工作总结一一、努力学习，如饥似渴钻研业务知识知识使人进步，了解烟草市场整体动态。其次是努力学习与经营有关的业务知识，尤其是市场营销方面的知识，如了解市场，掌握动态，遵重客户，热情服务，现代物流模式等。一是从书本上学，读原著，...</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烟草公司客户经理工作总结一</w:t>
      </w:r>
    </w:p>
    <w:p>
      <w:pPr>
        <w:ind w:left="0" w:right="0" w:firstLine="560"/>
        <w:spacing w:before="450" w:after="450" w:line="312" w:lineRule="auto"/>
      </w:pPr>
      <w:r>
        <w:rPr>
          <w:rFonts w:ascii="宋体" w:hAnsi="宋体" w:eastAsia="宋体" w:cs="宋体"/>
          <w:color w:val="000"/>
          <w:sz w:val="28"/>
          <w:szCs w:val="28"/>
        </w:rPr>
        <w:t xml:space="preserve">一、努力学习，如饥似渴钻研业务知识</w:t>
      </w:r>
    </w:p>
    <w:p>
      <w:pPr>
        <w:ind w:left="0" w:right="0" w:firstLine="560"/>
        <w:spacing w:before="450" w:after="450" w:line="312" w:lineRule="auto"/>
      </w:pPr>
      <w:r>
        <w:rPr>
          <w:rFonts w:ascii="宋体" w:hAnsi="宋体" w:eastAsia="宋体" w:cs="宋体"/>
          <w:color w:val="000"/>
          <w:sz w:val="28"/>
          <w:szCs w:val="28"/>
        </w:rPr>
        <w:t xml:space="preserve">知识使人进步，了解烟草市场整体动态。其次是努力学习与经营有关的业务知识，尤其是市场营销方面的知识，如了解市场，掌握动态，遵重客户，热情服务，现代物流模式等。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二、遵守纪律，满腔热忱地干好本职工作</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大事项，绝不请假，一年来做到了出满勤、干满点。工作中，团结同志，尊重领导，服从工作安排，听从领导调配，不拈轻怕重，不挑拣攀比，干啥都是工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三、积极主动，热情周到地为客户服务</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是管片里的客户。我清楚地认识到，当客户经理，并不是去领导他们，而是要积极主动，为客户提供热情周到地服务。在很多行外人看来，烟草实行专卖，做的是独家生意，烟有车拉，送到一下，轻轻松松，无忧无虑。其实并非如此，在一个管片内，有数百客户，人上百口，形形色色，有说烟送少了，有说烟送晚了，有说外地烟卖不动，有说本地烟都给了熟人。每见一个客户，我们都必须给他们做耐心细致地解说，宣传政策，说明情况，上至国家方针，下至行业动态，远至烟草生产规划，近至几个月内的供货情况。</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大势，理解我们，搞好销售。为了进一步加强合作，密切联系，互相信任，成为朋友，我经常主动与客户拉家常，嘘寒问暖，帮助他们整理货架，抹洗烟柜，象家人一样待他们，拉近我们与客户之间的距离，变购销关系为朋友关系，共同想方设法加大销售，完成任务。经过回顾总结，深知自己在一年来的工作中还存在一些不足，一是学无止境，自己的知识还非常浅薄，还要继续努力，坚持学习，提高自己;二是工作苦累时，偶尔也发一两句牢骚，磨炼不够。在新的一年里，自己要下决心克服缺点，努力工作，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20_年即将逝去，新的一年又将到来，回顾这一年来的工作，才发现自己的成绩虽未拔得头筹，但也名列前茅，位居三甲。现在想来，能取得这样的成绩，顾然同单位领导的关怀、各位同志的帮助不无干系，但同自己的努力和付出的辛勤也同样密不可分。现就我个人方面的原因做一下分析：</w:t>
      </w:r>
    </w:p>
    <w:p>
      <w:pPr>
        <w:ind w:left="0" w:right="0" w:firstLine="560"/>
        <w:spacing w:before="450" w:after="450" w:line="312" w:lineRule="auto"/>
      </w:pPr>
      <w:r>
        <w:rPr>
          <w:rFonts w:ascii="宋体" w:hAnsi="宋体" w:eastAsia="宋体" w:cs="宋体"/>
          <w:color w:val="000"/>
          <w:sz w:val="28"/>
          <w:szCs w:val="28"/>
        </w:rPr>
        <w:t xml:space="preserve">一、 敬业爱岗，视单位为我家</w:t>
      </w:r>
    </w:p>
    <w:p>
      <w:pPr>
        <w:ind w:left="0" w:right="0" w:firstLine="560"/>
        <w:spacing w:before="450" w:after="450" w:line="312" w:lineRule="auto"/>
      </w:pPr>
      <w:r>
        <w:rPr>
          <w:rFonts w:ascii="宋体" w:hAnsi="宋体" w:eastAsia="宋体" w:cs="宋体"/>
          <w:color w:val="000"/>
          <w:sz w:val="28"/>
          <w:szCs w:val="28"/>
        </w:rPr>
        <w:t xml:space="preserve">自从_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二、 加强沟通，维护客户利益</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_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三、 乐观自信，养成良好的心态</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烟草公司客户经理工作总结三</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在服务方面的主要工作如下：</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烟草公司客户经理工作总结四</w:t>
      </w:r>
    </w:p>
    <w:p>
      <w:pPr>
        <w:ind w:left="0" w:right="0" w:firstLine="560"/>
        <w:spacing w:before="450" w:after="450" w:line="312" w:lineRule="auto"/>
      </w:pPr>
      <w:r>
        <w:rPr>
          <w:rFonts w:ascii="宋体" w:hAnsi="宋体" w:eastAsia="宋体" w:cs="宋体"/>
          <w:color w:val="000"/>
          <w:sz w:val="28"/>
          <w:szCs w:val="28"/>
        </w:rPr>
        <w:t xml:space="preserve">随着银行体系主体多元化竞争格局的形成和资本市场功能的完善，对优质客户的争夺成为同业竞争的焦点，同时客户需求的日益多元化、综合化和个性化，既为银行业创造了机遇又提出了挑战。要应对激烈的竞争，为客户提供更高层次的、全方位的服务，提升自身效益，就必须建立一支反应迅速、综合素质高、服务意识强的营销队伍——客户经理队伍。但是否客户经理队伍的成员具有较强的业务能力和服务意识，是否真正认知客户经理的岗位职责所在，我认为还需进一步探讨，在这里我仅从自己在学习中所学到的如何做一名合格客户经理，谈谈个人的一点想法：</w:t>
      </w:r>
    </w:p>
    <w:p>
      <w:pPr>
        <w:ind w:left="0" w:right="0" w:firstLine="560"/>
        <w:spacing w:before="450" w:after="450" w:line="312" w:lineRule="auto"/>
      </w:pPr>
      <w:r>
        <w:rPr>
          <w:rFonts w:ascii="宋体" w:hAnsi="宋体" w:eastAsia="宋体" w:cs="宋体"/>
          <w:color w:val="000"/>
          <w:sz w:val="28"/>
          <w:szCs w:val="28"/>
        </w:rPr>
        <w:t xml:space="preserve">一、客户经理必须具备应有的素质</w:t>
      </w:r>
    </w:p>
    <w:p>
      <w:pPr>
        <w:ind w:left="0" w:right="0" w:firstLine="560"/>
        <w:spacing w:before="450" w:after="450" w:line="312" w:lineRule="auto"/>
      </w:pPr>
      <w:r>
        <w:rPr>
          <w:rFonts w:ascii="宋体" w:hAnsi="宋体" w:eastAsia="宋体" w:cs="宋体"/>
          <w:color w:val="000"/>
          <w:sz w:val="28"/>
          <w:szCs w:val="28"/>
        </w:rPr>
        <w:t xml:space="preserve">客户经理既是银行与客户关系的代表，又是银行对外业务的代表，不仅需要全面了解客户需求并向其营销产品与业务，还要协调和组织全行各有关部门及机构为客户提供全方位的金融服务，这就要求必须要有良好的职业道德与综合能力。在工作中始终树立客户第一的思想，把客户的事情当成自己的事来办，想客户之所想，急客户之所急。</w:t>
      </w:r>
    </w:p>
    <w:p>
      <w:pPr>
        <w:ind w:left="0" w:right="0" w:firstLine="560"/>
        <w:spacing w:before="450" w:after="450" w:line="312" w:lineRule="auto"/>
      </w:pPr>
      <w:r>
        <w:rPr>
          <w:rFonts w:ascii="宋体" w:hAnsi="宋体" w:eastAsia="宋体" w:cs="宋体"/>
          <w:color w:val="000"/>
          <w:sz w:val="28"/>
          <w:szCs w:val="28"/>
        </w:rPr>
        <w:t xml:space="preserve">1、要有高度的责任感、良好的职业道德和较强的敬业精神。具有较强的责任心和事业心，在兼顾银行利益的同时，满足客户的服务或要求。严守银行与客户的秘密。</w:t>
      </w:r>
    </w:p>
    <w:p>
      <w:pPr>
        <w:ind w:left="0" w:right="0" w:firstLine="560"/>
        <w:spacing w:before="450" w:after="450" w:line="312" w:lineRule="auto"/>
      </w:pPr>
      <w:r>
        <w:rPr>
          <w:rFonts w:ascii="宋体" w:hAnsi="宋体" w:eastAsia="宋体" w:cs="宋体"/>
          <w:color w:val="000"/>
          <w:sz w:val="28"/>
          <w:szCs w:val="28"/>
        </w:rPr>
        <w:t xml:space="preserve">2、应具备较高的业务素质和政策水平。熟悉和了解金融政策、法律知识、金融产品，通过在职岗位培训、轮岗培训、内部培训等方式，不断增强业务素质，以适应业务发展的需要。</w:t>
      </w:r>
    </w:p>
    <w:p>
      <w:pPr>
        <w:ind w:left="0" w:right="0" w:firstLine="560"/>
        <w:spacing w:before="450" w:after="450" w:line="312" w:lineRule="auto"/>
      </w:pPr>
      <w:r>
        <w:rPr>
          <w:rFonts w:ascii="宋体" w:hAnsi="宋体" w:eastAsia="宋体" w:cs="宋体"/>
          <w:color w:val="000"/>
          <w:sz w:val="28"/>
          <w:szCs w:val="28"/>
        </w:rPr>
        <w:t xml:space="preserve">3、要机智灵敏，善于分析和发现问题。有一定的营销技能与分析、筹划能力。</w:t>
      </w:r>
    </w:p>
    <w:p>
      <w:pPr>
        <w:ind w:left="0" w:right="0" w:firstLine="560"/>
        <w:spacing w:before="450" w:after="450" w:line="312" w:lineRule="auto"/>
      </w:pPr>
      <w:r>
        <w:rPr>
          <w:rFonts w:ascii="宋体" w:hAnsi="宋体" w:eastAsia="宋体" w:cs="宋体"/>
          <w:color w:val="000"/>
          <w:sz w:val="28"/>
          <w:szCs w:val="28"/>
        </w:rPr>
        <w:t xml:space="preserve">4、热情、开朗，有较强的攻关和协调能力。善于表达自己的观点和看法，与银行管理层和业务层保持良好的工作关系，团队协作精神强。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5、承受力强，具有较强地克服困难的勇气。能够做到吃千辛万苦，走千家万户。</w:t>
      </w:r>
    </w:p>
    <w:p>
      <w:pPr>
        <w:ind w:left="0" w:right="0" w:firstLine="560"/>
        <w:spacing w:before="450" w:after="450" w:line="312" w:lineRule="auto"/>
      </w:pPr>
      <w:r>
        <w:rPr>
          <w:rFonts w:ascii="宋体" w:hAnsi="宋体" w:eastAsia="宋体" w:cs="宋体"/>
          <w:color w:val="000"/>
          <w:sz w:val="28"/>
          <w:szCs w:val="28"/>
        </w:rPr>
        <w:t xml:space="preserve">二、客户经理要善于把握市场信息，及时满足客户需求</w:t>
      </w:r>
    </w:p>
    <w:p>
      <w:pPr>
        <w:ind w:left="0" w:right="0" w:firstLine="560"/>
        <w:spacing w:before="450" w:after="450" w:line="312" w:lineRule="auto"/>
      </w:pPr>
      <w:r>
        <w:rPr>
          <w:rFonts w:ascii="宋体" w:hAnsi="宋体" w:eastAsia="宋体" w:cs="宋体"/>
          <w:color w:val="000"/>
          <w:sz w:val="28"/>
          <w:szCs w:val="28"/>
        </w:rPr>
        <w:t xml:space="preserve">作为一名客户经理，要有清醒的头脑，灵敏的嗅觉，及时捕捉各种经济信息，并不断分析、研究、及时发现问题，反馈信息，促进银行业务的健康发展。要注重研究与开发市场，通过网络、媒体等手段，了解国家产业、行业、产品政策、地方政府的经济发展动态，分析客户的营销环境，在把握客观环境的前提下，调查客户，了解客户的资金运作规律，及时确定营销计划，巩固银行的资金实力。及时了解各家商业银行与客户业务往来情况及在我行所占的比重;同时坚持以客户为中心，明确客户的现状及发展规划，客户在我行的业务数量、质量、收益、潜力、需求等情况，锁定目标客户，建立起良好的合作关系。</w:t>
      </w:r>
    </w:p>
    <w:p>
      <w:pPr>
        <w:ind w:left="0" w:right="0" w:firstLine="560"/>
        <w:spacing w:before="450" w:after="450" w:line="312" w:lineRule="auto"/>
      </w:pPr>
      <w:r>
        <w:rPr>
          <w:rFonts w:ascii="宋体" w:hAnsi="宋体" w:eastAsia="宋体" w:cs="宋体"/>
          <w:color w:val="000"/>
          <w:sz w:val="28"/>
          <w:szCs w:val="28"/>
        </w:rPr>
        <w:t xml:space="preserve">三、客户经理应做好客户营销与客户维护工作</w:t>
      </w:r>
    </w:p>
    <w:p>
      <w:pPr>
        <w:ind w:left="0" w:right="0" w:firstLine="560"/>
        <w:spacing w:before="450" w:after="450" w:line="312" w:lineRule="auto"/>
      </w:pPr>
      <w:r>
        <w:rPr>
          <w:rFonts w:ascii="宋体" w:hAnsi="宋体" w:eastAsia="宋体" w:cs="宋体"/>
          <w:color w:val="000"/>
          <w:sz w:val="28"/>
          <w:szCs w:val="28"/>
        </w:rPr>
        <w:t xml:space="preserve">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开发的目的主要是营销产品，力争实现“双赢”。根据银行的经营原则、经营计划和对客户经理的工作要求，通过对市场的深入研究，提出自己的营销方向、工作目标和作业计划。首先要本着“银企双赢”的原则，计算好本行的投入产出账，也替客户算好账，为客户设计最合适的金融产品组合;其次是细分客户，确立目标市场和潜在客户，对客户进行各方面的分析与评价。时刻保持与客户的联系和调动客户的资源，利用有效的沟通手段和沟通策略保持与客户的关系，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第三，在与客户的交往中，客户经理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按照规定建立健全客户档案和监测台账，及时、分析资料，实时监测客户信用情况;并认真做好贷后检查和日常检查，及时催收贷款利息和本金;必要时积极参与企业管理，协助企业搞好生产经营管理和财务管理，尽限度减少资金损失。</w:t>
      </w:r>
    </w:p>
    <w:p>
      <w:pPr>
        <w:ind w:left="0" w:right="0" w:firstLine="560"/>
        <w:spacing w:before="450" w:after="450" w:line="312" w:lineRule="auto"/>
      </w:pPr>
      <w:r>
        <w:rPr>
          <w:rFonts w:ascii="宋体" w:hAnsi="宋体" w:eastAsia="宋体" w:cs="宋体"/>
          <w:color w:val="000"/>
          <w:sz w:val="28"/>
          <w:szCs w:val="28"/>
        </w:rPr>
        <w:t xml:space="preserve">四、客户经理应不断地注重金融创新，加大优质服务，力争实现“双赢”</w:t>
      </w:r>
    </w:p>
    <w:p>
      <w:pPr>
        <w:ind w:left="0" w:right="0" w:firstLine="560"/>
        <w:spacing w:before="450" w:after="450" w:line="312" w:lineRule="auto"/>
      </w:pPr>
      <w:r>
        <w:rPr>
          <w:rFonts w:ascii="宋体" w:hAnsi="宋体" w:eastAsia="宋体" w:cs="宋体"/>
          <w:color w:val="000"/>
          <w:sz w:val="28"/>
          <w:szCs w:val="28"/>
        </w:rPr>
        <w:t xml:space="preserve">思维决定行动，行动决定结果。客户经理必须具有较强的开拓创新意识，主要体现在客户市场的开拓及金融产品营销的开拓。优质服务体现在全新的客户服务理念、全方位的客户服务内容以及现代化的服务手段上。为使简单枯燥的服务工作变得丰富而多采，真正体现客户第一的观念。客户经理在接触客户的过程中，要牢记“客户的需求就是客户经理的工作”这一发展思路，勇于创新，创造性的开展工作，用真诚的心，把兄弟情、朋友义注入工作中，要为客户所想、知客户所愁，排客户所忧、做客户所需、情系客户心。用情去包容客户，用心去体谅客户，用爱去感动客户，用优质服务去发展客户。</w:t>
      </w:r>
    </w:p>
    <w:p>
      <w:pPr>
        <w:ind w:left="0" w:right="0" w:firstLine="560"/>
        <w:spacing w:before="450" w:after="450" w:line="312" w:lineRule="auto"/>
      </w:pPr>
      <w:r>
        <w:rPr>
          <w:rFonts w:ascii="宋体" w:hAnsi="宋体" w:eastAsia="宋体" w:cs="宋体"/>
          <w:color w:val="000"/>
          <w:sz w:val="28"/>
          <w:szCs w:val="28"/>
        </w:rPr>
        <w:t xml:space="preserve">针对不同客户，采取不同的工作方式，努力为客户提供质的金融服务。当客户过生日时收到我们送来的鲜花，一定会在惊喜中留下感动;如果客户烦恼时收到我们发来的短信趣言，也一定会把不快暂时抛到脑后，而抱以一丝谢意;而当客户不幸躺在病床，更因看到我们忙前忙后，楼上楼下奔跑的身影而感动……虽说事情都很平常、也很简单，但一定会赢得客户的支持与理解，促进彼此之间的感情。</w:t>
      </w:r>
    </w:p>
    <w:p>
      <w:pPr>
        <w:ind w:left="0" w:right="0" w:firstLine="560"/>
        <w:spacing w:before="450" w:after="450" w:line="312" w:lineRule="auto"/>
      </w:pPr>
      <w:r>
        <w:rPr>
          <w:rFonts w:ascii="宋体" w:hAnsi="宋体" w:eastAsia="宋体" w:cs="宋体"/>
          <w:color w:val="000"/>
          <w:sz w:val="28"/>
          <w:szCs w:val="28"/>
        </w:rPr>
        <w:t xml:space="preserve">我认为要做一名合格的客户经理，应以风险防范为中心，始终贯穿以客户为中心，创自身的品牌这一理念来培养我们的忠诚客户，树立信用社自已的形象，做出信用社自已品牌，从而最终实现我们的利润化。</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烟草公司客户经理工作总结五</w:t>
      </w:r>
    </w:p>
    <w:p>
      <w:pPr>
        <w:ind w:left="0" w:right="0" w:firstLine="560"/>
        <w:spacing w:before="450" w:after="450" w:line="312" w:lineRule="auto"/>
      </w:pPr>
      <w:r>
        <w:rPr>
          <w:rFonts w:ascii="宋体" w:hAnsi="宋体" w:eastAsia="宋体" w:cs="宋体"/>
          <w:color w:val="000"/>
          <w:sz w:val="28"/>
          <w:szCs w:val="28"/>
        </w:rPr>
        <w:t xml:space="preserve">20_年各项工作基本告一段落了，一年来我能始终如一的严格要求自我，严格按照行里制定的各项规章制度来进行实际操作。在我的努力下，20_年我个人没有发生一次职责事故。完成了各项工作任务，业余揽储179万元，营销基金150万元，营销国债110万元，营销保险5万元，营销外汇理财产品--汇财通22万元。营销理财金帐户25个。我总结一下我在这一年中的工作状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4、营销方面。客户经理要成为市场营销的能手。要掌握市场营销学的基本知识，又要身体力行，用心参与实践。掌握推销自我的技巧、演讲技巧、产品推介的技巧、与客户沟通的技巧、处理拒绝的技巧等。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2026-01-22T16:30:26+08:00</dcterms:created>
  <dcterms:modified xsi:type="dcterms:W3CDTF">2026-01-22T16:30:26+08:00</dcterms:modified>
</cp:coreProperties>
</file>

<file path=docProps/custom.xml><?xml version="1.0" encoding="utf-8"?>
<Properties xmlns="http://schemas.openxmlformats.org/officeDocument/2006/custom-properties" xmlns:vt="http://schemas.openxmlformats.org/officeDocument/2006/docPropsVTypes"/>
</file>