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2025年个人销售年终工作总结</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个人销售年终工作总结5篇作为一名销售，只有不断加强学习，努力提高自己才能不被社会和市场所淘汰。以下小编在这给大家整理了一些20_年个人销售年终工作总结，希望对大家有帮助！20_年个人销售年终工作总结1为了更好的从事销售工作，提高销售...</w:t>
      </w:r>
    </w:p>
    <w:p>
      <w:pPr>
        <w:ind w:left="0" w:right="0" w:firstLine="560"/>
        <w:spacing w:before="450" w:after="450" w:line="312" w:lineRule="auto"/>
      </w:pPr>
      <w:r>
        <w:rPr>
          <w:rFonts w:ascii="宋体" w:hAnsi="宋体" w:eastAsia="宋体" w:cs="宋体"/>
          <w:color w:val="000"/>
          <w:sz w:val="28"/>
          <w:szCs w:val="28"/>
        </w:rPr>
        <w:t xml:space="preserve">20_年个人销售年终工作总结5篇</w:t>
      </w:r>
    </w:p>
    <w:p>
      <w:pPr>
        <w:ind w:left="0" w:right="0" w:firstLine="560"/>
        <w:spacing w:before="450" w:after="450" w:line="312" w:lineRule="auto"/>
      </w:pPr>
      <w:r>
        <w:rPr>
          <w:rFonts w:ascii="宋体" w:hAnsi="宋体" w:eastAsia="宋体" w:cs="宋体"/>
          <w:color w:val="000"/>
          <w:sz w:val="28"/>
          <w:szCs w:val="28"/>
        </w:rPr>
        <w:t xml:space="preserve">作为一名销售，只有不断加强学习，努力提高自己才能不被社会和市场所淘汰。以下小编在这给大家整理了一些20_年个人销售年终工作总结，希望对大家有帮助！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20_年个人销售年终工作总结1</w:t>
      </w:r>
    </w:p>
    <w:p>
      <w:pPr>
        <w:ind w:left="0" w:right="0" w:firstLine="560"/>
        <w:spacing w:before="450" w:after="450" w:line="312" w:lineRule="auto"/>
      </w:pPr>
      <w:r>
        <w:rPr>
          <w:rFonts w:ascii="宋体" w:hAnsi="宋体" w:eastAsia="宋体" w:cs="宋体"/>
          <w:color w:val="000"/>
          <w:sz w:val="28"/>
          <w:szCs w:val="28"/>
        </w:rPr>
        <w:t xml:space="preserve">为了更好的从事销售工作，提高销售的工作效率，特对20__年的销售工作经行简单的汇报，具体的情况如下：</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53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&gt;20_年个人销售年终工作总结2</w:t>
      </w:r>
    </w:p>
    <w:p>
      <w:pPr>
        <w:ind w:left="0" w:right="0" w:firstLine="560"/>
        <w:spacing w:before="450" w:after="450" w:line="312" w:lineRule="auto"/>
      </w:pPr>
      <w:r>
        <w:rPr>
          <w:rFonts w:ascii="宋体" w:hAnsi="宋体" w:eastAsia="宋体" w:cs="宋体"/>
          <w:color w:val="000"/>
          <w:sz w:val="28"/>
          <w:szCs w:val="28"/>
        </w:rPr>
        <w:t xml:space="preserve">转眼之间，20__年即将成为过去，又到了盘点一年工作和总结得失成败的时候了。回顾一年来的工作，总体来说自己的工作既有可圈可点之处，也有不尽如人意的地方。下面我对自己一年来的工作开展情况作简要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_件产品的销售任务，总销售收入为___万元，产品数量比去年增加___件，总销售收入较去年增加了__%另外在维护好现有客户的同时，在公司产品极具市场竞争力的前提下，我和伙伴们通过用心用情的真诚服务新挖掘了__名新客户，新客户带来的销售收入占到了总销售收入的__%。</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(二)建章立制，不断完善管理制度，促进工作有序开展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(三)严格管理，公开公平公正奖惩，促进业绩不断攀升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(四)用心服务，通过维护客户利益，树立口碑保持形象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宋体" w:hAnsi="宋体" w:eastAsia="宋体" w:cs="宋体"/>
          <w:color w:val="000"/>
          <w:sz w:val="28"/>
          <w:szCs w:val="28"/>
        </w:rPr>
        <w:t xml:space="preserve">&gt;20_年个人销售年终工作总结3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宋体" w:hAnsi="宋体" w:eastAsia="宋体" w:cs="宋体"/>
          <w:color w:val="000"/>
          <w:sz w:val="28"/>
          <w:szCs w:val="28"/>
        </w:rPr>
        <w:t xml:space="preserve">&gt;20_年个人销售年终工作总结4</w:t>
      </w:r>
    </w:p>
    <w:p>
      <w:pPr>
        <w:ind w:left="0" w:right="0" w:firstLine="560"/>
        <w:spacing w:before="450" w:after="450" w:line="312" w:lineRule="auto"/>
      </w:pPr>
      <w:r>
        <w:rPr>
          <w:rFonts w:ascii="宋体" w:hAnsi="宋体" w:eastAsia="宋体" w:cs="宋体"/>
          <w:color w:val="000"/>
          <w:sz w:val="28"/>
          <w:szCs w:val="28"/>
        </w:rPr>
        <w:t xml:space="preserve">自己从__年起开始从事销售工作，三年来在厂经营工作领导的带领和帮助下，加之全科职工的鼎力协助，自己立足本职工作，恪尽职守，兢兢业业，任劳任怨，截止__年12月24日，__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2、今年八月下旬，到陕北出差，恰逢神东电力多种产业有限公司材料招标，此次招标涉及以后材料的采购，事关重大，自己了解详细情况后及时汇报领导并尽快寄来有关资料a&gt;，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六、__年区域工作设想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w:t>
      </w:r>
    </w:p>
    <w:p>
      <w:pPr>
        <w:ind w:left="0" w:right="0" w:firstLine="560"/>
        <w:spacing w:before="450" w:after="450" w:line="312" w:lineRule="auto"/>
      </w:pPr>
      <w:r>
        <w:rPr>
          <w:rFonts w:ascii="宋体" w:hAnsi="宋体" w:eastAsia="宋体" w:cs="宋体"/>
          <w:color w:val="000"/>
          <w:sz w:val="28"/>
          <w:szCs w:val="28"/>
        </w:rPr>
        <w:t xml:space="preserve">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&gt;20_年个人销售年终工作总结5</w:t>
      </w:r>
    </w:p>
    <w:p>
      <w:pPr>
        <w:ind w:left="0" w:right="0" w:firstLine="560"/>
        <w:spacing w:before="450" w:after="450" w:line="312" w:lineRule="auto"/>
      </w:pPr>
      <w:r>
        <w:rPr>
          <w:rFonts w:ascii="宋体" w:hAnsi="宋体" w:eastAsia="宋体" w:cs="宋体"/>
          <w:color w:val="000"/>
          <w:sz w:val="28"/>
          <w:szCs w:val="28"/>
        </w:rPr>
        <w:t xml:space="preserve">一、熟悉产品、热爱产品</w:t>
      </w:r>
    </w:p>
    <w:p>
      <w:pPr>
        <w:ind w:left="0" w:right="0" w:firstLine="560"/>
        <w:spacing w:before="450" w:after="450" w:line="312" w:lineRule="auto"/>
      </w:pPr>
      <w:r>
        <w:rPr>
          <w:rFonts w:ascii="宋体" w:hAnsi="宋体" w:eastAsia="宋体" w:cs="宋体"/>
          <w:color w:val="000"/>
          <w:sz w:val="28"/>
          <w:szCs w:val="28"/>
        </w:rPr>
        <w:t xml:space="preserve">这是一个自我消费、学习、求证的过程。通过自我消费，我们才有对产品的感性认识，才有心得和体会，才有与顾客进得沟通的素材。同时，我们还需通过对产品的感受，了解产品的功效、作用、文化和价值。杰宝系列产品是倡导人类健康的产品，通过以湿代干，以擦代洗的方式，去改变人们陈旧的清洁习惯，引起人们对肛周清洁卫生的重视，引领消费群体建立一个科学、合理的消费价值观。这些理性的认识，是我们业务伙伴的专业要素。只有感性认识和理性结合统一的时候，我们才能更好地热爱公司的产品，才能进行有效的沟通。</w:t>
      </w:r>
    </w:p>
    <w:p>
      <w:pPr>
        <w:ind w:left="0" w:right="0" w:firstLine="560"/>
        <w:spacing w:before="450" w:after="450" w:line="312" w:lineRule="auto"/>
      </w:pPr>
      <w:r>
        <w:rPr>
          <w:rFonts w:ascii="宋体" w:hAnsi="宋体" w:eastAsia="宋体" w:cs="宋体"/>
          <w:color w:val="000"/>
          <w:sz w:val="28"/>
          <w:szCs w:val="28"/>
        </w:rPr>
        <w:t xml:space="preserve">二、善用工具，熟练展示</w:t>
      </w:r>
    </w:p>
    <w:p>
      <w:pPr>
        <w:ind w:left="0" w:right="0" w:firstLine="560"/>
        <w:spacing w:before="450" w:after="450" w:line="312" w:lineRule="auto"/>
      </w:pPr>
      <w:r>
        <w:rPr>
          <w:rFonts w:ascii="宋体" w:hAnsi="宋体" w:eastAsia="宋体" w:cs="宋体"/>
          <w:color w:val="000"/>
          <w:sz w:val="28"/>
          <w:szCs w:val="28"/>
        </w:rPr>
        <w:t xml:space="preserve">在销售过程中，有很多能够帮助成功销售的工具。诸如，产品资料、单张、手册、产品简介、功效例证等。这些都称之我们的工具，如何活用这些工具，关系到销售的成功与否。产品展示是帮助顾客直观了解产品的性能、功效，人有三觉，即视觉、听觉和感觉。通过对比的手法让顾客判断产品的优劣所在，了解杰宝产品的价值观。</w:t>
      </w:r>
    </w:p>
    <w:p>
      <w:pPr>
        <w:ind w:left="0" w:right="0" w:firstLine="560"/>
        <w:spacing w:before="450" w:after="450" w:line="312" w:lineRule="auto"/>
      </w:pPr>
      <w:r>
        <w:rPr>
          <w:rFonts w:ascii="宋体" w:hAnsi="宋体" w:eastAsia="宋体" w:cs="宋体"/>
          <w:color w:val="000"/>
          <w:sz w:val="28"/>
          <w:szCs w:val="28"/>
        </w:rPr>
        <w:t xml:space="preserve">三、耐心聆听，找准需求</w:t>
      </w:r>
    </w:p>
    <w:p>
      <w:pPr>
        <w:ind w:left="0" w:right="0" w:firstLine="560"/>
        <w:spacing w:before="450" w:after="450" w:line="312" w:lineRule="auto"/>
      </w:pPr>
      <w:r>
        <w:rPr>
          <w:rFonts w:ascii="宋体" w:hAnsi="宋体" w:eastAsia="宋体" w:cs="宋体"/>
          <w:color w:val="000"/>
          <w:sz w:val="28"/>
          <w:szCs w:val="28"/>
        </w:rPr>
        <w:t xml:space="preserve">初入创业的业务员一般都一口气地介绍产品，演讲式地讲解产品或者直接报价，这样收到的效果就不理想。当我们展示我们产品的时候，当顾客明确我们访客目的后，我们要认真地、耐心地聆听客户的见解、引导他们陈述对产品的看法和观点，从而找准客户的心理需求。这个环节十分重要，既是尊重客户，又是把准需求进行说服的环节。所谓知己知彼指的就是这点。</w:t>
      </w:r>
    </w:p>
    <w:p>
      <w:pPr>
        <w:ind w:left="0" w:right="0" w:firstLine="560"/>
        <w:spacing w:before="450" w:after="450" w:line="312" w:lineRule="auto"/>
      </w:pPr>
      <w:r>
        <w:rPr>
          <w:rFonts w:ascii="宋体" w:hAnsi="宋体" w:eastAsia="宋体" w:cs="宋体"/>
          <w:color w:val="000"/>
          <w:sz w:val="28"/>
          <w:szCs w:val="28"/>
        </w:rPr>
        <w:t xml:space="preserve">四、把握互动，进行引导</w:t>
      </w:r>
    </w:p>
    <w:p>
      <w:pPr>
        <w:ind w:left="0" w:right="0" w:firstLine="560"/>
        <w:spacing w:before="450" w:after="450" w:line="312" w:lineRule="auto"/>
      </w:pPr>
      <w:r>
        <w:rPr>
          <w:rFonts w:ascii="宋体" w:hAnsi="宋体" w:eastAsia="宋体" w:cs="宋体"/>
          <w:color w:val="000"/>
          <w:sz w:val="28"/>
          <w:szCs w:val="28"/>
        </w:rPr>
        <w:t xml:space="preserve">沟通式销售并不是一种演讲，也不是盲目教导顾客，而是根据顾客的需求和针对顾客的提问作一些准确帮助理解的工作。首先要做好销售工作计划，提出或设计一些问题与顾客展开探讨，引导顾客接受我们的观点，接受产品的文化和默认产品的价值观。成熟的业务员在互动的过程中，通常都会运用同理心再进行分析和引导。诸如，当顾客提出不习惯用杰宝产品，以及觉得产品贵的时候，我们不需要辩论，更不要反驳，应该说：您的看法很正常，正如当初我未有深入了解产品时一样，当时我也觉得没有必要使用这么贵的产品来进行清洁卫生，后来，当我深入了解和使用产品后，我觉得产品确实物有所值，一个月用上二三十元就可以享受到超值的健康体验，可以提高自己的生活品味，可以呵护自己的健康，我觉得太值得了。用与不用，贵与不贵，完全是消费意识的建立与消费观念的转化问题。杰宝系列产品，从各个方面论证都是可以接受消费的。</w:t>
      </w:r>
    </w:p>
    <w:p>
      <w:pPr>
        <w:ind w:left="0" w:right="0" w:firstLine="560"/>
        <w:spacing w:before="450" w:after="450" w:line="312" w:lineRule="auto"/>
      </w:pPr>
      <w:r>
        <w:rPr>
          <w:rFonts w:ascii="宋体" w:hAnsi="宋体" w:eastAsia="宋体" w:cs="宋体"/>
          <w:color w:val="000"/>
          <w:sz w:val="28"/>
          <w:szCs w:val="28"/>
        </w:rPr>
        <w:t xml:space="preserve">以上是我在20__年度的个人工作总结报告，敬请各位领导审阅，并提出宝贵意见。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2026-04-21T05:58:55+08:00</dcterms:created>
  <dcterms:modified xsi:type="dcterms:W3CDTF">2026-04-21T05:58:55+08:00</dcterms:modified>
</cp:coreProperties>
</file>

<file path=docProps/custom.xml><?xml version="1.0" encoding="utf-8"?>
<Properties xmlns="http://schemas.openxmlformats.org/officeDocument/2006/custom-properties" xmlns:vt="http://schemas.openxmlformats.org/officeDocument/2006/docPropsVTypes"/>
</file>