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销售个人实习工作总结范文5篇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个人实习工作总结最新范文5篇实习是将理论与实践相结合，培养实际工作能力和分析问题、解决问题的能力。你知道销售个人实习工作总结怎么写吗？下面是小编为大家精心整理的销售个人实习工作总结范文5篇，希望对大家有所帮助。销售个人实习工作总结范文篇...</w:t>
      </w:r>
    </w:p>
    <w:p>
      <w:pPr>
        <w:ind w:left="0" w:right="0" w:firstLine="560"/>
        <w:spacing w:before="450" w:after="450" w:line="312" w:lineRule="auto"/>
      </w:pPr>
      <w:r>
        <w:rPr>
          <w:rFonts w:ascii="宋体" w:hAnsi="宋体" w:eastAsia="宋体" w:cs="宋体"/>
          <w:color w:val="000"/>
          <w:sz w:val="28"/>
          <w:szCs w:val="28"/>
        </w:rPr>
        <w:t xml:space="preserve">销售个人实习工作总结最新范文5篇</w:t>
      </w:r>
    </w:p>
    <w:p>
      <w:pPr>
        <w:ind w:left="0" w:right="0" w:firstLine="560"/>
        <w:spacing w:before="450" w:after="450" w:line="312" w:lineRule="auto"/>
      </w:pPr>
      <w:r>
        <w:rPr>
          <w:rFonts w:ascii="宋体" w:hAnsi="宋体" w:eastAsia="宋体" w:cs="宋体"/>
          <w:color w:val="000"/>
          <w:sz w:val="28"/>
          <w:szCs w:val="28"/>
        </w:rPr>
        <w:t xml:space="preserve">实习是将理论与实践相结合，培养实际工作能力和分析问题、解决问题的能力。你知道销售个人实习工作总结怎么写吗？下面是小编为大家精心整理的销售个人实习工作总结范文5篇，希望对大家有所帮助。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销售个人实习工作总结范文篇1</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销售个人实习工作总结范文篇2</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销售个人实习工作总结范文篇3</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销售个人实习工作总结范文篇5</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2026-09-17T03:43:44+08:00</dcterms:created>
  <dcterms:modified xsi:type="dcterms:W3CDTF">2026-09-17T03:43:44+08:00</dcterms:modified>
</cp:coreProperties>
</file>

<file path=docProps/custom.xml><?xml version="1.0" encoding="utf-8"?>
<Properties xmlns="http://schemas.openxmlformats.org/officeDocument/2006/custom-properties" xmlns:vt="http://schemas.openxmlformats.org/officeDocument/2006/docPropsVTypes"/>
</file>