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医院疫情防控年度总结范文六篇</w:t>
      </w:r>
      <w:bookmarkEnd w:id="1"/>
    </w:p>
    <w:p>
      <w:pPr>
        <w:jc w:val="center"/>
        <w:spacing w:before="0" w:after="450"/>
      </w:pPr>
      <w:r>
        <w:rPr>
          <w:rFonts w:ascii="Arial" w:hAnsi="Arial" w:eastAsia="Arial" w:cs="Arial"/>
          <w:color w:val="999999"/>
          <w:sz w:val="20"/>
          <w:szCs w:val="20"/>
        </w:rPr>
        <w:t xml:space="preserve">来源：网络  作者：雾花翩跹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&amp;nbsp疫情是指疫情的发生和发展。严重急性呼吸综合征SARS、甲型H1N1流感H1N1和2024年冠状病毒性疾病新冠肺炎-19在更大的地区爆发。 以下是为大家整理的关于医院疫情防控年度总结的文章6篇 ,欢迎品鉴！第一篇: 医院疫情防控年度...</w:t>
      </w:r>
    </w:p>
    <w:p>
      <w:pPr>
        <w:ind w:left="0" w:right="0" w:firstLine="560"/>
        <w:spacing w:before="450" w:after="450" w:line="312" w:lineRule="auto"/>
      </w:pPr>
      <w:r>
        <w:rPr>
          <w:rFonts w:ascii="宋体" w:hAnsi="宋体" w:eastAsia="宋体" w:cs="宋体"/>
          <w:color w:val="000"/>
          <w:sz w:val="28"/>
          <w:szCs w:val="28"/>
        </w:rPr>
        <w:t xml:space="preserve">&amp;nbsp疫情是指疫情的发生和发展。严重急性呼吸综合征SARS、甲型H1N1流感H1N1和2025年冠状病毒性疾病新冠肺炎-19在更大的地区爆发。 以下是为大家整理的关于医院疫情防控年度总结的文章6篇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医院疫情防控年度总结</w:t>
      </w:r>
    </w:p>
    <w:p>
      <w:pPr>
        <w:ind w:left="0" w:right="0" w:firstLine="560"/>
        <w:spacing w:before="450" w:after="450" w:line="312" w:lineRule="auto"/>
      </w:pPr>
      <w:r>
        <w:rPr>
          <w:rFonts w:ascii="宋体" w:hAnsi="宋体" w:eastAsia="宋体" w:cs="宋体"/>
          <w:color w:val="000"/>
          <w:sz w:val="28"/>
          <w:szCs w:val="28"/>
        </w:rPr>
        <w:t xml:space="preserve">　　今年以来，党委坚持以习近平新时代中国特色社会主义思想为指导，着眼常态疫情防控形势下经济社会发展，主动扛起全面从严治党政治责任，持续推进新时代全面从严治党向纵深发展。</w:t>
      </w:r>
    </w:p>
    <w:p>
      <w:pPr>
        <w:ind w:left="0" w:right="0" w:firstLine="560"/>
        <w:spacing w:before="450" w:after="450" w:line="312" w:lineRule="auto"/>
      </w:pPr>
      <w:r>
        <w:rPr>
          <w:rFonts w:ascii="宋体" w:hAnsi="宋体" w:eastAsia="宋体" w:cs="宋体"/>
          <w:color w:val="000"/>
          <w:sz w:val="28"/>
          <w:szCs w:val="28"/>
        </w:rPr>
        <w:t xml:space="preserve">　　一、坚持对标看齐，闻令而动，把正“方向盘”</w:t>
      </w:r>
    </w:p>
    <w:p>
      <w:pPr>
        <w:ind w:left="0" w:right="0" w:firstLine="560"/>
        <w:spacing w:before="450" w:after="450" w:line="312" w:lineRule="auto"/>
      </w:pPr>
      <w:r>
        <w:rPr>
          <w:rFonts w:ascii="宋体" w:hAnsi="宋体" w:eastAsia="宋体" w:cs="宋体"/>
          <w:color w:val="000"/>
          <w:sz w:val="28"/>
          <w:szCs w:val="28"/>
        </w:rPr>
        <w:t xml:space="preserve">　　一是对标中央部署抓好疫情防控。认真贯彻落实习近平总书记关于疫情防控的重要批示指示精神和中央、省委的安排部署，及时成立疫情防控处置工作领导小组，坚决落实各项防控措施，指导战疫情、防风险、促发展、保稳定。二是对表中央决策科学谋划部署。认真贯彻落实《X》，制定完善X等制度。依托放管服改革等项目，科学研究编制“十四五”规划。召开X会议，把全面从严治党与生态环境保护、脱贫攻坚、推动实现“六保”“六稳”等业务工作一同谋划部署，把正方向、对表看齐。三是对焦主业统筹推进落实。坚决落实中央及省委决策部署，推动X取得阶段性重大战果，推动党的主张和重大决策付诸实际行动、转化为社会共识。</w:t>
      </w:r>
    </w:p>
    <w:p>
      <w:pPr>
        <w:ind w:left="0" w:right="0" w:firstLine="560"/>
        <w:spacing w:before="450" w:after="450" w:line="312" w:lineRule="auto"/>
      </w:pPr>
      <w:r>
        <w:rPr>
          <w:rFonts w:ascii="宋体" w:hAnsi="宋体" w:eastAsia="宋体" w:cs="宋体"/>
          <w:color w:val="000"/>
          <w:sz w:val="28"/>
          <w:szCs w:val="28"/>
        </w:rPr>
        <w:t xml:space="preserve">　　二、坚持知责明责，各负其责，绷紧“责任链”</w:t>
      </w:r>
    </w:p>
    <w:p>
      <w:pPr>
        <w:ind w:left="0" w:right="0" w:firstLine="560"/>
        <w:spacing w:before="450" w:after="450" w:line="312" w:lineRule="auto"/>
      </w:pPr>
      <w:r>
        <w:rPr>
          <w:rFonts w:ascii="宋体" w:hAnsi="宋体" w:eastAsia="宋体" w:cs="宋体"/>
          <w:color w:val="000"/>
          <w:sz w:val="28"/>
          <w:szCs w:val="28"/>
        </w:rPr>
        <w:t xml:space="preserve">　　一是扛起主体责任。党委高度重视全面从严治党及党风廉政建设主体责任落实，多次召开党委会传达学习中央和省委关于全面从严治党的部署要求，研究推动工作落实。专题召党的工作暨纪检工作会议，安排部署年度工作、细化分解任务。X认真履行第一责任人职责，审阅党委成员述责述廉报告，落实双重组织生活，带头贯彻党内政治生活各项制度，积极发挥“头雁”效应。党委成员结合工作分工认真开展督促检查，加强教育管理和风险防控，主动担当落实“一岗双责”。二是细化责任清单。制定《全面从严治党责任清单》，细化党建及党风廉政建设《目标管理责任书》，规范机关党风廉政建设工作模式，从严从实从细落实管党治党责任;主要领导与党委成员之间，分管领导与党支部书记之间签字背书，逐级约谈，定责明责、知责履责、督责问责，层层压实各级责任，形成责任体系闭环。三是健全考责体系。召开书记抓党建述职评议会议，听取党支部书记述职;党委会专题听取党委成员履行“一岗双责”情况汇报，分析全面从严治党形势，推动管党治党责任落到实处。把履行全面从严治党情况作为年度目标考核和日常检查考核的重要内容，细化指标、量化内容，开展党支部“堡垒指数”考评，形成动态检查与年终考评相结合的检查考核机制。</w:t>
      </w:r>
    </w:p>
    <w:p>
      <w:pPr>
        <w:ind w:left="0" w:right="0" w:firstLine="560"/>
        <w:spacing w:before="450" w:after="450" w:line="312" w:lineRule="auto"/>
      </w:pPr>
      <w:r>
        <w:rPr>
          <w:rFonts w:ascii="宋体" w:hAnsi="宋体" w:eastAsia="宋体" w:cs="宋体"/>
          <w:color w:val="000"/>
          <w:sz w:val="28"/>
          <w:szCs w:val="28"/>
        </w:rPr>
        <w:t xml:space="preserve">　　三、坚持学思践悟，学用结合，筑牢“压舱石”</w:t>
      </w:r>
    </w:p>
    <w:p>
      <w:pPr>
        <w:ind w:left="0" w:right="0" w:firstLine="560"/>
        <w:spacing w:before="450" w:after="450" w:line="312" w:lineRule="auto"/>
      </w:pPr>
      <w:r>
        <w:rPr>
          <w:rFonts w:ascii="宋体" w:hAnsi="宋体" w:eastAsia="宋体" w:cs="宋体"/>
          <w:color w:val="000"/>
          <w:sz w:val="28"/>
          <w:szCs w:val="28"/>
        </w:rPr>
        <w:t xml:space="preserve">　　一是领导带动。持续深化主题教育，严格落实机关理论中心组学习制度，围绕《习近平谈治国理政》第三卷、习近平总书记关于加强党的领导和全面从严治党等重要论述开展集体学习15次，研讨交流12次，党委成员带头上党课、辅导讲座7次。二是活动推动。认真落实《关于加强党风廉政警示教育工作的指导意见》，深入开展公号“老秘带你写材料”整理党风廉政学习教育“七个一”活动;扎实开展“日积满分、周学一文、月读一书、季上一课”学习型机关创建活动;围绕“处长讲业务”等开展大培训大练兵活动，巩固深化主题教育成效。三是平台驱动。依托“学习强国”“法宣在线”“干部网络学院”等开展网络自学;依托、开展广域培训;持续举办“讲堂”，开展微党课、微教育、微培训、微竞赛、微阅读、微服务活动，长效常态推进主题教育，推动政治学习入心入脑。</w:t>
      </w:r>
    </w:p>
    <w:p>
      <w:pPr>
        <w:ind w:left="0" w:right="0" w:firstLine="560"/>
        <w:spacing w:before="450" w:after="450" w:line="312" w:lineRule="auto"/>
      </w:pPr>
      <w:r>
        <w:rPr>
          <w:rFonts w:ascii="宋体" w:hAnsi="宋体" w:eastAsia="宋体" w:cs="宋体"/>
          <w:color w:val="000"/>
          <w:sz w:val="28"/>
          <w:szCs w:val="28"/>
        </w:rPr>
        <w:t xml:space="preserve">　　四、坚持挺纪在前，把脉问诊，用好“扫描仪”</w:t>
      </w:r>
    </w:p>
    <w:p>
      <w:pPr>
        <w:ind w:left="0" w:right="0" w:firstLine="560"/>
        <w:spacing w:before="450" w:after="450" w:line="312" w:lineRule="auto"/>
      </w:pPr>
      <w:r>
        <w:rPr>
          <w:rFonts w:ascii="宋体" w:hAnsi="宋体" w:eastAsia="宋体" w:cs="宋体"/>
          <w:color w:val="000"/>
          <w:sz w:val="28"/>
          <w:szCs w:val="28"/>
        </w:rPr>
        <w:t xml:space="preserve">　　一是借力巡视巡察。积极借助省委第X巡视组对我开展政治巡视的良好时机，深入检查剖析问题，全面认领，对号入座，举一反三，坚决抓好巡视指导问题整改。X。二是开展专项检查。根据年度计划安排，对X、X等开展专项督导检查，深入基层，及时发现指出X类X个具体问题，促进《》在各地各部门深入落实。三是深入调研督查。党委书记X亲自带队先后赴X、X等深入调研督查《X条例》贯彻落实情况，指导重点工作推进情况。党委成员按照年初制定的联系指导方案先后深入个地区和部分开展调研督查，扎实履行监督监管职责，有力推动了贯彻落实，为X提供了坚实的保障。</w:t>
      </w:r>
    </w:p>
    <w:p>
      <w:pPr>
        <w:ind w:left="0" w:right="0" w:firstLine="560"/>
        <w:spacing w:before="450" w:after="450" w:line="312" w:lineRule="auto"/>
      </w:pPr>
      <w:r>
        <w:rPr>
          <w:rFonts w:ascii="宋体" w:hAnsi="宋体" w:eastAsia="宋体" w:cs="宋体"/>
          <w:color w:val="000"/>
          <w:sz w:val="28"/>
          <w:szCs w:val="28"/>
        </w:rPr>
        <w:t xml:space="preserve">　　五、坚持久久为功，靶向治疗，打好“持久战”</w:t>
      </w:r>
    </w:p>
    <w:p>
      <w:pPr>
        <w:ind w:left="0" w:right="0" w:firstLine="560"/>
        <w:spacing w:before="450" w:after="450" w:line="312" w:lineRule="auto"/>
      </w:pPr>
      <w:r>
        <w:rPr>
          <w:rFonts w:ascii="宋体" w:hAnsi="宋体" w:eastAsia="宋体" w:cs="宋体"/>
          <w:color w:val="000"/>
          <w:sz w:val="28"/>
          <w:szCs w:val="28"/>
        </w:rPr>
        <w:t xml:space="preserve">　　一是严守铁规禁令。严格落实中央八项规定及其实施细则精神。严格执行省委省政府“八条措施”，持续精简会议，压缩文件。严肃开展对贯彻落实习近平总书记重要指示批示精神和党中央重大决策部署情况的自查自纠。围绕不担当不作为、漠视群众利益、文山会海反弹回潮、党内政治生活不严等问题持续开展作风整治。</w:t>
      </w:r>
    </w:p>
    <w:p>
      <w:pPr>
        <w:ind w:left="0" w:right="0" w:firstLine="560"/>
        <w:spacing w:before="450" w:after="450" w:line="312" w:lineRule="auto"/>
      </w:pPr>
      <w:r>
        <w:rPr>
          <w:rFonts w:ascii="宋体" w:hAnsi="宋体" w:eastAsia="宋体" w:cs="宋体"/>
          <w:color w:val="000"/>
          <w:sz w:val="28"/>
          <w:szCs w:val="28"/>
        </w:rPr>
        <w:t xml:space="preserve">　　     二是规范权力运行。坚持民主集中制原则，严格执行“三重一大”集体决策、“五个不分管”和“一把手”末尾表态等制度。严格执行《党政领导干部选拔任用工作条例》和“凡提四必”要求，科学选拔任用干部。对权力运行流程、涉钱涉物涉项目等关键岗位进行全面排查，进一步梳理权力清单和廉政风险点，完善廉政风险防控措施。</w:t>
      </w:r>
    </w:p>
    <w:p>
      <w:pPr>
        <w:ind w:left="0" w:right="0" w:firstLine="560"/>
        <w:spacing w:before="450" w:after="450" w:line="312" w:lineRule="auto"/>
      </w:pPr>
      <w:r>
        <w:rPr>
          <w:rFonts w:ascii="宋体" w:hAnsi="宋体" w:eastAsia="宋体" w:cs="宋体"/>
          <w:color w:val="000"/>
          <w:sz w:val="28"/>
          <w:szCs w:val="28"/>
        </w:rPr>
        <w:t xml:space="preserve">　　      三是强化日常监管。制定《公职人员平时考核工作办法》，加强对干部日常考察。严格执行《领导干部报告个人有关事公号“老秘带你写材料”整理项规定》《党员干部相关事宜报告和报备规定》，认真核查机关干部报告报备事宜。紧盯疫情防控、重要时间节点、重大工作推进、重点敏感岗位，开展日常监督检查40余次，运用“第一种形态”开展谈心谈话、批评教育30余人次。</w:t>
      </w:r>
    </w:p>
    <w:p>
      <w:pPr>
        <w:ind w:left="0" w:right="0" w:firstLine="560"/>
        <w:spacing w:before="450" w:after="450" w:line="312" w:lineRule="auto"/>
      </w:pPr>
      <w:r>
        <w:rPr>
          <w:rFonts w:ascii="宋体" w:hAnsi="宋体" w:eastAsia="宋体" w:cs="宋体"/>
          <w:color w:val="000"/>
          <w:sz w:val="28"/>
          <w:szCs w:val="28"/>
        </w:rPr>
        <w:t xml:space="preserve">　　X坚持和加强党对工作的全面领导不动摇，坚持党的创新理论武装不松懈，坚持推进主业不松劲，落实全面从严治党主体责任有力有效、管党治党从紧从严，但对标中央和省委的要求，还存在一些差距和不足。一是理论武装还有差距，学习方式还比较单一，学习成果转化还不够明显;二是压力传导还有差距，“主体责任”“第一责任”“一岗双责”和直接管理服务责任落实还不平衡，一定程度还存在着“上热下冷”的现象;三是监督问责还有差距，做好督察检查“后半篇”文章，合理运用问责机制推动责任落实还需要探索完善;四是改进作风还有差距，形式主义和官僚主义问题没有完全杜绝，精减会议文件督导考核还需要持续用力。</w:t>
      </w:r>
    </w:p>
    <w:p>
      <w:pPr>
        <w:ind w:left="0" w:right="0" w:firstLine="560"/>
        <w:spacing w:before="450" w:after="450" w:line="312" w:lineRule="auto"/>
      </w:pPr>
      <w:r>
        <w:rPr>
          <w:rFonts w:ascii="宋体" w:hAnsi="宋体" w:eastAsia="宋体" w:cs="宋体"/>
          <w:color w:val="000"/>
          <w:sz w:val="28"/>
          <w:szCs w:val="28"/>
        </w:rPr>
        <w:t xml:space="preserve">　　下一步，我们将坚决贯彻党中央和省委的决策部署，坚持问题导向，巩固成果，补齐短板，紧盯重点工作，持续推动全面从严治党再上新台阶。</w:t>
      </w:r>
    </w:p>
    <w:p>
      <w:pPr>
        <w:ind w:left="0" w:right="0" w:firstLine="560"/>
        <w:spacing w:before="450" w:after="450" w:line="312" w:lineRule="auto"/>
      </w:pPr>
      <w:r>
        <w:rPr>
          <w:rFonts w:ascii="宋体" w:hAnsi="宋体" w:eastAsia="宋体" w:cs="宋体"/>
          <w:color w:val="000"/>
          <w:sz w:val="28"/>
          <w:szCs w:val="28"/>
        </w:rPr>
        <w:t xml:space="preserve">　　一是持续强化政治引领。在坚定政治方向上领好路、掌好舵，以更高的政治站位引领推动年度各项工作落实。</w:t>
      </w:r>
    </w:p>
    <w:p>
      <w:pPr>
        <w:ind w:left="0" w:right="0" w:firstLine="560"/>
        <w:spacing w:before="450" w:after="450" w:line="312" w:lineRule="auto"/>
      </w:pPr>
      <w:r>
        <w:rPr>
          <w:rFonts w:ascii="宋体" w:hAnsi="宋体" w:eastAsia="宋体" w:cs="宋体"/>
          <w:color w:val="000"/>
          <w:sz w:val="28"/>
          <w:szCs w:val="28"/>
        </w:rPr>
        <w:t xml:space="preserve">　　二是持续强化理论武装。持续巩固主题教育成果，更加自觉地用习近平新时代中国特色社会主义思想武装头脑、指导实践、推动工作。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　　三是持续强化监督问责。强化日常督察和专项检查，推广开展督察巡查，以强有力的监督问责助推全面从严治党。</w:t>
      </w:r>
    </w:p>
    <w:p>
      <w:pPr>
        <w:ind w:left="0" w:right="0" w:firstLine="560"/>
        <w:spacing w:before="450" w:after="450" w:line="312" w:lineRule="auto"/>
      </w:pPr>
      <w:r>
        <w:rPr>
          <w:rFonts w:ascii="宋体" w:hAnsi="宋体" w:eastAsia="宋体" w:cs="宋体"/>
          <w:color w:val="000"/>
          <w:sz w:val="28"/>
          <w:szCs w:val="28"/>
        </w:rPr>
        <w:t xml:space="preserve">　　四是持续强化党建队建。推进干部日常管理制度化和规范化，坚持严管与厚爱结合，激励与约束并重，激励广大干部党员带头贯彻落实党中央和省委决策部署。</w:t>
      </w:r>
    </w:p>
    <w:p>
      <w:pPr>
        <w:ind w:left="0" w:right="0" w:firstLine="560"/>
        <w:spacing w:before="450" w:after="450" w:line="312" w:lineRule="auto"/>
      </w:pPr>
      <w:r>
        <w:rPr>
          <w:rFonts w:ascii="黑体" w:hAnsi="黑体" w:eastAsia="黑体" w:cs="黑体"/>
          <w:color w:val="000000"/>
          <w:sz w:val="36"/>
          <w:szCs w:val="36"/>
          <w:b w:val="1"/>
          <w:bCs w:val="1"/>
        </w:rPr>
        <w:t xml:space="preserve">第二篇: 医院疫情防控年度总结</w:t>
      </w:r>
    </w:p>
    <w:p>
      <w:pPr>
        <w:ind w:left="0" w:right="0" w:firstLine="560"/>
        <w:spacing w:before="450" w:after="450" w:line="312" w:lineRule="auto"/>
      </w:pPr>
      <w:r>
        <w:rPr>
          <w:rFonts w:ascii="宋体" w:hAnsi="宋体" w:eastAsia="宋体" w:cs="宋体"/>
          <w:color w:val="000"/>
          <w:sz w:val="28"/>
          <w:szCs w:val="28"/>
        </w:rPr>
        <w:t xml:space="preserve">　　为深入贯彻落实中央及省、市、县关于新型冠状病毒感染的肺炎疫情防控工作会议精神，坚决落实好各项防控措施，确保人民群众生命健康安全和社会稳定，会同县人民医院多措并举，全力做好疫情防控工作，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　　&gt;一、高度重视，部署防疫工作</w:t>
      </w:r>
    </w:p>
    <w:p>
      <w:pPr>
        <w:ind w:left="0" w:right="0" w:firstLine="560"/>
        <w:spacing w:before="450" w:after="450" w:line="312" w:lineRule="auto"/>
      </w:pPr>
      <w:r>
        <w:rPr>
          <w:rFonts w:ascii="宋体" w:hAnsi="宋体" w:eastAsia="宋体" w:cs="宋体"/>
          <w:color w:val="000"/>
          <w:sz w:val="28"/>
          <w:szCs w:val="28"/>
        </w:rPr>
        <w:t xml:space="preserve">　　院领导多次参加省、市卫生健康委组织召开的疫情防控知识培训电视电话会议，会后传达会议精神，医院党政班子高度重视，针对新型冠状病毒感染的肺炎疫情，多次召开专题会议，对我院疫情防控工作进行了周密的部署安排。成立以周宗永院长为组长的2025-nCoV病例医院救治防控工作领导小组，以林长荣副院长为组长的救治专家组，分工明确、职责清晰、落实到人，明确了领导小组及及救治专家组的责任。制定了新型冠状病毒感染的肺炎防控应急工作预案，预案中明确提出了：预检分诊、发热门诊、医务人员的防护、接诊疑似病患的流程及疫情报告等措施。</w:t>
      </w:r>
    </w:p>
    <w:p>
      <w:pPr>
        <w:ind w:left="0" w:right="0" w:firstLine="560"/>
        <w:spacing w:before="450" w:after="450" w:line="312" w:lineRule="auto"/>
      </w:pPr>
      <w:r>
        <w:rPr>
          <w:rFonts w:ascii="宋体" w:hAnsi="宋体" w:eastAsia="宋体" w:cs="宋体"/>
          <w:color w:val="000"/>
          <w:sz w:val="28"/>
          <w:szCs w:val="28"/>
        </w:rPr>
        <w:t xml:space="preserve">　　&gt;二、强化培训，规范疫情处置</w:t>
      </w:r>
    </w:p>
    <w:p>
      <w:pPr>
        <w:ind w:left="0" w:right="0" w:firstLine="560"/>
        <w:spacing w:before="450" w:after="450" w:line="312" w:lineRule="auto"/>
      </w:pPr>
      <w:r>
        <w:rPr>
          <w:rFonts w:ascii="宋体" w:hAnsi="宋体" w:eastAsia="宋体" w:cs="宋体"/>
          <w:color w:val="000"/>
          <w:sz w:val="28"/>
          <w:szCs w:val="28"/>
        </w:rPr>
        <w:t xml:space="preserve">　　多次组织全院人员(包括后勤、保安、保洁人员等)对新型冠状病毒感染的肺炎防控工作、防护用品使用、《新型冠状病毒感染的肺炎治疗方案》、《医疗机构内新型冠状病毒感染预防与控制技术指南》、《新型冠状病毒感染的肺炎防护中常见医用防护使用范围指引》、《新型冠状病毒感染的肺炎病例转运工作方案》等内容开展培训并考核，使全院所有医护人员明确疫情的严重性，了解新型冠状病毒的诊治及防护工作，根据上级领导的指示，相关科室及人员积极投入到防治疫情工作中去，做到疫情早发现、早报告、早隔离、早治疗，进一步细化工作流程，确保各项防控措施有效落实，有利于控制疫情。</w:t>
      </w:r>
    </w:p>
    <w:p>
      <w:pPr>
        <w:ind w:left="0" w:right="0" w:firstLine="560"/>
        <w:spacing w:before="450" w:after="450" w:line="312" w:lineRule="auto"/>
      </w:pPr>
      <w:r>
        <w:rPr>
          <w:rFonts w:ascii="宋体" w:hAnsi="宋体" w:eastAsia="宋体" w:cs="宋体"/>
          <w:color w:val="000"/>
          <w:sz w:val="28"/>
          <w:szCs w:val="28"/>
        </w:rPr>
        <w:t xml:space="preserve">　　&gt;三、多措并举，采取多种防控手段</w:t>
      </w:r>
    </w:p>
    <w:p>
      <w:pPr>
        <w:ind w:left="0" w:right="0" w:firstLine="560"/>
        <w:spacing w:before="450" w:after="450" w:line="312" w:lineRule="auto"/>
      </w:pPr>
      <w:r>
        <w:rPr>
          <w:rFonts w:ascii="宋体" w:hAnsi="宋体" w:eastAsia="宋体" w:cs="宋体"/>
          <w:color w:val="000"/>
          <w:sz w:val="28"/>
          <w:szCs w:val="28"/>
        </w:rPr>
        <w:t xml:space="preserve">　　①湖南省启动重大突发公共卫生事件一级响应后我院职工全部取消休假，正常上班。</w:t>
      </w:r>
    </w:p>
    <w:p>
      <w:pPr>
        <w:ind w:left="0" w:right="0" w:firstLine="560"/>
        <w:spacing w:before="450" w:after="450" w:line="312" w:lineRule="auto"/>
      </w:pPr>
      <w:r>
        <w:rPr>
          <w:rFonts w:ascii="宋体" w:hAnsi="宋体" w:eastAsia="宋体" w:cs="宋体"/>
          <w:color w:val="000"/>
          <w:sz w:val="28"/>
          <w:szCs w:val="28"/>
        </w:rPr>
        <w:t xml:space="preserve">　　②严格按照《湖南省医疗机构新型冠状病毒感染的肺炎预检分诊、发热门诊和定点医院隔离病区设置规范》的要求开设预检分诊、有疫区特殊接触的发热门诊和普通发热门诊、隔离病区、党校隔离点，对发热患者进行详细信息登记，严格按照流程规范分流，发热门诊坚持对居家隔离患者进行随访。</w:t>
      </w:r>
    </w:p>
    <w:p>
      <w:pPr>
        <w:ind w:left="0" w:right="0" w:firstLine="560"/>
        <w:spacing w:before="450" w:after="450" w:line="312" w:lineRule="auto"/>
      </w:pPr>
      <w:r>
        <w:rPr>
          <w:rFonts w:ascii="宋体" w:hAnsi="宋体" w:eastAsia="宋体" w:cs="宋体"/>
          <w:color w:val="000"/>
          <w:sz w:val="28"/>
          <w:szCs w:val="28"/>
        </w:rPr>
        <w:t xml:space="preserve">　　③由指定的两台120专门车辆接诊发热病人，专车、物品严格消毒管理。发热病人所经预检分诊、发热门诊、检验采血、放射科等操作人员，均防护到位。</w:t>
      </w:r>
    </w:p>
    <w:p>
      <w:pPr>
        <w:ind w:left="0" w:right="0" w:firstLine="560"/>
        <w:spacing w:before="450" w:after="450" w:line="312" w:lineRule="auto"/>
      </w:pPr>
      <w:r>
        <w:rPr>
          <w:rFonts w:ascii="宋体" w:hAnsi="宋体" w:eastAsia="宋体" w:cs="宋体"/>
          <w:color w:val="000"/>
          <w:sz w:val="28"/>
          <w:szCs w:val="28"/>
        </w:rPr>
        <w:t xml:space="preserve">　　④疫区返乡或密切接触的疑似患者，经专家组会诊按流程后收治隔离病房，治疗后专家组再会诊根据患者症状及检查结果讨论解除隔离。</w:t>
      </w:r>
    </w:p>
    <w:p>
      <w:pPr>
        <w:ind w:left="0" w:right="0" w:firstLine="560"/>
        <w:spacing w:before="450" w:after="450" w:line="312" w:lineRule="auto"/>
      </w:pPr>
      <w:r>
        <w:rPr>
          <w:rFonts w:ascii="宋体" w:hAnsi="宋体" w:eastAsia="宋体" w:cs="宋体"/>
          <w:color w:val="000"/>
          <w:sz w:val="28"/>
          <w:szCs w:val="28"/>
        </w:rPr>
        <w:t xml:space="preserve">　　⑤听从县指挥部的调配，合理安排医师参与高速出口、汽车站等关卡的检疫。</w:t>
      </w:r>
    </w:p>
    <w:p>
      <w:pPr>
        <w:ind w:left="0" w:right="0" w:firstLine="560"/>
        <w:spacing w:before="450" w:after="450" w:line="312" w:lineRule="auto"/>
      </w:pPr>
      <w:r>
        <w:rPr>
          <w:rFonts w:ascii="宋体" w:hAnsi="宋体" w:eastAsia="宋体" w:cs="宋体"/>
          <w:color w:val="000"/>
          <w:sz w:val="28"/>
          <w:szCs w:val="28"/>
        </w:rPr>
        <w:t xml:space="preserve">　　⑥按照省市卫健委的要求，建立疫情日报告、零报告制度。持续监测疫情动态，及时、客观、准确地向社会发布疫情情况。</w:t>
      </w:r>
    </w:p>
    <w:p>
      <w:pPr>
        <w:ind w:left="0" w:right="0" w:firstLine="560"/>
        <w:spacing w:before="450" w:after="450" w:line="312" w:lineRule="auto"/>
      </w:pPr>
      <w:r>
        <w:rPr>
          <w:rFonts w:ascii="宋体" w:hAnsi="宋体" w:eastAsia="宋体" w:cs="宋体"/>
          <w:color w:val="000"/>
          <w:sz w:val="28"/>
          <w:szCs w:val="28"/>
        </w:rPr>
        <w:t xml:space="preserve">　　⑦成立专门专家组，每个专家负责两家乡镇卫生院的医疗救助指导及咨询工作。</w:t>
      </w:r>
    </w:p>
    <w:p>
      <w:pPr>
        <w:ind w:left="0" w:right="0" w:firstLine="560"/>
        <w:spacing w:before="450" w:after="450" w:line="312" w:lineRule="auto"/>
      </w:pPr>
      <w:r>
        <w:rPr>
          <w:rFonts w:ascii="宋体" w:hAnsi="宋体" w:eastAsia="宋体" w:cs="宋体"/>
          <w:color w:val="000"/>
          <w:sz w:val="28"/>
          <w:szCs w:val="28"/>
        </w:rPr>
        <w:t xml:space="preserve">　　&gt;四、加强人员调配及物资储备，做好后勤保障</w:t>
      </w:r>
    </w:p>
    <w:p>
      <w:pPr>
        <w:ind w:left="0" w:right="0" w:firstLine="560"/>
        <w:spacing w:before="450" w:after="450" w:line="312" w:lineRule="auto"/>
      </w:pPr>
      <w:r>
        <w:rPr>
          <w:rFonts w:ascii="宋体" w:hAnsi="宋体" w:eastAsia="宋体" w:cs="宋体"/>
          <w:color w:val="000"/>
          <w:sz w:val="28"/>
          <w:szCs w:val="28"/>
        </w:rPr>
        <w:t xml:space="preserve">　　合理调配医护人员，安排预检分诊、发热门诊，实行24小时接诊，根据隔离病房要求设置专职医护人员，院内对储备的应急物资进行认真的梳理，储备口罩、消毒液等物资，想方设法争取和采购防护物资，遵循科学、合理、节约的原则，把防护用品管好、用好，保障疫情处置的需要。</w:t>
      </w:r>
    </w:p>
    <w:p>
      <w:pPr>
        <w:ind w:left="0" w:right="0" w:firstLine="560"/>
        <w:spacing w:before="450" w:after="450" w:line="312" w:lineRule="auto"/>
      </w:pPr>
      <w:r>
        <w:rPr>
          <w:rFonts w:ascii="宋体" w:hAnsi="宋体" w:eastAsia="宋体" w:cs="宋体"/>
          <w:color w:val="000"/>
          <w:sz w:val="28"/>
          <w:szCs w:val="28"/>
        </w:rPr>
        <w:t xml:space="preserve">　　&gt;五、突出宣传，正确引导舆论</w:t>
      </w:r>
    </w:p>
    <w:p>
      <w:pPr>
        <w:ind w:left="0" w:right="0" w:firstLine="560"/>
        <w:spacing w:before="450" w:after="450" w:line="312" w:lineRule="auto"/>
      </w:pPr>
      <w:r>
        <w:rPr>
          <w:rFonts w:ascii="宋体" w:hAnsi="宋体" w:eastAsia="宋体" w:cs="宋体"/>
          <w:color w:val="000"/>
          <w:sz w:val="28"/>
          <w:szCs w:val="28"/>
        </w:rPr>
        <w:t xml:space="preserve">　　通过医院宣传栏、电子滚动屏、微信公众号、微信群、等形式及时宣传疫情防控相关信息，普及各项防控知识，积极引导广大医患应对，消除恐慌心理，做到不造谣、不信谣、不传谣,引导人民群众加强自我健康管理。</w:t>
      </w:r>
    </w:p>
    <w:p>
      <w:pPr>
        <w:ind w:left="0" w:right="0" w:firstLine="560"/>
        <w:spacing w:before="450" w:after="450" w:line="312" w:lineRule="auto"/>
      </w:pPr>
      <w:r>
        <w:rPr>
          <w:rFonts w:ascii="宋体" w:hAnsi="宋体" w:eastAsia="宋体" w:cs="宋体"/>
          <w:color w:val="000"/>
          <w:sz w:val="28"/>
          <w:szCs w:val="28"/>
        </w:rPr>
        <w:t xml:space="preserve">　　&gt;六、参与卡口防疫检查，避免隐患发生</w:t>
      </w:r>
    </w:p>
    <w:p>
      <w:pPr>
        <w:ind w:left="0" w:right="0" w:firstLine="560"/>
        <w:spacing w:before="450" w:after="450" w:line="312" w:lineRule="auto"/>
      </w:pPr>
      <w:r>
        <w:rPr>
          <w:rFonts w:ascii="宋体" w:hAnsi="宋体" w:eastAsia="宋体" w:cs="宋体"/>
          <w:color w:val="000"/>
          <w:sz w:val="28"/>
          <w:szCs w:val="28"/>
        </w:rPr>
        <w:t xml:space="preserve">　　疫情初期，形势严峻，我院接到中共会同县委新冠状病毒感染的肺炎疫情防控工作指挥部指示，在坪村高速收费站、会同县汽车站、会同县人民医院大门等各个交通卡点增设执勤人员，以加强防疫检查，确保不遗漏任何缺口，不放过任何隐患。</w:t>
      </w:r>
    </w:p>
    <w:p>
      <w:pPr>
        <w:ind w:left="0" w:right="0" w:firstLine="560"/>
        <w:spacing w:before="450" w:after="450" w:line="312" w:lineRule="auto"/>
      </w:pPr>
      <w:r>
        <w:rPr>
          <w:rFonts w:ascii="宋体" w:hAnsi="宋体" w:eastAsia="宋体" w:cs="宋体"/>
          <w:color w:val="000"/>
          <w:sz w:val="28"/>
          <w:szCs w:val="28"/>
        </w:rPr>
        <w:t xml:space="preserve">　　&gt;七、疫情防控工作常态化</w:t>
      </w:r>
    </w:p>
    <w:p>
      <w:pPr>
        <w:ind w:left="0" w:right="0" w:firstLine="560"/>
        <w:spacing w:before="450" w:after="450" w:line="312" w:lineRule="auto"/>
      </w:pPr>
      <w:r>
        <w:rPr>
          <w:rFonts w:ascii="宋体" w:hAnsi="宋体" w:eastAsia="宋体" w:cs="宋体"/>
          <w:color w:val="000"/>
          <w:sz w:val="28"/>
          <w:szCs w:val="28"/>
        </w:rPr>
        <w:t xml:space="preserve">　　1、根据省、市联防联控相关精神要求，为落实“应检尽检”，做到“四早”，实现“外防输入，内防反弹”的工作目标，我院制定了新冠肺炎病毒检测工作方案，PCR实验室于6月31日投入运行，根据疫情防控工作要求和检测能力，对重点人员进行“应检尽检”，目前已完成核酸检测人数24395人次，充分发挥了定点医院的哨点作用。</w:t>
      </w:r>
    </w:p>
    <w:p>
      <w:pPr>
        <w:ind w:left="0" w:right="0" w:firstLine="560"/>
        <w:spacing w:before="450" w:after="450" w:line="312" w:lineRule="auto"/>
      </w:pPr>
      <w:r>
        <w:rPr>
          <w:rFonts w:ascii="宋体" w:hAnsi="宋体" w:eastAsia="宋体" w:cs="宋体"/>
          <w:color w:val="000"/>
          <w:sz w:val="28"/>
          <w:szCs w:val="28"/>
        </w:rPr>
        <w:t xml:space="preserve">　　2、加强管理要求，最大限度降低院内感染风险，在夯实诊疗方案、防控制度等理论基础上，严格落实首诊负责制。全年设置卡点，在门急诊大楼前修建板房，设置预检分诊处，改造了近500平米的发热门诊，严格落实预检分诊、发热门诊、患者收入院管理要求。每天安排两名院感防控督导员对各重点部门的防控措施落实情况进行督导，有效承担疫情防控“第一站”工作职责，目前有280名职工参与到新冠疫情防控一线工作。</w:t>
      </w:r>
    </w:p>
    <w:p>
      <w:pPr>
        <w:ind w:left="0" w:right="0" w:firstLine="560"/>
        <w:spacing w:before="450" w:after="450" w:line="312" w:lineRule="auto"/>
      </w:pPr>
      <w:r>
        <w:rPr>
          <w:rFonts w:ascii="宋体" w:hAnsi="宋体" w:eastAsia="宋体" w:cs="宋体"/>
          <w:color w:val="000"/>
          <w:sz w:val="28"/>
          <w:szCs w:val="28"/>
        </w:rPr>
        <w:t xml:space="preserve">　　3、根据省、市、县联防联控相关精神要求，严格执行《会同县人民医院应对秋冬季可能发生新冠肺炎疫情防控工作应急预案》，做到快速反应、分级分区、科学处置、集中收治、分类救治。截止目前，医院内未发生：聚集性疫情暴发流行、医务人员群体性感染事件、因救治不力导致患者非正常死亡。</w:t>
      </w:r>
    </w:p>
    <w:p>
      <w:pPr>
        <w:ind w:left="0" w:right="0" w:firstLine="560"/>
        <w:spacing w:before="450" w:after="450" w:line="312" w:lineRule="auto"/>
      </w:pPr>
      <w:r>
        <w:rPr>
          <w:rFonts w:ascii="宋体" w:hAnsi="宋体" w:eastAsia="宋体" w:cs="宋体"/>
          <w:color w:val="000"/>
          <w:sz w:val="28"/>
          <w:szCs w:val="28"/>
        </w:rPr>
        <w:t xml:space="preserve">　　4、为应对冬季可能发生的疫情流行，做好了后勤保障、防控物资储备工作，采购储备量可满足全院近两个月的需求。</w:t>
      </w:r>
    </w:p>
    <w:p>
      <w:pPr>
        <w:ind w:left="0" w:right="0" w:firstLine="560"/>
        <w:spacing w:before="450" w:after="450" w:line="312" w:lineRule="auto"/>
      </w:pPr>
      <w:r>
        <w:rPr>
          <w:rFonts w:ascii="黑体" w:hAnsi="黑体" w:eastAsia="黑体" w:cs="黑体"/>
          <w:color w:val="000000"/>
          <w:sz w:val="36"/>
          <w:szCs w:val="36"/>
          <w:b w:val="1"/>
          <w:bCs w:val="1"/>
        </w:rPr>
        <w:t xml:space="preserve">第三篇: 医院疫情防控年度总结</w:t>
      </w:r>
    </w:p>
    <w:p>
      <w:pPr>
        <w:ind w:left="0" w:right="0" w:firstLine="560"/>
        <w:spacing w:before="450" w:after="450" w:line="312" w:lineRule="auto"/>
      </w:pPr>
      <w:r>
        <w:rPr>
          <w:rFonts w:ascii="宋体" w:hAnsi="宋体" w:eastAsia="宋体" w:cs="宋体"/>
          <w:color w:val="000"/>
          <w:sz w:val="28"/>
          <w:szCs w:val="28"/>
        </w:rPr>
        <w:t xml:space="preserve">　　20xx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　　&gt;一、建立应急防控小组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　　&gt;二、强化组织领导、提高认识、统一思想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w:t>
      </w:r>
    </w:p>
    <w:p>
      <w:pPr>
        <w:ind w:left="0" w:right="0" w:firstLine="560"/>
        <w:spacing w:before="450" w:after="450" w:line="312" w:lineRule="auto"/>
      </w:pPr>
      <w:r>
        <w:rPr>
          <w:rFonts w:ascii="宋体" w:hAnsi="宋体" w:eastAsia="宋体" w:cs="宋体"/>
          <w:color w:val="000"/>
          <w:sz w:val="28"/>
          <w:szCs w:val="28"/>
        </w:rPr>
        <w:t xml:space="preserve">　　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　　&gt;三、制定完善相应预案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　　&gt;四、工作开展情况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　　&gt;五、工作中存在的问题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3、预案体系还不完备，一些已制定的预案的针对性、可操作性还不强。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4、卫生应急处置能力亟待提高，应急人员素质需要加强。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　　&gt;六、后期工作安排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　　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　　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　　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第四篇: 医院疫情防控年度总结</w:t>
      </w:r>
    </w:p>
    <w:p>
      <w:pPr>
        <w:ind w:left="0" w:right="0" w:firstLine="560"/>
        <w:spacing w:before="450" w:after="450" w:line="312" w:lineRule="auto"/>
      </w:pPr>
      <w:r>
        <w:rPr>
          <w:rFonts w:ascii="宋体" w:hAnsi="宋体" w:eastAsia="宋体" w:cs="宋体"/>
          <w:color w:val="000"/>
          <w:sz w:val="28"/>
          <w:szCs w:val="28"/>
        </w:rPr>
        <w:t xml:space="preserve">　　一、主要工作开展情况</w:t>
      </w:r>
    </w:p>
    <w:p>
      <w:pPr>
        <w:ind w:left="0" w:right="0" w:firstLine="560"/>
        <w:spacing w:before="450" w:after="450" w:line="312" w:lineRule="auto"/>
      </w:pPr>
      <w:r>
        <w:rPr>
          <w:rFonts w:ascii="宋体" w:hAnsi="宋体" w:eastAsia="宋体" w:cs="宋体"/>
          <w:color w:val="000"/>
          <w:sz w:val="28"/>
          <w:szCs w:val="28"/>
        </w:rPr>
        <w:t xml:space="preserve">　　（一）加强思想理论教育，坚定党员理想信念。一是抓好党委中心组学习。围绕《习近平新时代中国特色社会主义思想学习纲要》和总书记在统筹推进新冠状肺炎疫情防控和经济社会发展工作会议上的重要讲话精神等内容，制定中心组学习计划，党委委员参加集团公司举办的十九届四中、五中全会和XX培训达XX个课时；二是督促支部抓好学习教育。指导XX个党支部按期开展“三会一课”，并提供学习参考资料，疫情期间运用公司XX学习平台、视频会议、个人自学的方式灵活组织党员开展学习，在疫情防控和生产经营的大战大考中筑牢理想信念；三是加强意识形态教育工作。公司党委高度重视党对意识形态工作的领导，成立由党委书记任组长、副书记、党委委员为组员的意识形态领导小组和工作小组，X月份党委副书记为各党支部上了一堂关于如何做好意识形态工作的党课，并对今后做好意识形态阵地管理提出了要求。</w:t>
      </w:r>
    </w:p>
    <w:p>
      <w:pPr>
        <w:ind w:left="0" w:right="0" w:firstLine="560"/>
        <w:spacing w:before="450" w:after="450" w:line="312" w:lineRule="auto"/>
      </w:pPr>
      <w:r>
        <w:rPr>
          <w:rFonts w:ascii="宋体" w:hAnsi="宋体" w:eastAsia="宋体" w:cs="宋体"/>
          <w:color w:val="000"/>
          <w:sz w:val="28"/>
          <w:szCs w:val="28"/>
        </w:rPr>
        <w:t xml:space="preserve">　　（二）提升党建规范化水平，加强党支部建设。一是开展党建工作创新。为更加规范管理和使用党费，公司开发“XXX系统”，按照中央相关文件对党费的使用和报销项进行列支，对申请和报销流程进行了优化，有效杜绝了不符合规定的党费使用开支；二是做好支部建设工作。受疫情影响，指导各支部有序开展每月主题党日活动，以向支部提供学习资料、发出推荐书单购买党建书籍、推动支部联合开展主题党日等方式，提升了主题党日的多样性、趣味性和参与性；全年完成转预备党员XX名，上缴党费XX万余元；三是做好年度轮训工作。将“党支部书记轮训”作为抓好基层党建工作的“牛鼻子”，对XX个党支部的书记开展XX年度轮训，持续提高支部书记履职尽责的能力。</w:t>
      </w:r>
    </w:p>
    <w:p>
      <w:pPr>
        <w:ind w:left="0" w:right="0" w:firstLine="560"/>
        <w:spacing w:before="450" w:after="450" w:line="312" w:lineRule="auto"/>
      </w:pPr>
      <w:r>
        <w:rPr>
          <w:rFonts w:ascii="宋体" w:hAnsi="宋体" w:eastAsia="宋体" w:cs="宋体"/>
          <w:color w:val="000"/>
          <w:sz w:val="28"/>
          <w:szCs w:val="28"/>
        </w:rPr>
        <w:t xml:space="preserve">　　（三）狠抓党风廉政建设，落实八项规定精神。一是认真学习贯彻相关政策和党内法规。将《纪检监察机关处理检举控告工作规则》《中国共产党纪律处分条例》等规章制度纳入中心组学习，坚持读原著、学原文、悟原理，做到常学常新；二是持续巩固作风建设成果。为强化公司党风廉政建设主体责任落实，公司党委成立公司党风廉政建设工作办公室；召开党风廉政和反腐败工作会议，会上对XX年的工作进行总结，并提出XX年工作要点，各支部书记签署2025年《党风廉政责任书》，打造清正廉洁高效的干部职工队伍；三是抓好经常性教育工作。公司党委出台《XXX谈心谈话实施方案》，年初邀请XX同志讲授关于落实中央八项规定精神的专题党课，并结合相关警示案例，引导党员守纪律、明底线、知敬畏；年中由公司纪委书记对全体党支部书记宣贯《纪检监察机关处理检举控告工作规则》，不断强化党员作风建设。</w:t>
      </w:r>
    </w:p>
    <w:p>
      <w:pPr>
        <w:ind w:left="0" w:right="0" w:firstLine="560"/>
        <w:spacing w:before="450" w:after="450" w:line="312" w:lineRule="auto"/>
      </w:pPr>
      <w:r>
        <w:rPr>
          <w:rFonts w:ascii="宋体" w:hAnsi="宋体" w:eastAsia="宋体" w:cs="宋体"/>
          <w:color w:val="000"/>
          <w:sz w:val="28"/>
          <w:szCs w:val="28"/>
        </w:rPr>
        <w:t xml:space="preserve">　　（四）发挥战斗堡垒作用，弘扬先锋模范典型。一是持续深化主题教育成果。号召公司XX个党支部XX名党员开展“深化主题教育纪念建党99周年”系列活动，各支部以讲党课、读书荐书、党建知识竞赛等多种形式的活动，进一步激发工作热情，带动全体职工实现降本提质增效的目标任务。二是用好党内关心关爱机制。“七·一”前夕公司党委启动节日慰问工作，各党支部对生活中存在困难的党员进行摸底，通过支部申报、党委审核，于建党节前期对党员进行慰问，送去党组织的关心关爱，让党员感受党组织的温暖；三是开展党内表彰活动。为持续发挥党支部战斗堡垒作用和党员先锋模范作用，加强公司党建促进企业健康发展，公司党委对XX名优秀共产党员、XX名党务工作者和XX个先进党支部进行了表彰，在全公司上下营造了向先进学习、向先进看齐的良好工作氛围，带领广大职工克难奋进，为公司生产经营作出更大贡献。</w:t>
      </w:r>
    </w:p>
    <w:p>
      <w:pPr>
        <w:ind w:left="0" w:right="0" w:firstLine="560"/>
        <w:spacing w:before="450" w:after="450" w:line="312" w:lineRule="auto"/>
      </w:pPr>
      <w:r>
        <w:rPr>
          <w:rFonts w:ascii="宋体" w:hAnsi="宋体" w:eastAsia="宋体" w:cs="宋体"/>
          <w:color w:val="000"/>
          <w:sz w:val="28"/>
          <w:szCs w:val="28"/>
        </w:rPr>
        <w:t xml:space="preserve">　　（五）统筹公司上下一盘棋，积极开展疫情防控和生产经营。一是成立领导小组和临时党支部。面对国内防控难度最大的一次重大突发公共卫生事件，公司党委班子、全体党员坚持把疫情防控工作作为当前最重要、最紧迫的政治任务，作为巩固拓展“不忘初心、牢记使命”主题教育成果的实践战场。公司成立疫情防控领导小组，全面落实、统筹、协调公司疫情防控各项事项，成立以党委委员为书记的疫情防控行动临时党支部，定时召开XX期疫情防控工作会议，组织落实好公司防控工作部署；二是听从指挥统一行动。公司党委在疫情期间向全体党员发出倡议书XX封，进一步引导全体党员听党指挥、自觉隔离、科学防护，截至目前公司无一人感染；公司党员自愿为疫情防控捐款XXXX元，为抗击疫情贡献新时代党员的一份力量；三是确保公司生产经营正常开展。公司党委书记召开“XXXX”视频会议，对疫情下的严峻形势和挑战进行宣讲，要求各部门立足本职工作，抓好挖潜增效和降本增效工作的落实，并在公司广泛开展“XXXX”的活动，引导全体员工统一认识、共度难关。</w:t>
      </w:r>
    </w:p>
    <w:p>
      <w:pPr>
        <w:ind w:left="0" w:right="0" w:firstLine="560"/>
        <w:spacing w:before="450" w:after="450" w:line="312" w:lineRule="auto"/>
      </w:pPr>
      <w:r>
        <w:rPr>
          <w:rFonts w:ascii="宋体" w:hAnsi="宋体" w:eastAsia="宋体" w:cs="宋体"/>
          <w:color w:val="000"/>
          <w:sz w:val="28"/>
          <w:szCs w:val="28"/>
        </w:rPr>
        <w:t xml:space="preserve">　　（六）领导工会和团委工作，团结凝聚职工群众。一是工会工作规范化运行。工会充分发挥“大学校”作用，积极参加工会干部培训班，提升理论水平，始终牢记“为了谁、依靠谁”的初心，精准服务职工群众，叫响叫实有困难找工会的理念；二是团组织工作扎实开展。公司团委大力开展团组织规范化建设工作，根据公司实际情况，将公司各部门合理整合为XX个团支部，对公司青年进行全面筛查、建立台账，共登记XX名团员，实现青年工作全覆盖，进一步充实党的后备军队伍；三是发挥党建同心圆作用。坚持以党建工作为引领，不断持续优化、规范工会和团组织设置，工会进行换届，团支部选举XX名团干部，进一步夯实了工作基础；持续健全和完善各类工作制度，增强了工会和团组织的政治性、先进性和群众性。</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一是抓党建工作存在能力不够、学习教育功底不扎实、开创工作的思路和格局还不够开阔。二是各支部的党务工作者、支委成员绝大多数对党建工作的知识不足，业务能力还不强。三是支部党建特色工作打造意识还不强，党建工作的思维、方法有待继续改进。</w:t>
      </w:r>
    </w:p>
    <w:p>
      <w:pPr>
        <w:ind w:left="0" w:right="0" w:firstLine="560"/>
        <w:spacing w:before="450" w:after="450" w:line="312" w:lineRule="auto"/>
      </w:pPr>
      <w:r>
        <w:rPr>
          <w:rFonts w:ascii="宋体" w:hAnsi="宋体" w:eastAsia="宋体" w:cs="宋体"/>
          <w:color w:val="000"/>
          <w:sz w:val="28"/>
          <w:szCs w:val="28"/>
        </w:rPr>
        <w:t xml:space="preserve">　　三、下一步工作计划</w:t>
      </w:r>
    </w:p>
    <w:p>
      <w:pPr>
        <w:ind w:left="0" w:right="0" w:firstLine="560"/>
        <w:spacing w:before="450" w:after="450" w:line="312" w:lineRule="auto"/>
      </w:pPr>
      <w:r>
        <w:rPr>
          <w:rFonts w:ascii="宋体" w:hAnsi="宋体" w:eastAsia="宋体" w:cs="宋体"/>
          <w:color w:val="000"/>
          <w:sz w:val="28"/>
          <w:szCs w:val="28"/>
        </w:rPr>
        <w:t xml:space="preserve">　　一要认真落实从严治党工作责任。以提升组织力为重点，持续推进全面从严治党各项工作，将党支部建设成为宣传党的路线方针政策、团结凝聚职工群众、促进企业健康发展的坚强战斗堡垒。</w:t>
      </w:r>
    </w:p>
    <w:p>
      <w:pPr>
        <w:ind w:left="0" w:right="0" w:firstLine="560"/>
        <w:spacing w:before="450" w:after="450" w:line="312" w:lineRule="auto"/>
      </w:pPr>
      <w:r>
        <w:rPr>
          <w:rFonts w:ascii="宋体" w:hAnsi="宋体" w:eastAsia="宋体" w:cs="宋体"/>
          <w:color w:val="000"/>
          <w:sz w:val="28"/>
          <w:szCs w:val="28"/>
        </w:rPr>
        <w:t xml:space="preserve">　　二要持续开展党务工作者培训工作。提升党务工作者综合能力，坚持集中教育和经常性教育相结合，分层级分领域开展党员教育，创新培训教育模式，激发党员队伍活力。</w:t>
      </w:r>
    </w:p>
    <w:p>
      <w:pPr>
        <w:ind w:left="0" w:right="0" w:firstLine="560"/>
        <w:spacing w:before="450" w:after="450" w:line="312" w:lineRule="auto"/>
      </w:pPr>
      <w:r>
        <w:rPr>
          <w:rFonts w:ascii="宋体" w:hAnsi="宋体" w:eastAsia="宋体" w:cs="宋体"/>
          <w:color w:val="000"/>
          <w:sz w:val="28"/>
          <w:szCs w:val="28"/>
        </w:rPr>
        <w:t xml:space="preserve">　　三是持续推动党建和生产经营深度融合。认真贯彻落实XXX公司各项决策部署，充分发挥党员在XXX、XXX、XXX、XXX等工作中的先锋模范作用，进一步推动党建工作和生产经营工作有效联动、同向发力、互促共进。</w:t>
      </w:r>
    </w:p>
    <w:p>
      <w:pPr>
        <w:ind w:left="0" w:right="0" w:firstLine="560"/>
        <w:spacing w:before="450" w:after="450" w:line="312" w:lineRule="auto"/>
      </w:pPr>
      <w:r>
        <w:rPr>
          <w:rFonts w:ascii="宋体" w:hAnsi="宋体" w:eastAsia="宋体" w:cs="宋体"/>
          <w:color w:val="000"/>
          <w:sz w:val="28"/>
          <w:szCs w:val="28"/>
        </w:rPr>
        <w:t xml:space="preserve">　　公司党委将持续深入贯彻习近平新时代中国特色社会主义思想，增强“四个意识”、坚定“四个自信”、做到“两个维护”，引领全体党员进一步提高政治站位，不忘初心、牢记使命，以“两新组织”的责任担当，带动公司党员、员工攻坚克难，为促进企业健康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第五篇: 医院疫情防控年度总结</w:t>
      </w:r>
    </w:p>
    <w:p>
      <w:pPr>
        <w:ind w:left="0" w:right="0" w:firstLine="560"/>
        <w:spacing w:before="450" w:after="450" w:line="312" w:lineRule="auto"/>
      </w:pPr>
      <w:r>
        <w:rPr>
          <w:rFonts w:ascii="宋体" w:hAnsi="宋体" w:eastAsia="宋体" w:cs="宋体"/>
          <w:color w:val="000"/>
          <w:sz w:val="28"/>
          <w:szCs w:val="28"/>
        </w:rPr>
        <w:t xml:space="preserve">　　年终总结数字量化，疫情防控期间每日坚持执勤，平均每日人员测温，车辆消毒120人次。车辆收费系统，延长车辆有效期办公车1200余辆，月租车215辆，其他车辆类别40余辆。每周两次对院内重点区域进行消防安全巡查，并做好隐患记录整改，每日对院内进行治安巡视，车辆违停情况进行处理，全年处理各类隐患3起，车辆违停13起。更换维保一院四地消防器材灭火器1950具，新增防汛沙袋20个，灭火器箱10个，消火栓保温罩2个，消防龙带2条，枪头1个，更换地上消火栓一台。</w:t>
      </w:r>
    </w:p>
    <w:p>
      <w:pPr>
        <w:ind w:left="0" w:right="0" w:firstLine="560"/>
        <w:spacing w:before="450" w:after="450" w:line="312" w:lineRule="auto"/>
      </w:pPr>
      <w:r>
        <w:rPr>
          <w:rFonts w:ascii="宋体" w:hAnsi="宋体" w:eastAsia="宋体" w:cs="宋体"/>
          <w:color w:val="000"/>
          <w:sz w:val="28"/>
          <w:szCs w:val="28"/>
        </w:rPr>
        <w:t xml:space="preserve">　　在2025年的工作当中，本人能够认真贯彻执行和自觉遵守公司的各项规章制度，爱岗敬业，严格要求自己，发挥党员的先锋模范作用，踏实履行岗位职责，做好本职工作。年初，面对横扫全国的新冠疫情，提前立足岗位，做好院区的消杀工作，为广大职工有序复产复工打好基础，每日坚持对进出院内的职工按名单对号放行并做好登记测温，查看一码通，坚决杜绝黄码、红码进入院区，对进院车辆做好消杀工作。消防管理中，加强日常的消防巡查、隐患排查工作，做好消防安全台账的记录、归整工作;组织配合安全监管部做好年度消防安全教育培训及消防演练工作;宣传消防安全知识，做好“一院四地”消防器材的年检维保工作。车辆管理中，做好车辆自动识别系统的日常维护工作，对系统出现的故障及时处理，减少对车辆出入产生的影响;做好车辆信息的登记、核对、录入工作。治安保卫方面，加强院内的日常巡查，对发现的问题及时联系相关人员处理，不让隐患过夜;落实好夜间及节假日值班制度，及时处理职工遇到的各类问题意见;保障院内治安环境的和谐稳定，杜绝各类安全事故的发生。作为保卫人员，对院内的环境及人员比较熟悉，能够积极配合和协助相关部门完成日常工作，只要有需要，就随时待命，随叫随到，做好服务工作。</w:t>
      </w:r>
    </w:p>
    <w:p>
      <w:pPr>
        <w:ind w:left="0" w:right="0" w:firstLine="560"/>
        <w:spacing w:before="450" w:after="450" w:line="312" w:lineRule="auto"/>
      </w:pPr>
      <w:r>
        <w:rPr>
          <w:rFonts w:ascii="宋体" w:hAnsi="宋体" w:eastAsia="宋体" w:cs="宋体"/>
          <w:color w:val="000"/>
          <w:sz w:val="28"/>
          <w:szCs w:val="28"/>
        </w:rPr>
        <w:t xml:space="preserve">　　工作当中存在的问题和不足，主要有存在懒惰思想，心浮气躁，不善于开动脑筋;工作中对领导的安排照搬照抄，不会举一反三;汇报处理问题时未能做到举一反三的解决问题，有时未能从根本上解决问题;工作存在形式化，过于片面;不爱沟通，遇到问题很少主动去和领导同事沟通。改进措施和努力方向，从思想上清除懒惰的根源，强化自己的责任意识，改变工作观念;不断学习，拓展工作思路，敢于打破旧模式，改变一些习以为常的东西;工作中，积极主动的向领导请教遇到的问题，并多与同事们进行沟通，学习他们处理实际问题的方法及工作经验。</w:t>
      </w:r>
    </w:p>
    <w:p>
      <w:pPr>
        <w:ind w:left="0" w:right="0" w:firstLine="560"/>
        <w:spacing w:before="450" w:after="450" w:line="312" w:lineRule="auto"/>
      </w:pPr>
      <w:r>
        <w:rPr>
          <w:rFonts w:ascii="黑体" w:hAnsi="黑体" w:eastAsia="黑体" w:cs="黑体"/>
          <w:color w:val="000000"/>
          <w:sz w:val="36"/>
          <w:szCs w:val="36"/>
          <w:b w:val="1"/>
          <w:bCs w:val="1"/>
        </w:rPr>
        <w:t xml:space="preserve">第六篇: 医院疫情防控年度总结</w:t>
      </w:r>
    </w:p>
    <w:p>
      <w:pPr>
        <w:ind w:left="0" w:right="0" w:firstLine="560"/>
        <w:spacing w:before="450" w:after="450" w:line="312" w:lineRule="auto"/>
      </w:pPr>
      <w:r>
        <w:rPr>
          <w:rFonts w:ascii="宋体" w:hAnsi="宋体" w:eastAsia="宋体" w:cs="宋体"/>
          <w:color w:val="000"/>
          <w:sz w:val="28"/>
          <w:szCs w:val="28"/>
        </w:rPr>
        <w:t xml:space="preserve">　　2025年以来,在上级卫健委的正确领导下，医院党委严格按照上级党建工作部署要求，认真学习贯彻习近平新时代中国特色社会主义思想、党的十九届四中、五中全会精神，以加强党的政治建设为统领，以服务人民健康为主线，坚持“围绕业务抓党建，抓好党建促发展”的工作思路，严格落实全面从严治党主体责任，以党的建设高质量推动医院发展高质量，不断书写医院改革发展事业的时代篇章。</w:t>
      </w:r>
    </w:p>
    <w:p>
      <w:pPr>
        <w:ind w:left="0" w:right="0" w:firstLine="560"/>
        <w:spacing w:before="450" w:after="450" w:line="312" w:lineRule="auto"/>
      </w:pPr>
      <w:r>
        <w:rPr>
          <w:rFonts w:ascii="宋体" w:hAnsi="宋体" w:eastAsia="宋体" w:cs="宋体"/>
          <w:color w:val="000"/>
          <w:sz w:val="28"/>
          <w:szCs w:val="28"/>
        </w:rPr>
        <w:t xml:space="preserve">　　一、2025年党建工作开展情况（一）主动担当作为，抓好疫情防控工作新冠肺炎疫情发生以来，医院党委靠前指挥，带领全院党员冲锋在前，顺利完成了前期防控任务。</w:t>
      </w:r>
    </w:p>
    <w:p>
      <w:pPr>
        <w:ind w:left="0" w:right="0" w:firstLine="560"/>
        <w:spacing w:before="450" w:after="450" w:line="312" w:lineRule="auto"/>
      </w:pPr>
      <w:r>
        <w:rPr>
          <w:rFonts w:ascii="宋体" w:hAnsi="宋体" w:eastAsia="宋体" w:cs="宋体"/>
          <w:color w:val="000"/>
          <w:sz w:val="28"/>
          <w:szCs w:val="28"/>
        </w:rPr>
        <w:t xml:space="preserve">　　一是快速部署。自疫情爆发以来，医院党委高度重视疫情发展态势，全院上下做了大量卓有成效的工作，第一时间成立由党委书记任总指挥的医院疫情防控指挥部和4个工作组，召开专题会安排部署，全院迅速进入一级战斗状态。全体党员第一时间主动请战成立应急队，32名优秀党员驰援武汉。启动迅速，排查全面，管控严格，隔离有效，宣传广泛，从优化入口筛查流程，加强延安一码通使用，详细做好车辆、人员流调登记，到增加网上免费在线咨询科室，保留隔离病房，再到新冠病毒核酸检测实验室顺利投入使用，实现了零输入、零传播、零感染的目标。</w:t>
      </w:r>
    </w:p>
    <w:p>
      <w:pPr>
        <w:ind w:left="0" w:right="0" w:firstLine="560"/>
        <w:spacing w:before="450" w:after="450" w:line="312" w:lineRule="auto"/>
      </w:pPr>
      <w:r>
        <w:rPr>
          <w:rFonts w:ascii="宋体" w:hAnsi="宋体" w:eastAsia="宋体" w:cs="宋体"/>
          <w:color w:val="000"/>
          <w:sz w:val="28"/>
          <w:szCs w:val="28"/>
        </w:rPr>
        <w:t xml:space="preserve">　　二是精准防控。医院党委严格执行“严、实、狠”的工作标准，严把“入、留、出”重点环节，制定制度X个，党员带头24小时坚守在防控一线，党委巡查督导X次，使防控工作有序高效进行。对发现的X名发热人员实行日报告、零报告；</w:t>
      </w:r>
    </w:p>
    <w:p>
      <w:pPr>
        <w:ind w:left="0" w:right="0" w:firstLine="560"/>
        <w:spacing w:before="450" w:after="450" w:line="312" w:lineRule="auto"/>
      </w:pPr>
      <w:r>
        <w:rPr>
          <w:rFonts w:ascii="宋体" w:hAnsi="宋体" w:eastAsia="宋体" w:cs="宋体"/>
          <w:color w:val="000"/>
          <w:sz w:val="28"/>
          <w:szCs w:val="28"/>
        </w:rPr>
        <w:t xml:space="preserve">　　 住院病人实行专家会诊，分类管理，避免交叉感染；</w:t>
      </w:r>
    </w:p>
    <w:p>
      <w:pPr>
        <w:ind w:left="0" w:right="0" w:firstLine="560"/>
        <w:spacing w:before="450" w:after="450" w:line="312" w:lineRule="auto"/>
      </w:pPr>
      <w:r>
        <w:rPr>
          <w:rFonts w:ascii="宋体" w:hAnsi="宋体" w:eastAsia="宋体" w:cs="宋体"/>
          <w:color w:val="000"/>
          <w:sz w:val="28"/>
          <w:szCs w:val="28"/>
        </w:rPr>
        <w:t xml:space="preserve">　　 对X名隔离人员进行筛查，为控制疫情传播发挥重要作用。为做好新型冠状病毒肺炎疫情常态化防治工作，提高新型冠状病毒核酸检测能力，实现防控关口前移，切实做到病例的“早发现、早报告、早诊断、早隔离、早治疗”，医院持续加强新冠核酸检测能力，助力常态化疫情防控，累计完成新冠核酸检测4233人次，新冠病毒特异性IgM及IgG抗体检测8000余人次。</w:t>
      </w:r>
    </w:p>
    <w:p>
      <w:pPr>
        <w:ind w:left="0" w:right="0" w:firstLine="560"/>
        <w:spacing w:before="450" w:after="450" w:line="312" w:lineRule="auto"/>
      </w:pPr>
      <w:r>
        <w:rPr>
          <w:rFonts w:ascii="宋体" w:hAnsi="宋体" w:eastAsia="宋体" w:cs="宋体"/>
          <w:color w:val="000"/>
          <w:sz w:val="28"/>
          <w:szCs w:val="28"/>
        </w:rPr>
        <w:t xml:space="preserve">　　三是发挥优势。我院结合XX特点，研制出中药玉屏防感饮、桑菊防感饮、清肺排毒汤等种防治制剂，为X家单位和群众提供各类防感制剂X万付，防感茶X万包，免费向我市疫情防控一线人员发放X余份，充分发挥中医药在疫情防治中的重要作用。医院荣获“濮阳市新冠肺炎疫情防控阻击战医务工作先进集体”，多名职工被评为防控“先进个人”，援鄂医疗队事迹先后被X余家媒体转载报道。X名职工申请入党，经市直工委批准X名优秀同志“火线”入党。</w:t>
      </w:r>
    </w:p>
    <w:p>
      <w:pPr>
        <w:ind w:left="0" w:right="0" w:firstLine="560"/>
        <w:spacing w:before="450" w:after="450" w:line="312" w:lineRule="auto"/>
      </w:pPr>
      <w:r>
        <w:rPr>
          <w:rFonts w:ascii="宋体" w:hAnsi="宋体" w:eastAsia="宋体" w:cs="宋体"/>
          <w:color w:val="000"/>
          <w:sz w:val="28"/>
          <w:szCs w:val="28"/>
        </w:rPr>
        <w:t xml:space="preserve">　　四是常态化志愿服务。着眼常态化疫情防控形势，把志愿服务活动社区共建、结对帮扶工作结合起来，累计开展“医生大走访∙健康送上门”义诊活动共20余次，义诊人次达5000余人次，发放各类健康宣传资料10000余份。全体党员向所在社区报到并认领了志愿服务岗位，并利用业余时间自觉参与所在社区活动，助力打赢疫情防控阻击战。</w:t>
      </w:r>
    </w:p>
    <w:p>
      <w:pPr>
        <w:ind w:left="0" w:right="0" w:firstLine="560"/>
        <w:spacing w:before="450" w:after="450" w:line="312" w:lineRule="auto"/>
      </w:pPr>
      <w:r>
        <w:rPr>
          <w:rFonts w:ascii="宋体" w:hAnsi="宋体" w:eastAsia="宋体" w:cs="宋体"/>
          <w:color w:val="000"/>
          <w:sz w:val="28"/>
          <w:szCs w:val="28"/>
        </w:rPr>
        <w:t xml:space="preserve">　　（二）狠抓理论教育，筑牢党员思想基础医疗卫生与人民群众健康利益息息相关。医疗事业越向前发展，党建工作就越要同步推进。业务再繁忙，教育学习一刻也不能放松。全院上下深入开展学习党的十九届四中、五中全会精神和《习近平谈治国理政》（第三卷）。通过开设学习专栏，设立宣传展板，组织开展相关测试，营造浓厚的学习教育氛围。扎实开展“讲忠诚、严纪律、立政德”专题警示教育。党组召开民主生活会,支部召开组织生活会，开展批评和自我批评,教育引导党员干部对照党章党规党纪,深化拓展“不忘初心、牢记使命”主题教育,以“九聚焦九检查”为主要内容,强化忠诚意识、严守纪律规矩、树立良好政德。为庆祝建党99周年，院党委举行了“缅怀革命先烈，重温入党誓词”活动，组织机关支部全体党员赴×市烈士陵园接受爱国主义教育。9月30日，院党委组织机关干部职工专题党日活动，书记为大家上党课《弘扬伟大抗疫精神，助力中华民族复兴》，激励全体同志继续发扬伟大抗疫精神，抱定敢打硬仗、拼搏到底、不达目的誓不休的宗旨，求真务实、科学布局、真抓实干、坚忍不拔、用钉钉子的精神扎实做好每项工作，直到最终实现民族复兴的梦想。</w:t>
      </w:r>
    </w:p>
    <w:p>
      <w:pPr>
        <w:ind w:left="0" w:right="0" w:firstLine="560"/>
        <w:spacing w:before="450" w:after="450" w:line="312" w:lineRule="auto"/>
      </w:pPr>
      <w:r>
        <w:rPr>
          <w:rFonts w:ascii="宋体" w:hAnsi="宋体" w:eastAsia="宋体" w:cs="宋体"/>
          <w:color w:val="000"/>
          <w:sz w:val="28"/>
          <w:szCs w:val="28"/>
        </w:rPr>
        <w:t xml:space="preserve">　　（三）推进组织建设，提升党建工作水平认真落实党建责任。始终把抓好基层党的建设工作作为首要任务，把党建工作摆上重要议事日程，纳入年度工作计划，强化对党建工作的安排部署及工作指导，及时研究制定党建工作计划、制度和措施并组织实施，真正形成了党支部书记亲自抓，支部委员配合抓，党务工作人员具体干的齐抓共管工作格局。严肃党内政治生活。严格规范“三会一课”、党员领导干部参加双重组织生活、党员活动日、民主评议党员等党内政治生活制度，并做好相关材料的记录、收集、整理、存档工作。认真组织开展党员民主评议活动，评选表彰了×名优秀党员。加强党务公开，适时更新党务公开栏，切实保障广大党员的知情权、参与权和监督权，主动接受党员干部的监督。抓好党员队伍管理。积极做好党员发展工作，及时按照规定调整党费缴纳基数，建立完善党费收缴台账，严格做好缴费登记工作，保证账目清晰。健全党内关怀机制，开展重要节日期间退休老党员、困难党员的慰问活动。创建党建工作品牌。目前，医院共有党员107名，预备党员11名，党员发展对象9名。一大批要求进步、积极向上的青年干部职工递交了入党申请。</w:t>
      </w:r>
    </w:p>
    <w:p>
      <w:pPr>
        <w:ind w:left="0" w:right="0" w:firstLine="560"/>
        <w:spacing w:before="450" w:after="450" w:line="312" w:lineRule="auto"/>
      </w:pPr>
      <w:r>
        <w:rPr>
          <w:rFonts w:ascii="宋体" w:hAnsi="宋体" w:eastAsia="宋体" w:cs="宋体"/>
          <w:color w:val="000"/>
          <w:sz w:val="28"/>
          <w:szCs w:val="28"/>
        </w:rPr>
        <w:t xml:space="preserve">　　（四）聚焦医务主业，坚持党建业务同步坚持党建工作与业务工作同步，做到业务工作开展到哪里、党建工作就延伸到哪里，找准党建工作与医院中心工作的结合点。</w:t>
      </w:r>
    </w:p>
    <w:p>
      <w:pPr>
        <w:ind w:left="0" w:right="0" w:firstLine="560"/>
        <w:spacing w:before="450" w:after="450" w:line="312" w:lineRule="auto"/>
      </w:pPr>
      <w:r>
        <w:rPr>
          <w:rFonts w:ascii="宋体" w:hAnsi="宋体" w:eastAsia="宋体" w:cs="宋体"/>
          <w:color w:val="000"/>
          <w:sz w:val="28"/>
          <w:szCs w:val="28"/>
        </w:rPr>
        <w:t xml:space="preserve">　　勇于担当，贯彻落实党的方针政策，积极推动医院改革。医院党委积极落实分级诊疗制度，在全市率先成立医疗集团和医联体，医联体成员单位达X家，成功托管XX县中医院，并成立连带X个卫生院和X个民营医院的医共体。通过“五大输出”、“以院带院”、“以科带科”，同质化管理的方式，实现优质医疗资源下沉，惠及群众。X个科室加入省级专科联盟。省卫健委XXX主任到我院调研时，对我院专科建设、中医特色、医联体建设工作给予高度评价。</w:t>
      </w:r>
    </w:p>
    <w:p>
      <w:pPr>
        <w:ind w:left="0" w:right="0" w:firstLine="560"/>
        <w:spacing w:before="450" w:after="450" w:line="312" w:lineRule="auto"/>
      </w:pPr>
      <w:r>
        <w:rPr>
          <w:rFonts w:ascii="宋体" w:hAnsi="宋体" w:eastAsia="宋体" w:cs="宋体"/>
          <w:color w:val="000"/>
          <w:sz w:val="28"/>
          <w:szCs w:val="28"/>
        </w:rPr>
        <w:t xml:space="preserve">　　中西互补，以人民健康为中心，努力提升为民服务能力。为促进发展医院党委实施以点带面，建成国家级、省级中医重点专科各X个，省级区域诊疗中心建设单位X个，争取到第一批专项经费X万元。开展心血管介入、腔镜诊疗等现代尖端技术，加强急救科室建设。筹措资金X亿元，购置X静音核磁、X螺旋CT等先进医疗设备X台(件)，提高了医院诊疗水平。坚持党抓人才队伍建设，医院现有享受国务院特殊津贴专家X人，省、市名(老)中医X人，中医拔尖人才X人，形成了具有中医、西医、中西医结合的综合技术人才队伍。今年上半年，我院以小组第一名，超过省直医院的高分顺利通过三级甲等中医院评审和“双核心指标”考核。</w:t>
      </w:r>
    </w:p>
    <w:p>
      <w:pPr>
        <w:ind w:left="0" w:right="0" w:firstLine="560"/>
        <w:spacing w:before="450" w:after="450" w:line="312" w:lineRule="auto"/>
      </w:pPr>
      <w:r>
        <w:rPr>
          <w:rFonts w:ascii="宋体" w:hAnsi="宋体" w:eastAsia="宋体" w:cs="宋体"/>
          <w:color w:val="000"/>
          <w:sz w:val="28"/>
          <w:szCs w:val="28"/>
        </w:rPr>
        <w:t xml:space="preserve">　　敢于创新，探索现代医院管理制度改革，推行精细化管理模式。医院党委强力推行9S精细化管理，实现全院X个科室及X万平米外围区域9S全覆盖。环境美化，流程顺畅，服务规范，秩序井然已成为我院新常态；</w:t>
      </w:r>
    </w:p>
    <w:p>
      <w:pPr>
        <w:ind w:left="0" w:right="0" w:firstLine="560"/>
        <w:spacing w:before="450" w:after="450" w:line="312" w:lineRule="auto"/>
      </w:pPr>
      <w:r>
        <w:rPr>
          <w:rFonts w:ascii="宋体" w:hAnsi="宋体" w:eastAsia="宋体" w:cs="宋体"/>
          <w:color w:val="000"/>
          <w:sz w:val="28"/>
          <w:szCs w:val="28"/>
        </w:rPr>
        <w:t xml:space="preserve">　　 高标准、高效率、全覆盖的精细化管理理念逐步形成。9S已成为我院一张靓丽的名片，已有X多家兄弟医院及省市领导前来参观考察。</w:t>
      </w:r>
    </w:p>
    <w:p>
      <w:pPr>
        <w:ind w:left="0" w:right="0" w:firstLine="560"/>
        <w:spacing w:before="450" w:after="450" w:line="312" w:lineRule="auto"/>
      </w:pPr>
      <w:r>
        <w:rPr>
          <w:rFonts w:ascii="宋体" w:hAnsi="宋体" w:eastAsia="宋体" w:cs="宋体"/>
          <w:color w:val="000"/>
          <w:sz w:val="28"/>
          <w:szCs w:val="28"/>
        </w:rPr>
        <w:t xml:space="preserve">　　拓展空间，着力缓解患者看病难，用心满足群众就诊需求。我院占地面积仪X亩，建筑容积率饱和，患者看病难，医院发展遇到瓶颈。为此院党委改造门诊楼和地下室，挖掘出可使用建筑面积X平方米；</w:t>
      </w:r>
    </w:p>
    <w:p>
      <w:pPr>
        <w:ind w:left="0" w:right="0" w:firstLine="560"/>
        <w:spacing w:before="450" w:after="450" w:line="312" w:lineRule="auto"/>
      </w:pPr>
      <w:r>
        <w:rPr>
          <w:rFonts w:ascii="宋体" w:hAnsi="宋体" w:eastAsia="宋体" w:cs="宋体"/>
          <w:color w:val="000"/>
          <w:sz w:val="28"/>
          <w:szCs w:val="28"/>
        </w:rPr>
        <w:t xml:space="preserve">　　 清查腾退闲置用房X间；</w:t>
      </w:r>
    </w:p>
    <w:p>
      <w:pPr>
        <w:ind w:left="0" w:right="0" w:firstLine="560"/>
        <w:spacing w:before="450" w:after="450" w:line="312" w:lineRule="auto"/>
      </w:pPr>
      <w:r>
        <w:rPr>
          <w:rFonts w:ascii="宋体" w:hAnsi="宋体" w:eastAsia="宋体" w:cs="宋体"/>
          <w:color w:val="000"/>
          <w:sz w:val="28"/>
          <w:szCs w:val="28"/>
        </w:rPr>
        <w:t xml:space="preserve">　　 挤压行政用房面积1/3。通过“一改三清三挤”，新增业务用房X平方米、门诊X间、病区X个、病床X张，医院核定床位数增至X张。</w:t>
      </w:r>
    </w:p>
    <w:p>
      <w:pPr>
        <w:ind w:left="0" w:right="0" w:firstLine="560"/>
        <w:spacing w:before="450" w:after="450" w:line="312" w:lineRule="auto"/>
      </w:pPr>
      <w:r>
        <w:rPr>
          <w:rFonts w:ascii="宋体" w:hAnsi="宋体" w:eastAsia="宋体" w:cs="宋体"/>
          <w:color w:val="000"/>
          <w:sz w:val="28"/>
          <w:szCs w:val="28"/>
        </w:rPr>
        <w:t xml:space="preserve">　　（五）推进廉政建设，落实党风廉政责任一是落实党风廉政建设责任制。一是签订了《党风廉政建设责任书》和《党支部干部廉政承诺书》，按照集体领导个人分工负责相结合，谁主管、谁负责，一级抓一级、层层抓落实的原则，建立了分工明确、任务具体的责任机制。党支部成员与第一责任人签订、党员与支部签订责任书，用责任制度把反腐倡廉工作落实到责任人头上，使每个环节都贯穿着廉政责任；</w:t>
      </w:r>
    </w:p>
    <w:p>
      <w:pPr>
        <w:ind w:left="0" w:right="0" w:firstLine="560"/>
        <w:spacing w:before="450" w:after="450" w:line="312" w:lineRule="auto"/>
      </w:pPr>
      <w:r>
        <w:rPr>
          <w:rFonts w:ascii="宋体" w:hAnsi="宋体" w:eastAsia="宋体" w:cs="宋体"/>
          <w:color w:val="000"/>
          <w:sz w:val="28"/>
          <w:szCs w:val="28"/>
        </w:rPr>
        <w:t xml:space="preserve">　　 支部按照党风廉政建设责任的要求，结合本单位的实际情况，坚持一级抓一级，一级对一级负责的原则，形成齐抓共管，各负其责的工作格局，保证党风廉政建设和反腐败工作的各项任务落到实处。开展廉政风险防控机制建设，严格按照“一岗双责”的要求，不断加大对重点领域、关键岗位和重要环节的风险防控。凡属“三重一大”事项，均由委党组会议集体讨论决定，保证了决策过程的科学民主和结果的公正合理，严肃财经纪律，在财务收支管理，财务领报手续上，严格实行财务管理制度。</w:t>
      </w:r>
    </w:p>
    <w:p>
      <w:pPr>
        <w:ind w:left="0" w:right="0" w:firstLine="560"/>
        <w:spacing w:before="450" w:after="450" w:line="312" w:lineRule="auto"/>
      </w:pPr>
      <w:r>
        <w:rPr>
          <w:rFonts w:ascii="宋体" w:hAnsi="宋体" w:eastAsia="宋体" w:cs="宋体"/>
          <w:color w:val="000"/>
          <w:sz w:val="28"/>
          <w:szCs w:val="28"/>
        </w:rPr>
        <w:t xml:space="preserve">　　二是抓好廉洁自律教育。认真学习《全面从严治党论述摘编》《严明党的纪律和规矩论述摘编》《党风廉政建设和反腐败斗争论述摘编》《中国共产党纪律处分条例》，从源头上治理腐败。教育党员干部必须注意自重、自省、自警、自励，牢固树立共产主义世界观、人生观、价值观。使广大党员干部真正提高了遵纪守法的自觉性，增强了抗腐拒变的能力，真正起到先锋模范作用和战斗堡垒作用，全面推进我委各项工作。</w:t>
      </w:r>
    </w:p>
    <w:p>
      <w:pPr>
        <w:ind w:left="0" w:right="0" w:firstLine="560"/>
        <w:spacing w:before="450" w:after="450" w:line="312" w:lineRule="auto"/>
      </w:pPr>
      <w:r>
        <w:rPr>
          <w:rFonts w:ascii="宋体" w:hAnsi="宋体" w:eastAsia="宋体" w:cs="宋体"/>
          <w:color w:val="000"/>
          <w:sz w:val="28"/>
          <w:szCs w:val="28"/>
        </w:rPr>
        <w:t xml:space="preserve">　　三是开展廉政文化活动。党委把廉政文化活动作为全面推进社区文化建设的切入点，采取多种途径、多种形式，深入开展廉政文化进机关活动，充分发挥廉政文化在党风廉政建设中教育、示范、熏陶、导向和警示作用，着力营造良好的廉政文化氛围，为进一步推动国资各项工作稳步发展，确保基层党风廉政建设取得实效打下了坚实的基础。充分利用“名医师带徒工作室”“医德医风监督岗”“优质服务示范岗”等各种阵地，充分发挥党员、干部职工的示范带头效应，让他们具有强烈的使命感、归宿感，爱党爱院、干事创业的激情油然而生。</w:t>
      </w:r>
    </w:p>
    <w:p>
      <w:pPr>
        <w:ind w:left="0" w:right="0" w:firstLine="560"/>
        <w:spacing w:before="450" w:after="450" w:line="312" w:lineRule="auto"/>
      </w:pPr>
      <w:r>
        <w:rPr>
          <w:rFonts w:ascii="宋体" w:hAnsi="宋体" w:eastAsia="宋体" w:cs="宋体"/>
          <w:color w:val="000"/>
          <w:sz w:val="28"/>
          <w:szCs w:val="28"/>
        </w:rPr>
        <w:t xml:space="preserve">　　二、存在的主要问题及2025年工作打算一年来，我院党建工作虽然取得了一定的成绩，但离上级的要求还有一定的差距。特别是在党建工作落实、检查、督促指导上做的还不够到位，开展党组织生活的频次还不够高，党建工作与中心工作结合还不够紧等。</w:t>
      </w:r>
    </w:p>
    <w:p>
      <w:pPr>
        <w:ind w:left="0" w:right="0" w:firstLine="560"/>
        <w:spacing w:before="450" w:after="450" w:line="312" w:lineRule="auto"/>
      </w:pPr>
      <w:r>
        <w:rPr>
          <w:rFonts w:ascii="宋体" w:hAnsi="宋体" w:eastAsia="宋体" w:cs="宋体"/>
          <w:color w:val="000"/>
          <w:sz w:val="28"/>
          <w:szCs w:val="28"/>
        </w:rPr>
        <w:t xml:space="preserve">　　2025年是建党100周年，是党中央“两个百年”宏伟目标的第一个百年之期，是向第二个百年目标迈进的开局之年，是“十四五”规划全面实施的开局之年，可以说是党和国家发展历史上具有特殊意义的年份。2025年，全院将深入学习贯彻十九届五中全会精神，进一步增强战略定力、必胜信心，进一步增强忧患意识、底线思维，以出色工作成绩向党的100岁生日献礼。</w:t>
      </w:r>
    </w:p>
    <w:p>
      <w:pPr>
        <w:ind w:left="0" w:right="0" w:firstLine="560"/>
        <w:spacing w:before="450" w:after="450" w:line="312" w:lineRule="auto"/>
      </w:pPr>
      <w:r>
        <w:rPr>
          <w:rFonts w:ascii="宋体" w:hAnsi="宋体" w:eastAsia="宋体" w:cs="宋体"/>
          <w:color w:val="000"/>
          <w:sz w:val="28"/>
          <w:szCs w:val="28"/>
        </w:rPr>
        <w:t xml:space="preserve">　　一是持续助力常态化疫情防控。面向社会开展新冠病毒核酸检测服务,及时发现院内感染的风险，时刻绷紧疫情防控这根弦，为延安的疫情防控和诊疗工作提供保障，为全市人民的健康保驾护航。</w:t>
      </w:r>
    </w:p>
    <w:p>
      <w:pPr>
        <w:ind w:left="0" w:right="0" w:firstLine="560"/>
        <w:spacing w:before="450" w:after="450" w:line="312" w:lineRule="auto"/>
      </w:pPr>
      <w:r>
        <w:rPr>
          <w:rFonts w:ascii="宋体" w:hAnsi="宋体" w:eastAsia="宋体" w:cs="宋体"/>
          <w:color w:val="000"/>
          <w:sz w:val="28"/>
          <w:szCs w:val="28"/>
        </w:rPr>
        <w:t xml:space="preserve">　　二是进一步夯实党建基础。认真贯彻落实《中国共产党支部工作条例（试行）》，着力加强党支部标准化、规范化建设。严格执行“三会一课”、民主生活会、组织生活会、谈心谈话、民主评议党员等党内生活制度，强化党建工作责任制的落实，推动机关支部建设各项工作制度化常态化长效化，不断增强党支部的创造力、凝聚力和战斗力。深化“全面帮扶强党建，强化引领促发展”特色品牌内涵，努力营造有利于医疗卫生事业发展的良好环境，促进全院高质量发展。</w:t>
      </w:r>
    </w:p>
    <w:p>
      <w:pPr>
        <w:ind w:left="0" w:right="0" w:firstLine="560"/>
        <w:spacing w:before="450" w:after="450" w:line="312" w:lineRule="auto"/>
      </w:pPr>
      <w:r>
        <w:rPr>
          <w:rFonts w:ascii="宋体" w:hAnsi="宋体" w:eastAsia="宋体" w:cs="宋体"/>
          <w:color w:val="000"/>
          <w:sz w:val="28"/>
          <w:szCs w:val="28"/>
        </w:rPr>
        <w:t xml:space="preserve">　　三是进一步加强作风建设。加强机关党员干部党规党纪教育，强化责任担当，切实抓好党风廉政建设工作责任制落实。坚持把纪律挺在前面，持之以恒落实中央八项规定和省市区相关规定精神，持续开展党员干部作风整顿，严格执行党员干部政治纪律，做到头脑清醒，警钟常鸣，营造风清气正、务实高效的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2026-08-01T11:35:23+08:00</dcterms:created>
  <dcterms:modified xsi:type="dcterms:W3CDTF">2026-08-01T11:35:23+08:00</dcterms:modified>
</cp:coreProperties>
</file>

<file path=docProps/custom.xml><?xml version="1.0" encoding="utf-8"?>
<Properties xmlns="http://schemas.openxmlformats.org/officeDocument/2006/custom-properties" xmlns:vt="http://schemas.openxmlformats.org/officeDocument/2006/docPropsVTypes"/>
</file>