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非公党支部年底总结,社区非公企业党支部工作总结</w:t>
      </w:r>
      <w:bookmarkEnd w:id="1"/>
    </w:p>
    <w:p>
      <w:pPr>
        <w:jc w:val="center"/>
        <w:spacing w:before="0" w:after="450"/>
      </w:pPr>
      <w:r>
        <w:rPr>
          <w:rFonts w:ascii="Arial" w:hAnsi="Arial" w:eastAsia="Arial" w:cs="Arial"/>
          <w:color w:val="999999"/>
          <w:sz w:val="20"/>
          <w:szCs w:val="20"/>
        </w:rPr>
        <w:t xml:space="preserve">来源：网络  作者：心上人间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2024，龙城街道非公有制企业党建工作在县委的正确领导下，在县委组织部的具体指导下，认真贯彻落实党的十七大和十七届四中、五中全会精神，坚持按照科学发展观的要求。以围绕企业生产经营，保障和促进企业发展为主线，一手抓组建工作，一手抓发挥作用，积...</w:t>
      </w:r>
    </w:p>
    <w:p>
      <w:pPr>
        <w:ind w:left="0" w:right="0" w:firstLine="560"/>
        <w:spacing w:before="450" w:after="450" w:line="312" w:lineRule="auto"/>
      </w:pPr>
      <w:r>
        <w:rPr>
          <w:rFonts w:ascii="宋体" w:hAnsi="宋体" w:eastAsia="宋体" w:cs="宋体"/>
          <w:color w:val="000"/>
          <w:sz w:val="28"/>
          <w:szCs w:val="28"/>
        </w:rPr>
        <w:t xml:space="preserve">2025，龙城街道非公有制企业党建工作在县委的正确领导下，在县委组织部的具体指导下，认真贯彻落实党的十七大和十七届四中、五中全会精神，坚持按照科学发展观的要求。以围绕企业生产经营，保障和促进企业发展为主线，一手抓组建工作，一手抓发挥作用，积极探索建立与企业发展联动推进的党建工作新机制，实现党建工作与企业发展“双赢”目标，有力地促进非公有制企业和-谐发展。</w:t>
      </w:r>
    </w:p>
    <w:p>
      <w:pPr>
        <w:ind w:left="0" w:right="0" w:firstLine="560"/>
        <w:spacing w:before="450" w:after="450" w:line="312" w:lineRule="auto"/>
      </w:pPr>
      <w:r>
        <w:rPr>
          <w:rFonts w:ascii="宋体" w:hAnsi="宋体" w:eastAsia="宋体" w:cs="宋体"/>
          <w:color w:val="000"/>
          <w:sz w:val="28"/>
          <w:szCs w:val="28"/>
        </w:rPr>
        <w:t xml:space="preserve">一、非公有制企业党建基本情况</w:t>
      </w:r>
    </w:p>
    <w:p>
      <w:pPr>
        <w:ind w:left="0" w:right="0" w:firstLine="560"/>
        <w:spacing w:before="450" w:after="450" w:line="312" w:lineRule="auto"/>
      </w:pPr>
      <w:r>
        <w:rPr>
          <w:rFonts w:ascii="宋体" w:hAnsi="宋体" w:eastAsia="宋体" w:cs="宋体"/>
          <w:color w:val="000"/>
          <w:sz w:val="28"/>
          <w:szCs w:val="28"/>
        </w:rPr>
        <w:t xml:space="preserve">目前，我街道共有非公有制企业12个，从业人员483人，党员7人。据统计，50人以上非公企业有10家，其中有党员的有3家，其中单独建立了党组织有2家。</w:t>
      </w:r>
    </w:p>
    <w:p>
      <w:pPr>
        <w:ind w:left="0" w:right="0" w:firstLine="560"/>
        <w:spacing w:before="450" w:after="450" w:line="312" w:lineRule="auto"/>
      </w:pPr>
      <w:r>
        <w:rPr>
          <w:rFonts w:ascii="宋体" w:hAnsi="宋体" w:eastAsia="宋体" w:cs="宋体"/>
          <w:color w:val="000"/>
          <w:sz w:val="28"/>
          <w:szCs w:val="28"/>
        </w:rPr>
        <w:t xml:space="preserve">二、党建工作进展情况</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在深入学习实践科学发展观活动的推动下，街道非公有制企业党建工作取得了很大进展，整体水平有了很大提高。总体来看，我街道非公有制企业党建工作呈现出以下四个特点：</w:t>
      </w:r>
    </w:p>
    <w:p>
      <w:pPr>
        <w:ind w:left="0" w:right="0" w:firstLine="560"/>
        <w:spacing w:before="450" w:after="450" w:line="312" w:lineRule="auto"/>
      </w:pPr>
      <w:r>
        <w:rPr>
          <w:rFonts w:ascii="宋体" w:hAnsi="宋体" w:eastAsia="宋体" w:cs="宋体"/>
          <w:color w:val="000"/>
          <w:sz w:val="28"/>
          <w:szCs w:val="28"/>
        </w:rPr>
        <w:t xml:space="preserve">一是积极引导、帮助非公有制企业建立党组织，扩大党组织的覆盖面。去年我们重点抓好规模以上非公有制企业宝春源酱料食品有限公司党组织的组建工作，通过宣传启发、政策引导、典型示范、挂钩联系等办法，引导业主进一步理解和支持党组织的组建工作。对于新建的企业党组织，街道党工委除向上级争取资金补助外，由街道财政给予补助1000元作为组建经费。对于新组建的企业党组织，我们着重选好配强党组织领导班子特别是党组织书记，对本企业的党组织书记，给予每人每月100元工作补贴；对从街道下派到企业党组织担任党组织负责人的党员干部，享受每人每月50元的工作补贴。积极鼓励企业党组织书记提高闯市场、管企业、抓党建的能力，认真做好企业党建工作，大力发展新党员。进一步加大了对非公有制企业党务干部和党员的培养力度，努力把党员培养成管理能手或技术骨干，把管理能手或技术骨干中的党员培养为党务工作者，把党务工作者推荐进入企业管理层。 二是大力发展非公有制企业党员，不断强化党员教育管理工作。街道制定出实施非公有制企业发展党员工作计划，建立企业入党申请人信息库，切实抓好入党申请人和入党积极分子队伍的日常培养、教育、考察和管理，及时 －2－</w:t>
      </w:r>
    </w:p>
    <w:p>
      <w:pPr>
        <w:ind w:left="0" w:right="0" w:firstLine="560"/>
        <w:spacing w:before="450" w:after="450" w:line="312" w:lineRule="auto"/>
      </w:pPr>
      <w:r>
        <w:rPr>
          <w:rFonts w:ascii="宋体" w:hAnsi="宋体" w:eastAsia="宋体" w:cs="宋体"/>
          <w:color w:val="000"/>
          <w:sz w:val="28"/>
          <w:szCs w:val="28"/>
        </w:rPr>
        <w:t xml:space="preserve">把经过党组织严格培养考察、确已具备条件的企业管理人员、技术骨干和素质好、文化高、年纪轻的优秀员工吸收到党内来，不断优化党员队伍整体结构。按照发展党员测评制、预审制、公示制、票决制和责任追究制的要求，严格规范发展党员工作程序，把好党员入口关，提高新党员质量，保证规模以上企业党组织年内均发展1名党员。围绕企业生产经营和发挥党员作用，完善和创新党员目标管理、民-主评议党员、创先争优、党员干部培训、党员诫勉和党员活动日等党内制度。通过教育培训，引导党员在遵纪守法和道德建设方面发挥示范作用，在企业改革发展和生产经营管理方面发挥骨干作用，在急难险重任务面前发挥表率作用，在理论业务学习和职工队伍建设方面发挥引领作用，在企业文化提升方面发挥带动作用。以共同理想、宗旨观念、民-主法制、经营管理等为主要内容，切实抓好党员业主的教育工作，提高他们的整体素质。以构建党员先进性长效机制为契机，找准企业党员队伍存在的问题和原因，狠抓整改工作。</w:t>
      </w:r>
    </w:p>
    <w:p>
      <w:pPr>
        <w:ind w:left="0" w:right="0" w:firstLine="560"/>
        <w:spacing w:before="450" w:after="450" w:line="312" w:lineRule="auto"/>
      </w:pPr>
      <w:r>
        <w:rPr>
          <w:rFonts w:ascii="宋体" w:hAnsi="宋体" w:eastAsia="宋体" w:cs="宋体"/>
          <w:color w:val="000"/>
          <w:sz w:val="28"/>
          <w:szCs w:val="28"/>
        </w:rPr>
        <w:t xml:space="preserve">三是开展深入学习实践科学发展观活动，为党建工作向非公有制企业延伸注入了动力，企业党建活动开展的有声有色。结合开展的学习实践科学发展观活动，企业认真 －3－</w:t>
      </w:r>
    </w:p>
    <w:p>
      <w:pPr>
        <w:ind w:left="0" w:right="0" w:firstLine="560"/>
        <w:spacing w:before="450" w:after="450" w:line="312" w:lineRule="auto"/>
      </w:pPr>
      <w:r>
        <w:rPr>
          <w:rFonts w:ascii="宋体" w:hAnsi="宋体" w:eastAsia="宋体" w:cs="宋体"/>
          <w:color w:val="000"/>
          <w:sz w:val="28"/>
          <w:szCs w:val="28"/>
        </w:rPr>
        <w:t xml:space="preserve">探索“企业需要、员工拥护、党员欢迎”的工作运作机制，特别是注重把企业党建工作、企业文化和企业发展有机融合在一起。宝春源酱料食品有限公司在开展学习实践活动中，紧紧抓住企业党建不放松，对公司的党员进行科学发展观教育。集团党支部在实际工作中，坚持摆正了三个关系，即：党建工作与企业经济发展的鱼水关系；党的方针、政策与企业健康稳步发展的方向与速度的关系；党建的规范化与企业管理的科学、高效、同步相进的关系，做到了三个结合，即：把贯彻科学发展观与企业经营理念相结合；把培养开发人才与吸收人才党员队伍，提高党员素质相结合；把党员的理想、道德、服务意识的确立与引进先进的企业管理，铸造企业文化相结合。上集社区长明水泥制品有限公司在党员中，大力倡导“学业务、求精艺、搞创新、善发明”，要求党员要学真本事，在不同岗位上对业务求精，党员之间开展了比学习、比贡献、比效率，比工作质量，比业绩大小活动。要求党员将企业文化、企业精神发扬光大，贯彻于党员的思想、言行、工作之中，使每名党员做到经常地学习，不断地充电，在工作上爱岗敬业，把最简单的事千遍万遍地做好。正确地处理做事与做人的关系，把党员的先进性体现落脚到每一件工作中去。教育党</w:t>
      </w:r>
    </w:p>
    <w:p>
      <w:pPr>
        <w:ind w:left="0" w:right="0" w:firstLine="560"/>
        <w:spacing w:before="450" w:after="450" w:line="312" w:lineRule="auto"/>
      </w:pPr>
      <w:r>
        <w:rPr>
          <w:rFonts w:ascii="宋体" w:hAnsi="宋体" w:eastAsia="宋体" w:cs="宋体"/>
          <w:color w:val="000"/>
          <w:sz w:val="28"/>
          <w:szCs w:val="28"/>
        </w:rPr>
        <w:t xml:space="preserve">员牢固地树立企业发展我发展的主人翁意识，要为企业的利益与广大员工的根本利益而努力工作。发挥好企业与群众联系的纽带和桥梁作用，即要为企业的健康发展出力献策，又要时时关心关注广大员工的思想工作与切身利益相关的问题，为增强员工的凝聚力、向心力而积极地工作。党员的行动在职工中产生了强大的影响力、凝聚力。</w:t>
      </w:r>
    </w:p>
    <w:p>
      <w:pPr>
        <w:ind w:left="0" w:right="0" w:firstLine="560"/>
        <w:spacing w:before="450" w:after="450" w:line="312" w:lineRule="auto"/>
      </w:pPr>
      <w:r>
        <w:rPr>
          <w:rFonts w:ascii="宋体" w:hAnsi="宋体" w:eastAsia="宋体" w:cs="宋体"/>
          <w:color w:val="000"/>
          <w:sz w:val="28"/>
          <w:szCs w:val="28"/>
        </w:rPr>
        <w:t xml:space="preserve">四是健全完善党建工作机制，为党建工作向新经济组织延伸提供了保障。建立了组织生活、民-主评议、党员谈心、党费收缴等约束制度和法律援助、表彰奖励、典型示范等激励制度。例如：宝春源酱料食品有限公司在抓党建制度的工作中，首先抓好党建制度的制定和落实，并结合集团实际制定了一套党建工作制度并装订成册，下发到每名党员手中；建立健全了党组织工作目标责任制，层层分解、量化、细化到每名党员身上；做好制度的落实和检查，对工作中存在的问题及时纠正，成绩突出的党员予以表彰。并在工作中设立了党员先锋示范岗，让党员充分发挥模范带头作用。集团组织实施了“凝聚工程”以来，把党员凝聚在党支部周围，把职工凝聚在党员周围，结合企业实际把“三会一课”融入企业的生产经营中，不断创新活动形式，丰富活动内容。先后组织开展了党员先锋岗、党</w:t>
      </w:r>
    </w:p>
    <w:p>
      <w:pPr>
        <w:ind w:left="0" w:right="0" w:firstLine="560"/>
        <w:spacing w:before="450" w:after="450" w:line="312" w:lineRule="auto"/>
      </w:pPr>
      <w:r>
        <w:rPr>
          <w:rFonts w:ascii="宋体" w:hAnsi="宋体" w:eastAsia="宋体" w:cs="宋体"/>
          <w:color w:val="000"/>
          <w:sz w:val="28"/>
          <w:szCs w:val="28"/>
        </w:rPr>
        <w:t xml:space="preserve">员责任区、“一个党员一面旗”等活动，为党员发挥先锋模范作用搭建了舞台，提供了载体，使党组织的工作更加活跃，更加规范，更加富有成效。工程项目部党员同志积极协调与客户的关系，拓宽了业务渠道，增加了业务收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1、党组织组建率偏低。从党组织总的组建情况来看，与新经济组织的发展规模相比显得还很不相称。我街道非公企业中，组建独立党支部的企业2家，组建率仅为17%。</w:t>
      </w:r>
    </w:p>
    <w:p>
      <w:pPr>
        <w:ind w:left="0" w:right="0" w:firstLine="560"/>
        <w:spacing w:before="450" w:after="450" w:line="312" w:lineRule="auto"/>
      </w:pPr>
      <w:r>
        <w:rPr>
          <w:rFonts w:ascii="宋体" w:hAnsi="宋体" w:eastAsia="宋体" w:cs="宋体"/>
          <w:color w:val="000"/>
          <w:sz w:val="28"/>
          <w:szCs w:val="28"/>
        </w:rPr>
        <w:t xml:space="preserve">2、党组织缺少应有的政治地位。新经济组织内部,一切由业主说了算,党组织大多处于服从地位。党组织负责人受新经济组织雇佣,其人事、经济及工作岗位均依附于新经济组织,独立工作的条件、创新的动力都不足,开展党内工作须得到企业主同意,党组织做出的决议也要交企业主拍板。即使是由企业主“一肩挑”,他们也已习惯于“老板”身份,党的工作仅是“副业”,党组织负责人身份仅是“政治荣誉”,从事党务工作的责任意识、创新意识都不足,制约了党组织政治核心作用的发挥。</w:t>
      </w:r>
    </w:p>
    <w:p>
      <w:pPr>
        <w:ind w:left="0" w:right="0" w:firstLine="560"/>
        <w:spacing w:before="450" w:after="450" w:line="312" w:lineRule="auto"/>
      </w:pPr>
      <w:r>
        <w:rPr>
          <w:rFonts w:ascii="宋体" w:hAnsi="宋体" w:eastAsia="宋体" w:cs="宋体"/>
          <w:color w:val="000"/>
          <w:sz w:val="28"/>
          <w:szCs w:val="28"/>
        </w:rPr>
        <w:t xml:space="preserve">3、党组织开展活动的物质条件无保障。党组织缺少固定的活动阵地,电教设备和活动器材不足。党组织活动时间得不到保证,大多数利用工余时间开展活动,或减少</w:t>
      </w:r>
    </w:p>
    <w:p>
      <w:pPr>
        <w:ind w:left="0" w:right="0" w:firstLine="560"/>
        <w:spacing w:before="450" w:after="450" w:line="312" w:lineRule="auto"/>
      </w:pPr>
      <w:r>
        <w:rPr>
          <w:rFonts w:ascii="宋体" w:hAnsi="宋体" w:eastAsia="宋体" w:cs="宋体"/>
          <w:color w:val="000"/>
          <w:sz w:val="28"/>
          <w:szCs w:val="28"/>
        </w:rPr>
        <w:t xml:space="preserve">活动次数,或缩短活动时间,甚至不活动。</w:t>
      </w:r>
    </w:p>
    <w:p>
      <w:pPr>
        <w:ind w:left="0" w:right="0" w:firstLine="560"/>
        <w:spacing w:before="450" w:after="450" w:line="312" w:lineRule="auto"/>
      </w:pPr>
      <w:r>
        <w:rPr>
          <w:rFonts w:ascii="宋体" w:hAnsi="宋体" w:eastAsia="宋体" w:cs="宋体"/>
          <w:color w:val="000"/>
          <w:sz w:val="28"/>
          <w:szCs w:val="28"/>
        </w:rPr>
        <w:t xml:space="preserve">产生这些问题的原因有：</w:t>
      </w:r>
    </w:p>
    <w:p>
      <w:pPr>
        <w:ind w:left="0" w:right="0" w:firstLine="560"/>
        <w:spacing w:before="450" w:after="450" w:line="312" w:lineRule="auto"/>
      </w:pPr>
      <w:r>
        <w:rPr>
          <w:rFonts w:ascii="宋体" w:hAnsi="宋体" w:eastAsia="宋体" w:cs="宋体"/>
          <w:color w:val="000"/>
          <w:sz w:val="28"/>
          <w:szCs w:val="28"/>
        </w:rPr>
        <w:t xml:space="preserve">一是思想认识受到制约。企业党组织负责人的“党的领导者”角色变为“党务工作者”；党的组织和活动由自主安排变为协商争取。面对这样的现实，各企业都不同程度存在着重经济轻党建的倾向。</w:t>
      </w:r>
    </w:p>
    <w:p>
      <w:pPr>
        <w:ind w:left="0" w:right="0" w:firstLine="560"/>
        <w:spacing w:before="450" w:after="450" w:line="312" w:lineRule="auto"/>
      </w:pPr>
      <w:r>
        <w:rPr>
          <w:rFonts w:ascii="宋体" w:hAnsi="宋体" w:eastAsia="宋体" w:cs="宋体"/>
          <w:color w:val="000"/>
          <w:sz w:val="28"/>
          <w:szCs w:val="28"/>
        </w:rPr>
        <w:t xml:space="preserve">二是活动条件受到制约。企业追求利益最大化的特殊性，业务建设与党组建设不可避免地存在着一定的矛盾性。在组织建设工作方面，来自企业方面的阻力不小。在开展组织活动方面，也受到各种因素的制约，没钱、没人、没阵地。其中突出问题是找不到主要负责人合适人选，有的对党建工作不熟，有的因本职工作繁忙无遐顾及，这就使得企业党建工作趋于义务化、业余化。</w:t>
      </w:r>
    </w:p>
    <w:p>
      <w:pPr>
        <w:ind w:left="0" w:right="0" w:firstLine="560"/>
        <w:spacing w:before="450" w:after="450" w:line="312" w:lineRule="auto"/>
      </w:pPr>
      <w:r>
        <w:rPr>
          <w:rFonts w:ascii="宋体" w:hAnsi="宋体" w:eastAsia="宋体" w:cs="宋体"/>
          <w:color w:val="000"/>
          <w:sz w:val="28"/>
          <w:szCs w:val="28"/>
        </w:rPr>
        <w:t xml:space="preserve">三是运作机制受到制约。新经济组织党建组织建立与否，工作开展不开展，缺乏制度层面上的监督和约束。有关工作人员，只有工作的参与，没有相应的报酬待遇和必要的精神奖励，因而工作热情和积极性不高。</w:t>
      </w:r>
    </w:p>
    <w:p>
      <w:pPr>
        <w:ind w:left="0" w:right="0" w:firstLine="560"/>
        <w:spacing w:before="450" w:after="450" w:line="312" w:lineRule="auto"/>
      </w:pPr>
      <w:r>
        <w:rPr>
          <w:rFonts w:ascii="宋体" w:hAnsi="宋体" w:eastAsia="宋体" w:cs="宋体"/>
          <w:color w:val="000"/>
          <w:sz w:val="28"/>
          <w:szCs w:val="28"/>
        </w:rPr>
        <w:t xml:space="preserve">四、下一步的工作打算</w:t>
      </w:r>
    </w:p>
    <w:p>
      <w:pPr>
        <w:ind w:left="0" w:right="0" w:firstLine="560"/>
        <w:spacing w:before="450" w:after="450" w:line="312" w:lineRule="auto"/>
      </w:pPr>
      <w:r>
        <w:rPr>
          <w:rFonts w:ascii="宋体" w:hAnsi="宋体" w:eastAsia="宋体" w:cs="宋体"/>
          <w:color w:val="000"/>
          <w:sz w:val="28"/>
          <w:szCs w:val="28"/>
        </w:rPr>
        <w:t xml:space="preserve">1、对50人以上无党员的企业，100人以上未建党组织的企业进行重新摸查，摸清楚去年以来新吸收的员工是</w:t>
      </w:r>
    </w:p>
    <w:p>
      <w:pPr>
        <w:ind w:left="0" w:right="0" w:firstLine="560"/>
        <w:spacing w:before="450" w:after="450" w:line="312" w:lineRule="auto"/>
      </w:pPr>
      <w:r>
        <w:rPr>
          <w:rFonts w:ascii="宋体" w:hAnsi="宋体" w:eastAsia="宋体" w:cs="宋体"/>
          <w:color w:val="000"/>
          <w:sz w:val="28"/>
          <w:szCs w:val="28"/>
        </w:rPr>
        <w:t xml:space="preserve">否有党员。对有3名以上党员的企业抓紧组建党组织，对100人以上未建党组织又不够3名党员的企业，采取建立联合支部的办法，先组建党组织，然后再抓好发展党员工作。</w:t>
      </w:r>
    </w:p>
    <w:p>
      <w:pPr>
        <w:ind w:left="0" w:right="0" w:firstLine="560"/>
        <w:spacing w:before="450" w:after="450" w:line="312" w:lineRule="auto"/>
      </w:pPr>
      <w:r>
        <w:rPr>
          <w:rFonts w:ascii="宋体" w:hAnsi="宋体" w:eastAsia="宋体" w:cs="宋体"/>
          <w:color w:val="000"/>
          <w:sz w:val="28"/>
          <w:szCs w:val="28"/>
        </w:rPr>
        <w:t xml:space="preserve">2、抓好对现有党员的教育管理。对去年已参加了党建学习班且写了入党申请书的优秀员工，抓紧跟踪培养，对条件成熟的及时吸收入党组织。通过认真调查摸底，掌握现有党员的思想状况，加强与他们的沟通联系，对他们进行耐心的思想教育，使他们增强对党组织的信任。</w:t>
      </w:r>
    </w:p>
    <w:p>
      <w:pPr>
        <w:ind w:left="0" w:right="0" w:firstLine="560"/>
        <w:spacing w:before="450" w:after="450" w:line="312" w:lineRule="auto"/>
      </w:pPr>
      <w:r>
        <w:rPr>
          <w:rFonts w:ascii="宋体" w:hAnsi="宋体" w:eastAsia="宋体" w:cs="宋体"/>
          <w:color w:val="000"/>
          <w:sz w:val="28"/>
          <w:szCs w:val="28"/>
        </w:rPr>
        <w:t xml:space="preserve">3、加强阵地建设，积极筹措资金，在企业建立了党员电教室、活动室，添置各类硬件设施，使他们有良好的学习和活动阵地。</w:t>
      </w:r>
    </w:p>
    <w:p>
      <w:pPr>
        <w:ind w:left="0" w:right="0" w:firstLine="560"/>
        <w:spacing w:before="450" w:after="450" w:line="312" w:lineRule="auto"/>
      </w:pPr>
      <w:r>
        <w:rPr>
          <w:rFonts w:ascii="宋体" w:hAnsi="宋体" w:eastAsia="宋体" w:cs="宋体"/>
          <w:color w:val="000"/>
          <w:sz w:val="28"/>
          <w:szCs w:val="28"/>
        </w:rPr>
        <w:t xml:space="preserve">社区非公企业党支部工作总结 [篇2]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XXXXX 车轮有限公司党支部共有党员 3 名，在上级党委的正确领导下，围绕着深化改革，转变机制，向管理要效益的企业经营机制，努力发挥党组织的政治核心作用，党员的先锋模范作用，引导企业的沿着健康方向发展。</w:t>
      </w:r>
    </w:p>
    <w:p>
      <w:pPr>
        <w:ind w:left="0" w:right="0" w:firstLine="560"/>
        <w:spacing w:before="450" w:after="450" w:line="312" w:lineRule="auto"/>
      </w:pPr>
      <w:r>
        <w:rPr>
          <w:rFonts w:ascii="宋体" w:hAnsi="宋体" w:eastAsia="宋体" w:cs="宋体"/>
          <w:color w:val="000"/>
          <w:sz w:val="28"/>
          <w:szCs w:val="28"/>
        </w:rPr>
        <w:t xml:space="preserve">一、引导企业不断提高员工的工资福利待遇，营造良好的劳资关系。</w:t>
      </w:r>
    </w:p>
    <w:p>
      <w:pPr>
        <w:ind w:left="0" w:right="0" w:firstLine="560"/>
        <w:spacing w:before="450" w:after="450" w:line="312" w:lineRule="auto"/>
      </w:pPr>
      <w:r>
        <w:rPr>
          <w:rFonts w:ascii="宋体" w:hAnsi="宋体" w:eastAsia="宋体" w:cs="宋体"/>
          <w:color w:val="000"/>
          <w:sz w:val="28"/>
          <w:szCs w:val="28"/>
        </w:rPr>
        <w:t xml:space="preserve">公司党支部积极配合县劳动部门引导企业重视员工的基本社会保障，基本完成了社会保险覆盖面，惠及广大员工切身利益，基本解决了员工生产生活的后顾之忧，特别是充分保障广大一线员工，女性职工的保护和关爱，让员工充分享受公司提供的保障制度。如，根据省政府公告提高地区最低基本工资水平情况，企业党支部第一时间公布信息，并及时向企业提出上调本公司的基本工资要求，为提高员工生活质量以及劳有所得而走出重要一步。</w:t>
      </w:r>
    </w:p>
    <w:p>
      <w:pPr>
        <w:ind w:left="0" w:right="0" w:firstLine="560"/>
        <w:spacing w:before="450" w:after="450" w:line="312" w:lineRule="auto"/>
      </w:pPr>
      <w:r>
        <w:rPr>
          <w:rFonts w:ascii="宋体" w:hAnsi="宋体" w:eastAsia="宋体" w:cs="宋体"/>
          <w:color w:val="000"/>
          <w:sz w:val="28"/>
          <w:szCs w:val="28"/>
        </w:rPr>
        <w:t xml:space="preserve">二、发扬党组织力量，不断增强创造力，凝聚力和战斗力。</w:t>
      </w:r>
    </w:p>
    <w:p>
      <w:pPr>
        <w:ind w:left="0" w:right="0" w:firstLine="560"/>
        <w:spacing w:before="450" w:after="450" w:line="312" w:lineRule="auto"/>
      </w:pPr>
      <w:r>
        <w:rPr>
          <w:rFonts w:ascii="宋体" w:hAnsi="宋体" w:eastAsia="宋体" w:cs="宋体"/>
          <w:color w:val="000"/>
          <w:sz w:val="28"/>
          <w:szCs w:val="28"/>
        </w:rPr>
        <w:t xml:space="preserve">公司党支部抓住青年员工爱学习的优势，积极展开岗位练兵，举办班组“三比一看”活动，三比是比一比谁班产品质量高、产量高，比一比谁班的成本低；看一看哪班生产时定置摆放和卫生状况好，每月评比一次，年终进行总评，做为年终上报优秀班组的依据，此项活动大大加强了员工们的工作积极性，每天早来晚走，以“厂兴我荣，厂衰我耻”为工作目标。 每年的下半年是车轮生产和销售旺季，在生产期间，党支部全体人员和生产车间的领导们都奋战在生产一线，与员工们一样不分昼夜坚守在生产岗位上。有一次因市场供货急，必须连夜加班生产，当时工人们已经干了一天，为了不耽误工期，党支部要求全体党员干部和工人一起加班。工人们干到凌晨五点，党员干部也跟着干到凌晨五点，员工都服了，说： “有党员干部一起跟我们干事，我们心里踏实” 。 俗话说：“群众看党员，党员看班干部” ，公司党支部全体党员，个个以身作责，严格要求自己，在员工中真正起到了表帅作用。</w:t>
      </w:r>
    </w:p>
    <w:p>
      <w:pPr>
        <w:ind w:left="0" w:right="0" w:firstLine="560"/>
        <w:spacing w:before="450" w:after="450" w:line="312" w:lineRule="auto"/>
      </w:pPr>
      <w:r>
        <w:rPr>
          <w:rFonts w:ascii="宋体" w:hAnsi="宋体" w:eastAsia="宋体" w:cs="宋体"/>
          <w:color w:val="000"/>
          <w:sz w:val="28"/>
          <w:szCs w:val="28"/>
        </w:rPr>
        <w:t xml:space="preserve">三、抓好党组织的工作，做职工队伍的坚强后盾</w:t>
      </w:r>
    </w:p>
    <w:p>
      <w:pPr>
        <w:ind w:left="0" w:right="0" w:firstLine="560"/>
        <w:spacing w:before="450" w:after="450" w:line="312" w:lineRule="auto"/>
      </w:pPr>
      <w:r>
        <w:rPr>
          <w:rFonts w:ascii="宋体" w:hAnsi="宋体" w:eastAsia="宋体" w:cs="宋体"/>
          <w:color w:val="000"/>
          <w:sz w:val="28"/>
          <w:szCs w:val="28"/>
        </w:rPr>
        <w:t xml:space="preserve">1、加强学习，与时俱进</w:t>
      </w:r>
    </w:p>
    <w:p>
      <w:pPr>
        <w:ind w:left="0" w:right="0" w:firstLine="560"/>
        <w:spacing w:before="450" w:after="450" w:line="312" w:lineRule="auto"/>
      </w:pPr>
      <w:r>
        <w:rPr>
          <w:rFonts w:ascii="宋体" w:hAnsi="宋体" w:eastAsia="宋体" w:cs="宋体"/>
          <w:color w:val="000"/>
          <w:sz w:val="28"/>
          <w:szCs w:val="28"/>
        </w:rPr>
        <w:t xml:space="preserve">在开展创先争优活动中，公司党支部按照上级党委的要求，制定实施方案，认真学习科学发展观的精神实质，要求每名党员要按照“五个好”的具体要求积极创先争优，充分发挥了共-产-党员的模范作用，用自己的实际行动向人们证明， 从自己的工作做起， 从一点一滴做起，踏踏实实、 勤勤恳恳地做好本职工作，以自己的行动来践行科学发展观。公司在员工的认知方面，对新进员工上岗前均有一天的培训学习机会，主要课程内容包括公司概况、公司制度、健康安全、劳动保障、薪资待遇等方面作全面的阐述，让员工充分了解公司，从</w:t>
      </w:r>
    </w:p>
    <w:p>
      <w:pPr>
        <w:ind w:left="0" w:right="0" w:firstLine="560"/>
        <w:spacing w:before="450" w:after="450" w:line="312" w:lineRule="auto"/>
      </w:pPr>
      <w:r>
        <w:rPr>
          <w:rFonts w:ascii="宋体" w:hAnsi="宋体" w:eastAsia="宋体" w:cs="宋体"/>
          <w:color w:val="000"/>
          <w:sz w:val="28"/>
          <w:szCs w:val="28"/>
        </w:rPr>
        <w:t xml:space="preserve">而更加得心应手的投放工作当中去，而每年干部和员工均有多次按受再教育的培训机会，巩固的提升所有员工认识，培养员工整体素质，为员工今后的发展打下坚实的基础。</w:t>
      </w:r>
    </w:p>
    <w:p>
      <w:pPr>
        <w:ind w:left="0" w:right="0" w:firstLine="560"/>
        <w:spacing w:before="450" w:after="450" w:line="312" w:lineRule="auto"/>
      </w:pPr>
      <w:r>
        <w:rPr>
          <w:rFonts w:ascii="宋体" w:hAnsi="宋体" w:eastAsia="宋体" w:cs="宋体"/>
          <w:color w:val="000"/>
          <w:sz w:val="28"/>
          <w:szCs w:val="28"/>
        </w:rPr>
        <w:t xml:space="preserve">2、做好职工队伍的后盾</w:t>
      </w:r>
    </w:p>
    <w:p>
      <w:pPr>
        <w:ind w:left="0" w:right="0" w:firstLine="560"/>
        <w:spacing w:before="450" w:after="450" w:line="312" w:lineRule="auto"/>
      </w:pPr>
      <w:r>
        <w:rPr>
          <w:rFonts w:ascii="宋体" w:hAnsi="宋体" w:eastAsia="宋体" w:cs="宋体"/>
          <w:color w:val="000"/>
          <w:sz w:val="28"/>
          <w:szCs w:val="28"/>
        </w:rPr>
        <w:t xml:space="preserve">这是在改善工作生活环境上为员工撑腰。当前企业劳动力成本快速上升，许多公司员工的工作生活环境搞得差，以减轻成本，但是本公司党支部在考虑到目前气温逐年上升，改善员工工作环境迫在眉捷，引导企业采取防暑降温措施，建议对高温车间岗位加装空气幕，员工顿感舒适。在公司党支部努力下，员工工作生活环境一年更比一年好：饮水方面，原每一楼层安装两部开水器供应饮用水，今年又在每个生产线配置桶装水，均可做到冷热共用，基本满足员工饮水问题。就餐方面，在做好日常两餐供应的同时，今年在菜色上多加一道菜，让员工可以有滋有味的用餐，而卫生条件也比去年有了明显的改善。住宿方面：公司按照员工的需求，在原有的使用设备基础上，计划年底前购置大型滚桶洗衣设备，以及在宿舍外修建多个晾衣架等方面的举措，设身处地的为员工解决生活因扰。</w:t>
      </w:r>
    </w:p>
    <w:p>
      <w:pPr>
        <w:ind w:left="0" w:right="0" w:firstLine="560"/>
        <w:spacing w:before="450" w:after="450" w:line="312" w:lineRule="auto"/>
      </w:pPr>
      <w:r>
        <w:rPr>
          <w:rFonts w:ascii="宋体" w:hAnsi="宋体" w:eastAsia="宋体" w:cs="宋体"/>
          <w:color w:val="000"/>
          <w:sz w:val="28"/>
          <w:szCs w:val="28"/>
        </w:rPr>
        <w:t xml:space="preserve">3、引导企业重视员工业余文化生活，缓解员工工作压力。</w:t>
      </w:r>
    </w:p>
    <w:p>
      <w:pPr>
        <w:ind w:left="0" w:right="0" w:firstLine="560"/>
        <w:spacing w:before="450" w:after="450" w:line="312" w:lineRule="auto"/>
      </w:pPr>
      <w:r>
        <w:rPr>
          <w:rFonts w:ascii="宋体" w:hAnsi="宋体" w:eastAsia="宋体" w:cs="宋体"/>
          <w:color w:val="000"/>
          <w:sz w:val="28"/>
          <w:szCs w:val="28"/>
        </w:rPr>
        <w:t xml:space="preserve">在企业党支部的引导建议下，公司逐步完善娱乐休闲设施，在行政楼五层建立康乐室，包括健身器材、台球桌、乒乓球桌、羽毛球等体育健身设施，让员工工作之余有一个好的去处，不但解决员工的业余生活时间，也能让员工有一个强身健体与人交流的机会，特别是去年党支部引导公司组织一场国庆晚会，和今年五月份组织一场关联企业的篮球友谊赛，受到广大的员工的喜爱和热心参与，反应强烈，效果良好。公司领导看到员工工作热情洋溢，对企业党支部的建议很是满意，今年下半年，公司已计划好再组织几场活动，为明年公司建立十周年庆举办系列活动打下基础。</w:t>
      </w:r>
    </w:p>
    <w:p>
      <w:pPr>
        <w:ind w:left="0" w:right="0" w:firstLine="560"/>
        <w:spacing w:before="450" w:after="450" w:line="312" w:lineRule="auto"/>
      </w:pPr>
      <w:r>
        <w:rPr>
          <w:rFonts w:ascii="宋体" w:hAnsi="宋体" w:eastAsia="宋体" w:cs="宋体"/>
          <w:color w:val="000"/>
          <w:sz w:val="28"/>
          <w:szCs w:val="28"/>
        </w:rPr>
        <w:t xml:space="preserve">4、积极培养党外积极分子</w:t>
      </w:r>
    </w:p>
    <w:p>
      <w:pPr>
        <w:ind w:left="0" w:right="0" w:firstLine="560"/>
        <w:spacing w:before="450" w:after="450" w:line="312" w:lineRule="auto"/>
      </w:pPr>
      <w:r>
        <w:rPr>
          <w:rFonts w:ascii="宋体" w:hAnsi="宋体" w:eastAsia="宋体" w:cs="宋体"/>
          <w:color w:val="000"/>
          <w:sz w:val="28"/>
          <w:szCs w:val="28"/>
        </w:rPr>
        <w:t xml:space="preserve">党支部在工作学习中积极培养党外积极分子，定期进行思想学习和教育，重视吸收在生产一线的工人骨干分子，今年又培养了党外积极分子 2 名，为党的组织补充新鲜血液。</w:t>
      </w:r>
    </w:p>
    <w:p>
      <w:pPr>
        <w:ind w:left="0" w:right="0" w:firstLine="560"/>
        <w:spacing w:before="450" w:after="450" w:line="312" w:lineRule="auto"/>
      </w:pPr>
      <w:r>
        <w:rPr>
          <w:rFonts w:ascii="宋体" w:hAnsi="宋体" w:eastAsia="宋体" w:cs="宋体"/>
          <w:color w:val="000"/>
          <w:sz w:val="28"/>
          <w:szCs w:val="28"/>
        </w:rPr>
        <w:t xml:space="preserve">四、扩大沟通桥梁，建立和-谐企业</w:t>
      </w:r>
    </w:p>
    <w:p>
      <w:pPr>
        <w:ind w:left="0" w:right="0" w:firstLine="560"/>
        <w:spacing w:before="450" w:after="450" w:line="312" w:lineRule="auto"/>
      </w:pPr>
      <w:r>
        <w:rPr>
          <w:rFonts w:ascii="宋体" w:hAnsi="宋体" w:eastAsia="宋体" w:cs="宋体"/>
          <w:color w:val="000"/>
          <w:sz w:val="28"/>
          <w:szCs w:val="28"/>
        </w:rPr>
        <w:t xml:space="preserve">企业党员干部与员工打成一片，重视和员工之间的沟通，通过公司工会组织作为联系的平台，每个月均开展一次员工代表与党员干部和公司领导的交流会，对于员工提出的种种问题，能够及时解决问题的反馈到相关职能部门处理，涉及到公司层面和整体制度方面的经过高层讨论后再作方案执行。 公司在公共区域设置员工信箱，为员工向党支部反映问题提供便利，今年也收到了员工的来信，党组织配合相关部门予以解决或回应。</w:t>
      </w:r>
    </w:p>
    <w:p>
      <w:pPr>
        <w:ind w:left="0" w:right="0" w:firstLine="560"/>
        <w:spacing w:before="450" w:after="450" w:line="312" w:lineRule="auto"/>
      </w:pPr>
      <w:r>
        <w:rPr>
          <w:rFonts w:ascii="宋体" w:hAnsi="宋体" w:eastAsia="宋体" w:cs="宋体"/>
          <w:color w:val="000"/>
          <w:sz w:val="28"/>
          <w:szCs w:val="28"/>
        </w:rPr>
        <w:t xml:space="preserve">总之，企业在不断的发展中推进，非公企业党支部协同公司壮大中成长自我，党支部在企业管理工作中将发挥越来越大的作用， 公司也为党支部的生存和发展提供强有力的支持</w:t>
      </w:r>
    </w:p>
    <w:p>
      <w:pPr>
        <w:ind w:left="0" w:right="0" w:firstLine="560"/>
        <w:spacing w:before="450" w:after="450" w:line="312" w:lineRule="auto"/>
      </w:pPr>
      <w:r>
        <w:rPr>
          <w:rFonts w:ascii="宋体" w:hAnsi="宋体" w:eastAsia="宋体" w:cs="宋体"/>
          <w:color w:val="000"/>
          <w:sz w:val="28"/>
          <w:szCs w:val="28"/>
        </w:rPr>
        <w:t xml:space="preserve">和帮助，让党员干部可以更开心地为公司发展贡献一份力量。</w:t>
      </w:r>
    </w:p>
    <w:p>
      <w:pPr>
        <w:ind w:left="0" w:right="0" w:firstLine="560"/>
        <w:spacing w:before="450" w:after="450" w:line="312" w:lineRule="auto"/>
      </w:pPr>
      <w:r>
        <w:rPr>
          <w:rFonts w:ascii="宋体" w:hAnsi="宋体" w:eastAsia="宋体" w:cs="宋体"/>
          <w:color w:val="000"/>
          <w:sz w:val="28"/>
          <w:szCs w:val="28"/>
        </w:rPr>
        <w:t xml:space="preserve">2025 年繁忙紧张的生产经营活动正在进行，我们的党支部又将一如既往的领导全体员工团结合作，齐心合力，继续狠抓产品质量，降低生产成本，在市场经济的大潮中努力拼搏，用我们辛勤的汗水和智慧，创造出良好的社会效益和经济效益，为当前正在进行的“创先争优”活动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