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高一写事作文：我学会了宽容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字典里说，宽容是包容，容纳的意思。而有的人说，宽容他人是一种至高无尚的美德；还有人说，宽容是一种品行的修养；也有人说，宽容是一种对待生活的大度。我认为，宽容是一切事物中最伟大的。前几天的一个上午，我一如既往地坐在教室，伏在桌子上奋笔疾书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字典里说，宽容是包容，容纳的意思。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而有的人说，宽容他人是一种至高无尚的美德；还有人说，宽容是一种品行的修养；也有人说，宽容是一种对待生活的大度。我认为，宽容是一切事物中最伟大的。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一个上午，我一如既往地坐在教室，伏在桌子上奋笔疾书，在自己对课上所讲授的知识还有深刻的印象时，趁热打铁写完这节课的课下作业任务。时间也很充裕，每当写完作业时，上课的铃声也就欢快地赶来了。可是，这次却与以往不同，上课熟悉的铃声并没有在耳畔响起。抬头回望，就看见了程龙呆呆的面颊：他双手托住下巴，双眼无神、目不转睛地望着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走过去准备和他聊聊天。只见他慢悠悠地抬起头，笑了一下，又开始了他的“忧郁”。为了让他开心点，我转身捡起一位同学的地球仪，本想逗程龙一笑，不料手一滑，地球仪竟滑落在地，一瞬间裂成了两半。“完了，这可坏了。”我一脸惊讶，急忙拾起地球仪，按照原来的模样把它组装好，放回了原先的位置，想要瞒天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想人不知，除非己莫为。”到了下午，那位同学就找到了“凶手”——我。无奈之下，我便在第二天的早上带上三十元钱，准备去赔偿那位同学。然而，令我意想不到的是，同学并没有收下我的钱，而是淡淡地说：“没事的，我不要你的钱。”我的脸霎时间僵住了，不知怎么办才好。后来我又新买了一个地球仪，总不能耽误人家的学习才是。可是在我的几次赔偿下，她仍然没有接受赔偿，仍然说：“我不要了，你留着吧。”刹那间，我突然想起了屠格涅夫的一句话：“不会宽容别人的人，是不配受别人宽容的，但谁能说自己是不需要宽容的呢?”当我被一次次的拒绝时，我恍然大悟：“这并非一种愤怒，而是一种宽容。”我心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苏霍姆林斯基说过：有时宽容引起的道德震动比惩罚更强烈。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伟大而无暇的，更是令人敬佩的。区区一件小事，彼此之间互相宽容一下，看似难办的事情也就迎刃而解了。做到宽容他人也并不是很难，只是淡淡的一句话，亦或者是一个浅浅的微笑，就可以建立了朋友之间珍贵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有一句话古今流传：有容，德乃大！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我伏在窗台上，看着窗外湛蓝的天空，几朵祥云正慢慢悠悠地“奔跑”着，不知不觉的，云彩在我眼前好像慢慢演变成了熟悉的两个字：宽容。与此同时，我也学会了这世间最珍贵的美德——宽容！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