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最新全省中小学教师共上一节思政课观后感实用(四篇)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全省中小学教师共上一节思政课观后感一作为一位人民教师我要力争做到：1．热爱教育事业。对教育的热爱，主要来自于教师对教育在中华民族振兴道路上地位与作用认识，我要以实际行为，扎根于山区教育，让山区的孩子能成才。2．热爱学生。学生是祖国的未来，教...</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全省中小学教师共上一节思政课观后感一</w:t>
      </w:r>
    </w:p>
    <w:p>
      <w:pPr>
        <w:ind w:left="0" w:right="0" w:firstLine="560"/>
        <w:spacing w:before="450" w:after="450" w:line="312" w:lineRule="auto"/>
      </w:pPr>
      <w:r>
        <w:rPr>
          <w:rFonts w:ascii="宋体" w:hAnsi="宋体" w:eastAsia="宋体" w:cs="宋体"/>
          <w:color w:val="000"/>
          <w:sz w:val="28"/>
          <w:szCs w:val="28"/>
        </w:rPr>
        <w:t xml:space="preserve">作为一位人民教师我要力争做到：</w:t>
      </w:r>
    </w:p>
    <w:p>
      <w:pPr>
        <w:ind w:left="0" w:right="0" w:firstLine="560"/>
        <w:spacing w:before="450" w:after="450" w:line="312" w:lineRule="auto"/>
      </w:pPr>
      <w:r>
        <w:rPr>
          <w:rFonts w:ascii="宋体" w:hAnsi="宋体" w:eastAsia="宋体" w:cs="宋体"/>
          <w:color w:val="000"/>
          <w:sz w:val="28"/>
          <w:szCs w:val="28"/>
        </w:rPr>
        <w:t xml:space="preserve">1．热爱教育事业。对教育的热爱，主要来自于教师对教育在中华民族振兴道路上地位与作用认识，我要以实际行为，扎根于山区教育，让山区的孩子能成才。</w:t>
      </w:r>
    </w:p>
    <w:p>
      <w:pPr>
        <w:ind w:left="0" w:right="0" w:firstLine="560"/>
        <w:spacing w:before="450" w:after="450" w:line="312" w:lineRule="auto"/>
      </w:pPr>
      <w:r>
        <w:rPr>
          <w:rFonts w:ascii="宋体" w:hAnsi="宋体" w:eastAsia="宋体" w:cs="宋体"/>
          <w:color w:val="000"/>
          <w:sz w:val="28"/>
          <w:szCs w:val="28"/>
        </w:rPr>
        <w:t xml:space="preserve">2．热爱学生。学生是祖国的未来，教育的主体，只有把学生培养好，振兴中华不会成为一句空话。要培养好学生，就离不开对学生真挚的爱，爱可以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3．献身教育事业。教师被誉为“蜡烛”，点燃了自己，照亮了别人，这是教师献身精神的真实写照。教育是一项事业，而不仅仅是一个谋生的饭碗，教师要时刻把教育事业的利益放在首位，不为权力、地位、名誉、金钱和其他物质利益所动摇，“俯首甘为孺子牛”。</w:t>
      </w:r>
    </w:p>
    <w:p>
      <w:pPr>
        <w:ind w:left="0" w:right="0" w:firstLine="560"/>
        <w:spacing w:before="450" w:after="450" w:line="312" w:lineRule="auto"/>
      </w:pPr>
      <w:r>
        <w:rPr>
          <w:rFonts w:ascii="宋体" w:hAnsi="宋体" w:eastAsia="宋体" w:cs="宋体"/>
          <w:color w:val="000"/>
          <w:sz w:val="28"/>
          <w:szCs w:val="28"/>
        </w:rPr>
        <w:t xml:space="preserve">4．勇于同一切危害教育事业的行为进行坚决的斗争。教师对一切危害教师、危害学生、危害学校、有损师德的行为必须予以坚决斗争。</w:t>
      </w:r>
    </w:p>
    <w:p>
      <w:pPr>
        <w:ind w:left="0" w:right="0" w:firstLine="560"/>
        <w:spacing w:before="450" w:after="450" w:line="312" w:lineRule="auto"/>
      </w:pPr>
      <w:r>
        <w:rPr>
          <w:rFonts w:ascii="宋体" w:hAnsi="宋体" w:eastAsia="宋体" w:cs="宋体"/>
          <w:color w:val="000"/>
          <w:sz w:val="28"/>
          <w:szCs w:val="28"/>
        </w:rPr>
        <w:t xml:space="preserve">5．不断提高自身素质。努力成为一位优秀教师，人民满意的教师。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全省中小学教师共上一节思政课观后感二</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子曰：“其身正，不令而行；其身不正，虽令不从。”身为人师，应言传身教，以身作则。</w:t>
      </w:r>
    </w:p>
    <w:p>
      <w:pPr>
        <w:ind w:left="0" w:right="0" w:firstLine="560"/>
        <w:spacing w:before="450" w:after="450" w:line="312" w:lineRule="auto"/>
      </w:pPr>
      <w:r>
        <w:rPr>
          <w:rFonts w:ascii="宋体" w:hAnsi="宋体" w:eastAsia="宋体" w:cs="宋体"/>
          <w:color w:val="000"/>
          <w:sz w:val="28"/>
          <w:szCs w:val="28"/>
        </w:rPr>
        <w:t xml:space="preserve">师德，是教师和一切教育工作者在从事教育活动中务必遵守的道德规范和行为准则，以及与之相适应的道德观念、情操和品质，但对于一名合格的教师而言，师德并不仅仅是指规范、准则本身，而是要把这些规范、准则逐步内化，润物细无声。</w:t>
      </w:r>
    </w:p>
    <w:p>
      <w:pPr>
        <w:ind w:left="0" w:right="0" w:firstLine="560"/>
        <w:spacing w:before="450" w:after="450" w:line="312" w:lineRule="auto"/>
      </w:pPr>
      <w:r>
        <w:rPr>
          <w:rFonts w:ascii="宋体" w:hAnsi="宋体" w:eastAsia="宋体" w:cs="宋体"/>
          <w:color w:val="000"/>
          <w:sz w:val="28"/>
          <w:szCs w:val="28"/>
        </w:rPr>
        <w:t xml:space="preserve">教师在学生心目中往往是很神圣的。它是职业赋予我们的神圣，而这种神圣更需要我们平时在点点滴滴的教育实践过程中加以呵护提升。严于律已，正人先正已，正已是师德的基础和前提。</w:t>
      </w:r>
    </w:p>
    <w:p>
      <w:pPr>
        <w:ind w:left="0" w:right="0" w:firstLine="560"/>
        <w:spacing w:before="450" w:after="450" w:line="312" w:lineRule="auto"/>
      </w:pPr>
      <w:r>
        <w:rPr>
          <w:rFonts w:ascii="宋体" w:hAnsi="宋体" w:eastAsia="宋体" w:cs="宋体"/>
          <w:color w:val="000"/>
          <w:sz w:val="28"/>
          <w:szCs w:val="28"/>
        </w:rPr>
        <w:t xml:space="preserve">不能正已，也就无所谓教师的垂范作用。正己则在于以身作则，用自己的实际行动来指导学生。教师要以自己合乎规范的道德行为给学生做出榜样。要求学生做的，自己必须先做；不让学生做的，自己首先不做。所说的和所做的一致，也就证明所说的是正确的，所做是合理的。这样，教师才能在学生心目中树立威信，教师的榜样作用才能得以发挥。</w:t>
      </w:r>
    </w:p>
    <w:p>
      <w:pPr>
        <w:ind w:left="0" w:right="0" w:firstLine="560"/>
        <w:spacing w:before="450" w:after="450" w:line="312" w:lineRule="auto"/>
      </w:pPr>
      <w:r>
        <w:rPr>
          <w:rFonts w:ascii="宋体" w:hAnsi="宋体" w:eastAsia="宋体" w:cs="宋体"/>
          <w:color w:val="000"/>
          <w:sz w:val="28"/>
          <w:szCs w:val="28"/>
        </w:rPr>
        <w:t xml:space="preserve">身为人师，应学而不厌，诲人不倦。每个人的生活经历各不相同，但作为教师，我们理应立志将自己的所学运用于诲人不倦的教书育人的实践中去。做为一名年轻教师，我们刚刚走出高校大门便踏上三尺讲台，长处是知识新、思想活，与学生更亲近，但在教学中的当务之急，就是要尽快转变纯理论型的思维模式，养成传统儒家的教学思维方式理论知识加实践教学。教师要成为追求真才实学的榜样。教师不能满足于先学于学生，而且要坚持继续学习，坚持终身受教育。</w:t>
      </w:r>
    </w:p>
    <w:p>
      <w:pPr>
        <w:ind w:left="0" w:right="0" w:firstLine="560"/>
        <w:spacing w:before="450" w:after="450" w:line="312" w:lineRule="auto"/>
      </w:pPr>
      <w:r>
        <w:rPr>
          <w:rFonts w:ascii="宋体" w:hAnsi="宋体" w:eastAsia="宋体" w:cs="宋体"/>
          <w:color w:val="000"/>
          <w:sz w:val="28"/>
          <w:szCs w:val="28"/>
        </w:rPr>
        <w:t xml:space="preserve">随着形势的发展，高科技突飞猛进，让我们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我们既然选择了教师这个职业，就要无怨无悔热爱教育事业，爱学生、尊重学生。陶行知说过，千教万教教人求真，千学万学学做真人。作为一名教师，言传容易，但是把“仁”、“德”当作自己不断努力实现的目标很难。作为一名教师，其一生应是不断地学习，不断地提高自身的修养与品德的一生。雨果曾说过花的事业是尊贵的，果实的事业是甜美的，让我们做叶的事业吧，因为叶的事业是平凡而谦逊的。\"我觉得教师应该像默默付出的叶，不去计较得失，真心地教书育人，从自身做起，透过学习不断地在思想上、政治上、文化上充实自己，努力提高自己的从教素质。以无私奉献的精神去感染学生，以渊博的知识去培育学生，以科学的方法去引导学生，以真诚的爱心去温暖学生，以高尚的师德去影响学生。言传身教，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全省中小学教师共上一节思政课观后感三</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最大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最好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全省中小学教师共上一节思政课观后感四</w:t>
      </w:r>
    </w:p>
    <w:p>
      <w:pPr>
        <w:ind w:left="0" w:right="0" w:firstLine="560"/>
        <w:spacing w:before="450" w:after="450" w:line="312" w:lineRule="auto"/>
      </w:pPr>
      <w:r>
        <w:rPr>
          <w:rFonts w:ascii="宋体" w:hAnsi="宋体" w:eastAsia="宋体" w:cs="宋体"/>
          <w:color w:val="000"/>
          <w:sz w:val="28"/>
          <w:szCs w:val="28"/>
        </w:rPr>
        <w:t xml:space="preserve">自从学校今年提出加强行风建设，在教师队伍中实施师德师风整顿以来，我明确了这次活动的目标是要加强教师工作作风建设，树立良好的教师形象，形成严明的纪律和优良的作风，做到为人师表，教书育人。因此，我严格按照县教育局的指示精神及学校的要求行事，支持、配合上级部门及学校搞好行风建设，努力争取做一名合格教师，展示新世纪教师风采，树立了教师的新形象。</w:t>
      </w:r>
    </w:p>
    <w:p>
      <w:pPr>
        <w:ind w:left="0" w:right="0" w:firstLine="560"/>
        <w:spacing w:before="450" w:after="450" w:line="312" w:lineRule="auto"/>
      </w:pPr>
      <w:r>
        <w:rPr>
          <w:rFonts w:ascii="宋体" w:hAnsi="宋体" w:eastAsia="宋体" w:cs="宋体"/>
          <w:color w:val="000"/>
          <w:sz w:val="28"/>
          <w:szCs w:val="28"/>
        </w:rPr>
        <w:t xml:space="preserve">艰苦创业、爱岗敬业是一名教师的本职。县教育局提出：全县教师要艰苦创业、爱岗敬业，争做艰苦创业的表率，爱岗敬业的表率。为此，我在教学中，自始至终都认真严格的要求，检查自己，在上课、备课、作业批改上都一丝不苟，从不计较报酬;在班主任工作中，坚持走进学生中了解学生、关心学生、帮助学生、教育学生，耐心地给他们做工作，在学习上、生活上我都成了他们最知心的朋友，我还经常进行家访，与家长多角度交流，以便更深层次地了解学生的学习和生活，了解他们的思想动态，同时也说服了学生家长与老师、学校一起共同管理，收到了很好的效果。</w:t>
      </w:r>
    </w:p>
    <w:p>
      <w:pPr>
        <w:ind w:left="0" w:right="0" w:firstLine="560"/>
        <w:spacing w:before="450" w:after="450" w:line="312" w:lineRule="auto"/>
      </w:pPr>
      <w:r>
        <w:rPr>
          <w:rFonts w:ascii="宋体" w:hAnsi="宋体" w:eastAsia="宋体" w:cs="宋体"/>
          <w:color w:val="000"/>
          <w:sz w:val="28"/>
          <w:szCs w:val="28"/>
        </w:rPr>
        <w:t xml:space="preserve">团结协作是学校教学工作能否再上一个新台阶的根本保证。能不能搞好团结，是衡量和检查教师素质高低、师德强弱的重要标志，通过转变作风，可以树立团结协作的教师形象，可以树立务实高效的教师形象。实干就是水平，落实就是能力。解决好当前教师道德品质作风纪律这一全社会关心的热点、难点问题，最根本的途径就是真抓实干，最老实的办法就是一件一件地抓，抓一件落实一件。在师德师风整顿过程中，我积极向老教师学习，学习他们做人的道理;学习他们教学的经验。努力与各年级各学科教师加强练习，取他人之长，补己之短，切实提高自身修养终身学习是提高教师素质的必经之路。很多教师包括过去的我都认为，一个大学毕业生教初中学生还有啥难的?但随着改革春风的吹拂，我深刻地认识到：要想把“教书”这个职业稳固下来，使自己真正成为名副其实的“教书匠”，要让学生成才，让家长放心，让社会满意，就得努力学习，不断更新知识，提高自身素质，才能适应新形势发展的需要。因此，我注意加强学习，一是学习有关教育教学的法律法规，让自己在教育教学过程中“有法可依”;二是学习专业知识，以充实自己的专业知识，武装自己的头脑，争取做到“术业有专攻”。通过学习，我发觉自己的确长了不少知识，在教育教学中也得心应手了。</w:t>
      </w:r>
    </w:p>
    <w:p>
      <w:pPr>
        <w:ind w:left="0" w:right="0" w:firstLine="560"/>
        <w:spacing w:before="450" w:after="450" w:line="312" w:lineRule="auto"/>
      </w:pPr>
      <w:r>
        <w:rPr>
          <w:rFonts w:ascii="宋体" w:hAnsi="宋体" w:eastAsia="宋体" w:cs="宋体"/>
          <w:color w:val="000"/>
          <w:sz w:val="28"/>
          <w:szCs w:val="28"/>
        </w:rPr>
        <w:t xml:space="preserve">争做合格公民的表率，这不仅是社会各界的事情，更是为人师表的教师的头等大事，教师更应首先做到这一点。为此，我认真学习了中央有关公民道德建设的实施纲要，按照纲要的要求，争做合格公民。在学校，我时常按公民道德建设的要求来规范自己的一言一行，带动教育学生必须做一个合格的“小公民”，做到“文明、守法、诚信”，从小事做起，如不随地乱丢乱扔，不横穿公路等等。</w:t>
      </w:r>
    </w:p>
    <w:p>
      <w:pPr>
        <w:ind w:left="0" w:right="0" w:firstLine="560"/>
        <w:spacing w:before="450" w:after="450" w:line="312" w:lineRule="auto"/>
      </w:pPr>
      <w:r>
        <w:rPr>
          <w:rFonts w:ascii="宋体" w:hAnsi="宋体" w:eastAsia="宋体" w:cs="宋体"/>
          <w:color w:val="000"/>
          <w:sz w:val="28"/>
          <w:szCs w:val="28"/>
        </w:rPr>
        <w:t xml:space="preserve">我在师德师风整顿中做了些努力，但仅仅是一个开端，要想整顿工作作风，我决心长期坚持，在以后的工作、生活中，踏踏实实、认真负责，精益求精，以高度的责任感做好工作，努力构建和谐校园，为不断开创学校工作的新局面而努力，是教育工作正在做到：让学生成才，让家长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2026-01-22T17:40:27+08:00</dcterms:created>
  <dcterms:modified xsi:type="dcterms:W3CDTF">2026-01-22T17:40:27+08:00</dcterms:modified>
</cp:coreProperties>
</file>

<file path=docProps/custom.xml><?xml version="1.0" encoding="utf-8"?>
<Properties xmlns="http://schemas.openxmlformats.org/officeDocument/2006/custom-properties" xmlns:vt="http://schemas.openxmlformats.org/officeDocument/2006/docPropsVTypes"/>
</file>