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国家公祭日倡议书</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国家公祭日倡议书 国家公祭日是国家为了纪念曾经发生过的重大民族灾难而设立的国家 祭日。下面小编为大家精心整理了国家公祭日倡议书范文，希望能给你带来帮助。    国家公祭日倡议书范文篇一  XXX：  1937年的今天，日军下达进攻南京的命令...</w:t>
      </w:r>
    </w:p>
    <w:p>
      <w:pPr>
        <w:ind w:left="0" w:right="0" w:firstLine="560"/>
        <w:spacing w:before="450" w:after="450" w:line="312" w:lineRule="auto"/>
      </w:pPr>
      <w:r>
        <w:rPr>
          <w:rFonts w:ascii="宋体" w:hAnsi="宋体" w:eastAsia="宋体" w:cs="宋体"/>
          <w:color w:val="000"/>
          <w:sz w:val="28"/>
          <w:szCs w:val="28"/>
        </w:rPr>
        <w:t xml:space="preserve">国家公祭日倡议书</w:t>
      </w:r>
    </w:p>
    <w:p>
      <w:pPr>
        <w:ind w:left="0" w:right="0" w:firstLine="560"/>
        <w:spacing w:before="450" w:after="450" w:line="312" w:lineRule="auto"/>
      </w:pPr>
      <w:r>
        <w:rPr>
          <w:rFonts w:ascii="宋体" w:hAnsi="宋体" w:eastAsia="宋体" w:cs="宋体"/>
          <w:color w:val="000"/>
          <w:sz w:val="28"/>
          <w:szCs w:val="28"/>
        </w:rPr>
        <w:t xml:space="preserve">国家公祭日是国家为了纪念曾经发生过的重大民族灾难而设立的国家 祭日。下面小编为大家精心整理了国家公祭日倡议书范文，希望能给你带来帮助。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国家公祭日倡议书范文篇二</w:t>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12月13日，我们将迎来XXX个南京大屠杀国家公祭日。为悼念南京大屠杀死难者和所有在日本帝国主义侵华战争期间惨遭日本侵略者杀戮的死难者，牢记侵略战争给中国人民乃至世界人民造成的深重灾难，表达全校师生对南京大屠杀遇难同胞的深切哀悼，天津理工大学学生会、研究生会向广大师生发出倡议。</w:t>
      </w:r>
    </w:p>
    <w:p>
      <w:pPr>
        <w:ind w:left="0" w:right="0" w:firstLine="560"/>
        <w:spacing w:before="450" w:after="450" w:line="312" w:lineRule="auto"/>
      </w:pPr>
      <w:r>
        <w:rPr>
          <w:rFonts w:ascii="宋体" w:hAnsi="宋体" w:eastAsia="宋体" w:cs="宋体"/>
          <w:color w:val="000"/>
          <w:sz w:val="28"/>
          <w:szCs w:val="28"/>
        </w:rPr>
        <w:t xml:space="preserve">一、铭记历史，勿忘国耻</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实施惨绝人寰的大屠杀。30万!这不是一个冰冷而抽象的数字，而是由一个个鲜活的生命组成的，每个生命身后都有着一个原本幸福的家庭。国破家亡胞死之痛，不断噬咬着我们的心灵，它让我们感到无比痛苦，也让我们从未如此清醒。“历史不应该是记忆的负担，而应该是理智的启迪”，我们不忘历史、铭记苦难，是为了警惕历史反复，从历史中汲取智慧启迪，获得开创未来的精神力量。铭记历史，勿忘国耻!每一名理工人要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二、敬畏生命，珍视和平</w:t>
      </w:r>
    </w:p>
    <w:p>
      <w:pPr>
        <w:ind w:left="0" w:right="0" w:firstLine="560"/>
        <w:spacing w:before="450" w:after="450" w:line="312" w:lineRule="auto"/>
      </w:pPr>
      <w:r>
        <w:rPr>
          <w:rFonts w:ascii="宋体" w:hAnsi="宋体" w:eastAsia="宋体" w:cs="宋体"/>
          <w:color w:val="000"/>
          <w:sz w:val="28"/>
          <w:szCs w:val="28"/>
        </w:rPr>
        <w:t xml:space="preserve">南京大屠杀，如同奥斯威辛集中营，不仅是历史留给某个国家的伤疼，也是留给全世界的伤痛。我们以国家公祭日的形式悼念，不是要咀嚼战争苦难，不是要延续历史仇恨，而是要守护真实的历史，是要保留这段屈辱与奋起的民族记忆，是要培养大国公民应有的历史价值观，是要唤醒全世界爱好和平的人们守护好人类和平。每一位理工人请在公祭日期间内停止娱乐活动，注意自己的言行衣着，理性爱国，共祈和平，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三、以史为鉴，自强不息</w:t>
      </w:r>
    </w:p>
    <w:p>
      <w:pPr>
        <w:ind w:left="0" w:right="0" w:firstLine="560"/>
        <w:spacing w:before="450" w:after="450" w:line="312" w:lineRule="auto"/>
      </w:pPr>
      <w:r>
        <w:rPr>
          <w:rFonts w:ascii="宋体" w:hAnsi="宋体" w:eastAsia="宋体" w:cs="宋体"/>
          <w:color w:val="000"/>
          <w:sz w:val="28"/>
          <w:szCs w:val="28"/>
        </w:rPr>
        <w:t xml:space="preserve">70多年过去，那些逝去的同胞，无法看到中华民族在屈辱中的奋起。中国不再是积贫积弱、四分五裂，不再是发展落后、任人欺凌，而是以世界第二大经济体的地位屹立在太平洋东岸。落后就要挨打，发展才能自强。今天，我们离民族复兴的梦想从未如此之近，此时我们更要铭记历史、戮力同心、共襄发展。只有一个更加强大、更加文明、更加现代的中国，才能保卫每一个国民的安全，才是对死难同胞的最好慰藉。每一位理工人应积极践行社会主义核心价值观，化悲愤为动力，努力学习、珍惜在校时光，端正学习态度，遵守学校的各项规章制度，时刻牢记“重德重能，求实求新”的校训精神。</w:t>
      </w:r>
    </w:p>
    <w:p>
      <w:pPr>
        <w:ind w:left="0" w:right="0" w:firstLine="560"/>
        <w:spacing w:before="450" w:after="450" w:line="312" w:lineRule="auto"/>
      </w:pPr>
      <w:r>
        <w:rPr>
          <w:rFonts w:ascii="宋体" w:hAnsi="宋体" w:eastAsia="宋体" w:cs="宋体"/>
          <w:color w:val="000"/>
          <w:sz w:val="28"/>
          <w:szCs w:val="28"/>
        </w:rPr>
        <w:t xml:space="preserve">今天，遥想30万同胞死于非命的惨状，我们流下的是悲情泪水;明天，化历史悲情为奋斗动力，我们缔造的将是伟大的民族复兴!</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国家公祭日倡议书范文篇三</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2026-01-22T14:39:27+08:00</dcterms:created>
  <dcterms:modified xsi:type="dcterms:W3CDTF">2026-01-22T14:39:27+08:00</dcterms:modified>
</cp:coreProperties>
</file>

<file path=docProps/custom.xml><?xml version="1.0" encoding="utf-8"?>
<Properties xmlns="http://schemas.openxmlformats.org/officeDocument/2006/custom-properties" xmlns:vt="http://schemas.openxmlformats.org/officeDocument/2006/docPropsVTypes"/>
</file>