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银行租房合同范本(必备12篇)</w:t>
      </w:r>
      <w:bookmarkEnd w:id="1"/>
    </w:p>
    <w:p>
      <w:pPr>
        <w:jc w:val="center"/>
        <w:spacing w:before="0" w:after="450"/>
      </w:pPr>
      <w:r>
        <w:rPr>
          <w:rFonts w:ascii="Arial" w:hAnsi="Arial" w:eastAsia="Arial" w:cs="Arial"/>
          <w:color w:val="999999"/>
          <w:sz w:val="20"/>
          <w:szCs w:val="20"/>
        </w:rPr>
        <w:t xml:space="preserve">来源：网络  作者：静谧旋律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银行租房合同范本1甲方：乙方：经双方多次协商，乙方租用甲方门面和一、二楼(含三间大阁楼)，计，办幼儿园。现就有关事项签订如下：一、租金：每月元，________年元，年头一次付清。二、押金：____万元，自合同签字时付清。三、租期：从___...</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银行租房合同范本4</w:t>
      </w:r>
    </w:p>
    <w:p>
      <w:pPr>
        <w:ind w:left="0" w:right="0" w:firstLine="560"/>
        <w:spacing w:before="450" w:after="450" w:line="312" w:lineRule="auto"/>
      </w:pPr>
      <w:r>
        <w:rPr>
          <w:rFonts w:ascii="宋体" w:hAnsi="宋体" w:eastAsia="宋体" w:cs="宋体"/>
          <w:color w:val="000"/>
          <w:sz w:val="28"/>
          <w:szCs w:val="28"/>
        </w:rPr>
        <w:t xml:space="preserve">出租方：中国____________银行________市信托部(简称甲方)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甲、乙双方根据“中国____________银行________市信托部设备租赁业务试行办法”的规定，签订设备租赁合同，并商定如下条款，共同遵守执行。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年，租期从供货厂向甲方托收货款时算起，租金总额为人民币________元(包括手续费________%)，分________期交付，每期租赁金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甲方：中国______银行________市信托部(公章)</w:t>
      </w:r>
    </w:p>
    <w:p>
      <w:pPr>
        <w:ind w:left="0" w:right="0" w:firstLine="560"/>
        <w:spacing w:before="450" w:after="450" w:line="312" w:lineRule="auto"/>
      </w:pPr>
      <w:r>
        <w:rPr>
          <w:rFonts w:ascii="宋体" w:hAnsi="宋体" w:eastAsia="宋体" w:cs="宋体"/>
          <w:color w:val="000"/>
          <w:sz w:val="28"/>
          <w:szCs w:val="28"/>
        </w:rPr>
        <w:t xml:space="preserve">负责人：_____________________(签章)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银行租房合同范本5</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 7________日内进行维修或委托承租方进行维修。出租方逾期不维修、也不委托承租方进行维修的，承租方可代为维修，费用由出租方承担。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7________日通知承租方。检查养护时，承租方应予以配合。出租方应减少对承租方使用该房屋的影响。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XXX日向出租方提出续租要求，双方协商一致后重新签订《房屋租赁合同》。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XXX日的宽限期。宽限期内，承租方应按本合同的约定，向出租方支付该房屋的租金以及由承租方承担的其他费用。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XXX日告知承租方，同等条件下，承租方享有优先承租的权利。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当________日内返还该房屋，结清相应款项，保证房屋设施完好，房内清洁，承租方未经出租方同意逾期返还该房屋的，每逾期一日，承租方应向出租方支付日租金的 壹XX作为违约金。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出租方未按合同约定按时交付该房屋，经承租方催告后 3________日内仍未交付的；</w:t>
      </w:r>
    </w:p>
    <w:p>
      <w:pPr>
        <w:ind w:left="0" w:right="0" w:firstLine="560"/>
        <w:spacing w:before="450" w:after="450" w:line="312" w:lineRule="auto"/>
      </w:pPr>
      <w:r>
        <w:rPr>
          <w:rFonts w:ascii="宋体" w:hAnsi="宋体" w:eastAsia="宋体" w:cs="宋体"/>
          <w:color w:val="000"/>
          <w:sz w:val="28"/>
          <w:szCs w:val="28"/>
        </w:rPr>
        <w:t xml:space="preserve">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承租方逾期超过 7________日不支付租金的；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该房屋交付验收时，现有的装修、附属设施、设备存在缺陷，影响承租方正常使用的，出租方应自交付之日起的 14________日内进行修复。逾期不修复的，出租方同意减少该房屋的租金并变更相关条款。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租赁期间，非本合同10—3条款约定的情形，出租方提前终止合同，应与承租方协商一致，并按房屋租赁押金的 壹XX向承租方支付违约金。若违约金不足抵付承租方损失的，出租方还应负责赔偿损失与违约的差额部分。未与承租方协商一致的，出租方不得提前收回该房屋。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承租方逾期支付租金的（非承租方因素除外），每逾期一日，出租方有权要求承租方向其支付日租金的 壹XX作为违约金。逾期返还该房屋的，每逾期一日，出租方有权要求承租方向其支付日租金的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租赁期间，非本合同10—2条款约定的情形，承租方中途擅自退租的，承租方应按房屋租赁押金的 壹XX向出租方支付违约金。若违约金不足以抵付出租方损失的，承租方还应负责赔偿损失与违约的差额部分。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 壹XX作为违约金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13—4在签订本合同前，租赁双方已线下沟通看房，充分了解并接受该租赁房屋的现有结构、附属设备及其他与房屋相关的信息。</w:t>
      </w:r>
    </w:p>
    <w:p>
      <w:pPr>
        <w:ind w:left="0" w:right="0" w:firstLine="560"/>
        <w:spacing w:before="450" w:after="450" w:line="312" w:lineRule="auto"/>
      </w:pPr>
      <w:r>
        <w:rPr>
          <w:rFonts w:ascii="宋体" w:hAnsi="宋体" w:eastAsia="宋体" w:cs="宋体"/>
          <w:color w:val="000"/>
          <w:sz w:val="28"/>
          <w:szCs w:val="28"/>
        </w:rPr>
        <w:t xml:space="preserve">13—5签约双方签订本合同，又在线下另行签订房屋租赁合同的，内容冲突部分以签订时间在后的租赁合同为效力优先；同时签订的，以实际履行之合同所约定的内容为效力优先。</w:t>
      </w:r>
    </w:p>
    <w:p>
      <w:pPr>
        <w:ind w:left="0" w:right="0" w:firstLine="560"/>
        <w:spacing w:before="450" w:after="450" w:line="312" w:lineRule="auto"/>
      </w:pPr>
      <w:r>
        <w:rPr>
          <w:rFonts w:ascii="宋体" w:hAnsi="宋体" w:eastAsia="宋体" w:cs="宋体"/>
          <w:color w:val="000"/>
          <w:sz w:val="28"/>
          <w:szCs w:val="28"/>
        </w:rPr>
        <w:t xml:space="preserve">13—6合同一方存在违约或侵权行为时，相对方为此提起诉讼、或被牵连进违约方或侵权方与第三人的诉讼活动中来时，相对方因此发生的必要费用（包括但不仅限于律师代理费用），均由违约或侵权方承担；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13—7合同双方依双方协商的通讯地址向相对方以快递方式邮寄书面通知或其他法律文件的，投邮超过5日即视为受达。合同当事方若要变更通讯地址的，应由双方共同确认方可生效。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 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一、甲方将位于_______________________________________房屋出租给乙方居住使用，租赁期限自__年__月__日至__年__月__日，计__个月。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一、甲方将其位于唐山市 路 号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二、租赁期限：自20xx年5月5日到20xx年12月31日止。期满后另议。</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1、租金每月2100元整(贰仟壹佰元整)，乙方按每月支付给甲方。</w:t>
      </w:r>
    </w:p>
    <w:p>
      <w:pPr>
        <w:ind w:left="0" w:right="0" w:firstLine="560"/>
        <w:spacing w:before="450" w:after="450" w:line="312" w:lineRule="auto"/>
      </w:pPr>
      <w:r>
        <w:rPr>
          <w:rFonts w:ascii="宋体" w:hAnsi="宋体" w:eastAsia="宋体" w:cs="宋体"/>
          <w:color w:val="000"/>
          <w:sz w:val="28"/>
          <w:szCs w:val="28"/>
        </w:rPr>
        <w:t xml:space="preserve">2、租金先付后用，一月一付。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3、甲方在收到乙方租金后，应开具收据、收条乙方。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全装卸房一套，含供电、供水等。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2、乙方保证不转租房屋，并遵守国家法律、法规和物业的管理制度，如乙方造成甲方房屋和邻居利益受损，甲方可以提前解约，除不返还预付的房租外，还可以进一步向乙方索赔和采取其它法律措施。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七、租赁期满，甲方对协议书第四条第五条进行验收，如无损坏，乙方也无其它违约行为，则合同终止。</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甲方房屋(以下简称该房屋)坐落于常州市xx区xx小区xx栋</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该房屋月租金为(人民币)xx千xx百xx拾元整。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租赁期间，甲方对房屋及其附着设施每隔3个月检查、修缮一次，乙方应予积极协助，不得阻挠施工。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甲、乙双方自本合同签订之日起，由乙方支付甲方(相当于3个月房租的`金额)作为押金。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(一)出租方为已提供物品如下，损坏则照价赔偿：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(1)水表现为：xx度;</w:t>
      </w:r>
    </w:p>
    <w:p>
      <w:pPr>
        <w:ind w:left="0" w:right="0" w:firstLine="560"/>
        <w:spacing w:before="450" w:after="450" w:line="312" w:lineRule="auto"/>
      </w:pPr>
      <w:r>
        <w:rPr>
          <w:rFonts w:ascii="宋体" w:hAnsi="宋体" w:eastAsia="宋体" w:cs="宋体"/>
          <w:color w:val="000"/>
          <w:sz w:val="28"/>
          <w:szCs w:val="28"/>
        </w:rPr>
        <w:t xml:space="preserve">(2)电表现为：xx度;</w:t>
      </w:r>
    </w:p>
    <w:p>
      <w:pPr>
        <w:ind w:left="0" w:right="0" w:firstLine="560"/>
        <w:spacing w:before="450" w:after="450" w:line="312" w:lineRule="auto"/>
      </w:pPr>
      <w:r>
        <w:rPr>
          <w:rFonts w:ascii="宋体" w:hAnsi="宋体" w:eastAsia="宋体" w:cs="宋体"/>
          <w:color w:val="000"/>
          <w:sz w:val="28"/>
          <w:szCs w:val="28"/>
        </w:rPr>
        <w:t xml:space="preserve">(3)煤气表现为：xx度。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市_____________街_____________巷_____________号的房屋_____________栋_____________间，建筑面积_____________平方米、使用面积_____________平方米，类型_____________，结构等级_____________，完损等级_________，主要装修设备_____________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