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最新农民安置房买卖合同效力 农村安置房转让协议书(22篇)</w:t>
      </w:r>
      <w:bookmarkEnd w:id="1"/>
    </w:p>
    <w:p>
      <w:pPr>
        <w:jc w:val="center"/>
        <w:spacing w:before="0" w:after="450"/>
      </w:pPr>
      <w:r>
        <w:rPr>
          <w:rFonts w:ascii="Arial" w:hAnsi="Arial" w:eastAsia="Arial" w:cs="Arial"/>
          <w:color w:val="999999"/>
          <w:sz w:val="20"/>
          <w:szCs w:val="20"/>
        </w:rPr>
        <w:t xml:space="preserve">来源：网络  作者：清风徐来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农民安置房买卖合同效力 农村安置房转让协议书一身份证号码：_____________________买方：_______________(简称乙方)身份证号码：_____________________根据《中华人民共和国民法典》、《中华人...</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农村安置房转让协议书二</w:t>
      </w:r>
    </w:p>
    <w:p>
      <w:pPr>
        <w:ind w:left="0" w:right="0" w:firstLine="560"/>
        <w:spacing w:before="450" w:after="450" w:line="312" w:lineRule="auto"/>
      </w:pPr>
      <w:r>
        <w:rPr>
          <w:rFonts w:ascii="宋体" w:hAnsi="宋体" w:eastAsia="宋体" w:cs="宋体"/>
          <w:color w:val="000"/>
          <w:sz w:val="28"/>
          <w:szCs w:val="28"/>
        </w:rPr>
        <w:t xml:space="preserve">出卖人(甲方)：_________ (以下简称甲方)身份证号码： (房屋共有产权人)_________身份证号码：__________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 (以下简称乙方)身份证号码： (乙方房屋共有产权人)_________身份证号码：__________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夫妻)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甲乙双方同意以银行卡转账付款方式付款，并已在________年____月____日将首付款(定金)人民币____拾____万____仟____佰____拾____元整交付甲方，首付款付款当时甲方开出收款收条给乙方，并注明收款数额及款项用途。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第二笔房款人民币____拾____万____仟____佰____拾____元整于________年____月____日交付房屋给乙方后当日付给甲方，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甲乙双方在本合同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甲方按约定房屋交付之日第二天起至实际交房时间向乙方支付已支付房价款金额的壹%(大写数字)的违约金，合同继续履行;逾期超过陆(大写数字)，则视为甲方不履行本合同，乙方有权终止合同，甲方应将乙方累计已付款全额还与乙方，乙方有权要求甲方支付按照同期银行贷款利率计算的利息款并追究甲方的违约责任。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由于本房产属安置房，当产权能登记到甲方后，除人力不可抗拒的自然灾害等特殊情况外，甲方应在____日内完成登记，否则视为违约。甲方完成登记后应在____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如果此项房产在________年____月____日前因国家对此房产的政策原因(依国家下发的政策为准，参考此小区其他同类房产)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2、乙方根据本合同规定向甲方提出办理产权过户手续，甲方超过_叁拾_天不协助乙方办理手续，视为甲方违约，乙方有权要求甲方履行合同。并协商解决过户问题和追究违约责任。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6、本合同签订后，如一方违反本合同条款，违约方应向对方支付三万元的违约金。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7、乙方如不能按规定支付房款，每逾期____日，应向甲方支付五十元罚金，逾期____日即为违约;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8、甲方如不能按规定交付房产，每逾期____日，应向乙方支付五十元罚金，逾期____日即为违约;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9、甲乙双方故意拖延办理过户，每逾期____日，应向对方支付五十元罚金，逾期____日即为违约;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本合同一式_____份，一份_____张。甲方产权人及甲方委托代理人共持一份，乙方一份,见证方(中间人)___________份，留存备查。</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农村安置房转让协议书三</w:t>
      </w:r>
    </w:p>
    <w:p>
      <w:pPr>
        <w:ind w:left="0" w:right="0" w:firstLine="560"/>
        <w:spacing w:before="450" w:after="450" w:line="312" w:lineRule="auto"/>
      </w:pPr>
      <w:r>
        <w:rPr>
          <w:rFonts w:ascii="宋体" w:hAnsi="宋体" w:eastAsia="宋体" w:cs="宋体"/>
          <w:color w:val="000"/>
          <w:sz w:val="28"/>
          <w:szCs w:val="28"/>
        </w:rPr>
        <w:t xml:space="preserve">甲方：__________身份证号：__________住址：__________联系电话：__________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住址：__________联系电话：__________根据有关法律、法规之规定，甲、乙双方在平等、自愿、协商一致的基础上，就乙方向甲方购买位于__________________住宅回迁楼买卖事宜达成以下协议，双方共同信守执行。甲方在位于__________________有一套回迁房，具体房屋编号为：______________室，建筑面积暂登记为____________平方米。因目前该房暂不能到房地产管理处办理《房屋所有权证》手续，而甲方又急于对空闲住宅加以利用，经甲乙双方充分协商达成以下协议，具体内容如下：</w:t>
      </w:r>
    </w:p>
    <w:p>
      <w:pPr>
        <w:ind w:left="0" w:right="0" w:firstLine="560"/>
        <w:spacing w:before="450" w:after="450" w:line="312" w:lineRule="auto"/>
      </w:pPr>
      <w:r>
        <w:rPr>
          <w:rFonts w:ascii="宋体" w:hAnsi="宋体" w:eastAsia="宋体" w:cs="宋体"/>
          <w:color w:val="000"/>
          <w:sz w:val="28"/>
          <w:szCs w:val="28"/>
        </w:rPr>
        <w:t xml:space="preserve">第一条 甲方自愿将该房产出售给乙方,乙方已对该房产相关状况做了充分了解自愿购买。</w:t>
      </w:r>
    </w:p>
    <w:p>
      <w:pPr>
        <w:ind w:left="0" w:right="0" w:firstLine="560"/>
        <w:spacing w:before="450" w:after="450" w:line="312" w:lineRule="auto"/>
      </w:pPr>
      <w:r>
        <w:rPr>
          <w:rFonts w:ascii="宋体" w:hAnsi="宋体" w:eastAsia="宋体" w:cs="宋体"/>
          <w:color w:val="000"/>
          <w:sz w:val="28"/>
          <w:szCs w:val="28"/>
        </w:rPr>
        <w:t xml:space="preserve">第二条 房屋作价经过甲、乙双方协商，甲方同意乙方以人民币__________________元向甲方购买该回迁房。</w:t>
      </w:r>
    </w:p>
    <w:p>
      <w:pPr>
        <w:ind w:left="0" w:right="0" w:firstLine="560"/>
        <w:spacing w:before="450" w:after="450" w:line="312" w:lineRule="auto"/>
      </w:pPr>
      <w:r>
        <w:rPr>
          <w:rFonts w:ascii="宋体" w:hAnsi="宋体" w:eastAsia="宋体" w:cs="宋体"/>
          <w:color w:val="000"/>
          <w:sz w:val="28"/>
          <w:szCs w:val="28"/>
        </w:rPr>
        <w:t xml:space="preserve">第三条 付款方式双方可选择下列第种方式付款。1、乙方一次性付款给甲方，甲方在收到房款之后同时甲方将该房的《拆迁补偿协议》、《进户证》、身份证复印件等所有回迁手续以及该房钥匙、房款收据等所有手续转交给乙方保管。2、房款乙方分______次付给甲方。第一次：__________乙方于______年______月______日向甲方支付购房款人民币____________元。同时甲方将该房的《拆迁补偿协议》、《进户证》、身份证复印件等所有回迁手续全部交给乙方保管。待开发商通知甲方可以到房地产管理处办理该房《房屋所有权证》时，甲方第一时间取得该房屋《房屋所有产权》后，甲方将该《房屋所有权证》交给乙方保管，待甲方无条件协助乙方将该房《房屋所有权证》过户到乙方名下，所有过户手续办完后，乙方将余下购房款人民币____________元一次性付给甲方。</w:t>
      </w:r>
    </w:p>
    <w:p>
      <w:pPr>
        <w:ind w:left="0" w:right="0" w:firstLine="560"/>
        <w:spacing w:before="450" w:after="450" w:line="312" w:lineRule="auto"/>
      </w:pPr>
      <w:r>
        <w:rPr>
          <w:rFonts w:ascii="宋体" w:hAnsi="宋体" w:eastAsia="宋体" w:cs="宋体"/>
          <w:color w:val="000"/>
          <w:sz w:val="28"/>
          <w:szCs w:val="28"/>
        </w:rPr>
        <w:t xml:space="preserve">第四条 房屋过户事项1、本协议签订后，甲方要与开发商联系询问房产证登记办理进度，如果第一时间得知可以办理房产证，甲方必须及时出面与乙方一同到房地产管理处办理该房《房屋所有权证》，甲乙双方必须一同办理。在甲方办理该房《房屋所有权证》时所发生的契税、印花税、营业税、个税、手续费、登记费等全部费用甲方自行承担。如果因甲方原因未能及时完全支付上述费用而造成此房过户延误，所产生后果由甲方承担。2、甲方取得房产《房屋所有权证》后，必须在________个工作日内与乙方一同到房地产管理处办理该房过户到乙方名下手续。此次过户所产生的全部费用由乙方承担。如甲方故意不协助的，导致增加过户手续费及税费的或不能过户到乙方名下，所有费用由甲方承担，并承担违约责任。3、乙方向甲方支付完全部房款后，该回迁房产权归乙方所有。双方应该共同遵守，甲方不得以任何理由反悔，不得再对该房屋主张任何的权利。</w:t>
      </w:r>
    </w:p>
    <w:p>
      <w:pPr>
        <w:ind w:left="0" w:right="0" w:firstLine="560"/>
        <w:spacing w:before="450" w:after="450" w:line="312" w:lineRule="auto"/>
      </w:pPr>
      <w:r>
        <w:rPr>
          <w:rFonts w:ascii="宋体" w:hAnsi="宋体" w:eastAsia="宋体" w:cs="宋体"/>
          <w:color w:val="000"/>
          <w:sz w:val="28"/>
          <w:szCs w:val="28"/>
        </w:rPr>
        <w:t xml:space="preserve">第五条 违约责任1、甲方必须保证有权利出卖该房产，对该房享有完全所有权，其他人不得对该房有任何主张权利。甲方必须保证该房没有进行抵押、没有\"一房多卖\"的现象，甲方更不准将房屋另行转让给他人。如出现其他权利人对该房产主张权利，造成乙方损失的，均由甲方承担责任。如果因甲方原因导致该房无法办理过户至乙方名下，属甲方违约。乙方有权不买此房。甲方除了退还乙方交纳的所有购房款和利息及有关费用外，还须支付乙方违约金人民币____________元，双方买卖合同终止。2、如果乙方违约，甲方在扣除____________元违约金后将其余____________元房款退还乙方，双方买卖合同终止。</w:t>
      </w:r>
    </w:p>
    <w:p>
      <w:pPr>
        <w:ind w:left="0" w:right="0" w:firstLine="560"/>
        <w:spacing w:before="450" w:after="450" w:line="312" w:lineRule="auto"/>
      </w:pPr>
      <w:r>
        <w:rPr>
          <w:rFonts w:ascii="宋体" w:hAnsi="宋体" w:eastAsia="宋体" w:cs="宋体"/>
          <w:color w:val="000"/>
          <w:sz w:val="28"/>
          <w:szCs w:val="28"/>
        </w:rPr>
        <w:t xml:space="preserve">第六条 回迁手续甲方在______年______月______日本协议签订后，乙方接收该回迁房时，同时拿到张收据和一份《拆迁房屋补偿安置协议书》、《进户证》等手续。</w:t>
      </w:r>
    </w:p>
    <w:p>
      <w:pPr>
        <w:ind w:left="0" w:right="0" w:firstLine="560"/>
        <w:spacing w:before="450" w:after="450" w:line="312" w:lineRule="auto"/>
      </w:pPr>
      <w:r>
        <w:rPr>
          <w:rFonts w:ascii="宋体" w:hAnsi="宋体" w:eastAsia="宋体" w:cs="宋体"/>
          <w:color w:val="000"/>
          <w:sz w:val="28"/>
          <w:szCs w:val="28"/>
        </w:rPr>
        <w:t xml:space="preserve">第七条 本协议签字之日，甲方应将该房钥匙、收据、《拆迁房屋补偿安置协议书》、《进户证》等所有手续转交给乙方保管。将该协议交给乙方保管后出现丢失或者毁损，导致不能进行房产登记等后果由乙方完全负责。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第八条 争议解决在本协议履行过程中，双方发生分歧应该协商解决，协商不成，可向人民法院起诉。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本协议一式两份，甲乙双方各执行一份，各份具有同等法律效力。</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农村安置房转让协议书四</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 姓名： 身份证号码： 姓名： 身份证号码： 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农村安置房转让协议书五</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出卖人(甲方)：_____(以下简称甲方)身份证号码：___________</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买受人(乙方)：_______(以下简称乙方)身份证号码：___________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第一条、房屋的基本情况：甲方房屋座落在____，位于第____层，共_____(套)(间)，房屋结构为 ___，建筑面积为____平方米，房屋用途为____.并附带____一间，位于____，面积为______平方米。(详见土地房屋权证第____号)。乙方对甲方所要的房屋做了充分了解，愿意购买该房屋。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第五条、付款时间与办法：甲乙双方同意以现金付款方式一次性付款，并已在________年____月____日将首付款(定金) 人民币____拾____万____仟____佰____拾____元整交付甲方，付首款付款当天甲方开出收款收条给乙方，并注明收款数额及款项用途。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第二笔房款人民币______万元整于________年____月____日付给甲方，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 ____拾____元整于甲方将本合同所述房屋中的全部户口迁出当日(________年____月____日)付给甲方。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第七条、户口迁出：甲方应在房屋交付(________年____月____日)前将本合同所述房屋中的全部户口迁出。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第六条规定的期限将该房屋交给乙方使用，乙方有权按已交付的房价款向甲方追究违约金。逾期不超过 30天，违约金自约定房屋交付之日第二天起至实际交付之日止，每延期____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1、甲方按乙方累计已付款的_____%(大写数字)向乙方支付违约金，合同继续履行，并在本合同第六条约定的实际交付之日起__天内交付房屋。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3、______.如甲方故意隐瞒此房屋的原产权所属人、房屋位置、质量问题，影响乙方的居住及使用时，乙方有权要求退房，一切损失由甲方承担(是否要注明损失的39;范围)。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农村安置房转让协议书七</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xx_年____月___日将首付款(定金)人民币____拾____万____仟____佰____拾____元整交付甲方，付首款付款当天甲方开出收款收条给乙方，并注明收款数额及款项用途。第二笔房款人民币_壹_拾_壹_万元整于20xx年____月___日付给甲方，第三笔(尾款)房款人民币____拾____万____仟____佰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(20xx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30_天，违约金自约定房屋交付之日第二天起至实际交付之日止，每延期一日(遇法定节假日顺延)，甲方按乙方已支付房价款金额的_壹_%(大写数字)向乙方支付违约金，合同继续履行;逾期超过_60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见证方(中间人)：_______身份证号码_____________________日期：201 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见证方(中间人)：_______身份证号码_____________________日期：201 年___月___日</w:t>
      </w:r>
    </w:p>
    <w:p>
      <w:pPr>
        <w:ind w:left="0" w:right="0" w:firstLine="560"/>
        <w:spacing w:before="450" w:after="450" w:line="312" w:lineRule="auto"/>
      </w:pPr>
      <w:r>
        <w:rPr>
          <w:rFonts w:ascii="宋体" w:hAnsi="宋体" w:eastAsia="宋体" w:cs="宋体"/>
          <w:color w:val="000"/>
          <w:sz w:val="28"/>
          <w:szCs w:val="28"/>
        </w:rPr>
        <w:t xml:space="preserve">日期：201 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农村安置房转让协议书九</w:t>
      </w:r>
    </w:p>
    <w:p>
      <w:pPr>
        <w:ind w:left="0" w:right="0" w:firstLine="560"/>
        <w:spacing w:before="450" w:after="450" w:line="312" w:lineRule="auto"/>
      </w:pPr>
      <w:r>
        <w:rPr>
          <w:rFonts w:ascii="宋体" w:hAnsi="宋体" w:eastAsia="宋体" w:cs="宋体"/>
          <w:color w:val="000"/>
          <w:sz w:val="28"/>
          <w:szCs w:val="28"/>
        </w:rPr>
        <w:t xml:space="preserve">甲方(出卖方)：_____ 身份证号码：_____</w:t>
      </w:r>
    </w:p>
    <w:p>
      <w:pPr>
        <w:ind w:left="0" w:right="0" w:firstLine="560"/>
        <w:spacing w:before="450" w:after="450" w:line="312" w:lineRule="auto"/>
      </w:pPr>
      <w:r>
        <w:rPr>
          <w:rFonts w:ascii="宋体" w:hAnsi="宋体" w:eastAsia="宋体" w:cs="宋体"/>
          <w:color w:val="000"/>
          <w:sz w:val="28"/>
          <w:szCs w:val="28"/>
        </w:rPr>
        <w:t xml:space="preserve">乙方(购买方)：_____ 身份证号码：_____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，建筑面积为______平方米;套内建筑面积________平方米，公共部位与公用房屋分摊建筑面积_________平方米;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1、甲、乙双方经协商一致，上述房屋(包含第一条第二款列明的.配套设施等)总房价款为：___________元整(小写_____________元)。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(1)甲、乙双方同意，乙方在本合同签订之日支付给甲方人民币______元整，(小写：______________元)，作为乙方购买甲方房屋的定金。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______元(小写：_______________元)。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______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3、乙方全部或一部分不履行本合同约定的日期给付房价款时，其逾期部分，乙方应加付按日3‰计算的违约金给与甲方。逾期超过______月时，甲方有权解除本合同。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农村安置房转让协议书篇十</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w:t>
      </w:r>
    </w:p>
    <w:p>
      <w:pPr>
        <w:ind w:left="0" w:right="0" w:firstLine="560"/>
        <w:spacing w:before="450" w:after="450" w:line="312" w:lineRule="auto"/>
      </w:pPr>
      <w:r>
        <w:rPr>
          <w:rFonts w:ascii="黑体" w:hAnsi="黑体" w:eastAsia="黑体" w:cs="黑体"/>
          <w:color w:val="000000"/>
          <w:sz w:val="34"/>
          <w:szCs w:val="34"/>
          <w:b w:val="1"/>
          <w:bCs w:val="1"/>
        </w:rPr>
        <w:t xml:space="preserve">农民安置房买卖合同效力 农村安置房转让协议书篇十一</w:t>
      </w:r>
    </w:p>
    <w:p>
      <w:pPr>
        <w:ind w:left="0" w:right="0" w:firstLine="560"/>
        <w:spacing w:before="450" w:after="450" w:line="312" w:lineRule="auto"/>
      </w:pPr>
      <w:r>
        <w:rPr>
          <w:rFonts w:ascii="宋体" w:hAnsi="宋体" w:eastAsia="宋体" w:cs="宋体"/>
          <w:color w:val="000"/>
          <w:sz w:val="28"/>
          <w:szCs w:val="28"/>
        </w:rPr>
        <w:t xml:space="preserve">出售方： 身份证号： 购买方： 身份证号：</w:t>
      </w:r>
    </w:p>
    <w:p>
      <w:pPr>
        <w:ind w:left="0" w:right="0" w:firstLine="560"/>
        <w:spacing w:before="450" w:after="450" w:line="312" w:lineRule="auto"/>
      </w:pPr>
      <w:r>
        <w:rPr>
          <w:rFonts w:ascii="宋体" w:hAnsi="宋体" w:eastAsia="宋体" w:cs="宋体"/>
          <w:color w:val="000"/>
          <w:sz w:val="28"/>
          <w:szCs w:val="28"/>
        </w:rPr>
        <w:t xml:space="preserve">：甲方将民和镇云桥村委会大路吴家村女置用地房屋出售给乙方。</w:t>
      </w:r>
    </w:p>
    <w:p>
      <w:pPr>
        <w:ind w:left="0" w:right="0" w:firstLine="560"/>
        <w:spacing w:before="450" w:after="450" w:line="312" w:lineRule="auto"/>
      </w:pPr>
      <w:r>
        <w:rPr>
          <w:rFonts w:ascii="宋体" w:hAnsi="宋体" w:eastAsia="宋体" w:cs="宋体"/>
          <w:color w:val="000"/>
          <w:sz w:val="28"/>
          <w:szCs w:val="28"/>
        </w:rPr>
        <w:t xml:space="preserve">乙方自愿购买商住楼第壹单元第捌楼顶层第壹套。编号为801室(楼层从8米通道算起为第一单元)，车库不计算楼层。</w:t>
      </w:r>
    </w:p>
    <w:p>
      <w:pPr>
        <w:ind w:left="0" w:right="0" w:firstLine="560"/>
        <w:spacing w:before="450" w:after="450" w:line="312" w:lineRule="auto"/>
      </w:pPr>
      <w:r>
        <w:rPr>
          <w:rFonts w:ascii="宋体" w:hAnsi="宋体" w:eastAsia="宋体" w:cs="宋体"/>
          <w:color w:val="000"/>
          <w:sz w:val="28"/>
          <w:szCs w:val="28"/>
        </w:rPr>
        <w:t xml:space="preserve">甲、乙双方同意乙方所购上述商住楼面积约135平方米，总金额为人民币贰拾陆万元整(小写：260000元)，含水电开户费，其中包括该房屋现在所用装饰费用，从20xx年5月3日以后产生装修费用由乙方负责。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付款方式：签订合同时乙方付一次性付清贰拾陆万元整(小写：260000元)。</w:t>
      </w:r>
    </w:p>
    <w:p>
      <w:pPr>
        <w:ind w:left="0" w:right="0" w:firstLine="560"/>
        <w:spacing w:before="450" w:after="450" w:line="312" w:lineRule="auto"/>
      </w:pPr>
      <w:r>
        <w:rPr>
          <w:rFonts w:ascii="宋体" w:hAnsi="宋体" w:eastAsia="宋体" w:cs="宋体"/>
          <w:color w:val="000"/>
          <w:sz w:val="28"/>
          <w:szCs w:val="28"/>
        </w:rPr>
        <w:t xml:space="preserve">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乙方交清房款后，甲方根据云桥村委会、付家、杨家、章家、万家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农村安置房转让协议书篇十二</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 ，位于第____层，共______(套)(间)，房屋结构为________，建筑面积为______平方米，房屋用途为_______。(详见土地房屋权证第_______________号)。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第二条、房屋现状： 。</w:t>
      </w:r>
    </w:p>
    <w:p>
      <w:pPr>
        <w:ind w:left="0" w:right="0" w:firstLine="560"/>
        <w:spacing w:before="450" w:after="450" w:line="312" w:lineRule="auto"/>
      </w:pPr>
      <w:r>
        <w:rPr>
          <w:rFonts w:ascii="宋体" w:hAnsi="宋体" w:eastAsia="宋体" w:cs="宋体"/>
          <w:color w:val="000"/>
          <w:sz w:val="28"/>
          <w:szCs w:val="28"/>
        </w:rPr>
        <w:t xml:space="preserve">第三条、本合同中所述房屋为 ，是 ________________________的家庭(夫妻)共同财产。原建房售房单位允许转卖，甲方保证该房屋没有产权纠纷，不存在房屋抵押，债权债务，以及其他权利瑕疵。交易后如有上述未清事项，由甲方承担责任，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第四条、上述房屋的交易价格：人民币___________元整(大写：____拾____万____仟____佰____拾____元整)。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甲乙双方同意以现金付款方式一次性付人民币____拾____万____仟____佰____拾____元整交付甲方，当日甲方开出收款收条给乙方，并注明收款数额及款项用途。剩余款项 于房屋产权证办理完毕后一周内支付。</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除不可抗拒的自然灾害等特殊情况外，甲方如未按本合同第六条和第七条规定的期限将该房屋交给乙方所有，甲方应当按已交付的房价款的 %(大写数字)按日向乙方违约金，违约金自约定房屋交付之日第二天起至实际交付之日止，合同继续履行;逾期超过 天(大写数字)，则视为甲方不履行本合同，乙方有权按下列第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 %(大写数字)向乙方支付违约金，合同继续履行，并在本合同第六条约定的实际交付之日起 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2.终止合同，甲方将乙方已付款全额还与乙方，并支付违约金，即房价款的 %(大写数字)。</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 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第九条、产权登记的约定：</w:t>
      </w:r>
    </w:p>
    <w:p>
      <w:pPr>
        <w:ind w:left="0" w:right="0" w:firstLine="560"/>
        <w:spacing w:before="450" w:after="450" w:line="312" w:lineRule="auto"/>
      </w:pPr>
      <w:r>
        <w:rPr>
          <w:rFonts w:ascii="宋体" w:hAnsi="宋体" w:eastAsia="宋体" w:cs="宋体"/>
          <w:color w:val="000"/>
          <w:sz w:val="28"/>
          <w:szCs w:val="28"/>
        </w:rPr>
        <w:t xml:space="preserve">因本房建房售房单位及甲方原因，此房房屋产权证，土地证及其手续尚未办理，但因甲方及其房屋共有人资金需要，甲方自愿将此房卖给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如房屋因甲方及甲方承诺(甲方承若 年办理该房屋所有权证)的原因不能办理房屋产权证或不能将此房房屋产权证直接办理为乙方______名下，甲方须承担房价款的 %(大写数字)违约金责任，其所产生的与办理房屋产权证所需的一切费用由甲方承担。</w:t>
      </w:r>
    </w:p>
    <w:p>
      <w:pPr>
        <w:ind w:left="0" w:right="0" w:firstLine="560"/>
        <w:spacing w:before="450" w:after="450" w:line="312" w:lineRule="auto"/>
      </w:pPr>
      <w:r>
        <w:rPr>
          <w:rFonts w:ascii="宋体" w:hAnsi="宋体" w:eastAsia="宋体" w:cs="宋体"/>
          <w:color w:val="000"/>
          <w:sz w:val="28"/>
          <w:szCs w:val="28"/>
        </w:rPr>
        <w:t xml:space="preserve">如因甲方的故意或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2、甲方不得擅自解除合同，若甲方擅自解除合同，乙方有权要求甲方继续履行合同或要求甲方退还乙方已付房款，并有权要求甲方支付按______________利率付给利息，并按已付款的______%赔偿乙方。</w:t>
      </w:r>
    </w:p>
    <w:p>
      <w:pPr>
        <w:ind w:left="0" w:right="0" w:firstLine="560"/>
        <w:spacing w:before="450" w:after="450" w:line="312" w:lineRule="auto"/>
      </w:pPr>
      <w:r>
        <w:rPr>
          <w:rFonts w:ascii="宋体" w:hAnsi="宋体" w:eastAsia="宋体" w:cs="宋体"/>
          <w:color w:val="000"/>
          <w:sz w:val="28"/>
          <w:szCs w:val="28"/>
        </w:rPr>
        <w:t xml:space="preserve">3、乙方根据本合同第九条的规定向甲方提出办理产权过户手续，甲方超过______________天不协助乙方办理手续，视为甲方违约，乙方有权要求甲方履行合同，并有权要求甲方支付已付款的______%违约金。</w:t>
      </w:r>
    </w:p>
    <w:p>
      <w:pPr>
        <w:ind w:left="0" w:right="0" w:firstLine="560"/>
        <w:spacing w:before="450" w:after="450" w:line="312" w:lineRule="auto"/>
      </w:pPr>
      <w:r>
        <w:rPr>
          <w:rFonts w:ascii="宋体" w:hAnsi="宋体" w:eastAsia="宋体" w:cs="宋体"/>
          <w:color w:val="000"/>
          <w:sz w:val="28"/>
          <w:szCs w:val="28"/>
        </w:rPr>
        <w:t xml:space="preserve">4、当房屋因城市规划再次面临拆迁安置时或增值是，拆迁补偿款或增值款归乙方所有。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 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农村安置房转让协议书篇十三</w:t>
      </w:r>
    </w:p>
    <w:p>
      <w:pPr>
        <w:ind w:left="0" w:right="0" w:firstLine="560"/>
        <w:spacing w:before="450" w:after="450" w:line="312" w:lineRule="auto"/>
      </w:pPr>
      <w:r>
        <w:rPr>
          <w:rFonts w:ascii="宋体" w:hAnsi="宋体" w:eastAsia="宋体" w:cs="宋体"/>
          <w:color w:val="000"/>
          <w:sz w:val="28"/>
          <w:szCs w:val="28"/>
        </w:rPr>
        <w:t xml:space="preserve">出卖人(甲方)：买受人(乙方)：甲方欲将位于____市____区经二路南湖房产一套出售给乙方。现甲、乙双方在平等、自愿、协商一致的基础上，就乙方向甲方购买房产一事签订本合同，以资共同信守执行。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第一条、房屋的基本情况：甲方拆迁安置房屋座落在，安置房屋面积为80.98平方米，公共部位共有分摊建筑面积为14.4平方米，房屋用途为住宅。现尚未办理产权证。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第三条、上述房产的交易房屋面积和价格：买卖房屋面积为80.98平方米，按3470元每平方米计价，共计人民币281000元整(大写：贰拾捌万壹仟元整)。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第四条、付款时间与方式：本合同签署之日前乙方已将购房款拾陆万元整(160000元)交付给了甲方。交付方式为现金支付。</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2、甲方应在通知交房后____日内，将约定买卖的房屋及其附带的钥匙全部交付给乙方，由乙方所有。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1、买卖房屋办理到甲方名下所有权证、土地使用权证及其他手续所需缴纳的.税收和费用均由甲方承担。办理到甲方名下后，甲方应自领取之日起____日内，将领到的产权证书交由乙方。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____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农村安置房转让协议书篇十四</w:t>
      </w:r>
    </w:p>
    <w:p>
      <w:pPr>
        <w:ind w:left="0" w:right="0" w:firstLine="560"/>
        <w:spacing w:before="450" w:after="450" w:line="312" w:lineRule="auto"/>
      </w:pPr>
      <w:r>
        <w:rPr>
          <w:rFonts w:ascii="宋体" w:hAnsi="宋体" w:eastAsia="宋体" w:cs="宋体"/>
          <w:color w:val="000"/>
          <w:sz w:val="28"/>
          <w:szCs w:val="28"/>
        </w:rPr>
        <w:t xml:space="preserve">出售方：_____ 身份证号：_____ 购买方：_____ 身份证号：_____</w:t>
      </w:r>
    </w:p>
    <w:p>
      <w:pPr>
        <w:ind w:left="0" w:right="0" w:firstLine="560"/>
        <w:spacing w:before="450" w:after="450" w:line="312" w:lineRule="auto"/>
      </w:pPr>
      <w:r>
        <w:rPr>
          <w:rFonts w:ascii="宋体" w:hAnsi="宋体" w:eastAsia="宋体" w:cs="宋体"/>
          <w:color w:val="000"/>
          <w:sz w:val="28"/>
          <w:szCs w:val="28"/>
        </w:rPr>
        <w:t xml:space="preserve">第一条：甲方将_____ 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第二条：乙方自愿购买商住楼第_____单元第捌楼顶层第壹套。编号为_____室(楼层从_____米通道算起为第单_____元)，车库不计算楼层。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______元整(小写：______元)，含水电开户费，其中包括该房屋现在所用装饰费用，从____________年______月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第四条：付款方式：签订合同时乙方付一次性付清______元整(小写：__________元)。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_____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农村安置房转让协议书篇十五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___，建筑面积为____平方米，房屋用途为____。并附带____一间，位于____，面积为__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xx_年____月___日将首付款（定金）人民币____拾____万____仟____佰____拾____元整交付甲方，付首款付款当天甲方开出收款收条给乙方，并注明收款数额及款项用途。第二笔房款人民币_壹_拾_壹_万元整于20xx年____月___日付给甲方，第三笔（尾款）房款人民币____拾____万____仟____佰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___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____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见证方（中间人）：___________________________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农民安置房买卖合同效力 农村安置房转让协议书篇十六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年____月___日将首付款(定金)人民币____拾____万____仟____佰____拾____元整交付甲方，首付款付款当时甲方开出收款收条给乙方，并注明收款数额及款项用途。第二笔房款人民币____拾____万____仟____佰____拾____元整于____年____月___日交付房屋给乙方后当日付给甲方，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本合同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甲方按约定房屋交付之日第二天起至实际交房时间向乙方支付已支付房价款金额的壹%(大写数字)的违约金，合同继续履行;逾期超过陆拾天(大写数字)，则视为甲方不履行本合同，乙方有权终止合同，甲方应将乙方累计已付款全额还与乙方，乙方有权要求甲方支付按照同期银行贷款利率计算的`利息款并追究甲方的违约责任。</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由于本房产属安置房，当产权能登记到甲方后，除人力不可抗拒的自然灾害等特殊情况外，甲方应在60日内完成登记，否则视为违约。甲方完成登记后应在15日内主动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2026-09-24T13:54:56+08:00</dcterms:created>
  <dcterms:modified xsi:type="dcterms:W3CDTF">2026-09-24T13:54:56+08:00</dcterms:modified>
</cp:coreProperties>
</file>

<file path=docProps/custom.xml><?xml version="1.0" encoding="utf-8"?>
<Properties xmlns="http://schemas.openxmlformats.org/officeDocument/2006/custom-properties" xmlns:vt="http://schemas.openxmlformats.org/officeDocument/2006/docPropsVTypes"/>
</file>