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2025年小产权房屋买卖合同协议书 小产权房子的买卖合同(二十四篇)</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小产权房屋买卖合同协议书 小产权房子的买卖合同一买受方(乙方)：________________身份证号码：________________甲、乙双方就房屋买卖事项在平等、真实、自愿、协商一致前提下订立本合同，以昭信守。一、甲方自愿将其__...</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小产权房子的买卖合同二</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小产权房子的买卖合同五</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买房:______________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一、甲方自愿将其位于青岛市市北区_____________________的房屋以人民币______拾______万___仟___佰___拾___元整的价款出售给乙方。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室号______，房屋用途为______。系村委在集体土地上建造的房屋，由甲方于年付款购得。该房有/无储藏室，面积：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 交付乙方房屋，甲方如不按合同规定的日期交付房屋，每逾期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甲方自愿将其村证房位于市___________区_______________________________________的房屋(建筑面积</w:t>
      </w:r>
    </w:p>
    <w:p>
      <w:pPr>
        <w:ind w:left="0" w:right="0" w:firstLine="560"/>
        <w:spacing w:before="450" w:after="450" w:line="312" w:lineRule="auto"/>
      </w:pPr>
      <w:r>
        <w:rPr>
          <w:rFonts w:ascii="宋体" w:hAnsi="宋体" w:eastAsia="宋体" w:cs="宋体"/>
          <w:color w:val="000"/>
          <w:sz w:val="28"/>
          <w:szCs w:val="28"/>
        </w:rPr>
        <w:t xml:space="preserve">_________平方米)以人民币_______仟_______佰_______拾_______万_______仟_______佰_______</w:t>
      </w:r>
    </w:p>
    <w:p>
      <w:pPr>
        <w:ind w:left="0" w:right="0" w:firstLine="560"/>
        <w:spacing w:before="450" w:after="450" w:line="312" w:lineRule="auto"/>
      </w:pPr>
      <w:r>
        <w:rPr>
          <w:rFonts w:ascii="宋体" w:hAnsi="宋体" w:eastAsia="宋体" w:cs="宋体"/>
          <w:color w:val="000"/>
          <w:sz w:val="28"/>
          <w:szCs w:val="28"/>
        </w:rPr>
        <w:t xml:space="preserve">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 违约责任 年 月 日交付乙方房屋，甲方如不按合同规定的日期交付房屋，每逾期 年 月 日 ______年____月____日</w:t>
      </w:r>
    </w:p>
    <w:p>
      <w:pPr>
        <w:ind w:left="0" w:right="0" w:firstLine="560"/>
        <w:spacing w:before="450" w:after="450" w:line="312" w:lineRule="auto"/>
      </w:pPr>
      <w:r>
        <w:rPr>
          <w:rFonts w:ascii="宋体" w:hAnsi="宋体" w:eastAsia="宋体" w:cs="宋体"/>
          <w:color w:val="000"/>
          <w:sz w:val="28"/>
          <w:szCs w:val="28"/>
        </w:rPr>
        <w:t xml:space="preserve">见证人： 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力发王明仁律师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甲、乙双方根据《中华人民共和国》及其他有关法律、法规的规定，秉着平等、自愿、公平的原则协商一致，现甲方自愿将其出卖给乙方，达成如下协议：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1、甲方在市东坝处莲花社区一组拥有一块(面积为?平方米，批准文号为?，建设许可证号?)，甲方与廖文龙在该宅基地上联合修建砖混结构自建房，共计两栋，36套，总建筑面积?平方米。</w:t>
      </w:r>
    </w:p>
    <w:p>
      <w:pPr>
        <w:ind w:left="0" w:right="0" w:firstLine="560"/>
        <w:spacing w:before="450" w:after="450" w:line="312" w:lineRule="auto"/>
      </w:pPr>
      <w:r>
        <w:rPr>
          <w:rFonts w:ascii="宋体" w:hAnsi="宋体" w:eastAsia="宋体" w:cs="宋体"/>
          <w:color w:val="000"/>
          <w:sz w:val="28"/>
          <w:szCs w:val="28"/>
        </w:rPr>
        <w:t xml:space="preserve">(注：廖文龙借用?公司资质承建。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2、甲方自愿将其中坐北向南，每层三套房的一栋楼房的第六层(顶层)，西边(山根)的一套房屋(使用面积120平方米，建筑面积?平方米)、该套房屋楼顶顶面出售给乙方。</w:t>
      </w:r>
    </w:p>
    <w:p>
      <w:pPr>
        <w:ind w:left="0" w:right="0" w:firstLine="560"/>
        <w:spacing w:before="450" w:after="450" w:line="312" w:lineRule="auto"/>
      </w:pPr>
      <w:r>
        <w:rPr>
          <w:rFonts w:ascii="宋体" w:hAnsi="宋体" w:eastAsia="宋体" w:cs="宋体"/>
          <w:color w:val="000"/>
          <w:sz w:val="28"/>
          <w:szCs w:val="28"/>
        </w:rPr>
        <w:t xml:space="preserve">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文龙工程尾款250000.00(贰拾伍万元整)，现甲、乙、廖文龙三方协商，由乙方把购房款直接支付给廖文龙，作为廖文龙工程尾款，廖文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2、乙方于?年?月?日?通过通过转账方式支付定金人民币10000.00(壹万元)(开户行为?，账号?，户名廖文龙)；</w:t>
      </w:r>
    </w:p>
    <w:p>
      <w:pPr>
        <w:ind w:left="0" w:right="0" w:firstLine="560"/>
        <w:spacing w:before="450" w:after="450" w:line="312" w:lineRule="auto"/>
      </w:pPr>
      <w:r>
        <w:rPr>
          <w:rFonts w:ascii="宋体" w:hAnsi="宋体" w:eastAsia="宋体" w:cs="宋体"/>
          <w:color w:val="000"/>
          <w:sz w:val="28"/>
          <w:szCs w:val="28"/>
        </w:rPr>
        <w:t xml:space="preserve">于?年?月?日通过前述账户转账支付人民币?(?)；</w:t>
      </w:r>
    </w:p>
    <w:p>
      <w:pPr>
        <w:ind w:left="0" w:right="0" w:firstLine="560"/>
        <w:spacing w:before="450" w:after="450" w:line="312" w:lineRule="auto"/>
      </w:pPr>
      <w:r>
        <w:rPr>
          <w:rFonts w:ascii="宋体" w:hAnsi="宋体" w:eastAsia="宋体" w:cs="宋体"/>
          <w:color w:val="000"/>
          <w:sz w:val="28"/>
          <w:szCs w:val="28"/>
        </w:rPr>
        <w:t xml:space="preserve">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三、房屋交付时间</w:t>
      </w:r>
    </w:p>
    <w:p>
      <w:pPr>
        <w:ind w:left="0" w:right="0" w:firstLine="560"/>
        <w:spacing w:before="450" w:after="450" w:line="312" w:lineRule="auto"/>
      </w:pPr>
      <w:r>
        <w:rPr>
          <w:rFonts w:ascii="宋体" w:hAnsi="宋体" w:eastAsia="宋体" w:cs="宋体"/>
          <w:color w:val="000"/>
          <w:sz w:val="28"/>
          <w:szCs w:val="28"/>
        </w:rPr>
        <w:t xml:space="preserve">甲方应在?年?月?日前将房屋、楼顶、花园公共使用权交付给乙方，逾期交付的按日赔偿乙方损失伍拾元(50元?)；</w:t>
      </w:r>
    </w:p>
    <w:p>
      <w:pPr>
        <w:ind w:left="0" w:right="0" w:firstLine="560"/>
        <w:spacing w:before="450" w:after="450" w:line="312" w:lineRule="auto"/>
      </w:pPr>
      <w:r>
        <w:rPr>
          <w:rFonts w:ascii="宋体" w:hAnsi="宋体" w:eastAsia="宋体" w:cs="宋体"/>
          <w:color w:val="000"/>
          <w:sz w:val="28"/>
          <w:szCs w:val="28"/>
        </w:rPr>
        <w:t xml:space="preserve">逾期超过60?日的乙方有权终止合同，如乙方选择终止合同时甲方应在5日内退还乙方购房款并赔偿损失五万元(500000元)，如乙方选择继续履行合同，甲方仍按日赔偿损失伍拾元(50元?)。</w:t>
      </w:r>
    </w:p>
    <w:p>
      <w:pPr>
        <w:ind w:left="0" w:right="0" w:firstLine="560"/>
        <w:spacing w:before="450" w:after="450" w:line="312" w:lineRule="auto"/>
      </w:pPr>
      <w:r>
        <w:rPr>
          <w:rFonts w:ascii="宋体" w:hAnsi="宋体" w:eastAsia="宋体" w:cs="宋体"/>
          <w:color w:val="000"/>
          <w:sz w:val="28"/>
          <w:szCs w:val="28"/>
        </w:rPr>
        <w:t xml:space="preserve">四、房屋交付标准：</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w:t>
      </w:r>
    </w:p>
    <w:p>
      <w:pPr>
        <w:ind w:left="0" w:right="0" w:firstLine="560"/>
        <w:spacing w:before="450" w:after="450" w:line="312" w:lineRule="auto"/>
      </w:pPr>
      <w:r>
        <w:rPr>
          <w:rFonts w:ascii="宋体" w:hAnsi="宋体" w:eastAsia="宋体" w:cs="宋体"/>
          <w:color w:val="000"/>
          <w:sz w:val="28"/>
          <w:szCs w:val="28"/>
        </w:rPr>
        <w:t xml:space="preserve">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w:t>
      </w:r>
    </w:p>
    <w:p>
      <w:pPr>
        <w:ind w:left="0" w:right="0" w:firstLine="560"/>
        <w:spacing w:before="450" w:after="450" w:line="312" w:lineRule="auto"/>
      </w:pPr>
      <w:r>
        <w:rPr>
          <w:rFonts w:ascii="宋体" w:hAnsi="宋体" w:eastAsia="宋体" w:cs="宋体"/>
          <w:color w:val="000"/>
          <w:sz w:val="28"/>
          <w:szCs w:val="28"/>
        </w:rPr>
        <w:t xml:space="preserve">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五、房屋权属及质量保证</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w:t>
      </w:r>
    </w:p>
    <w:p>
      <w:pPr>
        <w:ind w:left="0" w:right="0" w:firstLine="560"/>
        <w:spacing w:before="450" w:after="450" w:line="312" w:lineRule="auto"/>
      </w:pPr>
      <w:r>
        <w:rPr>
          <w:rFonts w:ascii="宋体" w:hAnsi="宋体" w:eastAsia="宋体" w:cs="宋体"/>
          <w:color w:val="000"/>
          <w:sz w:val="28"/>
          <w:szCs w:val="28"/>
        </w:rPr>
        <w:t xml:space="preserve">(市场价格按事发时最高商品价格的90%计算)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六、房屋产权证的办理</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给予补偿、安置，乙方所占房屋的拆迁费用或者安置待遇(如按整栋楼进行补偿或安置，乙方按房屋面积分担相关补偿或者安置待遇)归乙方，甲方应协助或配合乙方办理。</w:t>
      </w:r>
    </w:p>
    <w:p>
      <w:pPr>
        <w:ind w:left="0" w:right="0" w:firstLine="560"/>
        <w:spacing w:before="450" w:after="450" w:line="312" w:lineRule="auto"/>
      </w:pPr>
      <w:r>
        <w:rPr>
          <w:rFonts w:ascii="宋体" w:hAnsi="宋体" w:eastAsia="宋体" w:cs="宋体"/>
          <w:color w:val="000"/>
          <w:sz w:val="28"/>
          <w:szCs w:val="28"/>
        </w:rPr>
        <w:t xml:space="preserve">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___、对甲方本合同中甲方的义务承担连带保证责任。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1、本合同签字生效后，甲方与于?签订的?协议解除。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小产权房子的买卖合同九</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甲、乙双方经过协商，该房屋售价总额人民币______整。(￥：______元)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1、乙方应当于本合同签订当日向甲方一次性支付定金人民币______元整(￥：______元)，如乙方不履行本合同义务或单方终止交易，则该笔定金甲方将不予退还，且房屋仍为甲方所有。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2、乙方最迟应当于款共计人民币______元整)一次性交付甲方。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 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的房屋(建筑面积_________平方米)以人民币_______仟_______佰_______拾_______万_______仟_______佰_______拾_____________元整(￥_______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 ______月______日交付乙方房屋，甲方如不按合同规定的日期交付房屋，每逾期1天按房价总额千分之一计算违约金支付给乙方。逾期超过__________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______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 ___个月时，乙方有权解除本合同。解约时，甲方除将已收的房价款全部退还乙方外，并应赔偿乙方经济损失人民币___ 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 ____个月时，甲方有权解除合同。解约时， 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七、其他约定九、本合同自双方签字或盖章之日起生效。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方﹝签章﹞： 联系电话:</w:t>
      </w:r>
    </w:p>
    <w:p>
      <w:pPr>
        <w:ind w:left="0" w:right="0" w:firstLine="560"/>
        <w:spacing w:before="450" w:after="450" w:line="312" w:lineRule="auto"/>
      </w:pPr>
      <w:r>
        <w:rPr>
          <w:rFonts w:ascii="宋体" w:hAnsi="宋体" w:eastAsia="宋体" w:cs="宋体"/>
          <w:color w:val="000"/>
          <w:sz w:val="28"/>
          <w:szCs w:val="28"/>
        </w:rPr>
        <w:t xml:space="preserve">乙 方﹝签章﹞： 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小产权房子的买卖合同篇十二</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小产权房子的买卖合同篇十三</w:t>
      </w:r>
    </w:p>
    <w:p>
      <w:pPr>
        <w:ind w:left="0" w:right="0" w:firstLine="560"/>
        <w:spacing w:before="450" w:after="450" w:line="312" w:lineRule="auto"/>
      </w:pPr>
      <w:r>
        <w:rPr>
          <w:rFonts w:ascii="宋体" w:hAnsi="宋体" w:eastAsia="宋体" w:cs="宋体"/>
          <w:color w:val="000"/>
          <w:sz w:val="28"/>
          <w:szCs w:val="28"/>
        </w:rPr>
        <w:t xml:space="preserve">四川*发律师事务所王*仁律师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甲、乙双方根据《中华人民共和国民法典》及其他有关法律、法规的规定，秉着平等、自愿、公平的原则协商一致，现甲方自愿将其自建房出卖给乙方，达成如下协议：</w:t>
      </w:r>
    </w:p>
    <w:p>
      <w:pPr>
        <w:ind w:left="0" w:right="0" w:firstLine="560"/>
        <w:spacing w:before="450" w:after="450" w:line="312" w:lineRule="auto"/>
      </w:pPr>
      <w:r>
        <w:rPr>
          <w:rFonts w:ascii="宋体" w:hAnsi="宋体" w:eastAsia="宋体" w:cs="宋体"/>
          <w:color w:val="000"/>
          <w:sz w:val="28"/>
          <w:szCs w:val="28"/>
        </w:rPr>
        <w:t xml:space="preserve">1、甲方在广元市利州区东坝办事处莲花社区一组拥有宅基地一块(面积为 平方米，批准文号为 ，建设许可证号 )，甲方与廖*龙在该宅基地上联合修建砖混结构自建房，共计两栋，36套，总建筑面积 平方米。(注：廖*龙借用 公司资质承建。)</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 平方米)、该套房屋楼顶顶面出售给乙方。房屋、楼顶顶面价款合计为人民币210000.00元整(大写：贰拾壹万元整)。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1、由于甲方在修建房屋过程中，欠承包人廖*龙工程尾款250000.00(贰拾伍万元整)，现甲、乙、廖*龙三方协商，由乙方把购房款直接支付给廖*龙，作为廖*龙工程尾款，廖*龙放弃对甲方余下40000.00(肆万元整)的债权。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 年 月 日 通过通过转账方式支付定金人民币10000.00(壹万元)(开户行为 ，账号 ，户名廖*龙);于 年 月 日通过前述账户转账支付人民币 ( );余款30000.00元通过前述账户于20___年底全部付清。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甲方应在 年 月 日前将房屋、楼顶、花园公共使用权交付给乙方，逾期交付的按日赔偿乙方损失伍拾元(50元 );逾期超过60 日的乙方有权终止合同，如乙方选择终止合同时甲方应在5日内退还乙方购房款并赔偿损失五万元(500000元)，如乙方选择继续履行合同，甲方仍按日赔偿损失伍拾元(50元 )。</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房屋拆迁给予补偿、安置，乙方所占房屋的拆迁费用或者安置待遇(如按整栋楼进行补偿或安置，乙方按房屋面积分担相关补偿或者安置待遇)归乙方，甲方应协助或配合乙方办理。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1、本合同签订后,除非有本合同第三条约定的情形，任何一方不得以任何理由擅自主张解除合同和合同无效，否则按照违约时的房屋市场价值(按照第五条执行)总额的二倍作为违约金,并赔偿损失。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1、本合同签字生效后，甲方与于 签订的 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 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甲、乙双方就房屋买卖事项在平等自愿，协商一致前提下订立本合同条款如下，以资共同遵守：_________________</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一、甲方自愿将其村证房位于章丘市_____________镇(街道办事处)_____________的房屋(建筑面积_____________平方米，配套房__________号__________平方米)以人民币_________________元整(￥_____________元)的价款出售给乙方。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______月__________日前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__个月时，甲方有权解除合同。解约时，乙方已付房价款的___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  </w:t>
      </w:r>
    </w:p>
    <w:p>
      <w:pPr>
        <w:ind w:left="0" w:right="0" w:firstLine="560"/>
        <w:spacing w:before="450" w:after="450" w:line="312" w:lineRule="auto"/>
      </w:pPr>
      <w:r>
        <w:rPr>
          <w:rFonts w:ascii="宋体" w:hAnsi="宋体" w:eastAsia="宋体" w:cs="宋体"/>
          <w:color w:val="000"/>
          <w:sz w:val="28"/>
          <w:szCs w:val="28"/>
        </w:rPr>
        <w:t xml:space="preserve">________年______月______日 </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一、甲方自愿将位于__市___小区号楼_______单元_______室的房屋以人民币______元整的价款出售给乙方。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二、乙方支付甲方合同保证定金元，如甲方反悔本合同，双倍赔偿如乙方反悔本合同，定金不退，合同签订定金充抵房款。</w:t>
      </w:r>
    </w:p>
    <w:p>
      <w:pPr>
        <w:ind w:left="0" w:right="0" w:firstLine="560"/>
        <w:spacing w:before="450" w:after="450" w:line="312" w:lineRule="auto"/>
      </w:pPr>
      <w:r>
        <w:rPr>
          <w:rFonts w:ascii="宋体" w:hAnsi="宋体" w:eastAsia="宋体" w:cs="宋体"/>
          <w:color w:val="000"/>
          <w:sz w:val="28"/>
          <w:szCs w:val="28"/>
        </w:rPr>
        <w:t xml:space="preserve">三、本合同签定时，甲方所售房屋不具备过户条件。待过户条件成熟时，甲方应协助乙方办理房屋产权手续，如甲方不配合则甲方应支付乙方总房款的30%作为违约赔偿金。本合同发生的契税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四、本合同签订时，甲方保证对该房不存在债权债务，无抵押担保，无一房多卖，如存在上述情形甲方应支付乙方总房款的30%作为违约赔偿金。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日交付乙方房屋，甲方如不按合同规定的日期交付房屋，每逾期1天按房价总额千分之二计算违约金支付给乙方。逾期超过_____天，乙方有权解除本合同。解约时，甲方除将已收的房价款全部退还乙方外，并应赔偿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七、本合同在履行过程中发生的争议，由双方当事人协商解决协商不成的起诉至邳州市人民法院。</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一、甲方自愿将其村证房位于市____________区____________的房屋(建筑面积___________平方米)以人民币_______仟_______佰_______拾_______万______仟______佰_______拾______元整(￥__________________</w:t>
      </w:r>
    </w:p>
    <w:p>
      <w:pPr>
        <w:ind w:left="0" w:right="0" w:firstLine="560"/>
        <w:spacing w:before="450" w:after="450" w:line="312" w:lineRule="auto"/>
      </w:pPr>
      <w:r>
        <w:rPr>
          <w:rFonts w:ascii="宋体" w:hAnsi="宋体" w:eastAsia="宋体" w:cs="宋体"/>
          <w:color w:val="000"/>
          <w:sz w:val="28"/>
          <w:szCs w:val="28"/>
        </w:rPr>
        <w:t xml:space="preserve">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小产权房子的买卖合同篇二十</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小产权房子的买卖合同篇二十一</w:t>
      </w:r>
    </w:p>
    <w:p>
      <w:pPr>
        <w:ind w:left="0" w:right="0" w:firstLine="560"/>
        <w:spacing w:before="450" w:after="450" w:line="312" w:lineRule="auto"/>
      </w:pPr>
      <w:r>
        <w:rPr>
          <w:rFonts w:ascii="宋体" w:hAnsi="宋体" w:eastAsia="宋体" w:cs="宋体"/>
          <w:color w:val="000"/>
          <w:sz w:val="28"/>
          <w:szCs w:val="28"/>
        </w:rPr>
        <w:t xml:space="preserve">房屋买卖合同出卖人(甲方)：_________________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