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房地产买卖明细合同怎么查 房产买卖合同文本(20篇)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房地产买卖明细合同怎么查 房产买卖合同文本一乙方：姓名：国籍身份证号码护照号码居住地址：委托代理人姓名：国籍身份证号码护照号码地址：邮政编码：根据国家和省法律、法规和有关规定，甲、乙双主在平等、自愿、协商一致的基础上就下列房地产买卖达成如下...</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房产买卖合同文本一</w:t>
      </w:r>
    </w:p>
    <w:p>
      <w:pPr>
        <w:ind w:left="0" w:right="0" w:firstLine="560"/>
        <w:spacing w:before="450" w:after="450" w:line="312" w:lineRule="auto"/>
      </w:pPr>
      <w:r>
        <w:rPr>
          <w:rFonts w:ascii="宋体" w:hAnsi="宋体" w:eastAsia="宋体" w:cs="宋体"/>
          <w:color w:val="000"/>
          <w:sz w:val="28"/>
          <w:szCs w:val="28"/>
        </w:rPr>
        <w:t xml:space="preserve">乙方：姓名：国籍身份证号码护照号码居住地址：委托代理人姓名：国籍身份证号码护照号码地址：邮政编码：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房屋建筑面积为平方米，其中套内整层内的建筑面积为平方米，公共部位与公用房屋分摊建筑面积为平方米。该房地产甲方于年月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甲、乙双方议定该房地产交易总金额为仟佰拾万仟佰拾元整。乙方应于合同签订后天内支付甲方定金仟佰拾万仟佰拾元整。</w:t>
      </w:r>
    </w:p>
    <w:p>
      <w:pPr>
        <w:ind w:left="0" w:right="0" w:firstLine="560"/>
        <w:spacing w:before="450" w:after="450" w:line="312" w:lineRule="auto"/>
      </w:pPr>
      <w:r>
        <w:rPr>
          <w:rFonts w:ascii="宋体" w:hAnsi="宋体" w:eastAsia="宋体" w:cs="宋体"/>
          <w:color w:val="000"/>
          <w:sz w:val="28"/>
          <w:szCs w:val="28"/>
        </w:rPr>
        <w:t xml:space="preserve">乙方于年月日前支付第二期房款仟佰拾万仟佰拾元整。</w:t>
      </w:r>
    </w:p>
    <w:p>
      <w:pPr>
        <w:ind w:left="0" w:right="0" w:firstLine="560"/>
        <w:spacing w:before="450" w:after="450" w:line="312" w:lineRule="auto"/>
      </w:pPr>
      <w:r>
        <w:rPr>
          <w:rFonts w:ascii="宋体" w:hAnsi="宋体" w:eastAsia="宋体" w:cs="宋体"/>
          <w:color w:val="000"/>
          <w:sz w:val="28"/>
          <w:szCs w:val="28"/>
        </w:rPr>
        <w:t xml:space="preserve">最后一期付款仟佰拾万仟佰拾元整，在办理好转让手续并核发新的《房地产权证》时付清。已付定金将在最后一期付款时冲抵，付款方式：现金支票汇款。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甲方决定中途不卖及逾期15天仍未交付房地产时，作甲方中途悔约处理，本合同即告解除，甲方应在悔约之日起七日内将所收定金及购房款退还给乙方，另赔偿乙方仟佰拾万仟佰拾元整的违约金。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七日内退回乙方，另赔偿甲方仟佰拾万仟佰拾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w:t>
      </w:r>
    </w:p>
    <w:p>
      <w:pPr>
        <w:ind w:left="0" w:right="0" w:firstLine="560"/>
        <w:spacing w:before="450" w:after="450" w:line="312" w:lineRule="auto"/>
      </w:pPr>
      <w:r>
        <w:rPr>
          <w:rFonts w:ascii="宋体" w:hAnsi="宋体" w:eastAsia="宋体" w:cs="宋体"/>
          <w:color w:val="000"/>
          <w:sz w:val="28"/>
          <w:szCs w:val="28"/>
        </w:rPr>
        <w:t xml:space="preserve">监证代表：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房产买卖合同文本二</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买受人接受此项财产并支付约定价款的合同法。下面是小编整理的几篇农村房地产买卖合同范本，供大家阅读参考。农村房地产买卖合同范本【1】出让方(以下简称甲方):买受方(以下简称乙方):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 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第三条 双方协议商定房屋及土地使用权转让价款共计元整，乙方已于________年____月____日支付元定金，双方同意于本协议签订之日乙方再支付给甲方购房款元。剩余所欠甲方的购房款元，协议签订后乙方同意于________年____月____日前支付给甲方元，于______20__年日前支付给甲方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 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 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 甲方保证所提供的土地使用权相关权属证件(原始证件)真实合法，并保证其出卖给乙方的房屋产权及土地使用权权属清楚，绝无他项权利设定或其他债权债务和四邻纠份，没有抵押贷款或担保的情形，如出现上述情形或</w:t>
      </w:r>
    </w:p>
    <w:p>
      <w:pPr>
        <w:ind w:left="0" w:right="0" w:firstLine="560"/>
        <w:spacing w:before="450" w:after="450" w:line="312" w:lineRule="auto"/>
      </w:pPr>
      <w:r>
        <w:rPr>
          <w:rFonts w:ascii="宋体" w:hAnsi="宋体" w:eastAsia="宋体" w:cs="宋体"/>
          <w:color w:val="000"/>
          <w:sz w:val="28"/>
          <w:szCs w:val="28"/>
        </w:rPr>
        <w:t xml:space="preserve">第三人对该房屋主张权利，影响乙方权利的行使，由甲方负责处理解决，并同意按照乙方所交房款的双倍价格赔偿乙方的损失。甲方所提供的土地使用权证书如系伪造，乙方未得到赔偿的情况下仍可按照协议合法占有该房屋，甲方不得提出异议。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 协议签订后，在乙方没有交纳完全部购房款期间，甲方所提供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 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 甲方在协议签订后，在所提供的土地使用权证书由见证人保管期间，其不得以土地使用权丢失等理由重新办理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 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 本通用版合同式3份;甲乙方各执1份，见证人处留存一份。甲方:乙方:见证人:________年____月____日________年____月____日农村房地产买卖合同范本【2】本合同双方当事人:卖方(以下简称甲方):____(本人)(法定代表人)姓名:__国籍:____(身份证)(护照)(营业执照号码):______地址:______编码:______联系电话:______委托代理人:______国籍:____电话:____地址:____编码:______买方(以下简称乙方):____(本人)(法定代表人)姓名:__国籍:____(身份证)(护照)(营业执照号码):______地址:______编码:______联系电话:______委托代理人:______国籍:____电话:____地址:____编码: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不包括______%)时，房价款保持不变。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土地使用权年限自________年____月____日至________年____月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 币)______亿______千______百______拾______万______千______百______拾______元整，并应于本合同生效之日起____日内将该房屋全部价款付给甲方。具体付款方式可由双方另行约定。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本合同连同附表共__________页，一式__________份，甲、乙双方各执一份，__________各执一份，均具有同等效力。甲方(签章): 乙方(签章):甲方代理人(签章): 乙方代理人(签章):________年____月____日 ________年____月____日签于__________ 签于__________附件一:房屋平面图(略)附件二:室内附着设施(略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房产买卖合同文本三</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房产买卖合同文本四</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币)计_________元。(大写):________________元整。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年(从______年______月起至______年______月______日止),其中乙方按本协议约定受让上述房地产,拥有国有土地使用权的年限为______年(从______年______月______日至_____年______月__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第四条甲、乙双方同意,本协议生效后,除人力不可抗拒的因素外,甲方定于_______年______月______日将上诉房地产交付(转移占有)乙方。交付标志:________________。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第十条乙方未按本协议约定期限付款的,应按逾期未付款向甲方支付利息,利息自应付款之日起第二天至实付款之日止,利息按_________计算。逾期_________天后,甲、乙双方同意按下列方式处理。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_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房产买卖合同文本六</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·楼房买卖合同</w:t>
      </w:r>
    </w:p>
    <w:p>
      <w:pPr>
        <w:ind w:left="0" w:right="0" w:firstLine="560"/>
        <w:spacing w:before="450" w:after="450" w:line="312" w:lineRule="auto"/>
      </w:pPr>
      <w:r>
        <w:rPr>
          <w:rFonts w:ascii="宋体" w:hAnsi="宋体" w:eastAsia="宋体" w:cs="宋体"/>
          <w:color w:val="000"/>
          <w:sz w:val="28"/>
          <w:szCs w:val="28"/>
        </w:rPr>
        <w:t xml:space="preserve">·软件买卖合同</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·木材买卖合同</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第一条本合同依据《中华人民共和国民法典》、《中华人民共和国城市房地产管理法》及其他相关法律、法规的规定，由买方、卖方在平等、自愿、协商一致的基础上共同订立。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深圳市规划国土局签订深地合字__号《土地使用权出让合同书》及____号补充协议，取得位于深圳市__区__路，宗地编号为____，土地面积____平方米的土地使用权，土地用途为__，土地使用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卖方经批准在上述土地上兴建商品房，定名为____，主体建筑物的性质为____，属____结构，建筑层数：地上__层，地下__层。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w:t>
      </w:r>
    </w:p>
    <w:p>
      <w:pPr>
        <w:ind w:left="0" w:right="0" w:firstLine="560"/>
        <w:spacing w:before="450" w:after="450" w:line="312" w:lineRule="auto"/>
      </w:pPr>
      <w:r>
        <w:rPr>
          <w:rFonts w:ascii="宋体" w:hAnsi="宋体" w:eastAsia="宋体" w:cs="宋体"/>
          <w:color w:val="000"/>
          <w:sz w:val="28"/>
          <w:szCs w:val="28"/>
        </w:rPr>
        <w:t xml:space="preserve">深圳市房地产买卖合同(预售) 深( )房预买字( )第__号 卖方：_______________________________ 地址：______________电话：______________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第三条买方购买______的第__栋__座__号房，位于__层，用途为____，建筑面积__平方米，其中：套内建筑面积__平方米，分摊公用建筑面积__平方米。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第四条买卖双方约定前条所述房地产按下面第__种方式计算购房款：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第五条卖方委托______________为购房款的代收和监管机构，____________为本项目的工程监理机构。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卖方在代收机构的帐户名称是__________，帐号______。</w:t>
      </w:r>
    </w:p>
    <w:p>
      <w:pPr>
        <w:ind w:left="0" w:right="0" w:firstLine="560"/>
        <w:spacing w:before="450" w:after="450" w:line="312" w:lineRule="auto"/>
      </w:pPr>
      <w:r>
        <w:rPr>
          <w:rFonts w:ascii="宋体" w:hAnsi="宋体" w:eastAsia="宋体" w:cs="宋体"/>
          <w:color w:val="000"/>
          <w:sz w:val="28"/>
          <w:szCs w:val="28"/>
        </w:rPr>
        <w:t xml:space="preserve">第六条买方未按本合同附表规定的付款方式按期给付购房款的，应当承担迟延支付的违约责任：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(一)买方给付的价款达到应付总价款50%以上的，买方应就房价欠付额向卖方支付延期付款的违约金(违约金标准按债务履行期间人民银行有关延期付款的滞纳金标准执行)。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(二)买方给付的金额不足应付价款50%的，卖方可要求买方支付欠付价款百分之__的违约金(一般不超过10%)。</w:t>
      </w:r>
    </w:p>
    <w:p>
      <w:pPr>
        <w:ind w:left="0" w:right="0" w:firstLine="560"/>
        <w:spacing w:before="450" w:after="450" w:line="312" w:lineRule="auto"/>
      </w:pPr>
      <w:r>
        <w:rPr>
          <w:rFonts w:ascii="宋体" w:hAnsi="宋体" w:eastAsia="宋体" w:cs="宋体"/>
          <w:color w:val="000"/>
          <w:sz w:val="28"/>
          <w:szCs w:val="28"/>
        </w:rPr>
        <w:t xml:space="preserve">(三)买方超过合同约定时间90日仍不付清应付价款的，卖方有权单方解除合同。卖方单方解除合同的，应以书面形式及时通知买方，并在10日内从买方已付价款中扣除双方约定的违约金，剩余款项退还给买方。</w:t>
      </w:r>
    </w:p>
    <w:p>
      <w:pPr>
        <w:ind w:left="0" w:right="0" w:firstLine="560"/>
        <w:spacing w:before="450" w:after="450" w:line="312" w:lineRule="auto"/>
      </w:pPr>
      <w:r>
        <w:rPr>
          <w:rFonts w:ascii="宋体" w:hAnsi="宋体" w:eastAsia="宋体" w:cs="宋体"/>
          <w:color w:val="000"/>
          <w:sz w:val="28"/>
          <w:szCs w:val="28"/>
        </w:rPr>
        <w:t xml:space="preserve">第七条卖方须于__年__月__日前将本合同规定的房地产交付买方使用，交付使用时应取得建设主管部门规定的工程竣工验收证明。</w:t>
      </w:r>
    </w:p>
    <w:p>
      <w:pPr>
        <w:ind w:left="0" w:right="0" w:firstLine="560"/>
        <w:spacing w:before="450" w:after="450" w:line="312" w:lineRule="auto"/>
      </w:pPr>
      <w:r>
        <w:rPr>
          <w:rFonts w:ascii="宋体" w:hAnsi="宋体" w:eastAsia="宋体" w:cs="宋体"/>
          <w:color w:val="000"/>
          <w:sz w:val="28"/>
          <w:szCs w:val="28"/>
        </w:rPr>
        <w:t xml:space="preserve">卖方在房地产竣工验收合格之前交付房地产的，交付行为无效。</w:t>
      </w:r>
    </w:p>
    <w:p>
      <w:pPr>
        <w:ind w:left="0" w:right="0" w:firstLine="560"/>
        <w:spacing w:before="450" w:after="450" w:line="312" w:lineRule="auto"/>
      </w:pPr>
      <w:r>
        <w:rPr>
          <w:rFonts w:ascii="宋体" w:hAnsi="宋体" w:eastAsia="宋体" w:cs="宋体"/>
          <w:color w:val="000"/>
          <w:sz w:val="28"/>
          <w:szCs w:val="28"/>
        </w:rPr>
        <w:t xml:space="preserve">卖方向买方交付房地产时，应发出书面通知，并由买方签收。书面通知应包括实际交付建筑面积的内容。</w:t>
      </w:r>
    </w:p>
    <w:p>
      <w:pPr>
        <w:ind w:left="0" w:right="0" w:firstLine="560"/>
        <w:spacing w:before="450" w:after="450" w:line="312" w:lineRule="auto"/>
      </w:pPr>
      <w:r>
        <w:rPr>
          <w:rFonts w:ascii="宋体" w:hAnsi="宋体" w:eastAsia="宋体" w:cs="宋体"/>
          <w:color w:val="000"/>
          <w:sz w:val="28"/>
          <w:szCs w:val="28"/>
        </w:rPr>
        <w:t xml:space="preserve">买方接到书面通知后，应及时对房地产进行验收。如有异议，应当在15日内提出，逾期不提出，视为同意收楼。</w:t>
      </w:r>
    </w:p>
    <w:p>
      <w:pPr>
        <w:ind w:left="0" w:right="0" w:firstLine="560"/>
        <w:spacing w:before="450" w:after="450" w:line="312" w:lineRule="auto"/>
      </w:pPr>
      <w:r>
        <w:rPr>
          <w:rFonts w:ascii="宋体" w:hAnsi="宋体" w:eastAsia="宋体" w:cs="宋体"/>
          <w:color w:val="000"/>
          <w:sz w:val="28"/>
          <w:szCs w:val="28"/>
        </w:rPr>
        <w:t xml:space="preserve">第八条卖方不能按约定时间交付房地产予买方使用的，每延期1日，卖方应向买方支付买卖总价款万分之五的违约金。造成买方损失的，卖方除支付违约金外，还应当负赔偿责任。</w:t>
      </w:r>
    </w:p>
    <w:p>
      <w:pPr>
        <w:ind w:left="0" w:right="0" w:firstLine="560"/>
        <w:spacing w:before="450" w:after="450" w:line="312" w:lineRule="auto"/>
      </w:pPr>
      <w:r>
        <w:rPr>
          <w:rFonts w:ascii="宋体" w:hAnsi="宋体" w:eastAsia="宋体" w:cs="宋体"/>
          <w:color w:val="000"/>
          <w:sz w:val="28"/>
          <w:szCs w:val="28"/>
        </w:rPr>
        <w:t xml:space="preserve">卖方超过约定时间90日仍不交付房地产的：</w:t>
      </w:r>
    </w:p>
    <w:p>
      <w:pPr>
        <w:ind w:left="0" w:right="0" w:firstLine="560"/>
        <w:spacing w:before="450" w:after="450" w:line="312" w:lineRule="auto"/>
      </w:pPr>
      <w:r>
        <w:rPr>
          <w:rFonts w:ascii="宋体" w:hAnsi="宋体" w:eastAsia="宋体" w:cs="宋体"/>
          <w:color w:val="000"/>
          <w:sz w:val="28"/>
          <w:szCs w:val="28"/>
        </w:rPr>
        <w:t xml:space="preserve">(一)买方有权单方解除合同。卖方接到买方解除合同的书面通知后，应当在10日内将买方已付的一切款项(不计利息)退还，并支付双方约定的违约金。造成买方损失的，还应当负赔偿责任。</w:t>
      </w:r>
    </w:p>
    <w:p>
      <w:pPr>
        <w:ind w:left="0" w:right="0" w:firstLine="560"/>
        <w:spacing w:before="450" w:after="450" w:line="312" w:lineRule="auto"/>
      </w:pPr>
      <w:r>
        <w:rPr>
          <w:rFonts w:ascii="宋体" w:hAnsi="宋体" w:eastAsia="宋体" w:cs="宋体"/>
          <w:color w:val="000"/>
          <w:sz w:val="28"/>
          <w:szCs w:val="28"/>
        </w:rPr>
        <w:t xml:space="preserve">(二)买方不解除合同的，按本条第一款处理。</w:t>
      </w:r>
    </w:p>
    <w:p>
      <w:pPr>
        <w:ind w:left="0" w:right="0" w:firstLine="560"/>
        <w:spacing w:before="450" w:after="450" w:line="312" w:lineRule="auto"/>
      </w:pPr>
      <w:r>
        <w:rPr>
          <w:rFonts w:ascii="宋体" w:hAnsi="宋体" w:eastAsia="宋体" w:cs="宋体"/>
          <w:color w:val="000"/>
          <w:sz w:val="28"/>
          <w:szCs w:val="28"/>
        </w:rPr>
        <w:t xml:space="preserve">第九条如遇不可抗力的特殊原因，严重影响施工进度，可能使房地产不能按约定时间交付使用的，卖方应以书面形式及时通知买方。</w:t>
      </w:r>
    </w:p>
    <w:p>
      <w:pPr>
        <w:ind w:left="0" w:right="0" w:firstLine="560"/>
        <w:spacing w:before="450" w:after="450" w:line="312" w:lineRule="auto"/>
      </w:pPr>
      <w:r>
        <w:rPr>
          <w:rFonts w:ascii="宋体" w:hAnsi="宋体" w:eastAsia="宋体" w:cs="宋体"/>
          <w:color w:val="000"/>
          <w:sz w:val="28"/>
          <w:szCs w:val="28"/>
        </w:rPr>
        <w:t xml:space="preserve">第十条已预售的房地产在建筑工程施工过程中，不得变更公共设施的用途、设计和项目名称。如确需变更的，卖方应持五分之四以上购房者同意的公证书，向政府规划设计主管部门申报。</w:t>
      </w:r>
    </w:p>
    <w:p>
      <w:pPr>
        <w:ind w:left="0" w:right="0" w:firstLine="560"/>
        <w:spacing w:before="450" w:after="450" w:line="312" w:lineRule="auto"/>
      </w:pPr>
      <w:r>
        <w:rPr>
          <w:rFonts w:ascii="宋体" w:hAnsi="宋体" w:eastAsia="宋体" w:cs="宋体"/>
          <w:color w:val="000"/>
          <w:sz w:val="28"/>
          <w:szCs w:val="28"/>
        </w:rPr>
        <w:t xml:space="preserve">第十一条卖方在住宅交付使用时，应当向买方提供《住宅质量保证书》和《住宅使用说明书》。不提供的，买方可拒绝接收。</w:t>
      </w:r>
    </w:p>
    <w:p>
      <w:pPr>
        <w:ind w:left="0" w:right="0" w:firstLine="560"/>
        <w:spacing w:before="450" w:after="450" w:line="312" w:lineRule="auto"/>
      </w:pPr>
      <w:r>
        <w:rPr>
          <w:rFonts w:ascii="宋体" w:hAnsi="宋体" w:eastAsia="宋体" w:cs="宋体"/>
          <w:color w:val="000"/>
          <w:sz w:val="28"/>
          <w:szCs w:val="28"/>
        </w:rPr>
        <w:t xml:space="preserve">《住宅质量保证书》应当列明工程质量监督单位核验的质量等级、保修范围、保修期和保修单位等内容。卖方应当按照《住宅质量保证书》的约定，承担房地产保修责任。</w:t>
      </w:r>
    </w:p>
    <w:p>
      <w:pPr>
        <w:ind w:left="0" w:right="0" w:firstLine="560"/>
        <w:spacing w:before="450" w:after="450" w:line="312" w:lineRule="auto"/>
      </w:pPr>
      <w:r>
        <w:rPr>
          <w:rFonts w:ascii="宋体" w:hAnsi="宋体" w:eastAsia="宋体" w:cs="宋体"/>
          <w:color w:val="000"/>
          <w:sz w:val="28"/>
          <w:szCs w:val="28"/>
        </w:rPr>
        <w:t xml:space="preserve">第十二条交付使用的房地产实际面积与本合同规定面积存在差异的，按以下方式处理：</w:t>
      </w:r>
    </w:p>
    <w:p>
      <w:pPr>
        <w:ind w:left="0" w:right="0" w:firstLine="560"/>
        <w:spacing w:before="450" w:after="450" w:line="312" w:lineRule="auto"/>
      </w:pPr>
      <w:r>
        <w:rPr>
          <w:rFonts w:ascii="宋体" w:hAnsi="宋体" w:eastAsia="宋体" w:cs="宋体"/>
          <w:color w:val="000"/>
          <w:sz w:val="28"/>
          <w:szCs w:val="28"/>
        </w:rPr>
        <w:t xml:space="preserve">(一)按建筑面积计算购房款的：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交付使用的房地产实际建筑面积与本合同规定面积差异在1%以内(含1%)的，为允许的合理差异，买卖双方互相不退、不补。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交付使用的房地产实际建筑面积与本合同规定面积差异在1%以上(不含1%)、5%以内(含5%)的，按购房时的单位价格，实行多退少补。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(二)按套内建筑面积计算购房款的：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交付使用的房地产实际套内建筑面积与本合同规定面积差异在0.6%以内(含0.6%)的，为允许的合理差异，买卖双方互相不退、不补。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交付使用的房地产实际套内建筑面积与本合同规定面积差异在0.6%以上(不含0.6%)、3%以内(含3%)的，按购房时的单位价格，实行多退少补。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第十三条交付使用的房地产的装修部分达不到本合同附表约定的装修标准的，买方有权要求卖方补偿装修的差价款。</w:t>
      </w:r>
    </w:p>
    <w:p>
      <w:pPr>
        <w:ind w:left="0" w:right="0" w:firstLine="560"/>
        <w:spacing w:before="450" w:after="450" w:line="312" w:lineRule="auto"/>
      </w:pPr>
      <w:r>
        <w:rPr>
          <w:rFonts w:ascii="宋体" w:hAnsi="宋体" w:eastAsia="宋体" w:cs="宋体"/>
          <w:color w:val="000"/>
          <w:sz w:val="28"/>
          <w:szCs w:val="28"/>
        </w:rPr>
        <w:t xml:space="preserve">第十四条买方付清购房款后，卖方应出具付清购房款证明书。</w:t>
      </w:r>
    </w:p>
    <w:p>
      <w:pPr>
        <w:ind w:left="0" w:right="0" w:firstLine="560"/>
        <w:spacing w:before="450" w:after="450" w:line="312" w:lineRule="auto"/>
      </w:pPr>
      <w:r>
        <w:rPr>
          <w:rFonts w:ascii="宋体" w:hAnsi="宋体" w:eastAsia="宋体" w:cs="宋体"/>
          <w:color w:val="000"/>
          <w:sz w:val="28"/>
          <w:szCs w:val="28"/>
        </w:rPr>
        <w:t xml:space="preserve">第十五条房地产移交后，在未由业主委员会聘请住宅区管理机构之前交由________公司负责房地产的物业管理，物业管理费按__元/平方米(建筑面积)计收。业主委员会成立后，可续聘或另选聘物业管理公司，管理费由业主委员会与物业管理公司协商确定。</w:t>
      </w:r>
    </w:p>
    <w:p>
      <w:pPr>
        <w:ind w:left="0" w:right="0" w:firstLine="560"/>
        <w:spacing w:before="450" w:after="450" w:line="312" w:lineRule="auto"/>
      </w:pPr>
      <w:r>
        <w:rPr>
          <w:rFonts w:ascii="宋体" w:hAnsi="宋体" w:eastAsia="宋体" w:cs="宋体"/>
          <w:color w:val="000"/>
          <w:sz w:val="28"/>
          <w:szCs w:val="28"/>
        </w:rPr>
        <w:t xml:space="preserve">深圳市房地产买卖合同(预售) 深( )房预买字( )第__号 卖方：_______________________________ 地址：______________电话：______________ 营业执照号码：_____________________</w:t>
      </w:r>
    </w:p>
    <w:p>
      <w:pPr>
        <w:ind w:left="0" w:right="0" w:firstLine="560"/>
        <w:spacing w:before="450" w:after="450" w:line="312" w:lineRule="auto"/>
      </w:pPr>
      <w:r>
        <w:rPr>
          <w:rFonts w:ascii="宋体" w:hAnsi="宋体" w:eastAsia="宋体" w:cs="宋体"/>
          <w:color w:val="000"/>
          <w:sz w:val="28"/>
          <w:szCs w:val="28"/>
        </w:rPr>
        <w:t xml:space="preserve">买方所购商品房仅作____使用，买方在装修及使用期间不得擅自改变该商品房的建筑主体结构、承重结构和用途。对此，卖方有权监督、制止及向政府有关部门报告。</w:t>
      </w:r>
    </w:p>
    <w:p>
      <w:pPr>
        <w:ind w:left="0" w:right="0" w:firstLine="560"/>
        <w:spacing w:before="450" w:after="450" w:line="312" w:lineRule="auto"/>
      </w:pPr>
      <w:r>
        <w:rPr>
          <w:rFonts w:ascii="宋体" w:hAnsi="宋体" w:eastAsia="宋体" w:cs="宋体"/>
          <w:color w:val="000"/>
          <w:sz w:val="28"/>
          <w:szCs w:val="28"/>
        </w:rPr>
        <w:t xml:space="preserve">第十六条卖方应在取得工程竣工验收证明之日起150日内，书面通知买方共同向深圳市房地产权登记机关申请房地产转移登记。</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十七条如卖方未按前条规定通知买方，或因卖方原因造成买方不能按法定期限领取《房地产证》的，卖方从取得《深圳市建设工程竣工验收备案证明书》之日的第210日起，每日按买卖总价款的万分之三支付违约金，直至深圳市房地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第十八条卖方应自本合同生效之日起7日内将本合同向深圳市房地产权登记机关作备案登记。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第十九条卖方应向买方提供查阅、复印、摘抄以下文件的便利：</w:t>
      </w:r>
    </w:p>
    <w:p>
      <w:pPr>
        <w:ind w:left="0" w:right="0" w:firstLine="560"/>
        <w:spacing w:before="450" w:after="450" w:line="312" w:lineRule="auto"/>
      </w:pPr>
      <w:r>
        <w:rPr>
          <w:rFonts w:ascii="宋体" w:hAnsi="宋体" w:eastAsia="宋体" w:cs="宋体"/>
          <w:color w:val="000"/>
          <w:sz w:val="28"/>
          <w:szCs w:val="28"/>
        </w:rPr>
        <w:t xml:space="preserve">(一)卖方与深圳市规划国土局签订的深地合字()__号《土地使用权出让合同书》及__号补充协议或者《房地产证》;</w:t>
      </w:r>
    </w:p>
    <w:p>
      <w:pPr>
        <w:ind w:left="0" w:right="0" w:firstLine="560"/>
        <w:spacing w:before="450" w:after="450" w:line="312" w:lineRule="auto"/>
      </w:pPr>
      <w:r>
        <w:rPr>
          <w:rFonts w:ascii="宋体" w:hAnsi="宋体" w:eastAsia="宋体" w:cs="宋体"/>
          <w:color w:val="000"/>
          <w:sz w:val="28"/>
          <w:szCs w:val="28"/>
        </w:rPr>
        <w:t xml:space="preserve">(二)《房地产预售许可证》、《建设工程规划许可证》及《施工许可证》;</w:t>
      </w:r>
    </w:p>
    <w:p>
      <w:pPr>
        <w:ind w:left="0" w:right="0" w:firstLine="560"/>
        <w:spacing w:before="450" w:after="450" w:line="312" w:lineRule="auto"/>
      </w:pPr>
      <w:r>
        <w:rPr>
          <w:rFonts w:ascii="宋体" w:hAnsi="宋体" w:eastAsia="宋体" w:cs="宋体"/>
          <w:color w:val="000"/>
          <w:sz w:val="28"/>
          <w:szCs w:val="28"/>
        </w:rPr>
        <w:t xml:space="preserve">(三)主管部门批准的总平面图、立面图、楼层平面图、分户平面图及房屋面积测绘报告。</w:t>
      </w:r>
    </w:p>
    <w:p>
      <w:pPr>
        <w:ind w:left="0" w:right="0" w:firstLine="560"/>
        <w:spacing w:before="450" w:after="450" w:line="312" w:lineRule="auto"/>
      </w:pPr>
      <w:r>
        <w:rPr>
          <w:rFonts w:ascii="宋体" w:hAnsi="宋体" w:eastAsia="宋体" w:cs="宋体"/>
          <w:color w:val="000"/>
          <w:sz w:val="28"/>
          <w:szCs w:val="28"/>
        </w:rPr>
        <w:t xml:space="preserve">第二十条除买卖双方另有约定外，买卖双方的地址以本合同所确定的地址为准。</w:t>
      </w:r>
    </w:p>
    <w:p>
      <w:pPr>
        <w:ind w:left="0" w:right="0" w:firstLine="560"/>
        <w:spacing w:before="450" w:after="450" w:line="312" w:lineRule="auto"/>
      </w:pPr>
      <w:r>
        <w:rPr>
          <w:rFonts w:ascii="宋体" w:hAnsi="宋体" w:eastAsia="宋体" w:cs="宋体"/>
          <w:color w:val="000"/>
          <w:sz w:val="28"/>
          <w:szCs w:val="28"/>
        </w:rPr>
        <w:t xml:space="preserve">本合同中的\"通知\"指书面通知，送达方式采取当事人签收或邮寄送达的方式。</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第二十一条本合同发生纠纷时，由买卖双方协商解决，协商不成的，选择下列第__种方式解决：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(二)向中国国际经济贸易仲裁委员会深圳分会申请仲裁;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(三)依法向人民法院起诉。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第二十二条买卖双方可约定其他条款列于附表中，内容包括屋顶使用权、外墙面使用权等问题，附表须经双方签字、盖章方为有效。</w:t>
      </w:r>
    </w:p>
    <w:p>
      <w:pPr>
        <w:ind w:left="0" w:right="0" w:firstLine="560"/>
        <w:spacing w:before="450" w:after="450" w:line="312" w:lineRule="auto"/>
      </w:pPr>
      <w:r>
        <w:rPr>
          <w:rFonts w:ascii="宋体" w:hAnsi="宋体" w:eastAsia="宋体" w:cs="宋体"/>
          <w:color w:val="000"/>
          <w:sz w:val="28"/>
          <w:szCs w:val="28"/>
        </w:rPr>
        <w:t xml:space="preserve">除买卖双方另有约定外，卖方所作的售楼广告、售楼书、样板房视为本合同的组成部分，卖方应承担相应的义务。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第二十三条本合同的附表及附图均为合同内容之一部分。</w:t>
      </w:r>
    </w:p>
    <w:p>
      <w:pPr>
        <w:ind w:left="0" w:right="0" w:firstLine="560"/>
        <w:spacing w:before="450" w:after="450" w:line="312" w:lineRule="auto"/>
      </w:pPr>
      <w:r>
        <w:rPr>
          <w:rFonts w:ascii="宋体" w:hAnsi="宋体" w:eastAsia="宋体" w:cs="宋体"/>
          <w:color w:val="000"/>
          <w:sz w:val="28"/>
          <w:szCs w:val="28"/>
        </w:rPr>
        <w:t xml:space="preserve">第二十四条本合同连同附表及附图，共__页，为一式四份，卖方、买方各执一份，其他交有关部门，均具有同等法律效力。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建筑期购楼一次过付款：</w:t>
      </w:r>
    </w:p>
    <w:p>
      <w:pPr>
        <w:ind w:left="0" w:right="0" w:firstLine="560"/>
        <w:spacing w:before="450" w:after="450" w:line="312" w:lineRule="auto"/>
      </w:pPr>
      <w:r>
        <w:rPr>
          <w:rFonts w:ascii="宋体" w:hAnsi="宋体" w:eastAsia="宋体" w:cs="宋体"/>
          <w:color w:val="000"/>
          <w:sz w:val="28"/>
          <w:szCs w:val="28"/>
        </w:rPr>
        <w:t xml:space="preserve">签订此合同时付清全部楼价款，共计：人民币/港币__亿__仟__佰__拾__万__仟__佰__拾__元__角__分，小写：__________元。</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建筑期购楼分期付款或银行按揭付款：</w:t>
      </w:r>
    </w:p>
    <w:p>
      <w:pPr>
        <w:ind w:left="0" w:right="0" w:firstLine="560"/>
        <w:spacing w:before="450" w:after="450" w:line="312" w:lineRule="auto"/>
      </w:pPr>
      <w:r>
        <w:rPr>
          <w:rFonts w:ascii="宋体" w:hAnsi="宋体" w:eastAsia="宋体" w:cs="宋体"/>
          <w:color w:val="000"/>
          <w:sz w:val="28"/>
          <w:szCs w:val="28"/>
        </w:rPr>
        <w:t xml:space="preserve">1.自签约日起__日内付全部楼价款的__%，即：人民币/港币__亿__仟__佰__拾__万__仟__佰__拾__元__角__分，小写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2.__年__月__日前付全部楼价款的__%，即：人民币/港币__亿__仟__佰__拾__万__仟__佰__拾__元__角__分，小写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3.__年__月__日前付全部楼价款的__%，即：人民币/港币__亿__仟__佰__拾__万__仟__佰__拾__元__角__分，小写</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4.__年__月__日前付全部楼价款的____%，即：人民币/港币__亿__仟__佰__拾__万__仟__佰__拾__元__角__分，小写____元。</w:t>
      </w:r>
    </w:p>
    <w:p>
      <w:pPr>
        <w:ind w:left="0" w:right="0" w:firstLine="560"/>
        <w:spacing w:before="450" w:after="450" w:line="312" w:lineRule="auto"/>
      </w:pPr>
      <w:r>
        <w:rPr>
          <w:rFonts w:ascii="宋体" w:hAnsi="宋体" w:eastAsia="宋体" w:cs="宋体"/>
          <w:color w:val="000"/>
          <w:sz w:val="28"/>
          <w:szCs w:val="28"/>
        </w:rPr>
        <w:t xml:space="preserve">5.__年__月__日前付全部楼价款的__%，即：人民币/港币__亿__仟__佰__拾__万__仟__佰__拾__元__角__分，小写____元。</w:t>
      </w:r>
    </w:p>
    <w:p>
      <w:pPr>
        <w:ind w:left="0" w:right="0" w:firstLine="560"/>
        <w:spacing w:before="450" w:after="450" w:line="312" w:lineRule="auto"/>
      </w:pPr>
      <w:r>
        <w:rPr>
          <w:rFonts w:ascii="宋体" w:hAnsi="宋体" w:eastAsia="宋体" w:cs="宋体"/>
          <w:color w:val="000"/>
          <w:sz w:val="28"/>
          <w:szCs w:val="28"/>
        </w:rPr>
        <w:t xml:space="preserve">或在该日期之前向有关银行办妥抵押贷款手续并按规定的期限付款。</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装修标准：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3.天花：</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买卖双方约定：</w:t>
      </w:r>
    </w:p>
    <w:p>
      <w:pPr>
        <w:ind w:left="0" w:right="0" w:firstLine="560"/>
        <w:spacing w:before="450" w:after="450" w:line="312" w:lineRule="auto"/>
      </w:pPr>
      <w:r>
        <w:rPr>
          <w:rFonts w:ascii="宋体" w:hAnsi="宋体" w:eastAsia="宋体" w:cs="宋体"/>
          <w:color w:val="000"/>
          <w:sz w:val="28"/>
          <w:szCs w:val="28"/>
        </w:rPr>
        <w:t xml:space="preserve">1.屋顶使用权：</w:t>
      </w:r>
    </w:p>
    <w:p>
      <w:pPr>
        <w:ind w:left="0" w:right="0" w:firstLine="560"/>
        <w:spacing w:before="450" w:after="450" w:line="312" w:lineRule="auto"/>
      </w:pPr>
      <w:r>
        <w:rPr>
          <w:rFonts w:ascii="宋体" w:hAnsi="宋体" w:eastAsia="宋体" w:cs="宋体"/>
          <w:color w:val="000"/>
          <w:sz w:val="28"/>
          <w:szCs w:val="28"/>
        </w:rPr>
        <w:t xml:space="preserve">2.外墙面使用权：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分摊项目包括：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不分摊项目包括：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附图：</w:t>
      </w:r>
    </w:p>
    <w:p>
      <w:pPr>
        <w:ind w:left="0" w:right="0" w:firstLine="560"/>
        <w:spacing w:before="450" w:after="450" w:line="312" w:lineRule="auto"/>
      </w:pPr>
      <w:r>
        <w:rPr>
          <w:rFonts w:ascii="宋体" w:hAnsi="宋体" w:eastAsia="宋体" w:cs="宋体"/>
          <w:color w:val="000"/>
          <w:sz w:val="28"/>
          <w:szCs w:val="28"/>
        </w:rPr>
        <w:t xml:space="preserve">1.总平面图：</w:t>
      </w:r>
    </w:p>
    <w:p>
      <w:pPr>
        <w:ind w:left="0" w:right="0" w:firstLine="560"/>
        <w:spacing w:before="450" w:after="450" w:line="312" w:lineRule="auto"/>
      </w:pPr>
      <w:r>
        <w:rPr>
          <w:rFonts w:ascii="宋体" w:hAnsi="宋体" w:eastAsia="宋体" w:cs="宋体"/>
          <w:color w:val="000"/>
          <w:sz w:val="28"/>
          <w:szCs w:val="28"/>
        </w:rPr>
        <w:t xml:space="preserve">2.立面图</w:t>
      </w:r>
    </w:p>
    <w:p>
      <w:pPr>
        <w:ind w:left="0" w:right="0" w:firstLine="560"/>
        <w:spacing w:before="450" w:after="450" w:line="312" w:lineRule="auto"/>
      </w:pPr>
      <w:r>
        <w:rPr>
          <w:rFonts w:ascii="宋体" w:hAnsi="宋体" w:eastAsia="宋体" w:cs="宋体"/>
          <w:color w:val="000"/>
          <w:sz w:val="28"/>
          <w:szCs w:val="28"/>
        </w:rPr>
        <w:t xml:space="preserve">3.楼层平面图</w:t>
      </w:r>
    </w:p>
    <w:p>
      <w:pPr>
        <w:ind w:left="0" w:right="0" w:firstLine="560"/>
        <w:spacing w:before="450" w:after="450" w:line="312" w:lineRule="auto"/>
      </w:pPr>
      <w:r>
        <w:rPr>
          <w:rFonts w:ascii="宋体" w:hAnsi="宋体" w:eastAsia="宋体" w:cs="宋体"/>
          <w:color w:val="000"/>
          <w:sz w:val="28"/>
          <w:szCs w:val="28"/>
        </w:rPr>
        <w:t xml:space="preserve">4.分户平面图</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房产买卖合同文本八</w:t>
      </w:r>
    </w:p>
    <w:p>
      <w:pPr>
        <w:ind w:left="0" w:right="0" w:firstLine="560"/>
        <w:spacing w:before="450" w:after="450" w:line="312" w:lineRule="auto"/>
      </w:pPr>
      <w:r>
        <w:rPr>
          <w:rFonts w:ascii="宋体" w:hAnsi="宋体" w:eastAsia="宋体" w:cs="宋体"/>
          <w:color w:val="000"/>
          <w:sz w:val="28"/>
          <w:szCs w:val="28"/>
        </w:rPr>
        <w:t xml:space="preserve">深圳市房地产买卖合同20__版合同编号：深圳市国土资源和房产管理局深圳市工商行政管理局</w:t>
      </w:r>
    </w:p>
    <w:p>
      <w:pPr>
        <w:ind w:left="0" w:right="0" w:firstLine="560"/>
        <w:spacing w:before="450" w:after="450" w:line="312" w:lineRule="auto"/>
      </w:pPr>
      <w:r>
        <w:rPr>
          <w:rFonts w:ascii="宋体" w:hAnsi="宋体" w:eastAsia="宋体" w:cs="宋体"/>
          <w:color w:val="000"/>
          <w:sz w:val="28"/>
          <w:szCs w:val="28"/>
        </w:rPr>
        <w:t xml:space="preserve">特别提示1.在签订本合同之前，买方可要求卖方出示企业法人营业执照、房地产预售许可证、房地产开发资质证书等与房地产开发和销售有关的证明文件，并认真审阅合同内容，仔细确认其中的选择性、补充性、填充性、修改性内容。对合同条款有疑问时，应向法律人士咨询。</w:t>
      </w:r>
    </w:p>
    <w:p>
      <w:pPr>
        <w:ind w:left="0" w:right="0" w:firstLine="560"/>
        <w:spacing w:before="450" w:after="450" w:line="312" w:lineRule="auto"/>
      </w:pPr>
      <w:r>
        <w:rPr>
          <w:rFonts w:ascii="宋体" w:hAnsi="宋体" w:eastAsia="宋体" w:cs="宋体"/>
          <w:color w:val="000"/>
          <w:sz w:val="28"/>
          <w:szCs w:val="28"/>
        </w:rPr>
        <w:t xml:space="preserve">2.为体现双方平等、自愿、协商一致的原则，买卖双方可依照约定对本示范文本条款进行选择、补充、填充、修改。买卖双方的约定应当符合法律、法规及本房地产项目土地使用权出让合同的规定，不得侵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3.本合同文本中所留空格填写卖方既定的告知性内容或买卖双方自行约定或补充约定的内容。斜线“/”前后文字应在□中划“√”做出单项选择。合同空格处未作约定的部分，均应划线删除</w:t>
      </w:r>
    </w:p>
    <w:p>
      <w:pPr>
        <w:ind w:left="0" w:right="0" w:firstLine="560"/>
        <w:spacing w:before="450" w:after="450" w:line="312" w:lineRule="auto"/>
      </w:pPr>
      <w:r>
        <w:rPr>
          <w:rFonts w:ascii="宋体" w:hAnsi="宋体" w:eastAsia="宋体" w:cs="宋体"/>
          <w:color w:val="000"/>
          <w:sz w:val="28"/>
          <w:szCs w:val="28"/>
        </w:rPr>
        <w:t xml:space="preserve">4.本合同需手写填写的空格，应当用钢笔、毛笔、签字笔填写。买卖双方应在本合同的正文、附件、附图中签字或盖章。</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5.本合同生效后，未被修改的文本印刷文字及空格处填写的有效文字与符号均视为买卖双方合意内容。合同附件及补充协议经买卖双方共同签署后与合同正文具有同等法律效力。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6.买卖双方可根据实际情况决定本合同原件的份数，在签订时双方应当认真核对，以确保本合同各份内容相同。</w:t>
      </w:r>
    </w:p>
    <w:p>
      <w:pPr>
        <w:ind w:left="0" w:right="0" w:firstLine="560"/>
        <w:spacing w:before="450" w:after="450" w:line="312" w:lineRule="auto"/>
      </w:pPr>
      <w:r>
        <w:rPr>
          <w:rFonts w:ascii="宋体" w:hAnsi="宋体" w:eastAsia="宋体" w:cs="宋体"/>
          <w:color w:val="000"/>
          <w:sz w:val="28"/>
          <w:szCs w:val="28"/>
        </w:rPr>
        <w:t xml:space="preserve">7.本合同生效后，对买卖双方具有法律约束力，买卖双方应当按照本合同中所约定的内容履行自己的义务。</w:t>
      </w:r>
    </w:p>
    <w:p>
      <w:pPr>
        <w:ind w:left="0" w:right="0" w:firstLine="560"/>
        <w:spacing w:before="450" w:after="450" w:line="312" w:lineRule="auto"/>
      </w:pPr>
      <w:r>
        <w:rPr>
          <w:rFonts w:ascii="宋体" w:hAnsi="宋体" w:eastAsia="宋体" w:cs="宋体"/>
          <w:color w:val="000"/>
          <w:sz w:val="28"/>
          <w:szCs w:val="28"/>
        </w:rPr>
        <w:t xml:space="preserve">8.买卖双方签订本合同后，卖方应及时到房地产权登记机关备案。备案信息可在深圳房地产信息网查询。</w:t>
      </w:r>
    </w:p>
    <w:p>
      <w:pPr>
        <w:ind w:left="0" w:right="0" w:firstLine="560"/>
        <w:spacing w:before="450" w:after="450" w:line="312" w:lineRule="auto"/>
      </w:pPr>
      <w:r>
        <w:rPr>
          <w:rFonts w:ascii="宋体" w:hAnsi="宋体" w:eastAsia="宋体" w:cs="宋体"/>
          <w:color w:val="000"/>
          <w:sz w:val="28"/>
          <w:szCs w:val="28"/>
        </w:rPr>
        <w:t xml:space="preserve">9.本合同题头当事人各为4个，多于4个的买、卖方的基本情况分别作为附件列出。</w:t>
      </w:r>
    </w:p>
    <w:p>
      <w:pPr>
        <w:ind w:left="0" w:right="0" w:firstLine="560"/>
        <w:spacing w:before="450" w:after="450" w:line="312" w:lineRule="auto"/>
      </w:pPr>
      <w:r>
        <w:rPr>
          <w:rFonts w:ascii="宋体" w:hAnsi="宋体" w:eastAsia="宋体" w:cs="宋体"/>
          <w:color w:val="000"/>
          <w:sz w:val="28"/>
          <w:szCs w:val="28"/>
        </w:rPr>
        <w:t xml:space="preserve">10.买方不应将购房款直接交给卖方，而应按照合同约定的付款方式将预购款汇入代收银行，以便监管。</w:t>
      </w:r>
    </w:p>
    <w:p>
      <w:pPr>
        <w:ind w:left="0" w:right="0" w:firstLine="560"/>
        <w:spacing w:before="450" w:after="450" w:line="312" w:lineRule="auto"/>
      </w:pPr>
      <w:r>
        <w:rPr>
          <w:rFonts w:ascii="宋体" w:hAnsi="宋体" w:eastAsia="宋体" w:cs="宋体"/>
          <w:color w:val="000"/>
          <w:sz w:val="28"/>
          <w:szCs w:val="28"/>
        </w:rPr>
        <w:t xml:space="preserve">11.买方需要办理按揭贷款手续时，卖方承诺代办按揭贷款手续的，应书面告知买方办理按揭贷款所应具备的条件和应提交的资料，并协助买方与银行签订按揭贷款合同。买方无法取得银行按揭贷款的，买卖双方可协商达成补充协议。深圳市房地产买卖合同深房预买字第号卖方：注册地址：邮政编码：电话：法定代表人：国籍：□身份证/□护照号码：委托代理人：国籍：□身份证/□护照号码：电话：地址：邮政编码：委托代理机构：注册地址：邮政编码：电话：法定代表人：国籍：□身份证/□护照号码：卖方：注册地址：电话：地址：邮政编码：。</w:t>
      </w:r>
    </w:p>
    <w:p>
      <w:pPr>
        <w:ind w:left="0" w:right="0" w:firstLine="560"/>
        <w:spacing w:before="450" w:after="450" w:line="312" w:lineRule="auto"/>
      </w:pPr>
      <w:r>
        <w:rPr>
          <w:rFonts w:ascii="宋体" w:hAnsi="宋体" w:eastAsia="宋体" w:cs="宋体"/>
          <w:color w:val="000"/>
          <w:sz w:val="28"/>
          <w:szCs w:val="28"/>
        </w:rPr>
        <w:t xml:space="preserve">第1条[买方逾期付款的违约责任]买方如无正当理由未按本合同第六条约定的期限付款，按下列第种方式处理：壹、按逾期时间和欠款比例，分别处理：1.逾期在90日之内，或逾期超过90日但未支付到期价款的金额未达到全部价款的五分之一的：自约定的应付款期限届满日之次日起至实际全额支付应付款之日止，买方按日向卖方支付该笔逾期应付款万分之三的违约金，合同继续履行;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本条中的逾期应付款是指依照本合同约定的到期应付款与该期实际已付款的差额;采取分期付款的，按相应的分期应付款与该期的实际已付款的差额确定。贰、。</w:t>
      </w:r>
    </w:p>
    <w:p>
      <w:pPr>
        <w:ind w:left="0" w:right="0" w:firstLine="560"/>
        <w:spacing w:before="450" w:after="450" w:line="312" w:lineRule="auto"/>
      </w:pPr>
      <w:r>
        <w:rPr>
          <w:rFonts w:ascii="宋体" w:hAnsi="宋体" w:eastAsia="宋体" w:cs="宋体"/>
          <w:color w:val="000"/>
          <w:sz w:val="28"/>
          <w:szCs w:val="28"/>
        </w:rPr>
        <w:t xml:space="preserve">第2条[付款证明]买方支付购房款后，卖方应开具发票。买方已经付清购房款的，卖方应当出具付清购房款证明书。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3条[交付时间和办法]卖方应当于年月日前将本房地产交付给买方，交付前应取得法律、法规规定的相应的工程竣工验收合格证明文件。卖方向买方交付时，应发出《入伙通知书》，《入伙通知书》中应注明实际交付的本房地产的套内建筑面积。买方对卖方所交付的房地产无异议，或异议部分经协商处理同意收楼的，应对卖方交付的本房地产的钥匙出具收条，该收条视为本房地产实际交付的凭据。卖方委托物业管理公司办理入伙手续的，应出具授权委托书。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4条[交付的文件]卖方应在本房地产交付时向买方提供有关本房地产的下列文件：深圳市房地产登记机关认可的测绘机构出具的预售面积测绘报告和竣工面积测绘报告;竣工验收合格证明文件;《房地产质量保证书》;《房地产使用说明书》;《收楼意见书》;《业主临时公约》;前期物业管理企业出具的物业共有部位、共用设施设备接管查验清单;。上述文件中的、项，卖方应提供加盖公章的原件;、项应出示原件并提供加盖公章的复印件;、项应由买方填写或签署。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第5条[交付时的验收]买方收到《入伙通知书》后，应在接到《入伙通知书》之日起日内按《收楼意见书》内容对本房地产进行验收，如有异议</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省长春市双阳区长岭乡双顶村九社。并将与所出卖房屋的使用权同时转让给乙方。乙方也充分相识该房屋具体状况，并自愿购买该房屋，该房屋始建于___年，房屋结构为__结构，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第十条本合同之附属文件均为本合同不可分割部分，具有同等效力。附属文件包括甲乙双方身份证复印件、甲方拥有房屋合法所有权证明、甲方和宅基地所有者签署的赔偿协议复印件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 平方米， 土地面积 平方米，房地产出卖给乙方。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三、乙方在签订本合同时，支付房屋及地价款 大写，即小写。</w:t>
      </w:r>
    </w:p>
    <w:p>
      <w:pPr>
        <w:ind w:left="0" w:right="0" w:firstLine="560"/>
        <w:spacing w:before="450" w:after="450" w:line="312" w:lineRule="auto"/>
      </w:pPr>
      <w:r>
        <w:rPr>
          <w:rFonts w:ascii="宋体" w:hAnsi="宋体" w:eastAsia="宋体" w:cs="宋体"/>
          <w:color w:val="000"/>
          <w:sz w:val="28"/>
          <w:szCs w:val="28"/>
        </w:rPr>
        <w:t xml:space="preserve">四、乙方支付房屋及地价款之日起，房屋及土地使用权归乙方所有。</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八、甲方应在 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 身份证号： 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 住址：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房地产买卖明细合同怎么查 房产买卖合同文本篇十一</w:t>
      </w:r>
    </w:p>
    <w:p>
      <w:pPr>
        <w:ind w:left="0" w:right="0" w:firstLine="560"/>
        <w:spacing w:before="450" w:after="450" w:line="312" w:lineRule="auto"/>
      </w:pPr>
      <w:r>
        <w:rPr>
          <w:rFonts w:ascii="宋体" w:hAnsi="宋体" w:eastAsia="宋体" w:cs="宋体"/>
          <w:color w:val="000"/>
          <w:sz w:val="28"/>
          <w:szCs w:val="28"/>
        </w:rPr>
        <w:t xml:space="preserve">出卖人(甲方)姓名：________________________买受人(乙方)姓名：________________________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 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4、乙方退房，甲方在乙方提出退房要求之日起日内将乙方已付房价款退还给甲方，并按已付房价款的%赔偿乙方房屋损失，同时按乙方投入房屋装修的费用赔偿乙方的装修的损失。/5、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房地产买卖明细合同怎么查 房产买卖合同文本篇十二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