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三方借款合同(二十篇)</w:t>
      </w:r>
      <w:bookmarkEnd w:id="1"/>
    </w:p>
    <w:p>
      <w:pPr>
        <w:jc w:val="center"/>
        <w:spacing w:before="0" w:after="450"/>
      </w:pPr>
      <w:r>
        <w:rPr>
          <w:rFonts w:ascii="Arial" w:hAnsi="Arial" w:eastAsia="Arial" w:cs="Arial"/>
          <w:color w:val="999999"/>
          <w:sz w:val="20"/>
          <w:szCs w:val="20"/>
        </w:rPr>
        <w:t xml:space="preserve">来源：网络  作者：雪海孤独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三方借款合同一姓名：身份证号：联系地址：乙方(借款人、抵押人)：姓名：身份证号：姓名：身份证号：联系地址：丙方(保证人)：姓名：身份证号：联系地址：风险提示：借款、还款都必须注意保存好相关的书面证据。一般而言，欠条或者借条在债务人之手时，可...</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乙方因______，向甲方借款，丙方愿意为乙方借款向甲方提供连带保证担保，现甲乙丙各方在平等、自愿、等价有偿的基础上，经友好协商，达成如下合同，供三方共同信守。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乙方向甲方借款金额(大写)人民币______万元整(小写：￥______元)。</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______年，自______年____月____日起至______年____月____日止(以甲方实际出借款项之日起算，乙方应另行出具借条)。自借款之日起，按实际借款金额计算利息，月利息为______%每月利息______，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地方的房屋______m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十一、本合同自双方签章之日并在办理抵押登记后生效。本合同一式______份，三方各持______份，______份在房产管理部门存查。每份均具有同等法律效力。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三方借款合同二</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乙方因______，向甲方借款，丙方愿意为乙方借款向甲方提供连带保证担保，现甲乙丙各方在平等、自愿、等价有偿的基础上，经友好协商，达成如下合同，供三方共同信守。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乙方向甲方借款金额(大写)人民币______万元整(小写：￥______元)。</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______年，自______年____月____日起至______年____月____日止(以甲方实际出借款项之日起算，乙方应另行出具借条)。自借款之日起，按实际借款金额计算利息，月利息为______%每月利息______，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地方的房屋______m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十一、本合同自双方签章之日并在办理抵押登记后生效。本合同一式______份，三方各持______份，______份在房产管理部门存查。每份均具有同等法律效力。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三方借款合同三</w:t>
      </w:r>
    </w:p>
    <w:p>
      <w:pPr>
        <w:ind w:left="0" w:right="0" w:firstLine="560"/>
        <w:spacing w:before="450" w:after="450" w:line="312" w:lineRule="auto"/>
      </w:pPr>
      <w:r>
        <w:rPr>
          <w:rFonts w:ascii="宋体" w:hAnsi="宋体" w:eastAsia="宋体" w:cs="宋体"/>
          <w:color w:val="000"/>
          <w:sz w:val="28"/>
          <w:szCs w:val="28"/>
        </w:rPr>
        <w:t xml:space="preserve">出借人(债权人/抵押权人/质权人)：身份证号：_</w:t>
      </w:r>
    </w:p>
    <w:p>
      <w:pPr>
        <w:ind w:left="0" w:right="0" w:firstLine="560"/>
        <w:spacing w:before="450" w:after="450" w:line="312" w:lineRule="auto"/>
      </w:pPr>
      <w:r>
        <w:rPr>
          <w:rFonts w:ascii="宋体" w:hAnsi="宋体" w:eastAsia="宋体" w:cs="宋体"/>
          <w:color w:val="000"/>
          <w:sz w:val="28"/>
          <w:szCs w:val="28"/>
        </w:rPr>
        <w:t xml:space="preserve">借款人(债务人)：__身份证号/组织机构代码证：</w:t>
      </w:r>
    </w:p>
    <w:p>
      <w:pPr>
        <w:ind w:left="0" w:right="0" w:firstLine="560"/>
        <w:spacing w:before="450" w:after="450" w:line="312" w:lineRule="auto"/>
      </w:pPr>
      <w:r>
        <w:rPr>
          <w:rFonts w:ascii="宋体" w:hAnsi="宋体" w:eastAsia="宋体" w:cs="宋体"/>
          <w:color w:val="000"/>
          <w:sz w:val="28"/>
          <w:szCs w:val="28"/>
        </w:rPr>
        <w:t xml:space="preserve">保证人：河南__投资担保有限公司</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一、借贷条款</w:t>
      </w:r>
    </w:p>
    <w:p>
      <w:pPr>
        <w:ind w:left="0" w:right="0" w:firstLine="560"/>
        <w:spacing w:before="450" w:after="450" w:line="312" w:lineRule="auto"/>
      </w:pPr>
      <w:r>
        <w:rPr>
          <w:rFonts w:ascii="宋体" w:hAnsi="宋体" w:eastAsia="宋体" w:cs="宋体"/>
          <w:color w:val="000"/>
          <w:sz w:val="28"/>
          <w:szCs w:val="28"/>
        </w:rPr>
        <w:t xml:space="preserve">第一条借款金额：出借人向借款人提供借款人民币(大写)元整，(小写)￥元。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第二条借款用途：借款人借款用于。借款人应按照本合同的约定合法使用借款，不得将借款挪作他用，保证人有权监督借款的使用。</w:t>
      </w:r>
    </w:p>
    <w:p>
      <w:pPr>
        <w:ind w:left="0" w:right="0" w:firstLine="560"/>
        <w:spacing w:before="450" w:after="450" w:line="312" w:lineRule="auto"/>
      </w:pPr>
      <w:r>
        <w:rPr>
          <w:rFonts w:ascii="宋体" w:hAnsi="宋体" w:eastAsia="宋体" w:cs="宋体"/>
          <w:color w:val="000"/>
          <w:sz w:val="28"/>
          <w:szCs w:val="28"/>
        </w:rPr>
        <w:t xml:space="preserve">第三条本合同项下的借款期限为，自年月日至年月日止。借款利率为月利率%，从出借人实际交付借款之日起计息至本金结清之日止。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第四条还款方式：借款人(按月、按季、一次性)付息，于借款到期日归还本金。借款人应按下列帐户作为还款帐户：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保证人接受出借人、借款人对该借款行为进行全程咨询与跟踪服务，出借人、借款人均须服从保证人对整个借款过程以及借后履约的跟踪管理，并在保证人的见证下交付借款、办理还款结清、解除抵押等手续。办理结清时，借款人需携带各期的还款凭证及履约保证金收据等，出借人须持身份证、银行对账单以及抵押登记部门出具的抵押登记证明文件等，否则保证人有权不予办理。</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第六条保证人ⅰ、保证人自愿以其名下所有财产(包括但不限于固定资产、流动资产、知识产权中的财产权、经销代理权或经营权等无形资产等)为本合同项下的借款向债权人提供连带责任保证。保证范围为：主债权本金、利息、罚息、违约金、损害赔偿金、其他相关费用，以及实现债权而发生的费用等，保证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第七条在借款期间，借款人、保证人ⅰ自愿提供其经债权人和保证人认可的有关财产或权利的所有权或使用权凭证及其他有效证明文件、相关材料等正本委托保证人保管。</w:t>
      </w:r>
    </w:p>
    <w:p>
      <w:pPr>
        <w:ind w:left="0" w:right="0" w:firstLine="560"/>
        <w:spacing w:before="450" w:after="450" w:line="312" w:lineRule="auto"/>
      </w:pPr>
      <w:r>
        <w:rPr>
          <w:rFonts w:ascii="宋体" w:hAnsi="宋体" w:eastAsia="宋体" w:cs="宋体"/>
          <w:color w:val="000"/>
          <w:sz w:val="28"/>
          <w:szCs w:val="28"/>
        </w:rPr>
        <w:t xml:space="preserve">第八条债务人未按本合同约定按时、足额偿还借款本金、利息、罚息、违约金、损害赔偿金的，保证人作为第一代偿人向债权人履行担保义务。保证人在代偿后，有权向债务人、抵押人、出质人、保证人ⅰ进行任何方式的合法追偿。保证人ⅰ和保证人就保证责任份额约定为：保证人ⅰ承担全部份额的保证责任。</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第九条抵押人自愿提供经抵押权人和保证人认可的抵押物为借款人在本合同项下的借款向抵押权人提供担保。抵押物详见《抵押物清单》。《抵押物清单》作为本合同附件，与本合同具有同等法律效力。本抵押所担保的范围包括：本合同项下的借款本金、利息、罚息、违约金、损害赔偿金、抵押权人实现借款合同项下债权及抵押权而发生的费用(包括但不限于律师费、诉讼费、执行费)和其他相关费用等。抵押担保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十条本合同签订后，抵押权人和抵押人应在保证人见证下及时到有关登记机关办理抵押登记手续，抵押登记文件在借款全部结清之前由抵押权人或保证人保管。抵押登记事项发生变化依法需进行变更登记的，抵押权人或抵押人应在保证人见证下办理变更登记手续。</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第十一条出质人自愿为借款人在本合同项下的债务向质权人提供质押担保，质物详见《质物清单》。《质物清单》作为本合同附件，与本合同具有同等法律效力。《质物清单》对质物价值的约定，不作为质权人处分质物时的估价依据，不对质权人行使质权构成任何限制。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第十二条质押担保范围包括：本合同项下全部借款本金、利息、罚息、违约金、补偿金、借款人实现债权的费用和借款人所有其他应付费用。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第十三条交付和登记</w:t>
      </w:r>
    </w:p>
    <w:p>
      <w:pPr>
        <w:ind w:left="0" w:right="0" w:firstLine="560"/>
        <w:spacing w:before="450" w:after="450" w:line="312" w:lineRule="auto"/>
      </w:pPr>
      <w:r>
        <w:rPr>
          <w:rFonts w:ascii="宋体" w:hAnsi="宋体" w:eastAsia="宋体" w:cs="宋体"/>
          <w:color w:val="000"/>
          <w:sz w:val="28"/>
          <w:szCs w:val="28"/>
        </w:rPr>
        <w:t xml:space="preserve">13.1.本合同签订后，出质人应将质物或权利凭证交付质权人，质权人验收无误后应向出质人出具收押凭据，质物的保管费用由出质人承担。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13.2.本合同项下质物依法需办理质押登记的，出质人和质权人应及时到有关登记机关办理质押登记手续。登记事项发生变化依法需进行变更登记的，出质人和质权人应及时办理变更登记。借款人按照合同约定履行完毕各项义务后，质权人应积极协助出质人办理注销登记手续，并将相关权属文件退还出质人，逾期应承担本合同借款标的5%的违约金。</w:t>
      </w:r>
    </w:p>
    <w:p>
      <w:pPr>
        <w:ind w:left="0" w:right="0" w:firstLine="560"/>
        <w:spacing w:before="450" w:after="450" w:line="312" w:lineRule="auto"/>
      </w:pPr>
      <w:r>
        <w:rPr>
          <w:rFonts w:ascii="宋体" w:hAnsi="宋体" w:eastAsia="宋体" w:cs="宋体"/>
          <w:color w:val="000"/>
          <w:sz w:val="28"/>
          <w:szCs w:val="28"/>
        </w:rPr>
        <w:t xml:space="preserve">第十四条质物的处分</w:t>
      </w:r>
    </w:p>
    <w:p>
      <w:pPr>
        <w:ind w:left="0" w:right="0" w:firstLine="560"/>
        <w:spacing w:before="450" w:after="450" w:line="312" w:lineRule="auto"/>
      </w:pPr>
      <w:r>
        <w:rPr>
          <w:rFonts w:ascii="宋体" w:hAnsi="宋体" w:eastAsia="宋体" w:cs="宋体"/>
          <w:color w:val="000"/>
          <w:sz w:val="28"/>
          <w:szCs w:val="28"/>
        </w:rPr>
        <w:t xml:space="preserve">14.1.发生下列情形之一，质权人有权将质物拍卖、变卖、兑现、提现，以所得价款优先受偿或按第17.4条约定的其他方式处理，或经与出质人协商将质物折价以抵偿借款人所欠债务：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(1)借款到期(包括被宣布提前到期)借款人未予清偿的。</w:t>
      </w:r>
    </w:p>
    <w:p>
      <w:pPr>
        <w:ind w:left="0" w:right="0" w:firstLine="560"/>
        <w:spacing w:before="450" w:after="450" w:line="312" w:lineRule="auto"/>
      </w:pPr>
      <w:r>
        <w:rPr>
          <w:rFonts w:ascii="宋体" w:hAnsi="宋体" w:eastAsia="宋体" w:cs="宋体"/>
          <w:color w:val="000"/>
          <w:sz w:val="28"/>
          <w:szCs w:val="28"/>
        </w:rPr>
        <w:t xml:space="preserve">(2)发生第17.4条所述情形，出质人或借款人未按质权人要求补足质物价值的。</w:t>
      </w:r>
    </w:p>
    <w:p>
      <w:pPr>
        <w:ind w:left="0" w:right="0" w:firstLine="560"/>
        <w:spacing w:before="450" w:after="450" w:line="312" w:lineRule="auto"/>
      </w:pPr>
      <w:r>
        <w:rPr>
          <w:rFonts w:ascii="宋体" w:hAnsi="宋体" w:eastAsia="宋体" w:cs="宋体"/>
          <w:color w:val="000"/>
          <w:sz w:val="28"/>
          <w:szCs w:val="28"/>
        </w:rPr>
        <w:t xml:space="preserve">(3)质权人与出质人约定将质物兑现或提现偿还到期债务。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(4)质权人依法可以处分质物的其他情形。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14.2.质物的兑现或提现日期先于债务履行期届满日的,质权人可以在质物到期日兑现或提现，并与出质人协商,将所得价款提前清偿所担保的债权或存入质权人指定账户，以担保质权人权利的实现。</w:t>
      </w:r>
    </w:p>
    <w:p>
      <w:pPr>
        <w:ind w:left="0" w:right="0" w:firstLine="560"/>
        <w:spacing w:before="450" w:after="450" w:line="312" w:lineRule="auto"/>
      </w:pPr>
      <w:r>
        <w:rPr>
          <w:rFonts w:ascii="宋体" w:hAnsi="宋体" w:eastAsia="宋体" w:cs="宋体"/>
          <w:color w:val="000"/>
          <w:sz w:val="28"/>
          <w:szCs w:val="28"/>
        </w:rPr>
        <w:t xml:space="preserve">14.3.质物的兑现或提现日期后于债务履行期届满日的,借款人在债务履行期届满后30天内仍未清偿债务的，质权人有权将质物提前兑现或提现，以所得价款清偿所担保的债权，因提前兑现或提现产生的损失由出质人承担。如果质物在借款人债务履行期届满30天内到期的，质权人应在质物到期日按第17.5条约定的方式处分质物。</w:t>
      </w:r>
    </w:p>
    <w:p>
      <w:pPr>
        <w:ind w:left="0" w:right="0" w:firstLine="560"/>
        <w:spacing w:before="450" w:after="450" w:line="312" w:lineRule="auto"/>
      </w:pPr>
      <w:r>
        <w:rPr>
          <w:rFonts w:ascii="宋体" w:hAnsi="宋体" w:eastAsia="宋体" w:cs="宋体"/>
          <w:color w:val="000"/>
          <w:sz w:val="28"/>
          <w:szCs w:val="28"/>
        </w:rPr>
        <w:t xml:space="preserve">14.4.处分质物的所得在偿还质押担保范围内的全部责任后还有剩余的，质权人应将剩余部分及时退还出质人。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第十五条出借人的权利与义务</w:t>
      </w:r>
    </w:p>
    <w:p>
      <w:pPr>
        <w:ind w:left="0" w:right="0" w:firstLine="560"/>
        <w:spacing w:before="450" w:after="450" w:line="312" w:lineRule="auto"/>
      </w:pPr>
      <w:r>
        <w:rPr>
          <w:rFonts w:ascii="宋体" w:hAnsi="宋体" w:eastAsia="宋体" w:cs="宋体"/>
          <w:color w:val="000"/>
          <w:sz w:val="28"/>
          <w:szCs w:val="28"/>
        </w:rPr>
        <w:t xml:space="preserve">15.1.出借人保证自己所出借的款项来源合法。</w:t>
      </w:r>
    </w:p>
    <w:p>
      <w:pPr>
        <w:ind w:left="0" w:right="0" w:firstLine="560"/>
        <w:spacing w:before="450" w:after="450" w:line="312" w:lineRule="auto"/>
      </w:pPr>
      <w:r>
        <w:rPr>
          <w:rFonts w:ascii="宋体" w:hAnsi="宋体" w:eastAsia="宋体" w:cs="宋体"/>
          <w:color w:val="000"/>
          <w:sz w:val="28"/>
          <w:szCs w:val="28"/>
        </w:rPr>
        <w:t xml:space="preserve">15.2.在抵押登记等与借款相关的手续办理完毕后，出借人于三个工作日内在保证人的见证下按本合同向借款人交付借款。</w:t>
      </w:r>
    </w:p>
    <w:p>
      <w:pPr>
        <w:ind w:left="0" w:right="0" w:firstLine="560"/>
        <w:spacing w:before="450" w:after="450" w:line="312" w:lineRule="auto"/>
      </w:pPr>
      <w:r>
        <w:rPr>
          <w:rFonts w:ascii="宋体" w:hAnsi="宋体" w:eastAsia="宋体" w:cs="宋体"/>
          <w:color w:val="000"/>
          <w:sz w:val="28"/>
          <w:szCs w:val="28"/>
        </w:rPr>
        <w:t xml:space="preserve">15.3.出借人有权对借款人、保证人ⅰ、抵押人、出质人提交的资料、文件的合法性、真实性进行调查。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15.4.本合同履行期间，发生下列情况之一或接到保证人书面风险提示时，出借人有权提前收回全部借款本息或解除本合同：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(1)借款人、保证人ⅰ、抵押人、出质人违反本合同约定的。</w:t>
      </w:r>
    </w:p>
    <w:p>
      <w:pPr>
        <w:ind w:left="0" w:right="0" w:firstLine="560"/>
        <w:spacing w:before="450" w:after="450" w:line="312" w:lineRule="auto"/>
      </w:pPr>
      <w:r>
        <w:rPr>
          <w:rFonts w:ascii="宋体" w:hAnsi="宋体" w:eastAsia="宋体" w:cs="宋体"/>
          <w:color w:val="000"/>
          <w:sz w:val="28"/>
          <w:szCs w:val="28"/>
        </w:rPr>
        <w:t xml:space="preserve">(2)借款人、保证人ⅰ、抵押人、出质人负有数额较大的债务或卷入、即将卷入重大的诉讼或仲裁程序及其他法律纠纷，足以影响其偿债能力的。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(3)借款人如有任何一期未按时或未足额偿还到期利息或本金的，而且预示着以后各期将不能履行合同义务的。</w:t>
      </w:r>
    </w:p>
    <w:p>
      <w:pPr>
        <w:ind w:left="0" w:right="0" w:firstLine="560"/>
        <w:spacing w:before="450" w:after="450" w:line="312" w:lineRule="auto"/>
      </w:pPr>
      <w:r>
        <w:rPr>
          <w:rFonts w:ascii="宋体" w:hAnsi="宋体" w:eastAsia="宋体" w:cs="宋体"/>
          <w:color w:val="000"/>
          <w:sz w:val="28"/>
          <w:szCs w:val="28"/>
        </w:rPr>
        <w:t xml:space="preserve">(4)在本合同履行期间，出借人认为借款人、保证人ⅰ、抵押人、出质人发生足以影响本合同继续履行的`其他情形的。</w:t>
      </w:r>
    </w:p>
    <w:p>
      <w:pPr>
        <w:ind w:left="0" w:right="0" w:firstLine="560"/>
        <w:spacing w:before="450" w:after="450" w:line="312" w:lineRule="auto"/>
      </w:pPr>
      <w:r>
        <w:rPr>
          <w:rFonts w:ascii="宋体" w:hAnsi="宋体" w:eastAsia="宋体" w:cs="宋体"/>
          <w:color w:val="000"/>
          <w:sz w:val="28"/>
          <w:szCs w:val="28"/>
        </w:rPr>
        <w:t xml:space="preserve">15.5.如果借款人未按合同约定偿还借款本息的，出借人有权要求保证人作为第一代偿人履行担保义务。</w:t>
      </w:r>
    </w:p>
    <w:p>
      <w:pPr>
        <w:ind w:left="0" w:right="0" w:firstLine="560"/>
        <w:spacing w:before="450" w:after="450" w:line="312" w:lineRule="auto"/>
      </w:pPr>
      <w:r>
        <w:rPr>
          <w:rFonts w:ascii="宋体" w:hAnsi="宋体" w:eastAsia="宋体" w:cs="宋体"/>
          <w:color w:val="000"/>
          <w:sz w:val="28"/>
          <w:szCs w:val="28"/>
        </w:rPr>
        <w:t xml:space="preserve">15.6.借款人按照借款合同约定将借款结清并且无任何违约行为的，出借人有义务在借款结清后三个工作日内配合借款人、保证人ⅰ、抵押人、出质人及保证人办理结清、注销抵押登记等相关手续。</w:t>
      </w:r>
    </w:p>
    <w:p>
      <w:pPr>
        <w:ind w:left="0" w:right="0" w:firstLine="560"/>
        <w:spacing w:before="450" w:after="450" w:line="312" w:lineRule="auto"/>
      </w:pPr>
      <w:r>
        <w:rPr>
          <w:rFonts w:ascii="宋体" w:hAnsi="宋体" w:eastAsia="宋体" w:cs="宋体"/>
          <w:color w:val="000"/>
          <w:sz w:val="28"/>
          <w:szCs w:val="28"/>
        </w:rPr>
        <w:t xml:space="preserve">15.7.出借人配合保证人对借款人借款使用情况进行监督管理。</w:t>
      </w:r>
    </w:p>
    <w:p>
      <w:pPr>
        <w:ind w:left="0" w:right="0" w:firstLine="560"/>
        <w:spacing w:before="450" w:after="450" w:line="312" w:lineRule="auto"/>
      </w:pPr>
      <w:r>
        <w:rPr>
          <w:rFonts w:ascii="宋体" w:hAnsi="宋体" w:eastAsia="宋体" w:cs="宋体"/>
          <w:color w:val="000"/>
          <w:sz w:val="28"/>
          <w:szCs w:val="28"/>
        </w:rPr>
        <w:t xml:space="preserve">第十六条借款人的权利和义务</w:t>
      </w:r>
    </w:p>
    <w:p>
      <w:pPr>
        <w:ind w:left="0" w:right="0" w:firstLine="560"/>
        <w:spacing w:before="450" w:after="450" w:line="312" w:lineRule="auto"/>
      </w:pPr>
      <w:r>
        <w:rPr>
          <w:rFonts w:ascii="宋体" w:hAnsi="宋体" w:eastAsia="宋体" w:cs="宋体"/>
          <w:color w:val="000"/>
          <w:sz w:val="28"/>
          <w:szCs w:val="28"/>
        </w:rPr>
        <w:t xml:space="preserve">16.1.借款人应根据出借人、保证人两方的要求提供相应的文件及资料，并保证所提供文件、资料的真实性与合法性。借款人的居住地、联系方式、工作单位等事项发生变更，必须在变更后三日内书面通知出借人及保证人。如果借款人欲转让其投资经营的公司股权、变更公司章程等重大事项均须征得保证人书面同意方可进行，否则视为无效。</w:t>
      </w:r>
    </w:p>
    <w:p>
      <w:pPr>
        <w:ind w:left="0" w:right="0" w:firstLine="560"/>
        <w:spacing w:before="450" w:after="450" w:line="312" w:lineRule="auto"/>
      </w:pPr>
      <w:r>
        <w:rPr>
          <w:rFonts w:ascii="宋体" w:hAnsi="宋体" w:eastAsia="宋体" w:cs="宋体"/>
          <w:color w:val="000"/>
          <w:sz w:val="28"/>
          <w:szCs w:val="28"/>
        </w:rPr>
        <w:t xml:space="preserve">16.2.借款人应按照本合同的约定合法使用借款，不得用作违法活动或用于购买股票和其他风险投资，不得用作经济实体的注册资本金。</w:t>
      </w:r>
    </w:p>
    <w:p>
      <w:pPr>
        <w:ind w:left="0" w:right="0" w:firstLine="560"/>
        <w:spacing w:before="450" w:after="450" w:line="312" w:lineRule="auto"/>
      </w:pPr>
      <w:r>
        <w:rPr>
          <w:rFonts w:ascii="宋体" w:hAnsi="宋体" w:eastAsia="宋体" w:cs="宋体"/>
          <w:color w:val="000"/>
          <w:sz w:val="28"/>
          <w:szCs w:val="28"/>
        </w:rPr>
        <w:t xml:space="preserve">16.3.借款人在申请借款时，应根据保证人的要求如实向保证人申报以往向第三人担保的情况。且本合同项下的借款本息全部清偿前，未经保证人书面同意，不得向任何第三人提供担保。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16.4.借款人应按时、足额交付借款本息。</w:t>
      </w:r>
    </w:p>
    <w:p>
      <w:pPr>
        <w:ind w:left="0" w:right="0" w:firstLine="560"/>
        <w:spacing w:before="450" w:after="450" w:line="312" w:lineRule="auto"/>
      </w:pPr>
      <w:r>
        <w:rPr>
          <w:rFonts w:ascii="宋体" w:hAnsi="宋体" w:eastAsia="宋体" w:cs="宋体"/>
          <w:color w:val="000"/>
          <w:sz w:val="28"/>
          <w:szCs w:val="28"/>
        </w:rPr>
        <w:t xml:space="preserve">16.5.合同各方应在合同签订后及时办理公证、登记等手续，由借款人支付所需费用。在出借人向借款人交付借款之前，借款人须向保证人支付相关服务费用与履约保证金。</w:t>
      </w:r>
    </w:p>
    <w:p>
      <w:pPr>
        <w:ind w:left="0" w:right="0" w:firstLine="560"/>
        <w:spacing w:before="450" w:after="450" w:line="312" w:lineRule="auto"/>
      </w:pPr>
      <w:r>
        <w:rPr>
          <w:rFonts w:ascii="宋体" w:hAnsi="宋体" w:eastAsia="宋体" w:cs="宋体"/>
          <w:color w:val="000"/>
          <w:sz w:val="28"/>
          <w:szCs w:val="28"/>
        </w:rPr>
        <w:t xml:space="preserve">16.6.借款人须服从保证人的借后管理与风险监控，如违反借款合同及其签订的其他相关合同的约定，应向出借人、保证人支付相关罚息、催收管理费、差旅费、违约金、损害赔偿金等相关费用。</w:t>
      </w:r>
    </w:p>
    <w:p>
      <w:pPr>
        <w:ind w:left="0" w:right="0" w:firstLine="560"/>
        <w:spacing w:before="450" w:after="450" w:line="312" w:lineRule="auto"/>
      </w:pPr>
      <w:r>
        <w:rPr>
          <w:rFonts w:ascii="宋体" w:hAnsi="宋体" w:eastAsia="宋体" w:cs="宋体"/>
          <w:color w:val="000"/>
          <w:sz w:val="28"/>
          <w:szCs w:val="28"/>
        </w:rPr>
        <w:t xml:space="preserve">16.7.借款人在借款期限内，有权依本合同约定合法使用借款，其他各方均不得进行干涉。</w:t>
      </w:r>
    </w:p>
    <w:p>
      <w:pPr>
        <w:ind w:left="0" w:right="0" w:firstLine="560"/>
        <w:spacing w:before="450" w:after="450" w:line="312" w:lineRule="auto"/>
      </w:pPr>
      <w:r>
        <w:rPr>
          <w:rFonts w:ascii="宋体" w:hAnsi="宋体" w:eastAsia="宋体" w:cs="宋体"/>
          <w:color w:val="000"/>
          <w:sz w:val="28"/>
          <w:szCs w:val="28"/>
        </w:rPr>
        <w:t xml:space="preserve">第十七条抵押人的权利和义务</w:t>
      </w:r>
    </w:p>
    <w:p>
      <w:pPr>
        <w:ind w:left="0" w:right="0" w:firstLine="560"/>
        <w:spacing w:before="450" w:after="450" w:line="312" w:lineRule="auto"/>
      </w:pPr>
      <w:r>
        <w:rPr>
          <w:rFonts w:ascii="宋体" w:hAnsi="宋体" w:eastAsia="宋体" w:cs="宋体"/>
          <w:color w:val="000"/>
          <w:sz w:val="28"/>
          <w:szCs w:val="28"/>
        </w:rPr>
        <w:t xml:space="preserve">17.1.在抵押期间，抵押人应妥善保管和使用抵押物，保证抵押物的完好，并随时接受抵押权人和保证人对抵押物的使用管理情况的检查。</w:t>
      </w:r>
    </w:p>
    <w:p>
      <w:pPr>
        <w:ind w:left="0" w:right="0" w:firstLine="560"/>
        <w:spacing w:before="450" w:after="450" w:line="312" w:lineRule="auto"/>
      </w:pPr>
      <w:r>
        <w:rPr>
          <w:rFonts w:ascii="宋体" w:hAnsi="宋体" w:eastAsia="宋体" w:cs="宋体"/>
          <w:color w:val="000"/>
          <w:sz w:val="28"/>
          <w:szCs w:val="28"/>
        </w:rPr>
        <w:t xml:space="preserve">17.2.未经抵押权人和保证人书面同意，除本合同项下所设的抵押外，抵押人不得在抵押物上设立其他任何担保，亦不得对抵押物作出赠与、转让、出售、出租等行为，或以其他任何方式处置抵押物。</w:t>
      </w:r>
    </w:p>
    <w:p>
      <w:pPr>
        <w:ind w:left="0" w:right="0" w:firstLine="560"/>
        <w:spacing w:before="450" w:after="450" w:line="312" w:lineRule="auto"/>
      </w:pPr>
      <w:r>
        <w:rPr>
          <w:rFonts w:ascii="宋体" w:hAnsi="宋体" w:eastAsia="宋体" w:cs="宋体"/>
          <w:color w:val="000"/>
          <w:sz w:val="28"/>
          <w:szCs w:val="28"/>
        </w:rPr>
        <w:t xml:space="preserve">17.3.抵押人应及时将可能影响抵押物价值的任何事件(包括但不限于涉及抵押物的任何查封、扣押、诉讼、仲裁、拆迁或其他争议事件)或行为通知抵押权人和保证人。由于抵押人的过错或其他任何原因造成抵押物价值减少的，抵押人应立即采取措施防止损失扩大，并应在15日内向抵押权人和保证人提供抵押权人和保证人认可的与减少的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17.4.抵押物发生或可能发生毁损、灭失或其他原因导致价值减少，足以影响本合同项下借款本息清偿的，抵押人应及时将情况告知抵押权人和保证人并提供抵押权人和保证人认可的与减少的价值相当的担保或恢复抵押物价值或提前结清借款本息</w:t>
      </w:r>
    </w:p>
    <w:p>
      <w:pPr>
        <w:ind w:left="0" w:right="0" w:firstLine="560"/>
        <w:spacing w:before="450" w:after="450" w:line="312" w:lineRule="auto"/>
      </w:pPr>
      <w:r>
        <w:rPr>
          <w:rFonts w:ascii="宋体" w:hAnsi="宋体" w:eastAsia="宋体" w:cs="宋体"/>
          <w:color w:val="000"/>
          <w:sz w:val="28"/>
          <w:szCs w:val="28"/>
        </w:rPr>
        <w:t xml:space="preserve">出借人(签章)：_________借款人(签章)：_________保证人(签章)：_________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三方借款合同四</w:t>
      </w:r>
    </w:p>
    <w:p>
      <w:pPr>
        <w:ind w:left="0" w:right="0" w:firstLine="560"/>
        <w:spacing w:before="450" w:after="450" w:line="312" w:lineRule="auto"/>
      </w:pPr>
      <w:r>
        <w:rPr>
          <w:rFonts w:ascii="宋体" w:hAnsi="宋体" w:eastAsia="宋体" w:cs="宋体"/>
          <w:color w:val="000"/>
          <w:sz w:val="28"/>
          <w:szCs w:val="28"/>
        </w:rPr>
        <w:t xml:space="preserve">出借人(债权人/抵押权人/质权人)：身份证号：_</w:t>
      </w:r>
    </w:p>
    <w:p>
      <w:pPr>
        <w:ind w:left="0" w:right="0" w:firstLine="560"/>
        <w:spacing w:before="450" w:after="450" w:line="312" w:lineRule="auto"/>
      </w:pPr>
      <w:r>
        <w:rPr>
          <w:rFonts w:ascii="宋体" w:hAnsi="宋体" w:eastAsia="宋体" w:cs="宋体"/>
          <w:color w:val="000"/>
          <w:sz w:val="28"/>
          <w:szCs w:val="28"/>
        </w:rPr>
        <w:t xml:space="preserve">借款人(债务人)：__身份证号/组织机构代码证：</w:t>
      </w:r>
    </w:p>
    <w:p>
      <w:pPr>
        <w:ind w:left="0" w:right="0" w:firstLine="560"/>
        <w:spacing w:before="450" w:after="450" w:line="312" w:lineRule="auto"/>
      </w:pPr>
      <w:r>
        <w:rPr>
          <w:rFonts w:ascii="宋体" w:hAnsi="宋体" w:eastAsia="宋体" w:cs="宋体"/>
          <w:color w:val="000"/>
          <w:sz w:val="28"/>
          <w:szCs w:val="28"/>
        </w:rPr>
        <w:t xml:space="preserve">保证人：河南__投资担保有限公司</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一、借贷条款</w:t>
      </w:r>
    </w:p>
    <w:p>
      <w:pPr>
        <w:ind w:left="0" w:right="0" w:firstLine="560"/>
        <w:spacing w:before="450" w:after="450" w:line="312" w:lineRule="auto"/>
      </w:pPr>
      <w:r>
        <w:rPr>
          <w:rFonts w:ascii="宋体" w:hAnsi="宋体" w:eastAsia="宋体" w:cs="宋体"/>
          <w:color w:val="000"/>
          <w:sz w:val="28"/>
          <w:szCs w:val="28"/>
        </w:rPr>
        <w:t xml:space="preserve">第一条借款金额：出借人向借款人提供借款人民币(大写)元整，(小写)￥元。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第二条借款用途：借款人借款用于。借款人应按照本合同的约定合法使用借款，不得将借款挪作他用，保证人有权监督借款的使用。</w:t>
      </w:r>
    </w:p>
    <w:p>
      <w:pPr>
        <w:ind w:left="0" w:right="0" w:firstLine="560"/>
        <w:spacing w:before="450" w:after="450" w:line="312" w:lineRule="auto"/>
      </w:pPr>
      <w:r>
        <w:rPr>
          <w:rFonts w:ascii="宋体" w:hAnsi="宋体" w:eastAsia="宋体" w:cs="宋体"/>
          <w:color w:val="000"/>
          <w:sz w:val="28"/>
          <w:szCs w:val="28"/>
        </w:rPr>
        <w:t xml:space="preserve">第三条本合同项下的借款期限为，自年月日至年月日止。借款利率为月利率%，从出借人实际交付借款之日起计息至本金结清之日止。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第四条还款方式：借款人(按月、按季、一次性)付息，于借款到期日归还本金。借款人应按下列帐户作为还款帐户：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保证人接受出借人、借款人对该借款行为进行全程咨询与跟踪服务，出借人、借款人均须服从保证人对整个借款过程以及借后履约的跟踪管理，并在保证人的见证下交付借款、办理还款结清、解除抵押等手续。办理结清时，借款人需携带各期的还款凭证及履约保证金收据等，出借人须持身份证、银行对账单以及抵押登记部门出具的抵押登记证明文件等，否则保证人有权不予办理。</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第六条保证人ⅰ、保证人自愿以其名下所有财产(包括但不限于固定资产、流动资产、知识产权中的财产权、经销代理权或经营权等无形资产等)为本合同项下的借款向债权人提供连带责任保证。保证范围为：主债权本金、利息、罚息、违约金、损害赔偿金、其他相关费用，以及实现债权而发生的费用等，保证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第七条在借款期间，借款人、保证人ⅰ自愿提供其经债权人和保证人认可的有关财产或权利的所有权或使用权凭证及其他有效证明文件、相关材料等正本委托保证人保管。</w:t>
      </w:r>
    </w:p>
    <w:p>
      <w:pPr>
        <w:ind w:left="0" w:right="0" w:firstLine="560"/>
        <w:spacing w:before="450" w:after="450" w:line="312" w:lineRule="auto"/>
      </w:pPr>
      <w:r>
        <w:rPr>
          <w:rFonts w:ascii="宋体" w:hAnsi="宋体" w:eastAsia="宋体" w:cs="宋体"/>
          <w:color w:val="000"/>
          <w:sz w:val="28"/>
          <w:szCs w:val="28"/>
        </w:rPr>
        <w:t xml:space="preserve">第八条债务人未按本合同约定按时、足额偿还借款本金、利息、罚息、违约金、损害赔偿金的，保证人作为第一代偿人向债权人履行担保义务。保证人在代偿后，有权向债务人、抵押人、出质人、保证人ⅰ进行任何方式的合法追偿。保证人ⅰ和保证人就保证责任份额约定为：保证人ⅰ承担全部份额的保证责任。</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第九条抵押人自愿提供经抵押权人和保证人认可的抵押物为借款人在本合同项下的借款向抵押权人提供担保。抵押物详见《抵押物清单》。《抵押物清单》作为本合同附件，与本合同具有同等法律效力。本抵押所担保的范围包括：本合同项下的借款本金、利息、罚息、违约金、损害赔偿金、抵押权人实现借款合同项下债权及抵押权而发生的费用(包括但不限于律师费、诉讼费、执行费)和其他相关费用等。抵押担保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十条本合同签订后，抵押权人和抵押人应在保证人见证下及时到有关登记机关办理抵押登记手续，抵押登记文件在借款全部结清之前由抵押权人或保证人保管。抵押登记事项发生变化依法需进行变更登记的，抵押权人或抵押人应在保证人见证下办理变更登记手续。</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第十一条出质人自愿为借款人在本合同项下的债务向质权人提供质押担保，质物详见《质物清单》。《质物清单》作为本合同附件，与本合同具有同等法律效力。《质物清单》对质物价值的约定，不作为质权人处分质物时的估价依据，不对质权人行使质权构成任何限制。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第十二条质押担保范围包括：本合同项下全部借款本金、利息、罚息、违约金、补偿金、借款人实现债权的费用和借款人所有其他应付费用。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第十三条交付和登记</w:t>
      </w:r>
    </w:p>
    <w:p>
      <w:pPr>
        <w:ind w:left="0" w:right="0" w:firstLine="560"/>
        <w:spacing w:before="450" w:after="450" w:line="312" w:lineRule="auto"/>
      </w:pPr>
      <w:r>
        <w:rPr>
          <w:rFonts w:ascii="宋体" w:hAnsi="宋体" w:eastAsia="宋体" w:cs="宋体"/>
          <w:color w:val="000"/>
          <w:sz w:val="28"/>
          <w:szCs w:val="28"/>
        </w:rPr>
        <w:t xml:space="preserve">13.1.本合同签订后，出质人应将质物或权利凭证交付质权人，质权人验收无误后应向出质人出具收押凭据，质物的保管费用由出质人承担。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13.2.本合同项下质物依法需办理质押登记的，出质人和质权人应及时到有关登记机关办理质押登记手续。登记事项发生变化依法需进行变更登记的，出质人和质权人应及时办理变更登记。借款人按照合同约定履行完毕各项义务后，质权人应积极协助出质人办理注销登记手续，并将相关权属文件退还出质人，逾期应承担本合同借款标的5%的违约金。</w:t>
      </w:r>
    </w:p>
    <w:p>
      <w:pPr>
        <w:ind w:left="0" w:right="0" w:firstLine="560"/>
        <w:spacing w:before="450" w:after="450" w:line="312" w:lineRule="auto"/>
      </w:pPr>
      <w:r>
        <w:rPr>
          <w:rFonts w:ascii="宋体" w:hAnsi="宋体" w:eastAsia="宋体" w:cs="宋体"/>
          <w:color w:val="000"/>
          <w:sz w:val="28"/>
          <w:szCs w:val="28"/>
        </w:rPr>
        <w:t xml:space="preserve">第十四条质物的处分</w:t>
      </w:r>
    </w:p>
    <w:p>
      <w:pPr>
        <w:ind w:left="0" w:right="0" w:firstLine="560"/>
        <w:spacing w:before="450" w:after="450" w:line="312" w:lineRule="auto"/>
      </w:pPr>
      <w:r>
        <w:rPr>
          <w:rFonts w:ascii="宋体" w:hAnsi="宋体" w:eastAsia="宋体" w:cs="宋体"/>
          <w:color w:val="000"/>
          <w:sz w:val="28"/>
          <w:szCs w:val="28"/>
        </w:rPr>
        <w:t xml:space="preserve">14.1.发生下列情形之一，质权人有权将质物拍卖、变卖、兑现、提现，以所得价款优先受偿或按第17.4条约定的其他方式处理，或经与出质人协商将质物折价以抵偿借款人所欠债务：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(1)借款到期(包括被宣布提前到期)借款人未予清偿的。</w:t>
      </w:r>
    </w:p>
    <w:p>
      <w:pPr>
        <w:ind w:left="0" w:right="0" w:firstLine="560"/>
        <w:spacing w:before="450" w:after="450" w:line="312" w:lineRule="auto"/>
      </w:pPr>
      <w:r>
        <w:rPr>
          <w:rFonts w:ascii="宋体" w:hAnsi="宋体" w:eastAsia="宋体" w:cs="宋体"/>
          <w:color w:val="000"/>
          <w:sz w:val="28"/>
          <w:szCs w:val="28"/>
        </w:rPr>
        <w:t xml:space="preserve">(2)发生第17.4条所述情形，出质人或借款人未按质权人要求补足质物价值的。</w:t>
      </w:r>
    </w:p>
    <w:p>
      <w:pPr>
        <w:ind w:left="0" w:right="0" w:firstLine="560"/>
        <w:spacing w:before="450" w:after="450" w:line="312" w:lineRule="auto"/>
      </w:pPr>
      <w:r>
        <w:rPr>
          <w:rFonts w:ascii="宋体" w:hAnsi="宋体" w:eastAsia="宋体" w:cs="宋体"/>
          <w:color w:val="000"/>
          <w:sz w:val="28"/>
          <w:szCs w:val="28"/>
        </w:rPr>
        <w:t xml:space="preserve">(3)质权人与出质人约定将质物兑现或提现偿还到期债务。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(4)质权人依法可以处分质物的其他情形。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14.2.质物的兑现或提现日期先于债务履行期届满日的,质权人可以在质物到期日兑现或提现，并与出质人协商,将所得价款提前清偿所担保的债权或存入质权人指定账户，以担保质权人权利的实现。</w:t>
      </w:r>
    </w:p>
    <w:p>
      <w:pPr>
        <w:ind w:left="0" w:right="0" w:firstLine="560"/>
        <w:spacing w:before="450" w:after="450" w:line="312" w:lineRule="auto"/>
      </w:pPr>
      <w:r>
        <w:rPr>
          <w:rFonts w:ascii="宋体" w:hAnsi="宋体" w:eastAsia="宋体" w:cs="宋体"/>
          <w:color w:val="000"/>
          <w:sz w:val="28"/>
          <w:szCs w:val="28"/>
        </w:rPr>
        <w:t xml:space="preserve">14.3.质物的兑现或提现日期后于债务履行期届满日的,借款人在债务履行期届满后30天内仍未清偿债务的，质权人有权将质物提前兑现或提现，以所得价款清偿所担保的债权，因提前兑现或提现产生的损失由出质人承担。如果质物在借款人债务履行期届满30天内到期的，质权人应在质物到期日按第17.5条约定的方式处分质物。</w:t>
      </w:r>
    </w:p>
    <w:p>
      <w:pPr>
        <w:ind w:left="0" w:right="0" w:firstLine="560"/>
        <w:spacing w:before="450" w:after="450" w:line="312" w:lineRule="auto"/>
      </w:pPr>
      <w:r>
        <w:rPr>
          <w:rFonts w:ascii="宋体" w:hAnsi="宋体" w:eastAsia="宋体" w:cs="宋体"/>
          <w:color w:val="000"/>
          <w:sz w:val="28"/>
          <w:szCs w:val="28"/>
        </w:rPr>
        <w:t xml:space="preserve">14.4.处分质物的所得在偿还质押担保范围内的全部责任后还有剩余的，质权人应将剩余部分及时退还出质人。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第十五条出借人的权利与义务</w:t>
      </w:r>
    </w:p>
    <w:p>
      <w:pPr>
        <w:ind w:left="0" w:right="0" w:firstLine="560"/>
        <w:spacing w:before="450" w:after="450" w:line="312" w:lineRule="auto"/>
      </w:pPr>
      <w:r>
        <w:rPr>
          <w:rFonts w:ascii="宋体" w:hAnsi="宋体" w:eastAsia="宋体" w:cs="宋体"/>
          <w:color w:val="000"/>
          <w:sz w:val="28"/>
          <w:szCs w:val="28"/>
        </w:rPr>
        <w:t xml:space="preserve">15.1.出借人保证自己所出借的款项来源合法。</w:t>
      </w:r>
    </w:p>
    <w:p>
      <w:pPr>
        <w:ind w:left="0" w:right="0" w:firstLine="560"/>
        <w:spacing w:before="450" w:after="450" w:line="312" w:lineRule="auto"/>
      </w:pPr>
      <w:r>
        <w:rPr>
          <w:rFonts w:ascii="宋体" w:hAnsi="宋体" w:eastAsia="宋体" w:cs="宋体"/>
          <w:color w:val="000"/>
          <w:sz w:val="28"/>
          <w:szCs w:val="28"/>
        </w:rPr>
        <w:t xml:space="preserve">15.2.在抵押登记等与借款相关的手续办理完毕后，出借人于三个工作日内在保证人的见证下按本合同向借款人交付借款。</w:t>
      </w:r>
    </w:p>
    <w:p>
      <w:pPr>
        <w:ind w:left="0" w:right="0" w:firstLine="560"/>
        <w:spacing w:before="450" w:after="450" w:line="312" w:lineRule="auto"/>
      </w:pPr>
      <w:r>
        <w:rPr>
          <w:rFonts w:ascii="宋体" w:hAnsi="宋体" w:eastAsia="宋体" w:cs="宋体"/>
          <w:color w:val="000"/>
          <w:sz w:val="28"/>
          <w:szCs w:val="28"/>
        </w:rPr>
        <w:t xml:space="preserve">15.3.出借人有权对借款人、保证人ⅰ、抵押人、出质人提交的资料、文件的合法性、真实性进行调查。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15.4.本合同履行期间，发生下列情况之一或接到保证人书面风险提示时，出借人有权提前收回全部借款本息或解除本合同：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(1)借款人、保证人ⅰ、抵押人、出质人违反本合同约定的。</w:t>
      </w:r>
    </w:p>
    <w:p>
      <w:pPr>
        <w:ind w:left="0" w:right="0" w:firstLine="560"/>
        <w:spacing w:before="450" w:after="450" w:line="312" w:lineRule="auto"/>
      </w:pPr>
      <w:r>
        <w:rPr>
          <w:rFonts w:ascii="宋体" w:hAnsi="宋体" w:eastAsia="宋体" w:cs="宋体"/>
          <w:color w:val="000"/>
          <w:sz w:val="28"/>
          <w:szCs w:val="28"/>
        </w:rPr>
        <w:t xml:space="preserve">(2)借款人、保证人ⅰ、抵押人、出质人负有数额较大的债务或卷入、即将卷入重大的诉讼或仲裁程序及其他法律纠纷，足以影响其偿债能力的。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(3)借款人如有任何一期未按时或未足额偿还到期利息或本金的，而且预示着以后各期将不能履行合同义务的。</w:t>
      </w:r>
    </w:p>
    <w:p>
      <w:pPr>
        <w:ind w:left="0" w:right="0" w:firstLine="560"/>
        <w:spacing w:before="450" w:after="450" w:line="312" w:lineRule="auto"/>
      </w:pPr>
      <w:r>
        <w:rPr>
          <w:rFonts w:ascii="宋体" w:hAnsi="宋体" w:eastAsia="宋体" w:cs="宋体"/>
          <w:color w:val="000"/>
          <w:sz w:val="28"/>
          <w:szCs w:val="28"/>
        </w:rPr>
        <w:t xml:space="preserve">(4)在本合同履行期间，出借人认为借款人、保证人ⅰ、抵押人、出质人发生足以影响本合同继续履行的`其他情形的。</w:t>
      </w:r>
    </w:p>
    <w:p>
      <w:pPr>
        <w:ind w:left="0" w:right="0" w:firstLine="560"/>
        <w:spacing w:before="450" w:after="450" w:line="312" w:lineRule="auto"/>
      </w:pPr>
      <w:r>
        <w:rPr>
          <w:rFonts w:ascii="宋体" w:hAnsi="宋体" w:eastAsia="宋体" w:cs="宋体"/>
          <w:color w:val="000"/>
          <w:sz w:val="28"/>
          <w:szCs w:val="28"/>
        </w:rPr>
        <w:t xml:space="preserve">15.5.如果借款人未按合同约定偿还借款本息的，出借人有权要求保证人作为第一代偿人履行担保义务。</w:t>
      </w:r>
    </w:p>
    <w:p>
      <w:pPr>
        <w:ind w:left="0" w:right="0" w:firstLine="560"/>
        <w:spacing w:before="450" w:after="450" w:line="312" w:lineRule="auto"/>
      </w:pPr>
      <w:r>
        <w:rPr>
          <w:rFonts w:ascii="宋体" w:hAnsi="宋体" w:eastAsia="宋体" w:cs="宋体"/>
          <w:color w:val="000"/>
          <w:sz w:val="28"/>
          <w:szCs w:val="28"/>
        </w:rPr>
        <w:t xml:space="preserve">15.6.借款人按照借款合同约定将借款结清并且无任何违约行为的，出借人有义务在借款结清后三个工作日内配合借款人、保证人ⅰ、抵押人、出质人及保证人办理结清、注销抵押登记等相关手续。</w:t>
      </w:r>
    </w:p>
    <w:p>
      <w:pPr>
        <w:ind w:left="0" w:right="0" w:firstLine="560"/>
        <w:spacing w:before="450" w:after="450" w:line="312" w:lineRule="auto"/>
      </w:pPr>
      <w:r>
        <w:rPr>
          <w:rFonts w:ascii="宋体" w:hAnsi="宋体" w:eastAsia="宋体" w:cs="宋体"/>
          <w:color w:val="000"/>
          <w:sz w:val="28"/>
          <w:szCs w:val="28"/>
        </w:rPr>
        <w:t xml:space="preserve">15.7.出借人配合保证人对借款人借款使用情况进行监督管理。</w:t>
      </w:r>
    </w:p>
    <w:p>
      <w:pPr>
        <w:ind w:left="0" w:right="0" w:firstLine="560"/>
        <w:spacing w:before="450" w:after="450" w:line="312" w:lineRule="auto"/>
      </w:pPr>
      <w:r>
        <w:rPr>
          <w:rFonts w:ascii="宋体" w:hAnsi="宋体" w:eastAsia="宋体" w:cs="宋体"/>
          <w:color w:val="000"/>
          <w:sz w:val="28"/>
          <w:szCs w:val="28"/>
        </w:rPr>
        <w:t xml:space="preserve">第十六条借款人的权利和义务</w:t>
      </w:r>
    </w:p>
    <w:p>
      <w:pPr>
        <w:ind w:left="0" w:right="0" w:firstLine="560"/>
        <w:spacing w:before="450" w:after="450" w:line="312" w:lineRule="auto"/>
      </w:pPr>
      <w:r>
        <w:rPr>
          <w:rFonts w:ascii="宋体" w:hAnsi="宋体" w:eastAsia="宋体" w:cs="宋体"/>
          <w:color w:val="000"/>
          <w:sz w:val="28"/>
          <w:szCs w:val="28"/>
        </w:rPr>
        <w:t xml:space="preserve">16.1.借款人应根据出借人、保证人两方的要求提供相应的文件及资料，并保证所提供文件、资料的真实性与合法性。借款人的居住地、联系方式、工作单位等事项发生变更，必须在变更后三日内书面通知出借人及保证人。如果借款人欲转让其投资经营的公司股权、变更公司章程等重大事项均须征得保证人书面同意方可进行，否则视为无效。</w:t>
      </w:r>
    </w:p>
    <w:p>
      <w:pPr>
        <w:ind w:left="0" w:right="0" w:firstLine="560"/>
        <w:spacing w:before="450" w:after="450" w:line="312" w:lineRule="auto"/>
      </w:pPr>
      <w:r>
        <w:rPr>
          <w:rFonts w:ascii="宋体" w:hAnsi="宋体" w:eastAsia="宋体" w:cs="宋体"/>
          <w:color w:val="000"/>
          <w:sz w:val="28"/>
          <w:szCs w:val="28"/>
        </w:rPr>
        <w:t xml:space="preserve">16.2.借款人应按照本合同的约定合法使用借款，不得用作违法活动或用于购买股票和其他风险投资，不得用作经济实体的注册资本金。</w:t>
      </w:r>
    </w:p>
    <w:p>
      <w:pPr>
        <w:ind w:left="0" w:right="0" w:firstLine="560"/>
        <w:spacing w:before="450" w:after="450" w:line="312" w:lineRule="auto"/>
      </w:pPr>
      <w:r>
        <w:rPr>
          <w:rFonts w:ascii="宋体" w:hAnsi="宋体" w:eastAsia="宋体" w:cs="宋体"/>
          <w:color w:val="000"/>
          <w:sz w:val="28"/>
          <w:szCs w:val="28"/>
        </w:rPr>
        <w:t xml:space="preserve">16.3.借款人在申请借款时，应根据保证人的要求如实向保证人申报以往向第三人担保的情况。且本合同项下的借款本息全部清偿前，未经保证人书面同意，不得向任何第三人提供担保。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16.4.借款人应按时、足额交付借款本息。</w:t>
      </w:r>
    </w:p>
    <w:p>
      <w:pPr>
        <w:ind w:left="0" w:right="0" w:firstLine="560"/>
        <w:spacing w:before="450" w:after="450" w:line="312" w:lineRule="auto"/>
      </w:pPr>
      <w:r>
        <w:rPr>
          <w:rFonts w:ascii="宋体" w:hAnsi="宋体" w:eastAsia="宋体" w:cs="宋体"/>
          <w:color w:val="000"/>
          <w:sz w:val="28"/>
          <w:szCs w:val="28"/>
        </w:rPr>
        <w:t xml:space="preserve">16.5.合同各方应在合同签订后及时办理公证、登记等手续，由借款人支付所需费用。在出借人向借款人交付借款之前，借款人须向保证人支付相关服务费用与履约保证金。</w:t>
      </w:r>
    </w:p>
    <w:p>
      <w:pPr>
        <w:ind w:left="0" w:right="0" w:firstLine="560"/>
        <w:spacing w:before="450" w:after="450" w:line="312" w:lineRule="auto"/>
      </w:pPr>
      <w:r>
        <w:rPr>
          <w:rFonts w:ascii="宋体" w:hAnsi="宋体" w:eastAsia="宋体" w:cs="宋体"/>
          <w:color w:val="000"/>
          <w:sz w:val="28"/>
          <w:szCs w:val="28"/>
        </w:rPr>
        <w:t xml:space="preserve">16.6.借款人须服从保证人的借后管理与风险监控，如违反借款合同及其签订的其他相关合同的约定，应向出借人、保证人支付相关罚息、催收管理费、差旅费、违约金、损害赔偿金等相关费用。</w:t>
      </w:r>
    </w:p>
    <w:p>
      <w:pPr>
        <w:ind w:left="0" w:right="0" w:firstLine="560"/>
        <w:spacing w:before="450" w:after="450" w:line="312" w:lineRule="auto"/>
      </w:pPr>
      <w:r>
        <w:rPr>
          <w:rFonts w:ascii="宋体" w:hAnsi="宋体" w:eastAsia="宋体" w:cs="宋体"/>
          <w:color w:val="000"/>
          <w:sz w:val="28"/>
          <w:szCs w:val="28"/>
        </w:rPr>
        <w:t xml:space="preserve">16.7.借款人在借款期限内，有权依本合同约定合法使用借款，其他各方均不得进行干涉。</w:t>
      </w:r>
    </w:p>
    <w:p>
      <w:pPr>
        <w:ind w:left="0" w:right="0" w:firstLine="560"/>
        <w:spacing w:before="450" w:after="450" w:line="312" w:lineRule="auto"/>
      </w:pPr>
      <w:r>
        <w:rPr>
          <w:rFonts w:ascii="宋体" w:hAnsi="宋体" w:eastAsia="宋体" w:cs="宋体"/>
          <w:color w:val="000"/>
          <w:sz w:val="28"/>
          <w:szCs w:val="28"/>
        </w:rPr>
        <w:t xml:space="preserve">第十七条抵押人的权利和义务</w:t>
      </w:r>
    </w:p>
    <w:p>
      <w:pPr>
        <w:ind w:left="0" w:right="0" w:firstLine="560"/>
        <w:spacing w:before="450" w:after="450" w:line="312" w:lineRule="auto"/>
      </w:pPr>
      <w:r>
        <w:rPr>
          <w:rFonts w:ascii="宋体" w:hAnsi="宋体" w:eastAsia="宋体" w:cs="宋体"/>
          <w:color w:val="000"/>
          <w:sz w:val="28"/>
          <w:szCs w:val="28"/>
        </w:rPr>
        <w:t xml:space="preserve">17.1.在抵押期间，抵押人应妥善保管和使用抵押物，保证抵押物的完好，并随时接受抵押权人和保证人对抵押物的使用管理情况的检查。</w:t>
      </w:r>
    </w:p>
    <w:p>
      <w:pPr>
        <w:ind w:left="0" w:right="0" w:firstLine="560"/>
        <w:spacing w:before="450" w:after="450" w:line="312" w:lineRule="auto"/>
      </w:pPr>
      <w:r>
        <w:rPr>
          <w:rFonts w:ascii="宋体" w:hAnsi="宋体" w:eastAsia="宋体" w:cs="宋体"/>
          <w:color w:val="000"/>
          <w:sz w:val="28"/>
          <w:szCs w:val="28"/>
        </w:rPr>
        <w:t xml:space="preserve">17.2.未经抵押权人和保证人书面同意，除本合同项下所设的抵押外，抵押人不得在抵押物上设立其他任何担保，亦不得对抵押物作出赠与、转让、出售、出租等行为，或以其他任何方式处置抵押物。</w:t>
      </w:r>
    </w:p>
    <w:p>
      <w:pPr>
        <w:ind w:left="0" w:right="0" w:firstLine="560"/>
        <w:spacing w:before="450" w:after="450" w:line="312" w:lineRule="auto"/>
      </w:pPr>
      <w:r>
        <w:rPr>
          <w:rFonts w:ascii="宋体" w:hAnsi="宋体" w:eastAsia="宋体" w:cs="宋体"/>
          <w:color w:val="000"/>
          <w:sz w:val="28"/>
          <w:szCs w:val="28"/>
        </w:rPr>
        <w:t xml:space="preserve">17.3.抵押人应及时将可能影响抵押物价值的任何事件(包括但不限于涉及抵押物的任何查封、扣押、诉讼、仲裁、拆迁或其他争议事件)或行为通知抵押权人和保证人。由于抵押人的过错或其他任何原因造成抵押物价值减少的，抵押人应立即采取措施防止损失扩大，并应在15日内向抵押权人和保证人提供抵押权人和保证人认可的与减少的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17.4.抵押物发生或可能发生毁损、灭失或其他原因导致价值减少，足以影响本合同项下借款本息清偿的，抵押人应及时将情况告知抵押权人和保证人并提供抵押权人和保证人认可的与减少的价值相当的担保或恢复抵押物价值或提前结清借款本息</w:t>
      </w:r>
    </w:p>
    <w:p>
      <w:pPr>
        <w:ind w:left="0" w:right="0" w:firstLine="560"/>
        <w:spacing w:before="450" w:after="450" w:line="312" w:lineRule="auto"/>
      </w:pPr>
      <w:r>
        <w:rPr>
          <w:rFonts w:ascii="宋体" w:hAnsi="宋体" w:eastAsia="宋体" w:cs="宋体"/>
          <w:color w:val="000"/>
          <w:sz w:val="28"/>
          <w:szCs w:val="28"/>
        </w:rPr>
        <w:t xml:space="preserve">出借人(签章)：_________借款人(签章)：_________保证人(签章)：_________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三方借款合同五</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1、乙方因_______需要，向甲方请求借款;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借款期限为_______年。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其中，乙方于___年____月____日前偿还第一期欠款本息共计人民币________(大写)元整;___年____月____日前偿还第二期欠款本息共计人民币________(大写)元整;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约责任</w:t>
      </w:r>
    </w:p>
    <w:p>
      <w:pPr>
        <w:ind w:left="0" w:right="0" w:firstLine="560"/>
        <w:spacing w:before="450" w:after="450" w:line="312" w:lineRule="auto"/>
      </w:pPr>
      <w:r>
        <w:rPr>
          <w:rFonts w:ascii="宋体" w:hAnsi="宋体" w:eastAsia="宋体" w:cs="宋体"/>
          <w:color w:val="000"/>
          <w:sz w:val="28"/>
          <w:szCs w:val="28"/>
        </w:rPr>
        <w:t xml:space="preserve">1、甲方按期发放贷款的，乙方有权按照贷款数额的__按日向甲方收取约金;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4、乙方按期还款的，甲方有权按照乙方应还款数额的__按日向乙方收取约金。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法、无效、不可执行，亦不影响本合同有关双方权利义务、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三方借款合同六</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1、乙方因_______需要，向甲方请求借款;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借款期限为_______年。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其中，乙方于___年____月____日前偿还第一期欠款本息共计人民币________(大写)元整;___年____月____日前偿还第二期欠款本息共计人民币________(大写)元整;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约责任</w:t>
      </w:r>
    </w:p>
    <w:p>
      <w:pPr>
        <w:ind w:left="0" w:right="0" w:firstLine="560"/>
        <w:spacing w:before="450" w:after="450" w:line="312" w:lineRule="auto"/>
      </w:pPr>
      <w:r>
        <w:rPr>
          <w:rFonts w:ascii="宋体" w:hAnsi="宋体" w:eastAsia="宋体" w:cs="宋体"/>
          <w:color w:val="000"/>
          <w:sz w:val="28"/>
          <w:szCs w:val="28"/>
        </w:rPr>
        <w:t xml:space="preserve">1、甲方按期发放贷款的，乙方有权按照贷款数额的__按日向甲方收取约金;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4、乙方按期还款的，甲方有权按照乙方应还款数额的__按日向乙方收取约金。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法、无效、不可执行，亦不影响本合同有关双方权利义务、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3.乙方指定以下银行账号为收款账号并保证其真实有效。借款期限届满之日起七个工作日内，甲方将本合同借款的本息汇入该账号。开户行：开户名：账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的担保甲乙双方选择履行本条第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三方借款合同八</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3.乙方指定以下银行账号为收款账号并保证其真实有效。借款期限届满之日起七个工作日内，甲方将本合同借款的本息汇入该账号。开户行：开户名：账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的担保甲乙双方选择履行本条第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三方借款合同九</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借贷银行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，特向乙方申请借贷，经乙方审查同意发放。为明确双方责任，恪守信用，特签订本合同，共同遵守。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日。乙方保证按计划和下达的借贷指标额度供应资金，甲方保证按规定的用途用款。预计分次用款计划为：年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3.借贷利息，自支用借贷之日起，以支用额按月息 ‰计算，按季(或月)结息。甲方不按期归还借贷，逾期部分加收利息 %;不按规定用途使用借贷，挪用部门罚收利息 %;超储、积压设备、材料占用的借贷，加收利息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在本合同有效期内，如国家调整利率，从调整之日起，乙方即按调整后的借贷利率计(结)算借贷利息，同时书面通知甲方和担保单位。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4.甲方保证按还款计划归还借贷本金。还款计划为：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甲方不能按时付息的，乙方有权从甲方帐户中扣收或暂时停止支付借贷。</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6.乙方有权检查借贷使用情况，了解甲方的经营管理、计划执行、财务活动、物资库存等情况。甲方保证按季提供有关统计、会计、财务等方面的报表和资料。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11.本合同自签订之日起生效，借贷本息全部偿清后失效。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借贷银行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，特向乙方申请借贷，经乙方审查同意发放。为明确双方责任，恪守信用，特签订本合同，共同遵守。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日。乙方保证按计划和下达的借贷指标额度供应资金，甲方保证按规定的用途用款。预计分次用款计划为：年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3.借贷利息，自支用借贷之日起，以支用额按月息 ‰计算，按季(或月)结息。甲方不按期归还借贷，逾期部分加收利息 %;不按规定用途使用借贷，挪用部门罚收利息 %;超储、积压设备、材料占用的借贷，加收利息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在本合同有效期内，如国家调整利率，从调整之日起，乙方即按调整后的借贷利率计(结)算借贷利息，同时书面通知甲方和担保单位。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4.甲方保证按还款计划归还借贷本金。还款计划为：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甲方不能按时付息的，乙方有权从甲方帐户中扣收或暂时停止支付借贷。</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6.乙方有权检查借贷使用情况，了解甲方的经营管理、计划执行、财务活动、物资库存等情况。甲方保证按季提供有关统计、会计、财务等方面的报表和资料。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11.本合同自签订之日起生效，借贷本息全部偿清后失效。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三方借款合同篇十一</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三方借款合同篇十二</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三方借款合同篇十四</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三方借款合同篇十五</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w:t>
      </w:r>
    </w:p>
    <w:p>
      <w:pPr>
        <w:ind w:left="0" w:right="0" w:firstLine="560"/>
        <w:spacing w:before="450" w:after="450" w:line="312" w:lineRule="auto"/>
      </w:pPr>
      <w:r>
        <w:rPr>
          <w:rFonts w:ascii="宋体" w:hAnsi="宋体" w:eastAsia="宋体" w:cs="宋体"/>
          <w:color w:val="000"/>
          <w:sz w:val="28"/>
          <w:szCs w:val="28"/>
        </w:rPr>
        <w:t xml:space="preserve">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 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 )。借期_______，月利率___%。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 月 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2026-04-05T00:48:37+08:00</dcterms:created>
  <dcterms:modified xsi:type="dcterms:W3CDTF">2026-04-05T00:48:37+08:00</dcterms:modified>
</cp:coreProperties>
</file>

<file path=docProps/custom.xml><?xml version="1.0" encoding="utf-8"?>
<Properties xmlns="http://schemas.openxmlformats.org/officeDocument/2006/custom-properties" xmlns:vt="http://schemas.openxmlformats.org/officeDocument/2006/docPropsVTypes"/>
</file>