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热门借款合同范本(共46篇)</w:t>
      </w:r>
      <w:bookmarkEnd w:id="1"/>
    </w:p>
    <w:p>
      <w:pPr>
        <w:jc w:val="center"/>
        <w:spacing w:before="0" w:after="450"/>
      </w:pPr>
      <w:r>
        <w:rPr>
          <w:rFonts w:ascii="Arial" w:hAnsi="Arial" w:eastAsia="Arial" w:cs="Arial"/>
          <w:color w:val="999999"/>
          <w:sz w:val="20"/>
          <w:szCs w:val="20"/>
        </w:rPr>
        <w:t xml:space="preserve">来源：网络  作者：悠然小筑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热门借款合同范本1合同编号：甲方：乙方：甲方向集团申请资金，经集团批准，由乙方借款给甲方，为明确责任，甲乙双方协商一致特签订本合同兹共同遵守执行。第一条 借款金额甲方向乙方借款人民币(大写)_____。第二条 借款用途甲方借款将用于____...</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甲方向集团申请资金，经集团批准，由乙方借款给甲方，为明确责任，甲乙双方协商一致特签订本合同兹共同遵守执行。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本合同约定借款期限为从_____年____月____日至_____年____月____日。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第四条 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本合同适用于经集团批准的`资金申请借款，签订双方应为集团下属控股子公司或集团本部。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热门借款合同范本3</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热门借款合同范本4</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热门借款合同范本5</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热门借款合同范本7</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甲乙双方根据法律法规相关规定，在友好自愿、平等协商的基础上，达成以下协议：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甲方向乙方提供借款资金人民币（大写）：_____________________（小写：??_____________________元）；如实际借款数额与合同约定不符，以实际借款数额为准。</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借款期限为自_________年_________月_________日起至_________年_________月_________日止，共计_________个月。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借款利率为_________%（月利率），从甲方实际交付款项之日起至本金结算之日止；乙方从获得借款的次月起应按月付息，即每月_____日前将利息汇入甲方指定账户，借款本金于到期日归还并汇入甲方指定账户。</w:t>
      </w:r>
    </w:p>
    <w:p>
      <w:pPr>
        <w:ind w:left="0" w:right="0" w:firstLine="560"/>
        <w:spacing w:before="450" w:after="450" w:line="312" w:lineRule="auto"/>
      </w:pPr>
      <w:r>
        <w:rPr>
          <w:rFonts w:ascii="宋体" w:hAnsi="宋体" w:eastAsia="宋体" w:cs="宋体"/>
          <w:color w:val="000"/>
          <w:sz w:val="28"/>
          <w:szCs w:val="28"/>
        </w:rPr>
        <w:t xml:space="preserve">&gt;四、乙方收款账号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向上述账号汇入款项即视为已经实际提供借款</w:t>
      </w:r>
    </w:p>
    <w:p>
      <w:pPr>
        <w:ind w:left="0" w:right="0" w:firstLine="560"/>
        <w:spacing w:before="450" w:after="450" w:line="312" w:lineRule="auto"/>
      </w:pPr>
      <w:r>
        <w:rPr>
          <w:rFonts w:ascii="宋体" w:hAnsi="宋体" w:eastAsia="宋体" w:cs="宋体"/>
          <w:color w:val="000"/>
          <w:sz w:val="28"/>
          <w:szCs w:val="28"/>
        </w:rPr>
        <w:t xml:space="preserve">&gt;五、甲方指定借款还款账号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1、本协议签订后_____个工作日内将约定的资金付至乙方的指定账户。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2、有权随时单方面解除本合同，乙方应立即归还本金及相应利息。</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3、乙方在申请借款时，应根据甲方的要求如实向甲方告知乙方为他人提供担保借款的情况；在本合同项下的借款本息全部清偿前，未经甲方书面同意，不得以任何理由为他人提供担保借款。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5、乙方如发生居住地、联系方式、单位的变迁、资产情况、负债情况等情况时，必须在变更后三日内书面通知甲方，并提供相关全部材料，否则，由此而产生的责任和造成的经济损失由乙方承担和赔偿。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1、乙方有下列行为之一的，属于违约，甲方有权停止支付乙方尚未交付的借款，单方面宣布合同项下已发放的借款提前到期并要求乙方立即偿还所有到期借款，且无需为正当行使上述权利而引起的损失负责：</w:t>
      </w:r>
    </w:p>
    <w:p>
      <w:pPr>
        <w:ind w:left="0" w:right="0" w:firstLine="560"/>
        <w:spacing w:before="450" w:after="450" w:line="312" w:lineRule="auto"/>
      </w:pPr>
      <w:r>
        <w:rPr>
          <w:rFonts w:ascii="宋体" w:hAnsi="宋体" w:eastAsia="宋体" w:cs="宋体"/>
          <w:color w:val="000"/>
          <w:sz w:val="28"/>
          <w:szCs w:val="28"/>
        </w:rPr>
        <w:t xml:space="preserve">（1）乙方将借款用于非法用途；</w:t>
      </w:r>
    </w:p>
    <w:p>
      <w:pPr>
        <w:ind w:left="0" w:right="0" w:firstLine="560"/>
        <w:spacing w:before="450" w:after="450" w:line="312" w:lineRule="auto"/>
      </w:pPr>
      <w:r>
        <w:rPr>
          <w:rFonts w:ascii="宋体" w:hAnsi="宋体" w:eastAsia="宋体" w:cs="宋体"/>
          <w:color w:val="000"/>
          <w:sz w:val="28"/>
          <w:szCs w:val="28"/>
        </w:rPr>
        <w:t xml:space="preserve">（2）乙方向甲方提供的信息或资料不真实、以及虚假资料证明的.；</w:t>
      </w:r>
    </w:p>
    <w:p>
      <w:pPr>
        <w:ind w:left="0" w:right="0" w:firstLine="560"/>
        <w:spacing w:before="450" w:after="450" w:line="312" w:lineRule="auto"/>
      </w:pPr>
      <w:r>
        <w:rPr>
          <w:rFonts w:ascii="宋体" w:hAnsi="宋体" w:eastAsia="宋体" w:cs="宋体"/>
          <w:color w:val="000"/>
          <w:sz w:val="28"/>
          <w:szCs w:val="28"/>
        </w:rPr>
        <w:t xml:space="preserve">（3）拒绝接受甲方对其使用借款情况及经营情况等的监督；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（4）乙方未按照合同约定，不及时或不足额支付本息，发生一次以上（含一次）的；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2、乙方逾期归还或拒绝按本协议约定归还借款，除正常支付借款以外，每逾期一日，应按逾期金额的_____%向甲方支付违约金。</w:t>
      </w:r>
    </w:p>
    <w:p>
      <w:pPr>
        <w:ind w:left="0" w:right="0" w:firstLine="560"/>
        <w:spacing w:before="450" w:after="450" w:line="312" w:lineRule="auto"/>
      </w:pPr>
      <w:r>
        <w:rPr>
          <w:rFonts w:ascii="宋体" w:hAnsi="宋体" w:eastAsia="宋体" w:cs="宋体"/>
          <w:color w:val="000"/>
          <w:sz w:val="28"/>
          <w:szCs w:val="28"/>
        </w:rPr>
        <w:t xml:space="preserve">3、乙方未按时足额偿还借款，应当承担甲方为实现债权而支付的所有费用，该费用包括但不限于仲裁、诉讼费、律师费、拍卖费、房产买卖费、执行费、交通费和所有其他应付合理费用。</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因本合同引起的或与本合同有关的任何争议若不能通过友好协商方式解决，均应提交甲方所在地有管辖权的人民法院解决。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甲方（签字并按印）：_____________________</w:t>
      </w:r>
    </w:p>
    <w:p>
      <w:pPr>
        <w:ind w:left="0" w:right="0" w:firstLine="560"/>
        <w:spacing w:before="450" w:after="450" w:line="312" w:lineRule="auto"/>
      </w:pPr>
      <w:r>
        <w:rPr>
          <w:rFonts w:ascii="宋体" w:hAnsi="宋体" w:eastAsia="宋体" w:cs="宋体"/>
          <w:color w:val="000"/>
          <w:sz w:val="28"/>
          <w:szCs w:val="28"/>
        </w:rPr>
        <w:t xml:space="preserve">乙方（签字并按印）：_____________________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热门借款合同范本9</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热门借款合同范本10</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热门借款合同范本11</w:t>
      </w:r>
    </w:p>
    <w:p>
      <w:pPr>
        <w:ind w:left="0" w:right="0" w:firstLine="560"/>
        <w:spacing w:before="450" w:after="450" w:line="312" w:lineRule="auto"/>
      </w:pPr>
      <w:r>
        <w:rPr>
          <w:rFonts w:ascii="宋体" w:hAnsi="宋体" w:eastAsia="宋体" w:cs="宋体"/>
          <w:color w:val="000"/>
          <w:sz w:val="28"/>
          <w:szCs w:val="28"/>
        </w:rPr>
        <w:t xml:space="preserve">贷款人(提供货币的一方) 身份证号码： （以下简称甲方）</w:t>
      </w:r>
    </w:p>
    <w:p>
      <w:pPr>
        <w:ind w:left="0" w:right="0" w:firstLine="560"/>
        <w:spacing w:before="450" w:after="450" w:line="312" w:lineRule="auto"/>
      </w:pPr>
      <w:r>
        <w:rPr>
          <w:rFonts w:ascii="宋体" w:hAnsi="宋体" w:eastAsia="宋体" w:cs="宋体"/>
          <w:color w:val="000"/>
          <w:sz w:val="28"/>
          <w:szCs w:val="28"/>
        </w:rPr>
        <w:t xml:space="preserve">借款人(受领货币的一方) 身份证号码： (以下简称乙方）</w:t>
      </w:r>
    </w:p>
    <w:p>
      <w:pPr>
        <w:ind w:left="0" w:right="0" w:firstLine="560"/>
        <w:spacing w:before="450" w:after="450" w:line="312" w:lineRule="auto"/>
      </w:pPr>
      <w:r>
        <w:rPr>
          <w:rFonts w:ascii="宋体" w:hAnsi="宋体" w:eastAsia="宋体" w:cs="宋体"/>
          <w:color w:val="000"/>
          <w:sz w:val="28"/>
          <w:szCs w:val="28"/>
        </w:rPr>
        <w:t xml:space="preserve">保证人： 身份证号码：</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借款人为进行生产(或经营活动)，向贷款人申请借款，并邀请保证人作保证，经三方协商，特订立本合同，以便共同遵守。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借款人向贷款人借款人民币(大写) ;(小写)：</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经双方商定上述借款月利率按月息两分一厘计算。</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第五条：缴交利息与还款方式</w:t>
      </w:r>
    </w:p>
    <w:p>
      <w:pPr>
        <w:ind w:left="0" w:right="0" w:firstLine="560"/>
        <w:spacing w:before="450" w:after="450" w:line="312" w:lineRule="auto"/>
      </w:pPr>
      <w:r>
        <w:rPr>
          <w:rFonts w:ascii="宋体" w:hAnsi="宋体" w:eastAsia="宋体" w:cs="宋体"/>
          <w:color w:val="000"/>
          <w:sz w:val="28"/>
          <w:szCs w:val="28"/>
        </w:rPr>
        <w:t xml:space="preserve">借款人从签订合同日期起每六个月向贷款人结息一次，合同到期后一次性偿还本金。</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热门借款合同范本12</w:t>
      </w:r>
    </w:p>
    <w:p>
      <w:pPr>
        <w:ind w:left="0" w:right="0" w:firstLine="560"/>
        <w:spacing w:before="450" w:after="450" w:line="312" w:lineRule="auto"/>
      </w:pPr>
      <w:r>
        <w:rPr>
          <w:rFonts w:ascii="宋体" w:hAnsi="宋体" w:eastAsia="宋体" w:cs="宋体"/>
          <w:color w:val="000"/>
          <w:sz w:val="28"/>
          <w:szCs w:val="28"/>
        </w:rPr>
        <w:t xml:space="preserve">出借方：______________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借款时间自__________年____________月____________日，至____________年____________月______日止。借款实际发放和期限以借据为凭分____________次或一次发放和收回。借据应作为合同附件，同本合同具有同等法律效力。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方，经出借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1.签订本合同后，出借方应在代款方提出借据______________日内(假日顺延)将贷款放出，转入借款方账户。如出借方未按期发放贷款，应按违约数额和延期天数的贷款利息的20%计算向借款方偿付违约金。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出借方有权收回部分或全部贷款。对违约使用部分，按银行规定加收罚息。借款方如在使用借款中造成物资积压或损失浪费，或进行非法经营，出借方不负任何责任，并有权按银行规定加收罚息或从存款账户中扣收贷款本息。如借款方有意转移并违约使用资金，出借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出借方审查同意后办理展期手续。如借款方不按期偿还借款，出借方有权限期追回贷款，并按银行规定加收逾期利息和罚息。如企业经营不善发生亏损或虚盈实亏，危及贷款安全时，出借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凡因本合同或与本合同有关的一切争议，如各方协商不成，应提交中国国际经济贸易仲裁委员会仲裁，仲裁裁决是终局的，对各方均有约束力。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本合同正本工式三份。出借方、借款方、保证方各执一份;合同副本__________份，报送________有关单位各留一份。</w:t>
      </w:r>
    </w:p>
    <w:p>
      <w:pPr>
        <w:ind w:left="0" w:right="0" w:firstLine="560"/>
        <w:spacing w:before="450" w:after="450" w:line="312" w:lineRule="auto"/>
      </w:pPr>
      <w:r>
        <w:rPr>
          <w:rFonts w:ascii="宋体" w:hAnsi="宋体" w:eastAsia="宋体" w:cs="宋体"/>
          <w:color w:val="000"/>
          <w:sz w:val="28"/>
          <w:szCs w:val="28"/>
        </w:rPr>
        <w:t xml:space="preserve">出借方：__________(盖章)借款方：________(盖章)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法定代表人：________(签章)法定代表人：____(签章)</w:t>
      </w:r>
    </w:p>
    <w:p>
      <w:pPr>
        <w:ind w:left="0" w:right="0" w:firstLine="560"/>
        <w:spacing w:before="450" w:after="450" w:line="312" w:lineRule="auto"/>
      </w:pPr>
      <w:r>
        <w:rPr>
          <w:rFonts w:ascii="宋体" w:hAnsi="宋体" w:eastAsia="宋体" w:cs="宋体"/>
          <w:color w:val="000"/>
          <w:sz w:val="28"/>
          <w:szCs w:val="28"/>
        </w:rPr>
        <w:t xml:space="preserve">保证方：__________(盖章)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开户银行和账号：________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热门借款合同范本13</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______元），借款期间为自________年____月____日至________年____月____日前，不超过天。乙方承诺定于________年____月____日前偿还甲方全部借款及利息。于订立本合同之时，由甲方给付乙方借款人民币壹仟元整（______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热门借款合同范本14</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热门借款合同范本15</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热门借款合同范本16</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热门借款合同范本17</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为保障双方当事人的合法权益，依据《_民法典》及相关法律、法规，经甲乙双方友好协商，就乙方向甲方借款事宜达成一致意见，特订立本协议。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热门借款合同范本20</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 年 ______月______ 日至______年 ______月______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热门借款合同范本21</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热门借款合同范本22</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热门借款合同范本23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贷款种类和金额 贷款人根据借款人的申请，同意向其发放以下第 种贷款，金额为人民币 元(大写： )，大小写金额不一致时，以大写为准。</w:t>
      </w:r>
    </w:p>
    <w:p>
      <w:pPr>
        <w:ind w:left="0" w:right="0" w:firstLine="560"/>
        <w:spacing w:before="450" w:after="450" w:line="312" w:lineRule="auto"/>
      </w:pPr>
      <w:r>
        <w:rPr>
          <w:rFonts w:ascii="宋体" w:hAnsi="宋体" w:eastAsia="宋体" w:cs="宋体"/>
          <w:color w:val="000"/>
          <w:sz w:val="28"/>
          <w:szCs w:val="28"/>
        </w:rPr>
        <w:t xml:space="preserve">a、个人商品住房贷款 b、个人商业用房贷款 c、个人自建房贷款 d、经济适用房贷款 e、集资建房贷款(房改房) f、其他：</w:t>
      </w:r>
    </w:p>
    <w:p>
      <w:pPr>
        <w:ind w:left="0" w:right="0" w:firstLine="560"/>
        <w:spacing w:before="450" w:after="450" w:line="312" w:lineRule="auto"/>
      </w:pPr>
      <w:r>
        <w:rPr>
          <w:rFonts w:ascii="宋体" w:hAnsi="宋体" w:eastAsia="宋体" w:cs="宋体"/>
          <w:color w:val="000"/>
          <w:sz w:val="28"/>
          <w:szCs w:val="28"/>
        </w:rPr>
        <w:t xml:space="preserve">第二条 贷款用途 本合同项下贷款用途为 。未经贷款人书面同意，借款人不得将贷款挪作他用，贷款人有权监督贷款的使用。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 贷款期限本合同项下贷款期限为 个月，自 年 月 日起至 年 月 日止，实际放款日与到期日以借据为准。借据为本合同的组成部分，与本合同具有同等法律效力。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利率</w:t>
      </w:r>
    </w:p>
    <w:p>
      <w:pPr>
        <w:ind w:left="0" w:right="0" w:firstLine="560"/>
        <w:spacing w:before="450" w:after="450" w:line="312" w:lineRule="auto"/>
      </w:pPr>
      <w:r>
        <w:rPr>
          <w:rFonts w:ascii="宋体" w:hAnsi="宋体" w:eastAsia="宋体" w:cs="宋体"/>
          <w:color w:val="000"/>
          <w:sz w:val="28"/>
          <w:szCs w:val="28"/>
        </w:rPr>
        <w:t xml:space="preserve">贷款利率以中国人民银行公布的同期同档次贷款利率为基准利率， (上/下)浮 %，据此确定年利率为 %，并按照以下公式换算：月利率=年利率/12，日利率=年利率/360。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贷款发放前，基准利率调整并适用于本合同项下贷款的，适用新的基准利率并按照第条的约定重新确定贷款利率;贷款发放后遇基准利率调整，贷款利率按照以下第 种方式处理： a、贷款期限在一年(含)以下的，执行本合同利率，不分段计息;贷款期限在一年以上的，自每次基准利率调整之日的次年1月1日开始，按该次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2026-09-17T09:48:56+08:00</dcterms:created>
  <dcterms:modified xsi:type="dcterms:W3CDTF">2026-09-17T09:48:56+08:00</dcterms:modified>
</cp:coreProperties>
</file>

<file path=docProps/custom.xml><?xml version="1.0" encoding="utf-8"?>
<Properties xmlns="http://schemas.openxmlformats.org/officeDocument/2006/custom-properties" xmlns:vt="http://schemas.openxmlformats.org/officeDocument/2006/docPropsVTypes"/>
</file>