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2025年销售员劳动的合同14篇(实用)</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销售员劳动的合同一性质：_________地址：_________法人代表(单位负责人)：_________乙方(劳动者)：_________性别：_________年龄：_________常住户口地址：_________甲方因生产(工作)...</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销售员劳动的合同一</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销售员劳动的合同二</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居民身份证号码：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第一条 本合同为期限劳动合同。 合同有效期自________年____月____日至________年____月____日止，其中试用期为____月。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二、工作内容 第二条 依据甲方工作需要，乙方同意从事xx岗位工作。经甲乙双方协商同意，可以变换工作岗位。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 第四条 甲方安排乙方执行 执行标准工时制的，乙方每日工作时间_小时，每周工作xx小时。 综合计算工时工作制，乙方平均每天工作时间不超过_小时，平均每周工作不超过xx小时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 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 第八条 乙方试用期的工资标准为人民币xx元。 第九条 乙方试用期满后，甲方根据本单位的工资制度，确定乙方实行综合工资制：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(1)基本工资为_元;</w:t>
      </w:r>
    </w:p>
    <w:p>
      <w:pPr>
        <w:ind w:left="0" w:right="0" w:firstLine="560"/>
        <w:spacing w:before="450" w:after="450" w:line="312" w:lineRule="auto"/>
      </w:pPr>
      <w:r>
        <w:rPr>
          <w:rFonts w:ascii="宋体" w:hAnsi="宋体" w:eastAsia="宋体" w:cs="宋体"/>
          <w:color w:val="000"/>
          <w:sz w:val="28"/>
          <w:szCs w:val="28"/>
        </w:rPr>
        <w:t xml:space="preserve">(2)提成工资：按照月销售量考核，具体为xx. 第九条 甲方应以法定货币形式按月支付乙方工资，发薪日为每月____日，不得克扣或无故拖延。甲方支付乙方的工资，应不违反国家有关最低工资的规定。甲方可根据其生产经营效益状况和职工生活费用价格指数变动情况，适时调整乙方工资。 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甲应按国家和____市的有关社会保险的法律、法规和政策规定，为乙方办理有关社会保险手续;社会保险费个人缴纳部分，甲方可从乙方工资中代扣代缴。 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 第十五条第 (二)项、第 (三)项规定的情形，被甲方解除本合同，且给甲方造成损失的，应当承担赔偿责任。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 一、其它 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__________公司（以下简称甲方）系有限责任公司，现聘用_________先生/女士（以下简称乙方）为甲试用期员工，于____年____月____日签订本合同。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________职位（工种）</w:t>
      </w:r>
    </w:p>
    <w:p>
      <w:pPr>
        <w:ind w:left="0" w:right="0" w:firstLine="560"/>
        <w:spacing w:before="450" w:after="450" w:line="312" w:lineRule="auto"/>
      </w:pPr>
      <w:r>
        <w:rPr>
          <w:rFonts w:ascii="宋体" w:hAnsi="宋体" w:eastAsia="宋体" w:cs="宋体"/>
          <w:color w:val="000"/>
          <w:sz w:val="28"/>
          <w:szCs w:val="28"/>
        </w:rPr>
        <w:t xml:space="preserve">乙方被录用后，须经过______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销售员劳动的合同四</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3、合同期限为一年，试用期个月，试用期间工资，期满后的工资待遇为底薪500+提成（销售额的`10%）+每月50元全勤奖。合同到期后双方均同意续签的另行签订合同。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4、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5、甲方制定的管理制度乙方需严格遵守，如乙方违反甲方管理制度或因为乙方自身情况的变化不适宜继续履行本合同的，则甲方有权随时解除劳动合同，并不承担违约责任。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6、如双方欲提前解除合同，应至少提前一月通知对方。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7、未尽事宜双方另行协商。</w:t>
      </w:r>
    </w:p>
    <w:p>
      <w:pPr>
        <w:ind w:left="0" w:right="0" w:firstLine="560"/>
        <w:spacing w:before="450" w:after="450" w:line="312" w:lineRule="auto"/>
      </w:pPr>
      <w:r>
        <w:rPr>
          <w:rFonts w:ascii="宋体" w:hAnsi="宋体" w:eastAsia="宋体" w:cs="宋体"/>
          <w:color w:val="000"/>
          <w:sz w:val="28"/>
          <w:szCs w:val="28"/>
        </w:rPr>
        <w:t xml:space="preserve">8、本合同双方签字后生效。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第一条本合同期限类型为___________________期限合同。本合同生效日期_______年_______月_______日，其中试用期_____个月。本合同_______终止。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工作制。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第九条执行定时工作制或综合计算工时工作制的乙方为甲方工作，甲方每月______日以货币形式支付乙方工资，工资不低于__________，工资分配水平在岗位(聘任)合同(协议)中约定，其中试用期间工资为______元。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执行不定时工作制的工资支付按_____________执行。甲方安排乙方延长日工作时间，应支付不低于乙方工资150％的工资</w:t>
      </w:r>
    </w:p>
    <w:p>
      <w:pPr>
        <w:ind w:left="0" w:right="0" w:firstLine="560"/>
        <w:spacing w:before="450" w:after="450" w:line="312" w:lineRule="auto"/>
      </w:pPr>
      <w:r>
        <w:rPr>
          <w:rFonts w:ascii="宋体" w:hAnsi="宋体" w:eastAsia="宋体" w:cs="宋体"/>
          <w:color w:val="000"/>
          <w:sz w:val="28"/>
          <w:szCs w:val="28"/>
        </w:rPr>
        <w:t xml:space="preserve">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第十条由于甲方生产任务不足，使乙方下岗待工的，甲方保证乙方的月生活费不低于__________元。</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第十三条乙方患职业病或因工负伤的工资和医疗保险待遇按国家和_____市有关规定执行。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销售员劳动的合同六</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a、有固定期限劳动合同：20___年___月___日至20___年___月___日；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b、无固定期限劳动合同，自20___年___月___日起。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3、甲方保证按月发放工资，具体发放日期为每月____日。</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3、本合同自双方签字或盖章后生效，一式二份，双方各执一份，本合同的任何条款的变更，应当以书面形式经双方签字或者盖章确认。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乙方于__________年________月_______日签订了有固定期限劳动合同，现经甲、乙双方协商一致，同意解除劳动关系，并达成如下协议：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一、试用合同期限：自___年___月____日至___年____月____日上，有效期为___个月。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享有国家法律法规赋予的一切公民权力；享有当地政府规定的就业保障的权力；享有公司规章制度规定可以享有的福利待遇的权力；对试用状况不满意，请求辞职的权力。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对员工有突出表现，甲方可提前结束试用，与乙方签订正式劳动合同；试用期乙方的医疗费用由甲方承担____%，乙方承担____%；试用期甲方一般不为乙方办理各项保险手续，如乙方被正式录用，可补办有关险种，从试用期起算；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试用期满，有权决定是否签订正式劳动合同；乙方有突出表现，可以要求甲方奖励；具有参与公司管理、提出合理化建议的权力；反对和投诉对乙方试用身份不公平的歧视。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销售员劳动的合同九</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w:t>
      </w:r>
    </w:p>
    <w:p>
      <w:pPr>
        <w:ind w:left="0" w:right="0" w:firstLine="560"/>
        <w:spacing w:before="450" w:after="450" w:line="312" w:lineRule="auto"/>
      </w:pPr>
      <w:r>
        <w:rPr>
          <w:rFonts w:ascii="宋体" w:hAnsi="宋体" w:eastAsia="宋体" w:cs="宋体"/>
          <w:color w:val="000"/>
          <w:sz w:val="28"/>
          <w:szCs w:val="28"/>
        </w:rPr>
        <w:t xml:space="preserve">3、工作地点：____________________________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4、甲方可以根据工作需要，变换乙方的工作内容及工作地点，如乙方就工作变换不同意甲方意见，则本合同自然解除，双方互不承担违约责任。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1、甲方按照国家和地方相关法律、法规和政策规定，为乙方办理社会保险并缴纳住房公积金。甲乙双方应按国家和地方政府有关规定依法缴纳相应的费用。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2、本合同存续期内，乙方患病或非因工负伤，患职业病或因工负伤，以及处于医疗期、孕期、产期、哺乳期等，其工资和相关待遇按照国家和甲方的相关规定执行。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1、根据甲方现行工资制度确定乙方的劳动报酬构成为：基础工资_________元/每月+销售提成。</w:t>
      </w:r>
    </w:p>
    <w:p>
      <w:pPr>
        <w:ind w:left="0" w:right="0" w:firstLine="560"/>
        <w:spacing w:before="450" w:after="450" w:line="312" w:lineRule="auto"/>
      </w:pPr>
      <w:r>
        <w:rPr>
          <w:rFonts w:ascii="宋体" w:hAnsi="宋体" w:eastAsia="宋体" w:cs="宋体"/>
          <w:color w:val="000"/>
          <w:sz w:val="28"/>
          <w:szCs w:val="28"/>
        </w:rPr>
        <w:t xml:space="preserve">2、甲方支付给乙方的劳动报酬中已包含有保密津贴、特殊岗位津贴，甲方不再通过其他形式予以发放。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3、业务提成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4、甲方于每月_______日发给乙方上月的薪金。如遇节假日或休息日，自动顺延在最近的工作日支付。支付方式为下列第_______种形式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五、本合同期满后，任何一方认为不再续订聘用合同的，应在合同期满前_______个月通知对方。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销售员劳动的合同篇十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w:t>
      </w:r>
    </w:p>
    <w:p>
      <w:pPr>
        <w:ind w:left="0" w:right="0" w:firstLine="560"/>
        <w:spacing w:before="450" w:after="450" w:line="312" w:lineRule="auto"/>
      </w:pPr>
      <w:r>
        <w:rPr>
          <w:rFonts w:ascii="宋体" w:hAnsi="宋体" w:eastAsia="宋体" w:cs="宋体"/>
          <w:color w:val="000"/>
          <w:sz w:val="28"/>
          <w:szCs w:val="28"/>
        </w:rPr>
        <w:t xml:space="preserve">销售额为五万以下按照1.5%提成，每月汽车补助为1000元。售额为五万以上按照2.5%提成，每月汽车补助为1500元。售额为十万以上按照3.5%提成，每月汽车补助为20xx元。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w:t>
      </w:r>
    </w:p>
    <w:p>
      <w:pPr>
        <w:ind w:left="0" w:right="0" w:firstLine="560"/>
        <w:spacing w:before="450" w:after="450" w:line="312" w:lineRule="auto"/>
      </w:pPr>
      <w:r>
        <w:rPr>
          <w:rFonts w:ascii="宋体" w:hAnsi="宋体" w:eastAsia="宋体" w:cs="宋体"/>
          <w:color w:val="000"/>
          <w:sz w:val="28"/>
          <w:szCs w:val="28"/>
        </w:rPr>
        <w:t xml:space="preserve">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(六)乙方不得单独参加销售，如遇特殊情况，需主动向公司申请，按纯利润的40%提成，如不主动申请的，公司一经发现将会扣除全部销售金额。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合同订立日期：年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销售员劳动的合同篇十一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甲方聘用乙方成为xxx公司（以下简称甲方）外贸业务人员，就聘用事宜，双方达成如下协议：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 甲方试用期为一个月，乙方在试用期内底薪为rmb xx/月，提供住宿（住集体宿舍）。</w:t>
      </w:r>
    </w:p>
    <w:p>
      <w:pPr>
        <w:ind w:left="0" w:right="0" w:firstLine="560"/>
        <w:spacing w:before="450" w:after="450" w:line="312" w:lineRule="auto"/>
      </w:pPr>
      <w:r>
        <w:rPr>
          <w:rFonts w:ascii="宋体" w:hAnsi="宋体" w:eastAsia="宋体" w:cs="宋体"/>
          <w:color w:val="000"/>
          <w:sz w:val="28"/>
          <w:szCs w:val="28"/>
        </w:rPr>
        <w:t xml:space="preserve">10、 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销售额：rmb 0~10000 乙方所得薪资为： 底薪</w:t>
      </w:r>
    </w:p>
    <w:p>
      <w:pPr>
        <w:ind w:left="0" w:right="0" w:firstLine="560"/>
        <w:spacing w:before="450" w:after="450" w:line="312" w:lineRule="auto"/>
      </w:pPr>
      <w:r>
        <w:rPr>
          <w:rFonts w:ascii="宋体" w:hAnsi="宋体" w:eastAsia="宋体" w:cs="宋体"/>
          <w:color w:val="000"/>
          <w:sz w:val="28"/>
          <w:szCs w:val="28"/>
        </w:rPr>
        <w:t xml:space="preserve">销售额：rmb 10001~20_0 乙方所得薪资为： 底薪+（销售额-10000）*2%</w:t>
      </w:r>
    </w:p>
    <w:p>
      <w:pPr>
        <w:ind w:left="0" w:right="0" w:firstLine="560"/>
        <w:spacing w:before="450" w:after="450" w:line="312" w:lineRule="auto"/>
      </w:pPr>
      <w:r>
        <w:rPr>
          <w:rFonts w:ascii="宋体" w:hAnsi="宋体" w:eastAsia="宋体" w:cs="宋体"/>
          <w:color w:val="000"/>
          <w:sz w:val="28"/>
          <w:szCs w:val="28"/>
        </w:rPr>
        <w:t xml:space="preserve">销售额：rmb 20_0以上 乙方所得薪资为：底薪+200+（销售额-20_0）*3%</w:t>
      </w:r>
    </w:p>
    <w:p>
      <w:pPr>
        <w:ind w:left="0" w:right="0" w:firstLine="560"/>
        <w:spacing w:before="450" w:after="450" w:line="312" w:lineRule="auto"/>
      </w:pPr>
      <w:r>
        <w:rPr>
          <w:rFonts w:ascii="宋体" w:hAnsi="宋体" w:eastAsia="宋体" w:cs="宋体"/>
          <w:color w:val="000"/>
          <w:sz w:val="28"/>
          <w:szCs w:val="28"/>
        </w:rPr>
        <w:t xml:space="preserve">11、乙方试用期表现符合转正条件，甲方需予以转正，并增加底薪 （视乙方的表现最高不超过300）</w:t>
      </w:r>
    </w:p>
    <w:p>
      <w:pPr>
        <w:ind w:left="0" w:right="0" w:firstLine="560"/>
        <w:spacing w:before="450" w:after="450" w:line="312" w:lineRule="auto"/>
      </w:pPr>
      <w:r>
        <w:rPr>
          <w:rFonts w:ascii="宋体" w:hAnsi="宋体" w:eastAsia="宋体" w:cs="宋体"/>
          <w:color w:val="000"/>
          <w:sz w:val="28"/>
          <w:szCs w:val="28"/>
        </w:rPr>
        <w:t xml:space="preserve">12、转正后甲方将为乙方提供每季度的涨薪，涨薪的幅度视乙方的表现每次不超过300元。</w:t>
      </w:r>
    </w:p>
    <w:p>
      <w:pPr>
        <w:ind w:left="0" w:right="0" w:firstLine="560"/>
        <w:spacing w:before="450" w:after="450" w:line="312" w:lineRule="auto"/>
      </w:pPr>
      <w:r>
        <w:rPr>
          <w:rFonts w:ascii="宋体" w:hAnsi="宋体" w:eastAsia="宋体" w:cs="宋体"/>
          <w:color w:val="000"/>
          <w:sz w:val="28"/>
          <w:szCs w:val="28"/>
        </w:rPr>
        <w:t xml:space="preserve">11、乙方如表现出色可提升为业务主管；在提为业务主管后，乙方享有业务销售额提成点的千分之一点。如因乙方失误造成销售总额在公司没有利润的`情况下不予发放提成，或因报价给客户使公司的利益达到低点，甲方与乙方另行商议业绩提成。在试用期内如乙方无任何业绩，甲方有权解除聘用关系。</w:t>
      </w:r>
    </w:p>
    <w:p>
      <w:pPr>
        <w:ind w:left="0" w:right="0" w:firstLine="560"/>
        <w:spacing w:before="450" w:after="450" w:line="312" w:lineRule="auto"/>
      </w:pPr>
      <w:r>
        <w:rPr>
          <w:rFonts w:ascii="宋体" w:hAnsi="宋体" w:eastAsia="宋体" w:cs="宋体"/>
          <w:color w:val="000"/>
          <w:sz w:val="28"/>
          <w:szCs w:val="28"/>
        </w:rPr>
        <w:t xml:space="preserve">12、试用期间，乙方不能请假（特殊情况除外），若乙方请假超过5天以上合同将不生效（不能这样吧），将不予发放薪金。另若乙方要在试用期内离职，需提前三天提出离职申请。</w:t>
      </w:r>
    </w:p>
    <w:p>
      <w:pPr>
        <w:ind w:left="0" w:right="0" w:firstLine="560"/>
        <w:spacing w:before="450" w:after="450" w:line="312" w:lineRule="auto"/>
      </w:pPr>
      <w:r>
        <w:rPr>
          <w:rFonts w:ascii="宋体" w:hAnsi="宋体" w:eastAsia="宋体" w:cs="宋体"/>
          <w:color w:val="000"/>
          <w:sz w:val="28"/>
          <w:szCs w:val="28"/>
        </w:rPr>
        <w:t xml:space="preserve">12、员工薪金发放：员工工资须压一个月，每月18号发放工资。提成发放：须收到客户货款后并确认客户收到货的情况下，提成与上月工资一起发放。</w:t>
      </w:r>
    </w:p>
    <w:p>
      <w:pPr>
        <w:ind w:left="0" w:right="0" w:firstLine="560"/>
        <w:spacing w:before="450" w:after="450" w:line="312" w:lineRule="auto"/>
      </w:pPr>
      <w:r>
        <w:rPr>
          <w:rFonts w:ascii="宋体" w:hAnsi="宋体" w:eastAsia="宋体" w:cs="宋体"/>
          <w:color w:val="000"/>
          <w:sz w:val="28"/>
          <w:szCs w:val="28"/>
        </w:rPr>
        <w:t xml:space="preserve">13、乙方须提前一个月提出离职申请，并按规定做好离职交接手续方准予离职，否则不予发放薪金。旷工三天视为自动离职处理，不于发放当月工资（工资要发的啦），对公司造成损害的予以赔偿。</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15、本协议一式三份，双方各执一份，存档一份，经签字后生效，三份合同具有同等法律效力。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试用期为___个月，自___年___月__日至___年___月__日止。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在试用期间，乙方如严重违反劳动纪律或企业规章制度，甲方有权终止合同。乙方的行为给甲方造成损失的，由乙方赔偿，情节严重的追究法律责任；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享有国家法律法规赋予的一切公民权利；享有公司规章制度规定可以享有的\'福利待遇的权利；试用期间如变更单位，须提前一个月通知甲方，双方协商终止试用合同。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试用期满，有权决定是否签订正式劳动合同；具有参与公司民主管理、提出合理化建议的权利；反对和投诉对乙方试用身份不公平的歧视。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销售员劳动的合同篇十四</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三、乙方试用期工资为_________元/月，甲方按______发放。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六、乙方每月工资由甲方自上班之日起的次月______日左右发放，若乙方工作不足______个月时，按月工资比例折合实际工作天数计算。若工资发放日恰逢周______或______，甲方结合公司实际情况逐日顺延发放。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八、乙方如在报到后工作时间不满______月主动提出辞职或者不能胜任工作被甲方解雇，甲方将扣除招聘、培训等费用后，按照_________元/月的标准发放报酬。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2026-11-01T06:07:25+08:00</dcterms:created>
  <dcterms:modified xsi:type="dcterms:W3CDTF">2026-11-01T06:07:25+08:00</dcterms:modified>
</cp:coreProperties>
</file>

<file path=docProps/custom.xml><?xml version="1.0" encoding="utf-8"?>
<Properties xmlns="http://schemas.openxmlformats.org/officeDocument/2006/custom-properties" xmlns:vt="http://schemas.openxmlformats.org/officeDocument/2006/docPropsVTypes"/>
</file>