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技术引进合同</w:t>
      </w:r>
      <w:bookmarkEnd w:id="1"/>
    </w:p>
    <w:p>
      <w:pPr>
        <w:jc w:val="center"/>
        <w:spacing w:before="0" w:after="450"/>
      </w:pPr>
      <w:r>
        <w:rPr>
          <w:rFonts w:ascii="Arial" w:hAnsi="Arial" w:eastAsia="Arial" w:cs="Arial"/>
          <w:color w:val="999999"/>
          <w:sz w:val="20"/>
          <w:szCs w:val="20"/>
        </w:rPr>
        <w:t xml:space="preserve">来源：网络  作者：红叶飘零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技术引进合同（通用12篇）技术引进合同 篇1 甲方：____________（技术出口国的企业、其他组织，写明名称、法定代表、注册国、法定地址等；个人的，写明姓名、性别、年龄、职业和地址） 乙方：____________（技术引进国的企业和...</w:t>
      </w:r>
    </w:p>
    <w:p>
      <w:pPr>
        <w:ind w:left="0" w:right="0" w:firstLine="560"/>
        <w:spacing w:before="450" w:after="450" w:line="312" w:lineRule="auto"/>
      </w:pPr>
      <w:r>
        <w:rPr>
          <w:rFonts w:ascii="宋体" w:hAnsi="宋体" w:eastAsia="宋体" w:cs="宋体"/>
          <w:color w:val="000"/>
          <w:sz w:val="28"/>
          <w:szCs w:val="28"/>
        </w:rPr>
        <w:t xml:space="preserve">技术引进合同（通用12篇）</w:t>
      </w:r>
    </w:p>
    <w:p>
      <w:pPr>
        <w:ind w:left="0" w:right="0" w:firstLine="560"/>
        <w:spacing w:before="450" w:after="450" w:line="312" w:lineRule="auto"/>
      </w:pPr>
      <w:r>
        <w:rPr>
          <w:rFonts w:ascii="宋体" w:hAnsi="宋体" w:eastAsia="宋体" w:cs="宋体"/>
          <w:color w:val="000"/>
          <w:sz w:val="28"/>
          <w:szCs w:val="28"/>
        </w:rPr>
        <w:t xml:space="preserve">技术引进合同 篇1</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技术引进合同 篇2</w:t>
      </w:r>
    </w:p>
    <w:p>
      <w:pPr>
        <w:ind w:left="0" w:right="0" w:firstLine="560"/>
        <w:spacing w:before="450" w:after="450" w:line="312" w:lineRule="auto"/>
      </w:pPr>
      <w:r>
        <w:rPr>
          <w:rFonts w:ascii="宋体" w:hAnsi="宋体" w:eastAsia="宋体" w:cs="宋体"/>
          <w:color w:val="000"/>
          <w:sz w:val="28"/>
          <w:szCs w:val="28"/>
        </w:rPr>
        <w:t xml:space="preserve">技术引进合同范本</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篇3</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篇4</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 (中方)_______________________________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鉴于乙方拥有技术，并有能力制造合同设备，乙方有权利并愿意许可给甲方；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 定 义</w:t>
      </w:r>
    </w:p>
    <w:p>
      <w:pPr>
        <w:ind w:left="0" w:right="0" w:firstLine="560"/>
        <w:spacing w:before="450" w:after="450" w:line="312" w:lineRule="auto"/>
      </w:pPr>
      <w:r>
        <w:rPr>
          <w:rFonts w:ascii="宋体" w:hAnsi="宋体" w:eastAsia="宋体" w:cs="宋体"/>
          <w:color w:val="000"/>
          <w:sz w:val="28"/>
          <w:szCs w:val="28"/>
        </w:rPr>
        <w:t xml:space="preserve">1.1.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 技术资料：包括专利申请文件及实施与该专利有关的(产品设计图纸、工艺图纸、工艺配方、工 艺流程以 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 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 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 “净销售额”是指产品的市场销售价扣除包装费、保险费、仓储费、运输费、商业折扣、各种税 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 合同内容</w:t>
      </w:r>
    </w:p>
    <w:p>
      <w:pPr>
        <w:ind w:left="0" w:right="0" w:firstLine="560"/>
        <w:spacing w:before="450" w:after="450" w:line="312" w:lineRule="auto"/>
      </w:pPr>
      <w:r>
        <w:rPr>
          <w:rFonts w:ascii="宋体" w:hAnsi="宋体" w:eastAsia="宋体" w:cs="宋体"/>
          <w:color w:val="000"/>
          <w:sz w:val="28"/>
          <w:szCs w:val="28"/>
        </w:rPr>
        <w:t xml:space="preserve">2.1.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 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 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 价 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入门费为_________(币种)(大写)这是指合同产品有关的资料转让费和技术培训费，包括技术 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合同产品考核验收合格后，甲方每销售一台合同产品的提成费为净销售额的——％。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本合同项下的一切费用，甲方和乙方均以________(币种)支付。甲方支付给乙方的款项应通过中 国____银行和______国银行办理。如果乙方向甲方偿还金额，则此款项应通过_______银行印中国_______银行办理。 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 甲方收到乙方交付第二阶段产品的下列单据，并审查无误后_________天内向乙方支付________美 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 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 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甲方在每日历年度结束后________天内，向乙方提交一份甲方在上一日历年度的每种型号的产品 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 乙方来华费用由乙方负担。如果汇总和或报告中所列的合同产品数量在检查时发现出入很大，则甲乙双方应 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技术引进合同 篇5</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鉴于乙方拥有_______技术，并有能力制造合同设备，乙方有权利并愿意许可给甲方;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1.5.“净销售额”是指产品的市场销售价扣除包装费、保险费、仓储费、运输费、商业折扣、各种税收等费用及扣除供方提供的零部件价格。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第二章合同内容</w:t>
      </w:r>
    </w:p>
    <w:p>
      <w:pPr>
        <w:ind w:left="0" w:right="0" w:firstLine="560"/>
        <w:spacing w:before="450" w:after="450" w:line="312" w:lineRule="auto"/>
      </w:pPr>
      <w:r>
        <w:rPr>
          <w:rFonts w:ascii="宋体" w:hAnsi="宋体" w:eastAsia="宋体" w:cs="宋体"/>
          <w:color w:val="000"/>
          <w:sz w:val="28"/>
          <w:szCs w:val="28"/>
        </w:rPr>
        <w:t xml:space="preserve">2.1.乙方同意向甲方提供制造_______合同产品的书面及非书面专有技术。用该项技术所生产的合同产品的品种、规格、技术性能等详见本合同附件一(略)。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3.1.1.入门费为_________(币种)(大写)这是指合同产品有关的资料转让费和技术培训费，包括技术资料在交付时的一切费用，入门费为固定价格。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3.1.2.合同产品考核验收合格后，甲方每销售一台合同产品的提成费为净销售额的_______%.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________(币种)支付。甲方支付给乙方的款项应通过中国____银行和______国银行办理。如果乙方向甲方偿还金额，则此款项应通过_______银行印中国_______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六和附件七)(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八。(附件中附考核的标准和几次考核的期限(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8.2.对于甲方把“合同产品”出售到任何国家(包括在乙方销售/分配网所在地国家)的权利，乙方不得干涉。为维修中国出口的主权，甲方可以自由销售作为配件的“合同产品”。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8.3.在合同期间，甲方可以在“合同产品”上使用乙方使用的商标和标上甲方的商标，并注上“中华人民共和国________厂制造”。商标许可证应由甲方和________公司单独签订。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攻下由乙方提供的标准。在必要的时候，每年乙方可进行一次抽样试验。在抽样试验结果不符合乙方提供的标准时，乙方应建议甲方改进不合格的“合同产品”并在__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9.2.2.“可靠只系指甲方按技术资料制造的合同产品应符合乙方按本合同提供的合同产品技术规范。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9.3.如果乙方提供的技术资料不符合9.2条的规定时乙方必须收到甲方书面通知书后______天内免费将所缺的资料，或清晰、可靠的资料寄给甲方。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9.4.当乙方不能按本合同第五章或9.3条规定的时间交付资料：则乙方应按下列比例向甲方支付罚款：迟交____至____周，每整周罚款为入门费总价的____%迟交超过_____周以上，每整周罚款为入门费总价的________%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9.5.若发生9.4条事项，乙方支付给甲方的罚款总数不超过________(币种)(大写)。</w:t>
      </w:r>
    </w:p>
    <w:p>
      <w:pPr>
        <w:ind w:left="0" w:right="0" w:firstLine="560"/>
        <w:spacing w:before="450" w:after="450" w:line="312" w:lineRule="auto"/>
      </w:pPr>
      <w:r>
        <w:rPr>
          <w:rFonts w:ascii="宋体" w:hAnsi="宋体" w:eastAsia="宋体" w:cs="宋体"/>
          <w:color w:val="000"/>
          <w:sz w:val="28"/>
          <w:szCs w:val="28"/>
        </w:rPr>
        <w:t xml:space="preserve">9.6.乙方支付给甲方的9.4中规定的罚款，应以迟交的整周数进行计算。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这部分退还金额仅限于合同产品总的范围中不合格产品所占部分，并加年利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应当保证自己是所提供技术的合法拥有者，或者保证自己有权转让或者许可该项技术。甲方使用转让或者许可的技术生产或者销售产品如被第三方指控侵权，应当由乙方负责应诉;如被第三方指控的侵权成立，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10.2.本合同终止后，甲方仍有权使用乙方提供的许可证和专有技术，而不承担任何义务和责任。</w:t>
      </w:r>
    </w:p>
    <w:p>
      <w:pPr>
        <w:ind w:left="0" w:right="0" w:firstLine="560"/>
        <w:spacing w:before="450" w:after="450" w:line="312" w:lineRule="auto"/>
      </w:pPr>
      <w:r>
        <w:rPr>
          <w:rFonts w:ascii="宋体" w:hAnsi="宋体" w:eastAsia="宋体" w:cs="宋体"/>
          <w:color w:val="000"/>
          <w:sz w:val="28"/>
          <w:szCs w:val="28"/>
        </w:rPr>
        <w:t xml:space="preserve">10.3.在合同期限内双方就履行本合同，不应以任何方式向任何第三者透露和公布双方提供的任何技术资料或商业情报。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11.2.乙方应按中华人民共和国税法的规定纳税，此税费由甲方在每次支付时扣交，并将税务局的收据副本一份交乙方。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依据该会仲裁程序暂行规则进行仲裁。(或仲裁也可在瑞典的斯德哥尔摩进行，并由斯德哥尔摩商会仲裁院按仲裁的程序进行仲裁，或另选第三国)</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何一方，由于战争及严重的火灾、水灾、台风或地震等所引起的双方不可预见，不可避免，并超出双方各自控制范围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14.1.合同在甲方和乙方代表签字，并经中国政府机关注册的生效。</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14.2.本合同用________文和中文书写各四份，________文文本和中文文本具有同等效力。双方执中、文本各二份。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14.3.本合同从合同生效(或签字)之日起________年内有效。有效期满后，本合同即自动失效。</w:t>
      </w:r>
    </w:p>
    <w:p>
      <w:pPr>
        <w:ind w:left="0" w:right="0" w:firstLine="560"/>
        <w:spacing w:before="450" w:after="450" w:line="312" w:lineRule="auto"/>
      </w:pPr>
      <w:r>
        <w:rPr>
          <w:rFonts w:ascii="宋体" w:hAnsi="宋体" w:eastAsia="宋体" w:cs="宋体"/>
          <w:color w:val="000"/>
          <w:sz w:val="28"/>
          <w:szCs w:val="28"/>
        </w:rPr>
        <w:t xml:space="preserve">14.3.1.合同期满前________个月之前的任何时候，甲方或乙方均可提出要求进行合同延期的谈判，届时签订合同延期的专门条款。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14.4.合同终止前，任何合同项下发生的末清理的赊欠和债务将不受合同终止的影响;合同的终止并不能解除债务赊欠一方对另一方的债务。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14.5.本合同附件均为本合同不可分割的部分，与合同正文具有同等效力。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14.6.合同签字前双方之间的所有来往通信文电，从合同生效之日起自动失效。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14.7.只有根据双方授权代表签字的书面文件并报原中国政府注册机关再注册才能对本合同进行更改和补充。这些文件将成为合同不可分割的部分。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14.8.双方为履行本合同而进行的通信应以________国文书写一式二份。</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签字人：_________(人名签字)</w:t>
      </w:r>
    </w:p>
    <w:p>
      <w:pPr>
        <w:ind w:left="0" w:right="0" w:firstLine="560"/>
        <w:spacing w:before="450" w:after="450" w:line="312" w:lineRule="auto"/>
      </w:pPr>
      <w:r>
        <w:rPr>
          <w:rFonts w:ascii="宋体" w:hAnsi="宋体" w:eastAsia="宋体" w:cs="宋体"/>
          <w:color w:val="000"/>
          <w:sz w:val="28"/>
          <w:szCs w:val="28"/>
        </w:rPr>
        <w:t xml:space="preserve">_________(人名打印)签字人：________(人名签字)</w:t>
      </w:r>
    </w:p>
    <w:p>
      <w:pPr>
        <w:ind w:left="0" w:right="0" w:firstLine="560"/>
        <w:spacing w:before="450" w:after="450" w:line="312" w:lineRule="auto"/>
      </w:pPr>
      <w:r>
        <w:rPr>
          <w:rFonts w:ascii="宋体" w:hAnsi="宋体" w:eastAsia="宋体" w:cs="宋体"/>
          <w:color w:val="000"/>
          <w:sz w:val="28"/>
          <w:szCs w:val="28"/>
        </w:rPr>
        <w:t xml:space="preserve">________(人名打印)</w:t>
      </w:r>
    </w:p>
    <w:p>
      <w:pPr>
        <w:ind w:left="0" w:right="0" w:firstLine="560"/>
        <w:spacing w:before="450" w:after="450" w:line="312" w:lineRule="auto"/>
      </w:pPr>
      <w:r>
        <w:rPr>
          <w:rFonts w:ascii="宋体" w:hAnsi="宋体" w:eastAsia="宋体" w:cs="宋体"/>
          <w:color w:val="000"/>
          <w:sz w:val="28"/>
          <w:szCs w:val="28"/>
        </w:rPr>
        <w:t xml:space="preserve">技术引进合同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甲乙双方就转让 (技术名称)达成协议如下：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 国 地 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 年 月 日起生效。因 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技术引进合同 篇7</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篇8</w:t>
      </w:r>
    </w:p>
    <w:p>
      <w:pPr>
        <w:ind w:left="0" w:right="0" w:firstLine="560"/>
        <w:spacing w:before="450" w:after="450" w:line="312" w:lineRule="auto"/>
      </w:pPr>
      <w:r>
        <w:rPr>
          <w:rFonts w:ascii="宋体" w:hAnsi="宋体" w:eastAsia="宋体" w:cs="宋体"/>
          <w:color w:val="000"/>
          <w:sz w:val="28"/>
          <w:szCs w:val="28"/>
        </w:rPr>
        <w:t xml:space="preserve">技术引进合同(样式一)</w:t>
      </w:r>
    </w:p>
    <w:p>
      <w:pPr>
        <w:ind w:left="0" w:right="0" w:firstLine="560"/>
        <w:spacing w:before="450" w:after="450" w:line="312" w:lineRule="auto"/>
      </w:pPr>
      <w:r>
        <w:rPr>
          <w:rFonts w:ascii="宋体" w:hAnsi="宋体" w:eastAsia="宋体" w:cs="宋体"/>
          <w:color w:val="000"/>
          <w:sz w:val="28"/>
          <w:szCs w:val="28"/>
        </w:rPr>
        <w:t xml:space="preserve">1.格式?_________技术引进合同?甲方：_________（技术出口国的企业、其他组织，写明名称、法定代表、注册国、法定地址等；个人的，写明姓名、性别、年龄、职业和地址）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_____国_________地_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本合同自_________年_________月_________日起生效。因_________终止（写明终止的原因）。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篇9</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技术引进合同 篇10</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 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篇11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 </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 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 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技术引进合同 篇12</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2026-08-02T22:30:35+08:00</dcterms:created>
  <dcterms:modified xsi:type="dcterms:W3CDTF">2026-08-02T22:30:35+08:00</dcterms:modified>
</cp:coreProperties>
</file>

<file path=docProps/custom.xml><?xml version="1.0" encoding="utf-8"?>
<Properties xmlns="http://schemas.openxmlformats.org/officeDocument/2006/custom-properties" xmlns:vt="http://schemas.openxmlformats.org/officeDocument/2006/docPropsVTypes"/>
</file>