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手写用工合同范本(实用8篇)</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手写用工合同范本1甲方：____________________乙方：___________________________身份证号码：____________________1根据有关规定,经协商甲、乙双方共同签订本协议,共同执行。2本协...</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2本协议期限为(一月一签)，自_______年_______月_________________日起至_______年_______月_________________日止。</w:t>
      </w:r>
    </w:p>
    <w:p>
      <w:pPr>
        <w:ind w:left="0" w:right="0" w:firstLine="560"/>
        <w:spacing w:before="450" w:after="450" w:line="312" w:lineRule="auto"/>
      </w:pPr>
      <w:r>
        <w:rPr>
          <w:rFonts w:ascii="宋体" w:hAnsi="宋体" w:eastAsia="宋体" w:cs="宋体"/>
          <w:color w:val="000"/>
          <w:sz w:val="28"/>
          <w:szCs w:val="28"/>
        </w:rPr>
        <w:t xml:space="preserve">3工作任务：担任本店的蛋糕面包和所销售的自制生产的全部产品。</w:t>
      </w:r>
    </w:p>
    <w:p>
      <w:pPr>
        <w:ind w:left="0" w:right="0" w:firstLine="560"/>
        <w:spacing w:before="450" w:after="450" w:line="312" w:lineRule="auto"/>
      </w:pPr>
      <w:r>
        <w:rPr>
          <w:rFonts w:ascii="宋体" w:hAnsi="宋体" w:eastAsia="宋体" w:cs="宋体"/>
          <w:color w:val="000"/>
          <w:sz w:val="28"/>
          <w:szCs w:val="28"/>
        </w:rPr>
        <w:t xml:space="preserve">甲方安排乙方在面包、蛋糕制作师傅岗位，从事该岗位职责范围内的所有工作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乙方应完成工作任务，执行安全规程，遵守劳动纪律和职业道德;如不能按时完成甲方合理安排的生产工作，甲方有权撤销协议，另请他人。</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乙方上班时间为每天早上晚上中午休息时间2-4个小时，(具体由甲方当天安排)如有特殊事情，需加班工作，甲方因提前告知乙方，乙方应按时完成甲方安排的工作方能下班。</w:t>
      </w:r>
    </w:p>
    <w:p>
      <w:pPr>
        <w:ind w:left="0" w:right="0" w:firstLine="560"/>
        <w:spacing w:before="450" w:after="450" w:line="312" w:lineRule="auto"/>
      </w:pPr>
      <w:r>
        <w:rPr>
          <w:rFonts w:ascii="宋体" w:hAnsi="宋体" w:eastAsia="宋体" w:cs="宋体"/>
          <w:color w:val="000"/>
          <w:sz w:val="28"/>
          <w:szCs w:val="28"/>
        </w:rPr>
        <w:t xml:space="preserve">乙方应在生产过程中严格控制生产的原材料，不得肆意浪费，如超出了正常的生产消耗，甲方有权解除合同协议，并根据浪费材料的单价在当月工资里扣除。</w:t>
      </w:r>
    </w:p>
    <w:p>
      <w:pPr>
        <w:ind w:left="0" w:right="0" w:firstLine="560"/>
        <w:spacing w:before="450" w:after="450" w:line="312" w:lineRule="auto"/>
      </w:pPr>
      <w:r>
        <w:rPr>
          <w:rFonts w:ascii="宋体" w:hAnsi="宋体" w:eastAsia="宋体" w:cs="宋体"/>
          <w:color w:val="000"/>
          <w:sz w:val="28"/>
          <w:szCs w:val="28"/>
        </w:rPr>
        <w:t xml:space="preserve">乙方应随时保持生产车间的卫生，确保卫生情况达道国家食品生产车间的基本卫生产条件。乙方应在下班时间前打扫完成产车间的卫生，确保干净，整齐，不影响第二次生产的进度。</w:t>
      </w:r>
    </w:p>
    <w:p>
      <w:pPr>
        <w:ind w:left="0" w:right="0" w:firstLine="560"/>
        <w:spacing w:before="450" w:after="450" w:line="312" w:lineRule="auto"/>
      </w:pPr>
      <w:r>
        <w:rPr>
          <w:rFonts w:ascii="宋体" w:hAnsi="宋体" w:eastAsia="宋体" w:cs="宋体"/>
          <w:color w:val="000"/>
          <w:sz w:val="28"/>
          <w:szCs w:val="28"/>
        </w:rPr>
        <w:t xml:space="preserve">乙方应在生产过程中，保证质量，品质，随时保持有新品种出台，如遇业绩下滑，应随时调整口味，保证业绩的提升。</w:t>
      </w:r>
    </w:p>
    <w:p>
      <w:pPr>
        <w:ind w:left="0" w:right="0" w:firstLine="560"/>
        <w:spacing w:before="450" w:after="450" w:line="312" w:lineRule="auto"/>
      </w:pPr>
      <w:r>
        <w:rPr>
          <w:rFonts w:ascii="宋体" w:hAnsi="宋体" w:eastAsia="宋体" w:cs="宋体"/>
          <w:color w:val="000"/>
          <w:sz w:val="28"/>
          <w:szCs w:val="28"/>
        </w:rPr>
        <w:t xml:space="preserve">4劳动报酬：甲方应按照国家有关规定，遵守按劳分配原则，结合工作价值，根据乙方所从事的工作岗位，依法确定乙方的劳动报酬为_______元(人民币)/月(大写：_______________元整)，甲方提供乙方的食宿，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工资发放方式为两次发放，工作满一个月后，发放当月工资的_______元，另_______元安排在第二个月的15号发放。</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合理生产操作手续》中写明的各项规定和要求。同时，爱护甲方财物，保守甲方机密，维护甲方利益,服从甲方的领导、管理和教育。如果乙方在违规程序中成产造成的意外事故，甲方将不予承担责任。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 生产、工作需要,在双方同意条件下,可续签协议,并应提前1个星期办理续签协议手续。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任何一方提前解除协议,均应提前1个星期通知对方。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北京中国银行总行营业部中国_公司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_年享受带薪休假三十天。如乙方不愿享受上述假期或享受部分月工资天数，甲方应向乙方提供报酬，其工资按下列方法计算： 假期工作天数。30天第八条1.根据总利益的要求，甲方有权在任何时间内终止本合同，在这种情况下乙方人员应享受三个月或本合同所余期限的工资，但以最短的时间为准。乙方人员将有权享受回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国内的医疗费和全部工资。如在两个月内不能痊愈，乙方应负责替换，在此情况下的一个月内甲方负责伤者回_的旅费和替换者来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2.在_期间，乙方人员如发生死亡，甲方应办理一切丧葬或遗体火化以及遗体和骨灰运回_的一切善后费用。还有行李及遗物运回的费用。如因工作而死亡，按照_国保护法的规定向死者家属支付抚恤金。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1.乙方人员在_服务期间，应遵守_国现行法律和规章制度，要保守机密，不泄密，在其执行任务期间或合同结束以后不作有害甲方利益的事。乙方人员应尊重_当地的风俗习惯。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1.服务期为_年，从乙方人员到达_地算起，其间包括乙方人员在_国内或国外所享受的假期。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3.当本合同延期后，乙方人员在工作_年后，月工资增长15%。</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3.在本合同签字期间或签字后，凡乙方已在_的人员，不享受从_到_的机票。但甲方按本合同规定在工作结束时，负责其从_至_的旅费。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后，_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本合同用中文和_文写成，两种文字具有同等效力。合同正本两份，双方各执一份;副本若干份。本合同于_年_月_日由甲、乙双方的授权代表在_国_市签字。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甲方：_ 乙方：_</w:t>
      </w:r>
    </w:p>
    <w:p>
      <w:pPr>
        <w:ind w:left="0" w:right="0" w:firstLine="560"/>
        <w:spacing w:before="450" w:after="450" w:line="312" w:lineRule="auto"/>
      </w:pPr>
      <w:r>
        <w:rPr>
          <w:rFonts w:ascii="宋体" w:hAnsi="宋体" w:eastAsia="宋体" w:cs="宋体"/>
          <w:color w:val="000"/>
          <w:sz w:val="28"/>
          <w:szCs w:val="28"/>
        </w:rPr>
        <w:t xml:space="preserve">代表：_ 代表：_</w:t>
      </w:r>
    </w:p>
    <w:p>
      <w:pPr>
        <w:ind w:left="0" w:right="0" w:firstLine="560"/>
        <w:spacing w:before="450" w:after="450" w:line="312" w:lineRule="auto"/>
      </w:pPr>
      <w:r>
        <w:rPr>
          <w:rFonts w:ascii="宋体" w:hAnsi="宋体" w:eastAsia="宋体" w:cs="宋体"/>
          <w:color w:val="000"/>
          <w:sz w:val="28"/>
          <w:szCs w:val="28"/>
        </w:rPr>
        <w:t xml:space="preserve">职务：_ 职务：_</w:t>
      </w:r>
    </w:p>
    <w:p>
      <w:pPr>
        <w:ind w:left="0" w:right="0" w:firstLine="560"/>
        <w:spacing w:before="450" w:after="450" w:line="312" w:lineRule="auto"/>
      </w:pPr>
      <w:r>
        <w:rPr>
          <w:rFonts w:ascii="宋体" w:hAnsi="宋体" w:eastAsia="宋体" w:cs="宋体"/>
          <w:color w:val="000"/>
          <w:sz w:val="28"/>
          <w:szCs w:val="28"/>
        </w:rPr>
        <w:t xml:space="preserve">签字：_ 签字：_</w:t>
      </w:r>
    </w:p>
    <w:p>
      <w:pPr>
        <w:ind w:left="0" w:right="0" w:firstLine="560"/>
        <w:spacing w:before="450" w:after="450" w:line="312" w:lineRule="auto"/>
      </w:pPr>
      <w:r>
        <w:rPr>
          <w:rFonts w:ascii="宋体" w:hAnsi="宋体" w:eastAsia="宋体" w:cs="宋体"/>
          <w:color w:val="000"/>
          <w:sz w:val="28"/>
          <w:szCs w:val="28"/>
        </w:rPr>
        <w:t xml:space="preserve">见证人：_</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手写用工合同范本5</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第四条、甲方于每月____日前以现金或委托银行代发形式足额支付乙方工资，工资标准为______。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2026-06-18T22:12:51+08:00</dcterms:created>
  <dcterms:modified xsi:type="dcterms:W3CDTF">2026-06-18T22:12:51+08:00</dcterms:modified>
</cp:coreProperties>
</file>

<file path=docProps/custom.xml><?xml version="1.0" encoding="utf-8"?>
<Properties xmlns="http://schemas.openxmlformats.org/officeDocument/2006/custom-properties" xmlns:vt="http://schemas.openxmlformats.org/officeDocument/2006/docPropsVTypes"/>
</file>