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2025年物流合作协议范本下载</w:t>
      </w:r>
      <w:bookmarkEnd w:id="1"/>
    </w:p>
    <w:p>
      <w:pPr>
        <w:jc w:val="center"/>
        <w:spacing w:before="0" w:after="450"/>
      </w:pPr>
      <w:r>
        <w:rPr>
          <w:rFonts w:ascii="Arial" w:hAnsi="Arial" w:eastAsia="Arial" w:cs="Arial"/>
          <w:color w:val="999999"/>
          <w:sz w:val="20"/>
          <w:szCs w:val="20"/>
        </w:rPr>
        <w:t xml:space="preserve">来源：网络  作者：雪域冰心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甲方：__________________________乙方：__________________________甲、乙双方本着平等、互惠互利、共同发展的原则，就国际快件业务合作订立本合同，以便相互促进、共同遵守。第一条 期限本协议签自_...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　1、乙方保证所有托运货物都没有法律、条约和公约禁运的物品。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毒品、宝石、珠宝首饰、现金、有价证卷、动植物、法律禁止的类似货物、需要特别处理或标有必要条件的货物；</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2、甲方有权根据自己的判断，拒收乙方补安全、不合法的托运货物。</w:t>
      </w:r>
    </w:p>
    <w:p>
      <w:pPr>
        <w:ind w:left="0" w:right="0" w:firstLine="560"/>
        <w:spacing w:before="450" w:after="450" w:line="312" w:lineRule="auto"/>
      </w:pPr>
      <w:r>
        <w:rPr>
          <w:rFonts w:ascii="宋体" w:hAnsi="宋体" w:eastAsia="宋体" w:cs="宋体"/>
          <w:color w:val="000"/>
          <w:sz w:val="28"/>
          <w:szCs w:val="28"/>
        </w:rPr>
        <w:t xml:space="preserve">第七条 甲方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2、若货物丢失或损坏，确实是由于甲方的责任，且乙方在事情发生后30天内提出，并能提供相关证明，则应免去乙方该件的邮费，另外按照货物的实际金额赔偿给乙方。</w:t>
      </w:r>
    </w:p>
    <w:p>
      <w:pPr>
        <w:ind w:left="0" w:right="0" w:firstLine="560"/>
        <w:spacing w:before="450" w:after="450" w:line="312" w:lineRule="auto"/>
      </w:pPr>
      <w:r>
        <w:rPr>
          <w:rFonts w:ascii="宋体" w:hAnsi="宋体" w:eastAsia="宋体" w:cs="宋体"/>
          <w:color w:val="000"/>
          <w:sz w:val="28"/>
          <w:szCs w:val="28"/>
        </w:rPr>
        <w:t xml:space="preserve">3、快件、货物延误按照iata和华沙公约的规定执行。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乙方按文件或货物的实际价值填写申报价值，申报价值超过100美金 （含100美金）必须进行报关，乙方可根据自身参加国际货物运输保险。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1、货物可能发生的正常延误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甲方将按照盛捷作业标准尽全力派送乙方的货物，但这不是甲方的保证，对于任何可能发生的正常延误（如海关查验、罢工等），乙方不能援引盛捷作业标准来要求甲方负责。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如果遭遇甲方无法控制的情况导致货物丢失、破损或错误派送，甲方不能承担责任。这些情况包括：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*不可抗力，如：战争、飞机失事、禁运；</w:t>
      </w:r>
    </w:p>
    <w:p>
      <w:pPr>
        <w:ind w:left="0" w:right="0" w:firstLine="560"/>
        <w:spacing w:before="450" w:after="450" w:line="312" w:lineRule="auto"/>
      </w:pPr>
      <w:r>
        <w:rPr>
          <w:rFonts w:ascii="宋体" w:hAnsi="宋体" w:eastAsia="宋体" w:cs="宋体"/>
          <w:color w:val="000"/>
          <w:sz w:val="28"/>
          <w:szCs w:val="28"/>
        </w:rPr>
        <w:t xml:space="preserve">*货物原有的缺陷或特征(即使在收件时我们已经知道)；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*间接或特殊的损失或丢失；</w:t>
      </w:r>
    </w:p>
    <w:p>
      <w:pPr>
        <w:ind w:left="0" w:right="0" w:firstLine="560"/>
        <w:spacing w:before="450" w:after="450" w:line="312" w:lineRule="auto"/>
      </w:pPr>
      <w:r>
        <w:rPr>
          <w:rFonts w:ascii="宋体" w:hAnsi="宋体" w:eastAsia="宋体" w:cs="宋体"/>
          <w:color w:val="000"/>
          <w:sz w:val="28"/>
          <w:szCs w:val="28"/>
        </w:rPr>
        <w:t xml:space="preserve">*其他间接损失；</w:t>
      </w:r>
    </w:p>
    <w:p>
      <w:pPr>
        <w:ind w:left="0" w:right="0" w:firstLine="560"/>
        <w:spacing w:before="450" w:after="450" w:line="312" w:lineRule="auto"/>
      </w:pPr>
      <w:r>
        <w:rPr>
          <w:rFonts w:ascii="宋体" w:hAnsi="宋体" w:eastAsia="宋体" w:cs="宋体"/>
          <w:color w:val="000"/>
          <w:sz w:val="28"/>
          <w:szCs w:val="28"/>
        </w:rPr>
        <w:t xml:space="preserve">*未被其他合约。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间接损失包括（但不限于）收入、利润、利息、市场、机会、货物效用的损失。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华沙公约适用于托运货物到达或途径非发件国的情况。该公约管制并在多数案例中进一步限制乐承运人对货物丢失、破损所应负的责任。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乙方同意：甲方不是普通承运人，甲方保留可以无条件拒绝或放弃为任何个人、集体、公司承运任何货物的权利。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乙方同意：如果乙方未及时支付运费、关税、预付款或运输中发生的任何费用，甲方有权留置任何承运的货物，在这些费用支付前，甲方将持有这些货物，并可以拒绝乙方的返还要求。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信箱或邮政编码不适用甲方送货，甲方送货仅遵由乙方提供的收件人地址。但这并意味着由收件人本人领取，设有甲方速递中心的收件地，甲方将把托运货物送达该中心。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所有托运货物的路线和转运，都是根据甲方的判断而随时安排的，不存在双方协定的中转地。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　　　　　　　　　　　　　　乙方授权代表签字</w:t>
      </w:r>
    </w:p>
    <w:p>
      <w:pPr>
        <w:ind w:left="0" w:right="0" w:firstLine="560"/>
        <w:spacing w:before="450" w:after="450" w:line="312" w:lineRule="auto"/>
      </w:pPr>
      <w:r>
        <w:rPr>
          <w:rFonts w:ascii="宋体" w:hAnsi="宋体" w:eastAsia="宋体" w:cs="宋体"/>
          <w:color w:val="000"/>
          <w:sz w:val="28"/>
          <w:szCs w:val="28"/>
        </w:rPr>
        <w:t xml:space="preserve">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2026-11-01T08:35:53+08:00</dcterms:created>
  <dcterms:modified xsi:type="dcterms:W3CDTF">2026-11-01T08:35:53+08:00</dcterms:modified>
</cp:coreProperties>
</file>

<file path=docProps/custom.xml><?xml version="1.0" encoding="utf-8"?>
<Properties xmlns="http://schemas.openxmlformats.org/officeDocument/2006/custom-properties" xmlns:vt="http://schemas.openxmlformats.org/officeDocument/2006/docPropsVTypes"/>
</file>