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 下载7篇(大全)</w:t>
      </w:r>
      <w:bookmarkEnd w:id="1"/>
    </w:p>
    <w:p>
      <w:pPr>
        <w:jc w:val="center"/>
        <w:spacing w:before="0" w:after="450"/>
      </w:pPr>
      <w:r>
        <w:rPr>
          <w:rFonts w:ascii="Arial" w:hAnsi="Arial" w:eastAsia="Arial" w:cs="Arial"/>
          <w:color w:val="999999"/>
          <w:sz w:val="20"/>
          <w:szCs w:val="20"/>
        </w:rPr>
        <w:t xml:space="preserve">来源：网络  作者：落花无言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个人租房合同word 下载一一、乙方租借甲方座落于约计房屋。二、租房合同期为年，即年月日至年月日。三、每月租金为人民币（大写）元整，其他费用由方承担。四、付款方式为，如拖欠房租，甲方有权收回房屋，但一切后果由乙方自理。五、甲方提供乙方等设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下载一</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二、租房合同期为年，即年月日至年月日。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中介公证方：舟山市定海甲方（签章）乙方（签章）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注：（一、甲方出租人二、乙方承租人三、中介方）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二、租赁期限：___年又___个月，即___年___月___日至___年___月___日。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出租方（甲方）：____，男/女，____年__月__日出生，身份证号码_______</w:t>
      </w:r>
    </w:p>
    <w:p>
      <w:pPr>
        <w:ind w:left="0" w:right="0" w:firstLine="560"/>
        <w:spacing w:before="450" w:after="450" w:line="312" w:lineRule="auto"/>
      </w:pPr>
      <w:r>
        <w:rPr>
          <w:rFonts w:ascii="宋体" w:hAnsi="宋体" w:eastAsia="宋体" w:cs="宋体"/>
          <w:color w:val="000"/>
          <w:sz w:val="28"/>
          <w:szCs w:val="28"/>
        </w:rPr>
        <w:t xml:space="preserve">承租方（乙方）：____，男/女，____年__月__日出生，身份证号码_______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一、甲方将位于__市__街道__小区__号楼_____号的房屋出租给乙方居住使用，租赁期限自__年__月__日至__年__月__日，计__个月。（该个人房屋租赁合同和协议不足之处可以补充）</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二、本房屋月租金为人民币__元，按月/季度/年结算。每月月初/每季季初/每年年初__日内，乙方向甲方支付全月/季/年租金。（该个人租房合同和协议采用押一付一的付款形式）</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三、乙方租赁期间，水费、电费、取暖费、燃气费、电话费、物业费以及其它由乙方居住而产生的费用由乙方负担。租赁结束时，乙方须交清欠费。（该个人租房合同和协议的房租不包括电费等）</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 （该个人租房合同和协议规定乙方损坏东西需要赔偿）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_天内答复。如同意继续租赁，则续签租赁合同。同等条件下，乙方享有优先租赁的权利。（该个人租房合同和协议规定具体续租情况可以灵活变更）</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六、租赁期间，任何一方提出终止合同，需提前__个月书面通知对方，经双方协商后签订终止合同书。若一方强行中止合同，须向另一方支付违约金__元。（该个人租房合同和协议规定解除协议需要提前打招呼）</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七、发生争议，甲、乙双方友好协商解决。协商不成时，提请由当地人民法院仲裁。（该个人租房合同和协议一旦签署就具备法律效率）</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下载六</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租赁期共20xx年零xx月，出租方从xx年xx月xx日起将出租房屋交付承租方使用，至20xx年xx月xx日收回。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１．承租人擅自将房屋转租、转让或转借的；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２．承租人利用承租房屋进行非法活动，损害公共利益的；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３．承租人拖欠租金累计达xx个月的。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租金的标准和交纳期限，按国家xx的规定执行（如国家没有统一规定的，此条由出租方和承租方协商确定，但不得任意抬高）。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xx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３．承租人需要与第三人互换住房时，应事先征得出租人同意；出租人应当支持承租人的合理要求。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１．出租方未按前述合同条款的规定向承租人交付合乎要求的房屋的，负责赔偿xx元。</w:t>
      </w:r>
    </w:p>
    <w:p>
      <w:pPr>
        <w:ind w:left="0" w:right="0" w:firstLine="560"/>
        <w:spacing w:before="450" w:after="450" w:line="312" w:lineRule="auto"/>
      </w:pPr>
      <w:r>
        <w:rPr>
          <w:rFonts w:ascii="宋体" w:hAnsi="宋体" w:eastAsia="宋体" w:cs="宋体"/>
          <w:color w:val="000"/>
          <w:sz w:val="28"/>
          <w:szCs w:val="28"/>
        </w:rPr>
        <w:t xml:space="preserve">２．出租方未按时交付出租房屋供承租人使用的，负责偿付违约金xx元。</w:t>
      </w:r>
    </w:p>
    <w:p>
      <w:pPr>
        <w:ind w:left="0" w:right="0" w:firstLine="560"/>
        <w:spacing w:before="450" w:after="450" w:line="312" w:lineRule="auto"/>
      </w:pPr>
      <w:r>
        <w:rPr>
          <w:rFonts w:ascii="宋体" w:hAnsi="宋体" w:eastAsia="宋体" w:cs="宋体"/>
          <w:color w:val="000"/>
          <w:sz w:val="28"/>
          <w:szCs w:val="28"/>
        </w:rPr>
        <w:t xml:space="preserve">３．出租方未按时（或未按要求）修缮出租房屋的，负责偿付违约金xx元；如因此造成承租方人员人身受到伤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４．承租方逾期交付租金的，除仍应及时如数补交外，应支付违约金xx元。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５．承租方违反合同，擅自将承租房屋转给他人使用的，应支付违约金xx元；如因此造成承租房屋毁坏的，还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本合同范本正本一式２份，出租方、承租方各执１份；合同范本副本xx份，送xx单位备案。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2026-11-01T07:57:49+08:00</dcterms:created>
  <dcterms:modified xsi:type="dcterms:W3CDTF">2026-11-01T07:57:49+08:00</dcterms:modified>
</cp:coreProperties>
</file>

<file path=docProps/custom.xml><?xml version="1.0" encoding="utf-8"?>
<Properties xmlns="http://schemas.openxmlformats.org/officeDocument/2006/custom-properties" xmlns:vt="http://schemas.openxmlformats.org/officeDocument/2006/docPropsVTypes"/>
</file>