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最新房屋装修的合同15篇(优质)</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房屋装修的合同一承接方(乙方)：______________________身份证：____________________________第一条：工程概况1.工程地址：________________________________;2....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1.合同一经签订，甲方即应付________%工程材料款和施工工费的50%;当工期进度过半(年月日)，甲方即第二次付施工工费的______%。剩余____%尾款待甲方对工程竣工验收后结算。(注：施工工费包括人工费)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房屋装修的合同二</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的安全，防止相邻居*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房屋装修的合同九</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年_________月__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甲乙双方在平等、自愿、协商一致的基础上，经双方现场测算装修工程量，现就 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第一条：甲方：负责提供整个工程的使用、设计要求;提供现场使用的水、电位置;对装修工程所涉及的配电系统、管道系统、给排水总阀位置应负责指明。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乙方：向甲方提供工程设计图纸及工程装饰施工及工程报价。</w:t>
      </w:r>
    </w:p>
    <w:p>
      <w:pPr>
        <w:ind w:left="0" w:right="0" w:firstLine="560"/>
        <w:spacing w:before="450" w:after="450" w:line="312" w:lineRule="auto"/>
      </w:pPr>
      <w:r>
        <w:rPr>
          <w:rFonts w:ascii="宋体" w:hAnsi="宋体" w:eastAsia="宋体" w:cs="宋体"/>
          <w:color w:val="000"/>
          <w:sz w:val="28"/>
          <w:szCs w:val="28"/>
        </w:rPr>
        <w:t xml:space="preserve">第二条：工程总造价 万元。</w:t>
      </w:r>
    </w:p>
    <w:p>
      <w:pPr>
        <w:ind w:left="0" w:right="0" w:firstLine="560"/>
        <w:spacing w:before="450" w:after="450" w:line="312" w:lineRule="auto"/>
      </w:pPr>
      <w:r>
        <w:rPr>
          <w:rFonts w:ascii="宋体" w:hAnsi="宋体" w:eastAsia="宋体" w:cs="宋体"/>
          <w:color w:val="000"/>
          <w:sz w:val="28"/>
          <w:szCs w:val="28"/>
        </w:rPr>
        <w:t xml:space="preserve">第三条：乙方应在保证质量的前提下，于年月工， 年 月 日全部完工。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1、施工队入场付20%</w:t>
      </w:r>
    </w:p>
    <w:p>
      <w:pPr>
        <w:ind w:left="0" w:right="0" w:firstLine="560"/>
        <w:spacing w:before="450" w:after="450" w:line="312" w:lineRule="auto"/>
      </w:pPr>
      <w:r>
        <w:rPr>
          <w:rFonts w:ascii="宋体" w:hAnsi="宋体" w:eastAsia="宋体" w:cs="宋体"/>
          <w:color w:val="000"/>
          <w:sz w:val="28"/>
          <w:szCs w:val="28"/>
        </w:rPr>
        <w:t xml:space="preserve">2、工程结束，经甲方验收合格后，付清全部剩余工程款。</w:t>
      </w:r>
    </w:p>
    <w:p>
      <w:pPr>
        <w:ind w:left="0" w:right="0" w:firstLine="560"/>
        <w:spacing w:before="450" w:after="450" w:line="312" w:lineRule="auto"/>
      </w:pPr>
      <w:r>
        <w:rPr>
          <w:rFonts w:ascii="宋体" w:hAnsi="宋体" w:eastAsia="宋体" w:cs="宋体"/>
          <w:color w:val="000"/>
          <w:sz w:val="28"/>
          <w:szCs w:val="28"/>
        </w:rPr>
        <w:t xml:space="preserve">第五条：乙方应保证施工及人员安全并承担施工安全责任。若出现安全事故，甲方概不负责。</w:t>
      </w:r>
    </w:p>
    <w:p>
      <w:pPr>
        <w:ind w:left="0" w:right="0" w:firstLine="560"/>
        <w:spacing w:before="450" w:after="450" w:line="312" w:lineRule="auto"/>
      </w:pPr>
      <w:r>
        <w:rPr>
          <w:rFonts w:ascii="宋体" w:hAnsi="宋体" w:eastAsia="宋体" w:cs="宋体"/>
          <w:color w:val="000"/>
          <w:sz w:val="28"/>
          <w:szCs w:val="28"/>
        </w:rPr>
        <w:t xml:space="preserve">第六条：乙方应按照设施图纸装修，若因其装修作业不当造成的任何返工费用，由乙方承担，若在施工过程中，乙方擅自更改设计造成与原设计内容差异较大，甲方无法认可的，乙方应当重新按照图纸设计装修，造成的返工及材料损失由乙方承担，若无法恢复，甲方就此向设计不予支付装修款，并有乙方最大程度进行修缮，否则，甲方有权终止装修合同。</w:t>
      </w:r>
    </w:p>
    <w:p>
      <w:pPr>
        <w:ind w:left="0" w:right="0" w:firstLine="560"/>
        <w:spacing w:before="450" w:after="450" w:line="312" w:lineRule="auto"/>
      </w:pPr>
      <w:r>
        <w:rPr>
          <w:rFonts w:ascii="宋体" w:hAnsi="宋体" w:eastAsia="宋体" w:cs="宋体"/>
          <w:color w:val="000"/>
          <w:sz w:val="28"/>
          <w:szCs w:val="28"/>
        </w:rPr>
        <w:t xml:space="preserve">第七条：乙方在装修施工过程中，不得擅自更换甲方规定的装修材料，如经发现，乙方需按照甲方所停工的材料重新给予返修，由此造成的所有支出由乙方承担。</w:t>
      </w:r>
    </w:p>
    <w:p>
      <w:pPr>
        <w:ind w:left="0" w:right="0" w:firstLine="560"/>
        <w:spacing w:before="450" w:after="450" w:line="312" w:lineRule="auto"/>
      </w:pPr>
      <w:r>
        <w:rPr>
          <w:rFonts w:ascii="宋体" w:hAnsi="宋体" w:eastAsia="宋体" w:cs="宋体"/>
          <w:color w:val="000"/>
          <w:sz w:val="28"/>
          <w:szCs w:val="28"/>
        </w:rPr>
        <w:t xml:space="preserve">第八条：因乙方自己的原因所造成不能按时装修完毕，每延迟一天乙方需支付合同总价款3%的违约金。</w:t>
      </w:r>
    </w:p>
    <w:p>
      <w:pPr>
        <w:ind w:left="0" w:right="0" w:firstLine="560"/>
        <w:spacing w:before="450" w:after="450" w:line="312" w:lineRule="auto"/>
      </w:pPr>
      <w:r>
        <w:rPr>
          <w:rFonts w:ascii="宋体" w:hAnsi="宋体" w:eastAsia="宋体" w:cs="宋体"/>
          <w:color w:val="000"/>
          <w:sz w:val="28"/>
          <w:szCs w:val="28"/>
        </w:rPr>
        <w:t xml:space="preserve">第九条：甲、乙双方当事人中的任何一方因未履行协议约定，给对方造成损失的均有责任方承担责任，并赔偿给对方造成的经济损失。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此合同一式两份，具有同等效力，甲乙双方各执一份，经双方签字后生效。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4、工程期限__________天。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5、合同施工价款：本合同工程造价为(人民币)____________元。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本工程施工图纸及预算、监理分别由提供设计，提供预算，提供监理，图纸及预算一式两份，甲、乙双方各一份，作为本合同附件。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3、负责协调邻里之间的关系，负责办理物业管理部门开工手续和应当支付的有关费用。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4、不拆动室内承重结构，如需要拆改原建筑的非承重结构或设备管线，负责到有关部门办理相应的审批手续。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第四条、装修注意事项</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2、同一工程施工期间的变更不能超过三次，每次变更甲方必须及时配合乙方签写变更单，并提前两天完成，否则导致工期顺延和窝工的，甲方必须给予工期的顺延和每天300元窝工费的补偿。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第六条、装修材料</w:t>
      </w:r>
    </w:p>
    <w:p>
      <w:pPr>
        <w:ind w:left="0" w:right="0" w:firstLine="560"/>
        <w:spacing w:before="450" w:after="450" w:line="312" w:lineRule="auto"/>
      </w:pPr>
      <w:r>
        <w:rPr>
          <w:rFonts w:ascii="宋体" w:hAnsi="宋体" w:eastAsia="宋体" w:cs="宋体"/>
          <w:color w:val="000"/>
          <w:sz w:val="28"/>
          <w:szCs w:val="28"/>
        </w:rPr>
        <w:t xml:space="preserve">1、按合同约定由甲方提供的主要的材料、设备，甲方应在材料到施工现场前通知乙方，双方共同验收并交接手续。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(1)材料进场验收。</w:t>
      </w:r>
    </w:p>
    <w:p>
      <w:pPr>
        <w:ind w:left="0" w:right="0" w:firstLine="560"/>
        <w:spacing w:before="450" w:after="450" w:line="312" w:lineRule="auto"/>
      </w:pPr>
      <w:r>
        <w:rPr>
          <w:rFonts w:ascii="宋体" w:hAnsi="宋体" w:eastAsia="宋体" w:cs="宋体"/>
          <w:color w:val="000"/>
          <w:sz w:val="28"/>
          <w:szCs w:val="28"/>
        </w:rPr>
        <w:t xml:space="preserve">(2)隐蔽工程验收包括木作基层、水路、电路等。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(3)中期验收即工期过半木工收口。</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3、工程竣工后，乙方应通知甲方验收，甲方应自接到通知后两天内组织验收，填写工程验收单(工程验收单)，在工程款结清后，办理移交手续(工程结算单)。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7、竣工验收在工程质量、空气质量及经济方面存在个别的不涉及较大问题时经双方协商一致签定“解决竣工验收遗留问题协议”后方可先行入住。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8、本工程自验收合格双方签字之日起水电保修期为五年、防水保修两年、其他保修五年并。并填写工程保修单。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4、甲方未按期支付工程款，每延误一天向对方支付违约金_______元，超过5天，乙方有权撤场并终止合同，由此产生的后果由甲方自行负责。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3、甲、乙双方之间一切约定均签定文字协定，所有口头承诺均无效。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4、甲、乙双方均有责任核实工程项目及工程量。乙方为甲方施工的工程项目以报价单上文字写明的项目和变更单为准，工程量按照工程中实际发生的为准。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6、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w:t>
      </w:r>
    </w:p>
    <w:p>
      <w:pPr>
        <w:ind w:left="0" w:right="0" w:firstLine="560"/>
        <w:spacing w:before="450" w:after="450" w:line="312" w:lineRule="auto"/>
      </w:pPr>
      <w:r>
        <w:rPr>
          <w:rFonts w:ascii="宋体" w:hAnsi="宋体" w:eastAsia="宋体" w:cs="宋体"/>
          <w:color w:val="000"/>
          <w:sz w:val="28"/>
          <w:szCs w:val="28"/>
        </w:rPr>
        <w:t xml:space="preserve">8、负责采购的主要材料、设备，应为符合设计要求的合格产品，并应按时供应到现场。如甲方所供材料、设备发生质量问题或规格差异，对工程造成的损失由甲方负责。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9、工程由乙方负责采购的主要材料、设备，必须在报价单中注明质量标准并经甲方签字认可，否则对工程造成的损失由乙方负责。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11、除合同注明的以外，五金(门锁、门吸、水龙头等)、开关面板、墙地砖、灯具、洁具、地板等，如由甲方供货到现场的，甲方必须及时提供。若需要乙方负责，需要在预算中确定，否则，在后期施工过程中需要乙方代购的，加收______%人工及差旅费。</w:t>
      </w:r>
    </w:p>
    <w:p>
      <w:pPr>
        <w:ind w:left="0" w:right="0" w:firstLine="560"/>
        <w:spacing w:before="450" w:after="450" w:line="312" w:lineRule="auto"/>
      </w:pPr>
      <w:r>
        <w:rPr>
          <w:rFonts w:ascii="宋体" w:hAnsi="宋体" w:eastAsia="宋体" w:cs="宋体"/>
          <w:color w:val="000"/>
          <w:sz w:val="28"/>
          <w:szCs w:val="28"/>
        </w:rPr>
        <w:t xml:space="preserve">12、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13、合同签定后，如甲方的减项金额超过工程款的______%以上，甲方须向乙方支付工程总额的(由于工程调度及人工等)______%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14、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15、物业小区收取的物业押金等费用由甲方交纳。</w:t>
      </w:r>
    </w:p>
    <w:p>
      <w:pPr>
        <w:ind w:left="0" w:right="0" w:firstLine="560"/>
        <w:spacing w:before="450" w:after="450" w:line="312" w:lineRule="auto"/>
      </w:pPr>
      <w:r>
        <w:rPr>
          <w:rFonts w:ascii="宋体" w:hAnsi="宋体" w:eastAsia="宋体" w:cs="宋体"/>
          <w:color w:val="000"/>
          <w:sz w:val="28"/>
          <w:szCs w:val="28"/>
        </w:rPr>
        <w:t xml:space="preserve">16、本合同一式______份，甲、乙双方各______份。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_______________年____________月_________日_______________年____________月_________日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房屋装修的合同篇十三</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乙方(承包方)：贵州艺铭装饰工程有限公司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1.2工程内容及做法(详见附表1：(包括水电的一切材料，电视、网线、电话线)家庭居室装饰装修工程施工项目确认表。附表2：家庭居室装饰装修工程内容和做法一览表)。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(1)乙方包工、包全部材料;详见预算书。</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(2)乙方包工、部分包料，甲方提供主材;详见预算书。</w:t>
      </w:r>
    </w:p>
    <w:p>
      <w:pPr>
        <w:ind w:left="0" w:right="0" w:firstLine="560"/>
        <w:spacing w:before="450" w:after="450" w:line="312" w:lineRule="auto"/>
      </w:pPr>
      <w:r>
        <w:rPr>
          <w:rFonts w:ascii="宋体" w:hAnsi="宋体" w:eastAsia="宋体" w:cs="宋体"/>
          <w:color w:val="000"/>
          <w:sz w:val="28"/>
          <w:szCs w:val="28"/>
        </w:rPr>
        <w:t xml:space="preserve">(3)乙方包工，甲方包全部材料;详见预算书。</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1.4 工程期限__________天;</w:t>
      </w:r>
    </w:p>
    <w:p>
      <w:pPr>
        <w:ind w:left="0" w:right="0" w:firstLine="560"/>
        <w:spacing w:before="450" w:after="450" w:line="312" w:lineRule="auto"/>
      </w:pPr>
      <w:r>
        <w:rPr>
          <w:rFonts w:ascii="宋体" w:hAnsi="宋体" w:eastAsia="宋体" w:cs="宋体"/>
          <w:color w:val="000"/>
          <w:sz w:val="28"/>
          <w:szCs w:val="28"/>
        </w:rPr>
        <w:t xml:space="preserve">开工日期 _____ _年______月______日</w:t>
      </w:r>
    </w:p>
    <w:p>
      <w:pPr>
        <w:ind w:left="0" w:right="0" w:firstLine="560"/>
        <w:spacing w:before="450" w:after="450" w:line="312" w:lineRule="auto"/>
      </w:pPr>
      <w:r>
        <w:rPr>
          <w:rFonts w:ascii="宋体" w:hAnsi="宋体" w:eastAsia="宋体" w:cs="宋体"/>
          <w:color w:val="000"/>
          <w:sz w:val="28"/>
          <w:szCs w:val="28"/>
        </w:rPr>
        <w:t xml:space="preserve">竣工日期 __ ____年______月______日</w:t>
      </w:r>
    </w:p>
    <w:p>
      <w:pPr>
        <w:ind w:left="0" w:right="0" w:firstLine="560"/>
        <w:spacing w:before="450" w:after="450" w:line="312" w:lineRule="auto"/>
      </w:pPr>
      <w:r>
        <w:rPr>
          <w:rFonts w:ascii="宋体" w:hAnsi="宋体" w:eastAsia="宋体" w:cs="宋体"/>
          <w:color w:val="000"/>
          <w:sz w:val="28"/>
          <w:szCs w:val="28"/>
        </w:rPr>
        <w:t xml:space="preserve">1.5 合同施工价款：本合同工程造价为(人民币)____________ 元;</w:t>
      </w:r>
    </w:p>
    <w:p>
      <w:pPr>
        <w:ind w:left="0" w:right="0" w:firstLine="560"/>
        <w:spacing w:before="450" w:after="450" w:line="312" w:lineRule="auto"/>
      </w:pPr>
      <w:r>
        <w:rPr>
          <w:rFonts w:ascii="宋体" w:hAnsi="宋体" w:eastAsia="宋体" w:cs="宋体"/>
          <w:color w:val="000"/>
          <w:sz w:val="28"/>
          <w:szCs w:val="28"/>
        </w:rPr>
        <w:t xml:space="preserve">金额大写：_______________ 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 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 提供设计， 提供预算， 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3.3 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3.4不拆动室内承重结构，如需要拆改原建筑的非承重结构或设备管线，负责到有关部门办理相应的审批手续;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 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5.2同一工程施工期间的变更不能超过三次，每次变更甲方必须及时配合乙方签写变更单，并提前两天完成，否则导致工期顺延和窝工的，甲方必须给予工期的顺延和每天300元窝工费的补偿。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6.2 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乙方工作 工程变更 材料供应 工期延误</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材料进场验收;</w:t>
      </w:r>
    </w:p>
    <w:p>
      <w:pPr>
        <w:ind w:left="0" w:right="0" w:firstLine="560"/>
        <w:spacing w:before="450" w:after="450" w:line="312" w:lineRule="auto"/>
      </w:pPr>
      <w:r>
        <w:rPr>
          <w:rFonts w:ascii="宋体" w:hAnsi="宋体" w:eastAsia="宋体" w:cs="宋体"/>
          <w:color w:val="000"/>
          <w:sz w:val="28"/>
          <w:szCs w:val="28"/>
        </w:rPr>
        <w:t xml:space="preserve">(2) 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 中期验收 即工期过半木工收口;</w:t>
      </w:r>
    </w:p>
    <w:p>
      <w:pPr>
        <w:ind w:left="0" w:right="0" w:firstLine="560"/>
        <w:spacing w:before="450" w:after="450" w:line="312" w:lineRule="auto"/>
      </w:pPr>
      <w:r>
        <w:rPr>
          <w:rFonts w:ascii="宋体" w:hAnsi="宋体" w:eastAsia="宋体" w:cs="宋体"/>
          <w:color w:val="000"/>
          <w:sz w:val="28"/>
          <w:szCs w:val="28"/>
        </w:rPr>
        <w:t xml:space="preserve">(4) 竣工验收;</w:t>
      </w:r>
    </w:p>
    <w:p>
      <w:pPr>
        <w:ind w:left="0" w:right="0" w:firstLine="560"/>
        <w:spacing w:before="450" w:after="450" w:line="312" w:lineRule="auto"/>
      </w:pPr>
      <w:r>
        <w:rPr>
          <w:rFonts w:ascii="宋体" w:hAnsi="宋体" w:eastAsia="宋体" w:cs="宋体"/>
          <w:color w:val="000"/>
          <w:sz w:val="28"/>
          <w:szCs w:val="28"/>
        </w:rPr>
        <w:t xml:space="preserve">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9.2工程竣工后，乙方应通知甲方验收，甲方应自接到通知后两天内组织验收，填写工程验收单(工程验收单)，在工程款结清后，办理移交手续(工程结算单);(3)竣工验收。</w:t>
      </w:r>
    </w:p>
    <w:p>
      <w:pPr>
        <w:ind w:left="0" w:right="0" w:firstLine="560"/>
        <w:spacing w:before="450" w:after="450" w:line="312" w:lineRule="auto"/>
      </w:pPr>
      <w:r>
        <w:rPr>
          <w:rFonts w:ascii="宋体" w:hAnsi="宋体" w:eastAsia="宋体" w:cs="宋体"/>
          <w:color w:val="000"/>
          <w:sz w:val="28"/>
          <w:szCs w:val="28"/>
        </w:rPr>
        <w:t xml:space="preserve">9.3工程完工后，乙方应通知甲方验收，甲方自接到竣工通知单后三日内组织验收，验收合格后，双方办理移交手续，结清尾款，签署保修单。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9.4双方进行施工验收前，乙方负责保护工程成品和工程现场的全部安全。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9.5双方未办理验收手续，甲方不得入住，如甲方擅自入住视同验收合格，因此而造成的损失由甲方承担。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9.6竣工验收在工程质量、空气质量及经济方面存在个别的不涉及较大问题时经双方协商一致签定“解决竣工验收遗留问题协议”后方可先行入住。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9.7本工程自验收合格双方签字之日起水电保修期为五年、防水保修两年、其他保修五年并。并填写工程保修单。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10.2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11.1合同双方当事人中的任一方因未履行合同的约定或违反国家法律、法规及有关政策，受到罚款或给对方造成经济损失均由责任方承担责任，并赔偿给对方造成的经济损失; 11.2未办理验收手续，甲方提前使用或擅自动用工程成品而造成损失的，由甲方负责。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11.4 甲方未按期支付工程款，每延误一天向对方支付违约金千分之0.8元，超过5天，乙方有权撤场并终止合同，由此产生的后果由甲方自行负责;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11.5 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11.6由于乙方原因，致使工期延误，每延误一天向对方支付违约金千分之0.8元。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双方发生争议协商解决不成时，按下列方式解决：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13.2 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13.3、甲、乙双方之间一切约定均签定文字协定，所有口头承诺均无效。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13.4、甲、乙双方均有责任核实工程项目及工程量。乙方为甲方施工的工程项目以报价单上文字写明的项目和变更单为准，工程量按照工程中实际发生的为准。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13. 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13.6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13.7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13.8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13.9工程由乙方负责采购的主要材料、设备，必须在报价单中注明质量标准并经甲方签字认可，否则对工程造成的损失由乙方负责。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13.10施工过程中凡由甲方指定材料供应商情况，材料发生质量问题造成的退货、换货，以及因此延误工期、窝工等，均由甲方承担责任;凡由乙方提供的材料，发生上述问题均由乙方承担责任。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13.11除合同注明的以外，五金(门锁、门吸、水龙头等)、开关面板、墙地砖、灯具、洁具、地板等，如由甲方供货到现场的，甲方必须及时提供。若需要乙方负责，需要在预算中确定，否则，在后期施工过程中需要乙方代购的，加收5%人工及差旅费。</w:t>
      </w:r>
    </w:p>
    <w:p>
      <w:pPr>
        <w:ind w:left="0" w:right="0" w:firstLine="560"/>
        <w:spacing w:before="450" w:after="450" w:line="312" w:lineRule="auto"/>
      </w:pPr>
      <w:r>
        <w:rPr>
          <w:rFonts w:ascii="宋体" w:hAnsi="宋体" w:eastAsia="宋体" w:cs="宋体"/>
          <w:color w:val="000"/>
          <w:sz w:val="28"/>
          <w:szCs w:val="28"/>
        </w:rPr>
        <w:t xml:space="preserve">13.12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13.13合同签定后，如甲方的减项金额超过工程款的20%以上，甲方须向乙方支付工程总额的(由于工程调度及人工等)5%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13.14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13.15物业小区收取的物业押金等费用由甲方交纳。</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房屋装修的合同篇十四</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w:t>
      </w:r>
    </w:p>
    <w:p>
      <w:pPr>
        <w:ind w:left="0" w:right="0" w:firstLine="560"/>
        <w:spacing w:before="450" w:after="450" w:line="312" w:lineRule="auto"/>
      </w:pPr>
      <w:r>
        <w:rPr>
          <w:rFonts w:ascii="宋体" w:hAnsi="宋体" w:eastAsia="宋体" w:cs="宋体"/>
          <w:color w:val="000"/>
          <w:sz w:val="28"/>
          <w:szCs w:val="28"/>
        </w:rPr>
        <w:t xml:space="preserve">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2026-05-09T01:21:01+08:00</dcterms:created>
  <dcterms:modified xsi:type="dcterms:W3CDTF">2026-05-09T01:21:01+08:00</dcterms:modified>
</cp:coreProperties>
</file>

<file path=docProps/custom.xml><?xml version="1.0" encoding="utf-8"?>
<Properties xmlns="http://schemas.openxmlformats.org/officeDocument/2006/custom-properties" xmlns:vt="http://schemas.openxmlformats.org/officeDocument/2006/docPropsVTypes"/>
</file>