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床位装修合同范本(共30篇)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床位装修合同范本1建设方（简称甲方）：承建方（简称乙方）：根据《_合同法》、《建筑安装工程承包合同条例》、《_价格法》以及其他有关法律法规规定的原则，为保护双方的合法权益，结合本工程的具体情况，双方达成如下协议，共同遵守。一、施工地址：二、...</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3.不得擅自增改原设计配电**和计量仪表，隐蔽施工部分：照明、插座、空调插座必须按原设计负荷单路**施工。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乙方在工程装修期间必须加强安全生产管理，需有专门安全**人员进行安全**，在装修期间装修人员在园区内、外所发生的.任何意外由乙方负责，甲方不负任何责任。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甲方房屋落在 ，面积 m2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2、租赁期满，甲方有权收回房屋，乙方有意继续承租者，应提前30天向甲方提出书成续租要求，在同等条件下，乙方有优先承租权，双方同意后，甲乙双方重新签订房屋租赁合同。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/月，一季度交清一次，租房押金 元，提前1个月支付下一季度的房租。</w:t>
      </w:r>
    </w:p>
    <w:p>
      <w:pPr>
        <w:ind w:left="0" w:right="0" w:firstLine="560"/>
        <w:spacing w:before="450" w:after="450" w:line="312" w:lineRule="auto"/>
      </w:pPr>
      <w:r>
        <w:rPr>
          <w:rFonts w:ascii="宋体" w:hAnsi="宋体" w:eastAsia="宋体" w:cs="宋体"/>
          <w:color w:val="000"/>
          <w:sz w:val="28"/>
          <w:szCs w:val="28"/>
        </w:rPr>
        <w:t xml:space="preserve">第四条房屋返还支付：</w:t>
      </w:r>
    </w:p>
    <w:p>
      <w:pPr>
        <w:ind w:left="0" w:right="0" w:firstLine="560"/>
        <w:spacing w:before="450" w:after="450" w:line="312" w:lineRule="auto"/>
      </w:pPr>
      <w:r>
        <w:rPr>
          <w:rFonts w:ascii="宋体" w:hAnsi="宋体" w:eastAsia="宋体" w:cs="宋体"/>
          <w:color w:val="000"/>
          <w:sz w:val="28"/>
          <w:szCs w:val="28"/>
        </w:rPr>
        <w:t xml:space="preserve">1、交付甲方应于 年 月 日前将房屋按约定条件交付给乙方(房屋附属设施、设备清单)，经双方交验签字盖章并移交房门钥匙及房屋相关证明后视事为交付完成。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返还：租赁期满或合同**后，乙方应返还该房屋及附属设施，甲乙双方验收后认可在(房屋附属设施、设备清单)上签字盖章，甲乙双方应洁清各自应当承担的责任，乙方添置的新物可由乙方收回。</w:t>
      </w:r>
    </w:p>
    <w:p>
      <w:pPr>
        <w:ind w:left="0" w:right="0" w:firstLine="560"/>
        <w:spacing w:before="450" w:after="450" w:line="312" w:lineRule="auto"/>
      </w:pPr>
      <w:r>
        <w:rPr>
          <w:rFonts w:ascii="宋体" w:hAnsi="宋体" w:eastAsia="宋体" w:cs="宋体"/>
          <w:color w:val="000"/>
          <w:sz w:val="28"/>
          <w:szCs w:val="28"/>
        </w:rPr>
        <w:t xml:space="preserve">第五条承租人有下列情况之一，出租人有权终止合同</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2、承租人利用承租房屋进行非法活动，损害公益的;承租人拖欠租金在壹个月。</w:t>
      </w:r>
    </w:p>
    <w:p>
      <w:pPr>
        <w:ind w:left="0" w:right="0" w:firstLine="560"/>
        <w:spacing w:before="450" w:after="450" w:line="312" w:lineRule="auto"/>
      </w:pPr>
      <w:r>
        <w:rPr>
          <w:rFonts w:ascii="宋体" w:hAnsi="宋体" w:eastAsia="宋体" w:cs="宋体"/>
          <w:color w:val="000"/>
          <w:sz w:val="28"/>
          <w:szCs w:val="28"/>
        </w:rPr>
        <w:t xml:space="preserve">3、承租人应遵守小区的物业管理，如违反管理，责任自负。</w:t>
      </w:r>
    </w:p>
    <w:p>
      <w:pPr>
        <w:ind w:left="0" w:right="0" w:firstLine="560"/>
        <w:spacing w:before="450" w:after="450" w:line="312" w:lineRule="auto"/>
      </w:pPr>
      <w:r>
        <w:rPr>
          <w:rFonts w:ascii="宋体" w:hAnsi="宋体" w:eastAsia="宋体" w:cs="宋体"/>
          <w:color w:val="000"/>
          <w:sz w:val="28"/>
          <w:szCs w:val="28"/>
        </w:rPr>
        <w:t xml:space="preserve">4、擅自改变房屋用途，擅自拆改变动或损坏房屋主体结构。合同期满后，出租方仍继续出租房的，承租方享有优权。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4.在甲方确认*面方案图并支付施工图设计费即总设计费的 % 元后，乙方在 天内完成施工图设计，包括*面布置图，天花*面图，效果图(共公区域效果图一张)，立、剖面图等。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凡本设计在实施前甲方或施工企业均应按规定办理有关审批手续，并应遵循相关规范与要求。若有差异均应以规范或审批结论为准，否则乙方不承担责任。甲方或施工企业在实施前均应与***进行图</w:t>
      </w:r>
    </w:p>
    <w:p>
      <w:pPr>
        <w:ind w:left="0" w:right="0" w:firstLine="560"/>
        <w:spacing w:before="450" w:after="450" w:line="312" w:lineRule="auto"/>
      </w:pPr>
      <w:r>
        <w:rPr>
          <w:rFonts w:ascii="宋体" w:hAnsi="宋体" w:eastAsia="宋体" w:cs="宋体"/>
          <w:color w:val="000"/>
          <w:sz w:val="28"/>
          <w:szCs w:val="28"/>
        </w:rPr>
        <w:t xml:space="preserve">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 甲方**： 法定人：</w:t>
      </w:r>
    </w:p>
    <w:p>
      <w:pPr>
        <w:ind w:left="0" w:right="0" w:firstLine="560"/>
        <w:spacing w:before="450" w:after="450" w:line="312" w:lineRule="auto"/>
      </w:pPr>
      <w:r>
        <w:rPr>
          <w:rFonts w:ascii="宋体" w:hAnsi="宋体" w:eastAsia="宋体" w:cs="宋体"/>
          <w:color w:val="000"/>
          <w:sz w:val="28"/>
          <w:szCs w:val="28"/>
        </w:rPr>
        <w:t xml:space="preserve">电话： **人：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&gt;第五条 工程质量要求</w:t>
      </w:r>
    </w:p>
    <w:p>
      <w:pPr>
        <w:ind w:left="0" w:right="0" w:firstLine="560"/>
        <w:spacing w:before="450" w:after="450" w:line="312" w:lineRule="auto"/>
      </w:pPr>
      <w:r>
        <w:rPr>
          <w:rFonts w:ascii="宋体" w:hAnsi="宋体" w:eastAsia="宋体" w:cs="宋体"/>
          <w:color w:val="000"/>
          <w:sz w:val="28"/>
          <w:szCs w:val="28"/>
        </w:rPr>
        <w:t xml:space="preserve">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床位装修合同范本13</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法人**：（或**人）</w:t>
      </w:r>
    </w:p>
    <w:p>
      <w:pPr>
        <w:ind w:left="0" w:right="0" w:firstLine="560"/>
        <w:spacing w:before="450" w:after="450" w:line="312" w:lineRule="auto"/>
      </w:pPr>
      <w:r>
        <w:rPr>
          <w:rFonts w:ascii="宋体" w:hAnsi="宋体" w:eastAsia="宋体" w:cs="宋体"/>
          <w:color w:val="000"/>
          <w:sz w:val="28"/>
          <w:szCs w:val="28"/>
        </w:rPr>
        <w:t xml:space="preserve">日期：期：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BV鸽牌电线，得亿PVC线管、底合、电胶带、秋叶源闭路线、秋叶源网线、水管、金牛(冷热水)日丰汽管、日丰内丝湾头。得亿PVC管，材料费人工费是乙方付款。</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1、甲乙双方应及时办理隐蔽工程和中间工程的检查与验收手续，甲方按时参加工程验收。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水电安工后验收墙地砖贴安后验收木工完工后验收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 承租方(以下简称乙方)：_____________________________ 根据《*******合同法》及相关法律法规的规定，甲、乙双方在*等、自愿的基础上，就甲方将其拥有的门面房出租给乙方一事，达成如下协议：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1.甲方出租给乙方的门面位于，该门面建筑面积共___________*方米。房产证号：</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20xx年月日起至20xx年月日止，租赁期为年。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房屋年租金元 ，大写(***)，一次性预付五年房租合计成意见一致合同自行**。</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1.甲方应在乙方支付完房租后，2日内将上述房屋钥匙交付乙方;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4.租赁期满，乙方未续租的，甲方有权收回房屋。乙方添置的用于经营的所有可以移动、拆除的设备设施归乙方所有，未能移动、拆除的设备设施归甲方所有。乙方应在租赁期满后10日内搬离。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4.按本协议约定支付租金：第一年签订合同时一次性付五年租金，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甲方保证该房屋及其附属设施和设备处于正常的可使用和安全状态。甲方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的1个月向甲方提出书面申请。双方可根据本合同约定情形，结合实际情况重新协商后，签订新的租赁合同。否则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1.除甲方同意乙方续租外、乙方应在本合同的租期届满后的_________日内应返还该房屋，未经甲方同意逾期返还房屋的，每逾期一日，乙方应按_____元/*方米/天，向甲方支付该房屋占用使用费;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(1)甲方不交付或者迟延交付租赁房屋15天以上的;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(2)乙方承租期间，如甲方因该房屋或房屋范围内的土地与第三方发生纠纷或甲方与第三人之间的纠纷涉及到该房屋及房屋范围内的土地，致使乙方无法正常营业超过15天的;</w:t>
      </w:r>
    </w:p>
    <w:p>
      <w:pPr>
        <w:ind w:left="0" w:right="0" w:firstLine="560"/>
        <w:spacing w:before="450" w:after="450" w:line="312" w:lineRule="auto"/>
      </w:pPr>
      <w:r>
        <w:rPr>
          <w:rFonts w:ascii="宋体" w:hAnsi="宋体" w:eastAsia="宋体" w:cs="宋体"/>
          <w:color w:val="000"/>
          <w:sz w:val="28"/>
          <w:szCs w:val="28"/>
        </w:rPr>
        <w:t xml:space="preserve">(3)甲方未经乙方许可，擅自将出租的房屋用于抵押或转让给第三方的;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4.在租赁期间，租赁合同被**的，本合同也随之终止，因本合同终止使乙方遭受损失的，甲方应付3个月租金的违约金。但下列情况除外：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1.乙方应如期交付租金，如乙方未经甲方同意逾期交付，甲方有权终止合同;</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2.租赁期满，乙方应如期交还该房屋，如乙方未经甲方同意逾期交还，甲方有q权要求乙方按当年租金的收取1个月租金的违约金。</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3个月房租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4.本合同连补充条款及附件共3页，一式2份。其中，甲、乙双方各执1份，均具有同等效力。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w:t>
      </w:r>
    </w:p>
    <w:p>
      <w:pPr>
        <w:ind w:left="0" w:right="0" w:firstLine="560"/>
        <w:spacing w:before="450" w:after="450" w:line="312" w:lineRule="auto"/>
      </w:pPr>
      <w:r>
        <w:rPr>
          <w:rFonts w:ascii="宋体" w:hAnsi="宋体" w:eastAsia="宋体" w:cs="宋体"/>
          <w:color w:val="000"/>
          <w:sz w:val="28"/>
          <w:szCs w:val="28"/>
        </w:rPr>
        <w:t xml:space="preserve">电话：_______________________ 电话：</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w:t>
      </w:r>
    </w:p>
    <w:p>
      <w:pPr>
        <w:ind w:left="0" w:right="0" w:firstLine="560"/>
        <w:spacing w:before="450" w:after="450" w:line="312" w:lineRule="auto"/>
      </w:pPr>
      <w:r>
        <w:rPr>
          <w:rFonts w:ascii="宋体" w:hAnsi="宋体" w:eastAsia="宋体" w:cs="宋体"/>
          <w:color w:val="000"/>
          <w:sz w:val="28"/>
          <w:szCs w:val="28"/>
        </w:rPr>
        <w:t xml:space="preserve">产权证号：______________________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承接方（乙方）：_______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六、工期：从20____年12月26日至20____年3月5日，共70天。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七、付款方式：为确保工程质量，暂扣500元押金，20____年3月_6 _日至20____年6月5日内无任何问题，将全额返还乙方。工程完工后，经甲方验收，如符合以上施工项目和设计要求，三天内付清乙方人工费，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2026-04-05T00:05:14+08:00</dcterms:created>
  <dcterms:modified xsi:type="dcterms:W3CDTF">2026-04-05T00:05:14+08:00</dcterms:modified>
</cp:coreProperties>
</file>

<file path=docProps/custom.xml><?xml version="1.0" encoding="utf-8"?>
<Properties xmlns="http://schemas.openxmlformats.org/officeDocument/2006/custom-properties" xmlns:vt="http://schemas.openxmlformats.org/officeDocument/2006/docPropsVTypes"/>
</file>